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darova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1E"/>
    <w:rsid w:val="004A25EE"/>
    <w:rsid w:val="0053031E"/>
    <w:rsid w:val="00884179"/>
    <w:rsid w:val="06AE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2020-10-04T19:07:00Z</dcterms:created>
  <dc:creator>Валентин Дубалеко</dc:creator>
  <cp:lastModifiedBy>Влад Храмых</cp:lastModifiedBy>
  <dcterms:modified xsi:type="dcterms:W3CDTF">2020-12-15T07:10:47Z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