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f5d0e64d20b487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2068</vt:lpwstr>
  </op:property>
</op:Properties>
</file>