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2fa49427ceb42bf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2013</vt:lpwstr>
  </op:property>
</op:Properties>
</file>