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42B" w:rsidRPr="002A342B" w:rsidRDefault="002A342B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-сервисов.</w:t>
      </w:r>
    </w:p>
    <w:p w:rsidR="00466D93" w:rsidRDefault="002A342B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№1.</w:t>
      </w:r>
    </w:p>
    <w:p w:rsidR="002A342B" w:rsidRDefault="002A342B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ИМИТ группы ИВТб-181</w:t>
      </w:r>
    </w:p>
    <w:p w:rsidR="00DC5C56" w:rsidRDefault="002A342B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Черенков Вадим Валентинович</w:t>
      </w:r>
      <w:r w:rsidR="00DC5C56">
        <w:rPr>
          <w:rFonts w:ascii="Times New Roman" w:hAnsi="Times New Roman" w:cs="Times New Roman"/>
          <w:sz w:val="28"/>
          <w:szCs w:val="28"/>
        </w:rPr>
        <w:t xml:space="preserve"> и </w:t>
      </w:r>
    </w:p>
    <w:p w:rsidR="002A342B" w:rsidRDefault="00DC5C56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Широбоков Владислав Сергеевич</w:t>
      </w:r>
      <w:r w:rsidR="002A342B">
        <w:rPr>
          <w:rFonts w:ascii="Times New Roman" w:hAnsi="Times New Roman" w:cs="Times New Roman"/>
          <w:sz w:val="28"/>
          <w:szCs w:val="28"/>
        </w:rPr>
        <w:t>.</w:t>
      </w:r>
    </w:p>
    <w:p w:rsidR="00DC5C56" w:rsidRDefault="00DC5C56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1 – Обменный пункт.</w:t>
      </w:r>
    </w:p>
    <w:p w:rsidR="002A342B" w:rsidRDefault="002A342B" w:rsidP="002A34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A342B" w:rsidRDefault="002A342B" w:rsidP="002A342B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A34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342B" w:rsidRDefault="002A342B" w:rsidP="002A342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может зайти на сайт и изначально попадает на главный экран.</w:t>
      </w:r>
    </w:p>
    <w:p w:rsidR="002A342B" w:rsidRDefault="002A342B" w:rsidP="002A342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может</w:t>
      </w:r>
      <w:r w:rsidR="00131029">
        <w:rPr>
          <w:rFonts w:ascii="Times New Roman" w:hAnsi="Times New Roman" w:cs="Times New Roman"/>
          <w:sz w:val="28"/>
          <w:szCs w:val="28"/>
        </w:rPr>
        <w:t xml:space="preserve"> зарегистрироваться </w:t>
      </w:r>
      <w:r w:rsidR="00DC5C56">
        <w:rPr>
          <w:rFonts w:ascii="Times New Roman" w:hAnsi="Times New Roman" w:cs="Times New Roman"/>
          <w:sz w:val="28"/>
          <w:szCs w:val="28"/>
        </w:rPr>
        <w:t>на сайте и в личном кабинете записаться на обмен валюты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029" w:rsidRDefault="00131029" w:rsidP="0013102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может просмотреть актуальные курсы валют.</w:t>
      </w:r>
    </w:p>
    <w:p w:rsidR="00131029" w:rsidRDefault="00131029" w:rsidP="0013102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может</w:t>
      </w:r>
      <w:r w:rsidR="006E7CA3">
        <w:rPr>
          <w:rFonts w:ascii="Times New Roman" w:hAnsi="Times New Roman" w:cs="Times New Roman"/>
          <w:sz w:val="28"/>
          <w:szCs w:val="28"/>
        </w:rPr>
        <w:t xml:space="preserve"> просмотреть отделения где можно обменять валюты.</w:t>
      </w:r>
    </w:p>
    <w:p w:rsidR="000C5D9C" w:rsidRPr="000C5D9C" w:rsidRDefault="000C5D9C" w:rsidP="000C5D9C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6E7CA3" w:rsidRDefault="00DC5C56" w:rsidP="006E7CA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2CF9" w:rsidRPr="00F32CF9" w:rsidRDefault="00F32CF9" w:rsidP="00F32CF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</w:p>
    <w:p w:rsidR="00DC5C56" w:rsidRDefault="00F32CF9" w:rsidP="00DC5C5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105275"/>
            <wp:effectExtent l="0" t="0" r="9525" b="9525"/>
            <wp:docPr id="2" name="Рисунок 2" descr="C:\Users\User\Desktop\глав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глав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03" w:rsidRDefault="00091E03" w:rsidP="00091E0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Курсы валют</w:t>
      </w:r>
    </w:p>
    <w:p w:rsidR="00F32CF9" w:rsidRDefault="00F32CF9" w:rsidP="00DC5C5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4095" cy="4562475"/>
            <wp:effectExtent l="0" t="0" r="9525" b="0"/>
            <wp:docPr id="3" name="Рисунок 3" descr="C:\Users\User\Desktop\курсы валю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курсы валют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54" cy="45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03" w:rsidRDefault="00091E03" w:rsidP="00091E0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Отделения</w:t>
      </w:r>
    </w:p>
    <w:p w:rsidR="00F32CF9" w:rsidRDefault="00F32CF9" w:rsidP="00DC5C5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4699" cy="3914775"/>
            <wp:effectExtent l="0" t="0" r="2540" b="0"/>
            <wp:docPr id="4" name="Рисунок 4" descr="C:\Users\User\Desktop\отде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отделения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882" cy="393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03" w:rsidRDefault="00091E03" w:rsidP="00091E0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Личный кабинет</w:t>
      </w:r>
    </w:p>
    <w:p w:rsidR="00F32CF9" w:rsidRDefault="00F32CF9" w:rsidP="00091E0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0525" cy="3933825"/>
            <wp:effectExtent l="0" t="0" r="9525" b="9525"/>
            <wp:docPr id="5" name="Рисунок 5" descr="C:\Users\User\Desktop\личный кабин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личный кабинет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F9" w:rsidRDefault="00F32CF9" w:rsidP="00DC5C5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E533A0" w:rsidRDefault="00E533A0" w:rsidP="00F32CF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533A0" w:rsidRPr="00E533A0" w:rsidRDefault="00E533A0" w:rsidP="00E533A0">
      <w:pPr>
        <w:spacing w:after="0" w:line="360" w:lineRule="auto"/>
        <w:ind w:left="71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F4E207" wp14:editId="178FF9B7">
            <wp:simplePos x="0" y="0"/>
            <wp:positionH relativeFrom="column">
              <wp:posOffset>-225425</wp:posOffset>
            </wp:positionH>
            <wp:positionV relativeFrom="paragraph">
              <wp:posOffset>305435</wp:posOffset>
            </wp:positionV>
            <wp:extent cx="5940425" cy="3341370"/>
            <wp:effectExtent l="0" t="0" r="3175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33A0">
        <w:rPr>
          <w:rFonts w:ascii="Times New Roman" w:hAnsi="Times New Roman" w:cs="Times New Roman"/>
          <w:sz w:val="28"/>
          <w:szCs w:val="28"/>
        </w:rPr>
        <w:t>Главная</w:t>
      </w:r>
    </w:p>
    <w:p w:rsidR="00F32CF9" w:rsidRDefault="00F32CF9" w:rsidP="00E533A0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E533A0" w:rsidRDefault="00E533A0" w:rsidP="00E533A0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E533A0">
        <w:rPr>
          <w:rFonts w:ascii="Times New Roman" w:hAnsi="Times New Roman" w:cs="Times New Roman"/>
          <w:sz w:val="28"/>
          <w:szCs w:val="28"/>
        </w:rPr>
        <w:lastRenderedPageBreak/>
        <w:t>Курсы валют</w:t>
      </w:r>
      <w:r>
        <w:rPr>
          <w:noProof/>
          <w:lang w:eastAsia="ru-RU"/>
        </w:rPr>
        <w:drawing>
          <wp:inline distT="0" distB="0" distL="0" distR="0" wp14:anchorId="65DA0D8F" wp14:editId="79472473">
            <wp:extent cx="500634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A0" w:rsidRDefault="00E533A0" w:rsidP="00E533A0">
      <w:pPr>
        <w:spacing w:after="0" w:line="360" w:lineRule="auto"/>
        <w:ind w:left="709"/>
        <w:rPr>
          <w:noProof/>
          <w:lang w:eastAsia="ru-RU"/>
        </w:rPr>
      </w:pPr>
    </w:p>
    <w:p w:rsidR="00E533A0" w:rsidRDefault="00E533A0" w:rsidP="00E533A0">
      <w:pPr>
        <w:spacing w:after="0" w:line="360" w:lineRule="auto"/>
        <w:ind w:left="709"/>
        <w:rPr>
          <w:noProof/>
          <w:lang w:eastAsia="ru-RU"/>
        </w:rPr>
      </w:pPr>
      <w:r>
        <w:rPr>
          <w:noProof/>
          <w:lang w:eastAsia="ru-RU"/>
        </w:rPr>
        <w:t>Отделениия</w:t>
      </w:r>
    </w:p>
    <w:p w:rsidR="00E533A0" w:rsidRDefault="00E533A0" w:rsidP="00E533A0">
      <w:pPr>
        <w:spacing w:after="0" w:line="360" w:lineRule="auto"/>
        <w:ind w:left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72AF3" wp14:editId="5D1B639A">
            <wp:extent cx="5280660" cy="3341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A0" w:rsidRDefault="00E533A0" w:rsidP="00E533A0">
      <w:pPr>
        <w:spacing w:after="0" w:line="360" w:lineRule="auto"/>
        <w:ind w:left="709"/>
        <w:rPr>
          <w:noProof/>
          <w:lang w:eastAsia="ru-RU"/>
        </w:rPr>
      </w:pPr>
      <w:r>
        <w:rPr>
          <w:noProof/>
          <w:lang w:eastAsia="ru-RU"/>
        </w:rPr>
        <w:t>Авторизация</w:t>
      </w:r>
    </w:p>
    <w:p w:rsidR="00E533A0" w:rsidRDefault="00C77F21" w:rsidP="00E533A0">
      <w:pPr>
        <w:spacing w:after="0" w:line="360" w:lineRule="auto"/>
        <w:ind w:left="70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88DE4F" wp14:editId="6780AF64">
            <wp:extent cx="4884420" cy="319197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159" cy="31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21" w:rsidRPr="00C77F21" w:rsidRDefault="00C77F21" w:rsidP="00C77F21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7F21">
        <w:rPr>
          <w:rFonts w:ascii="Times New Roman" w:hAnsi="Times New Roman" w:cs="Times New Roman"/>
          <w:noProof/>
          <w:sz w:val="28"/>
          <w:szCs w:val="28"/>
          <w:lang w:eastAsia="ru-RU"/>
        </w:rPr>
        <w:t>4.</w:t>
      </w:r>
    </w:p>
    <w:p w:rsidR="00C77F21" w:rsidRDefault="00C77F21" w:rsidP="00C77F21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271AF9" wp14:editId="41B7CF56">
            <wp:extent cx="4792980" cy="2608345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337" cy="26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D" w:rsidRDefault="0099038D" w:rsidP="00C77F21">
      <w:pPr>
        <w:spacing w:after="0" w:line="360" w:lineRule="auto"/>
        <w:rPr>
          <w:noProof/>
          <w:lang w:val="en-US" w:eastAsia="ru-RU"/>
        </w:rPr>
      </w:pPr>
    </w:p>
    <w:p w:rsidR="0099038D" w:rsidRDefault="0099038D" w:rsidP="00C77F21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4FB912" wp14:editId="54BDF2DD">
            <wp:extent cx="4922520" cy="267884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269" cy="26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D" w:rsidRDefault="0099038D" w:rsidP="00C77F21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E1B059" wp14:editId="43E0A9DD">
            <wp:extent cx="4792980" cy="2608344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041" cy="26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D" w:rsidRDefault="0099038D" w:rsidP="00C77F21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C7AA12" wp14:editId="0198DD87">
            <wp:extent cx="4792980" cy="2608344"/>
            <wp:effectExtent l="0" t="0" r="762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589" cy="26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D" w:rsidRDefault="0099038D" w:rsidP="00C77F21">
      <w:pPr>
        <w:spacing w:after="0" w:line="36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7B93F0" wp14:editId="3F9C3B09">
            <wp:extent cx="4792980" cy="2608344"/>
            <wp:effectExtent l="0" t="0" r="762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484" cy="261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C7" w:rsidRDefault="009059C7" w:rsidP="00C77F21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Несуществующая страница</w:t>
      </w:r>
      <w:r>
        <w:rPr>
          <w:noProof/>
          <w:lang w:eastAsia="ru-RU"/>
        </w:rPr>
        <w:drawing>
          <wp:inline distT="0" distB="0" distL="0" distR="0" wp14:anchorId="4505FC33" wp14:editId="11A8FCF5">
            <wp:extent cx="4716780" cy="13944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851"/>
                    <a:stretch/>
                  </pic:blipFill>
                  <pic:spPr bwMode="auto">
                    <a:xfrm>
                      <a:off x="0" y="0"/>
                      <a:ext cx="4723963" cy="139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9C7" w:rsidRDefault="009059C7" w:rsidP="00C77F21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CD4971" wp14:editId="56D22736">
            <wp:extent cx="4716780" cy="2566876"/>
            <wp:effectExtent l="0" t="0" r="762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452" cy="25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59C7" w:rsidRDefault="009059C7" w:rsidP="00C77F21">
      <w:pPr>
        <w:spacing w:after="0" w:line="360" w:lineRule="auto"/>
        <w:rPr>
          <w:noProof/>
          <w:lang w:eastAsia="ru-RU"/>
        </w:rPr>
      </w:pPr>
      <w:r>
        <w:rPr>
          <w:noProof/>
          <w:lang w:val="en-US" w:eastAsia="ru-RU"/>
        </w:rPr>
        <w:t>POST-</w:t>
      </w:r>
      <w:r>
        <w:rPr>
          <w:noProof/>
          <w:lang w:eastAsia="ru-RU"/>
        </w:rPr>
        <w:t>запрос на главную страницу</w:t>
      </w:r>
    </w:p>
    <w:p w:rsidR="009059C7" w:rsidRPr="009059C7" w:rsidRDefault="009059C7" w:rsidP="00C77F21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BC320" wp14:editId="26A7210F">
            <wp:extent cx="5196840" cy="282812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4" cy="28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C7" w:rsidRPr="009059C7" w:rsidRDefault="009059C7" w:rsidP="00C77F21">
      <w:pPr>
        <w:spacing w:after="0" w:line="360" w:lineRule="auto"/>
        <w:rPr>
          <w:noProof/>
          <w:lang w:eastAsia="ru-RU"/>
        </w:rPr>
      </w:pPr>
    </w:p>
    <w:sectPr w:rsidR="009059C7" w:rsidRPr="00905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94CEC"/>
    <w:multiLevelType w:val="hybridMultilevel"/>
    <w:tmpl w:val="870077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2B14B25"/>
    <w:multiLevelType w:val="hybridMultilevel"/>
    <w:tmpl w:val="65363E96"/>
    <w:lvl w:ilvl="0" w:tplc="A15E240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7737934"/>
    <w:multiLevelType w:val="hybridMultilevel"/>
    <w:tmpl w:val="26807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A46B69"/>
    <w:multiLevelType w:val="hybridMultilevel"/>
    <w:tmpl w:val="054230B8"/>
    <w:lvl w:ilvl="0" w:tplc="3F749002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2B"/>
    <w:rsid w:val="00091E03"/>
    <w:rsid w:val="000C5D9C"/>
    <w:rsid w:val="00131029"/>
    <w:rsid w:val="002A342B"/>
    <w:rsid w:val="00466D93"/>
    <w:rsid w:val="006E7CA3"/>
    <w:rsid w:val="00860621"/>
    <w:rsid w:val="00885D5C"/>
    <w:rsid w:val="009059C7"/>
    <w:rsid w:val="0099038D"/>
    <w:rsid w:val="00C77F21"/>
    <w:rsid w:val="00DC5C56"/>
    <w:rsid w:val="00E533A0"/>
    <w:rsid w:val="00F32CF9"/>
    <w:rsid w:val="00FE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78F23"/>
  <w15:chartTrackingRefBased/>
  <w15:docId w15:val="{36F0F460-DBC4-4428-871D-E5C9C1FFE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7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Vladislav</cp:lastModifiedBy>
  <cp:revision>6</cp:revision>
  <dcterms:created xsi:type="dcterms:W3CDTF">2020-09-14T18:41:00Z</dcterms:created>
  <dcterms:modified xsi:type="dcterms:W3CDTF">2020-09-30T10:39:00Z</dcterms:modified>
</cp:coreProperties>
</file>