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89E66" w14:textId="77777777" w:rsidR="004F5519" w:rsidRPr="004F5519" w:rsidRDefault="004F5519" w:rsidP="004F551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4F5519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01. Команды (утилиты) </w:t>
      </w:r>
      <w:r w:rsidRPr="004F5519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Windows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4F5519" w14:paraId="77AC53AB" w14:textId="77777777" w:rsidTr="004F5519">
        <w:tc>
          <w:tcPr>
            <w:tcW w:w="2689" w:type="dxa"/>
          </w:tcPr>
          <w:p w14:paraId="46878E63" w14:textId="77F30FCB" w:rsidR="004F5519" w:rsidRPr="004F5519" w:rsidRDefault="004F5519" w:rsidP="005D036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Команда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</w:t>
            </w:r>
          </w:p>
        </w:tc>
        <w:tc>
          <w:tcPr>
            <w:tcW w:w="6656" w:type="dxa"/>
          </w:tcPr>
          <w:p w14:paraId="596E4DD2" w14:textId="08689BBD" w:rsidR="004F5519" w:rsidRDefault="004F5519" w:rsidP="005D036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 команды</w:t>
            </w:r>
          </w:p>
        </w:tc>
      </w:tr>
      <w:tr w:rsidR="004F5519" w14:paraId="376B325C" w14:textId="77777777" w:rsidTr="004F5519">
        <w:tc>
          <w:tcPr>
            <w:tcW w:w="2689" w:type="dxa"/>
          </w:tcPr>
          <w:p w14:paraId="2912B3EB" w14:textId="686BCEC6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appwiz.cpl</w:t>
            </w:r>
            <w:proofErr w:type="spellEnd"/>
          </w:p>
        </w:tc>
        <w:tc>
          <w:tcPr>
            <w:tcW w:w="6656" w:type="dxa"/>
          </w:tcPr>
          <w:p w14:paraId="4D8D0E52" w14:textId="382730FD" w:rsidR="004F5519" w:rsidRDefault="004F5519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меню удаление или изменения программ из панели управления</w:t>
            </w:r>
          </w:p>
        </w:tc>
      </w:tr>
      <w:tr w:rsidR="004F5519" w14:paraId="7C13C013" w14:textId="77777777" w:rsidTr="004F5519">
        <w:tc>
          <w:tcPr>
            <w:tcW w:w="2689" w:type="dxa"/>
          </w:tcPr>
          <w:p w14:paraId="2677D3B5" w14:textId="3EF00137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calc</w:t>
            </w:r>
          </w:p>
        </w:tc>
        <w:tc>
          <w:tcPr>
            <w:tcW w:w="6656" w:type="dxa"/>
          </w:tcPr>
          <w:p w14:paraId="5E0189E3" w14:textId="5D7F8920" w:rsidR="004F5519" w:rsidRDefault="004F5519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калькулятор</w:t>
            </w:r>
          </w:p>
        </w:tc>
      </w:tr>
      <w:tr w:rsidR="004F5519" w14:paraId="4DEC69BA" w14:textId="77777777" w:rsidTr="004F5519">
        <w:tc>
          <w:tcPr>
            <w:tcW w:w="2689" w:type="dxa"/>
          </w:tcPr>
          <w:p w14:paraId="1CBC8759" w14:textId="1809847F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charmap</w:t>
            </w:r>
            <w:proofErr w:type="spellEnd"/>
          </w:p>
        </w:tc>
        <w:tc>
          <w:tcPr>
            <w:tcW w:w="6656" w:type="dxa"/>
          </w:tcPr>
          <w:p w14:paraId="07A13149" w14:textId="2FB96BB8" w:rsidR="004F5519" w:rsidRDefault="004F5519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таблицу символов</w:t>
            </w:r>
          </w:p>
        </w:tc>
      </w:tr>
      <w:tr w:rsidR="004F5519" w14:paraId="6A5544E9" w14:textId="77777777" w:rsidTr="004F5519">
        <w:tc>
          <w:tcPr>
            <w:tcW w:w="2689" w:type="dxa"/>
          </w:tcPr>
          <w:p w14:paraId="01A0E4DB" w14:textId="3BAEE635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chkdsk</w:t>
            </w:r>
            <w:proofErr w:type="spellEnd"/>
          </w:p>
        </w:tc>
        <w:tc>
          <w:tcPr>
            <w:tcW w:w="6656" w:type="dxa"/>
          </w:tcPr>
          <w:p w14:paraId="147868B3" w14:textId="6FFC15AC" w:rsidR="004F5519" w:rsidRPr="004F5519" w:rsidRDefault="004F5519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Запускает проверку диска в консоли</w:t>
            </w:r>
          </w:p>
        </w:tc>
      </w:tr>
      <w:tr w:rsidR="004F5519" w14:paraId="488E8072" w14:textId="77777777" w:rsidTr="004F5519">
        <w:tc>
          <w:tcPr>
            <w:tcW w:w="2689" w:type="dxa"/>
          </w:tcPr>
          <w:p w14:paraId="64419897" w14:textId="493B8BD6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cleanmgr</w:t>
            </w:r>
            <w:proofErr w:type="spellEnd"/>
          </w:p>
        </w:tc>
        <w:tc>
          <w:tcPr>
            <w:tcW w:w="6656" w:type="dxa"/>
          </w:tcPr>
          <w:p w14:paraId="4387B744" w14:textId="02DA59D2" w:rsidR="004F5519" w:rsidRPr="004F5519" w:rsidRDefault="004F5519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очистку диска</w:t>
            </w:r>
          </w:p>
        </w:tc>
      </w:tr>
      <w:tr w:rsidR="004F5519" w14:paraId="4E962187" w14:textId="77777777" w:rsidTr="004F5519">
        <w:tc>
          <w:tcPr>
            <w:tcW w:w="2689" w:type="dxa"/>
          </w:tcPr>
          <w:p w14:paraId="1DE27FF7" w14:textId="35EEDE92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cmd</w:t>
            </w:r>
            <w:proofErr w:type="spellEnd"/>
          </w:p>
        </w:tc>
        <w:tc>
          <w:tcPr>
            <w:tcW w:w="6656" w:type="dxa"/>
          </w:tcPr>
          <w:p w14:paraId="1553E573" w14:textId="73011454" w:rsidR="004F5519" w:rsidRDefault="004F5519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командную строку</w:t>
            </w:r>
          </w:p>
        </w:tc>
      </w:tr>
      <w:tr w:rsidR="004F5519" w14:paraId="01F2F878" w14:textId="77777777" w:rsidTr="004F5519">
        <w:tc>
          <w:tcPr>
            <w:tcW w:w="2689" w:type="dxa"/>
          </w:tcPr>
          <w:p w14:paraId="70910D15" w14:textId="371A03AC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compmgmt.msc</w:t>
            </w:r>
            <w:proofErr w:type="spellEnd"/>
          </w:p>
        </w:tc>
        <w:tc>
          <w:tcPr>
            <w:tcW w:w="6656" w:type="dxa"/>
          </w:tcPr>
          <w:p w14:paraId="07AFE50E" w14:textId="059F828E" w:rsidR="004F5519" w:rsidRPr="004F5519" w:rsidRDefault="004F5519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меню «Управление компьютером»</w:t>
            </w:r>
          </w:p>
        </w:tc>
      </w:tr>
      <w:tr w:rsidR="004F5519" w14:paraId="4C2675DB" w14:textId="77777777" w:rsidTr="004F5519">
        <w:tc>
          <w:tcPr>
            <w:tcW w:w="2689" w:type="dxa"/>
          </w:tcPr>
          <w:p w14:paraId="73354C56" w14:textId="0B857506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control</w:t>
            </w:r>
          </w:p>
        </w:tc>
        <w:tc>
          <w:tcPr>
            <w:tcW w:w="6656" w:type="dxa"/>
          </w:tcPr>
          <w:p w14:paraId="5EBE78A0" w14:textId="13BACE52" w:rsidR="004F5519" w:rsidRPr="004F5519" w:rsidRDefault="004F5519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панель управления</w:t>
            </w:r>
          </w:p>
        </w:tc>
      </w:tr>
      <w:tr w:rsidR="004F5519" w14:paraId="701A3636" w14:textId="77777777" w:rsidTr="004F5519">
        <w:tc>
          <w:tcPr>
            <w:tcW w:w="2689" w:type="dxa"/>
          </w:tcPr>
          <w:p w14:paraId="1B34AA44" w14:textId="5E1C55F8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control </w:t>
            </w: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admintools</w:t>
            </w:r>
            <w:proofErr w:type="spellEnd"/>
          </w:p>
        </w:tc>
        <w:tc>
          <w:tcPr>
            <w:tcW w:w="6656" w:type="dxa"/>
          </w:tcPr>
          <w:p w14:paraId="4E74C0ED" w14:textId="1811E0AB" w:rsidR="004F5519" w:rsidRPr="004F5519" w:rsidRDefault="004F5519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панель Администрирование на панели управления</w:t>
            </w:r>
          </w:p>
        </w:tc>
      </w:tr>
      <w:tr w:rsidR="004F5519" w14:paraId="44AB3A49" w14:textId="77777777" w:rsidTr="004F5519">
        <w:tc>
          <w:tcPr>
            <w:tcW w:w="2689" w:type="dxa"/>
          </w:tcPr>
          <w:p w14:paraId="077E92BB" w14:textId="660C5153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control desktop</w:t>
            </w:r>
          </w:p>
        </w:tc>
        <w:tc>
          <w:tcPr>
            <w:tcW w:w="6656" w:type="dxa"/>
          </w:tcPr>
          <w:p w14:paraId="1DCFB6F9" w14:textId="1E3BFAA8" w:rsidR="004F5519" w:rsidRPr="004F5519" w:rsidRDefault="004F5519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настройки рабочего стола</w:t>
            </w:r>
          </w:p>
        </w:tc>
      </w:tr>
      <w:tr w:rsidR="004F5519" w14:paraId="2287A7A5" w14:textId="77777777" w:rsidTr="004F5519">
        <w:tc>
          <w:tcPr>
            <w:tcW w:w="2689" w:type="dxa"/>
          </w:tcPr>
          <w:p w14:paraId="3BE66F51" w14:textId="69430C6B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control folders</w:t>
            </w:r>
          </w:p>
        </w:tc>
        <w:tc>
          <w:tcPr>
            <w:tcW w:w="6656" w:type="dxa"/>
          </w:tcPr>
          <w:p w14:paraId="1249567D" w14:textId="2D189877" w:rsidR="004F5519" w:rsidRPr="004F5519" w:rsidRDefault="004F5519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параметры проводника</w:t>
            </w:r>
          </w:p>
        </w:tc>
      </w:tr>
      <w:tr w:rsidR="004F5519" w14:paraId="51416BB5" w14:textId="77777777" w:rsidTr="004F5519">
        <w:tc>
          <w:tcPr>
            <w:tcW w:w="2689" w:type="dxa"/>
          </w:tcPr>
          <w:p w14:paraId="3E2005D7" w14:textId="66088E2D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control fonts</w:t>
            </w:r>
          </w:p>
        </w:tc>
        <w:tc>
          <w:tcPr>
            <w:tcW w:w="6656" w:type="dxa"/>
          </w:tcPr>
          <w:p w14:paraId="6D8CE531" w14:textId="530B439A" w:rsidR="004F5519" w:rsidRPr="004F5519" w:rsidRDefault="004F5519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меню шрифты на панели управления</w:t>
            </w:r>
          </w:p>
        </w:tc>
      </w:tr>
      <w:tr w:rsidR="004F5519" w14:paraId="03225684" w14:textId="77777777" w:rsidTr="004F5519">
        <w:tc>
          <w:tcPr>
            <w:tcW w:w="2689" w:type="dxa"/>
          </w:tcPr>
          <w:p w14:paraId="0DC23157" w14:textId="165F3166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control keyboard</w:t>
            </w:r>
          </w:p>
        </w:tc>
        <w:tc>
          <w:tcPr>
            <w:tcW w:w="6656" w:type="dxa"/>
          </w:tcPr>
          <w:p w14:paraId="6DEB9E3C" w14:textId="70C34F73" w:rsidR="004F5519" w:rsidRPr="004F5519" w:rsidRDefault="004F5519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</w:t>
            </w:r>
            <w:r w:rsidR="00225572">
              <w:rPr>
                <w:rFonts w:ascii="Times New Roman" w:hAnsi="Times New Roman" w:cs="Times New Roman"/>
                <w:sz w:val="28"/>
                <w:szCs w:val="28"/>
              </w:rPr>
              <w:t>меню свойств клавиатуры</w:t>
            </w:r>
          </w:p>
        </w:tc>
      </w:tr>
      <w:tr w:rsidR="004F5519" w14:paraId="5ACD51A6" w14:textId="77777777" w:rsidTr="004F5519">
        <w:tc>
          <w:tcPr>
            <w:tcW w:w="2689" w:type="dxa"/>
          </w:tcPr>
          <w:p w14:paraId="4C974BFF" w14:textId="56C4E9C5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control mouse</w:t>
            </w:r>
          </w:p>
        </w:tc>
        <w:tc>
          <w:tcPr>
            <w:tcW w:w="6656" w:type="dxa"/>
          </w:tcPr>
          <w:p w14:paraId="634B4CC7" w14:textId="275A832E" w:rsidR="004F5519" w:rsidRPr="00225572" w:rsidRDefault="00225572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меню свойств мыши</w:t>
            </w:r>
          </w:p>
        </w:tc>
      </w:tr>
      <w:tr w:rsidR="004F5519" w14:paraId="4237E599" w14:textId="77777777" w:rsidTr="004F5519">
        <w:tc>
          <w:tcPr>
            <w:tcW w:w="2689" w:type="dxa"/>
          </w:tcPr>
          <w:p w14:paraId="2B6BFE04" w14:textId="7E297184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control printers</w:t>
            </w:r>
          </w:p>
        </w:tc>
        <w:tc>
          <w:tcPr>
            <w:tcW w:w="6656" w:type="dxa"/>
          </w:tcPr>
          <w:p w14:paraId="68FCB851" w14:textId="10F059F3" w:rsidR="004F5519" w:rsidRPr="00225572" w:rsidRDefault="00225572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меню устройства и принтеры</w:t>
            </w:r>
          </w:p>
        </w:tc>
      </w:tr>
      <w:tr w:rsidR="004F5519" w14:paraId="793DB873" w14:textId="77777777" w:rsidTr="004F5519">
        <w:tc>
          <w:tcPr>
            <w:tcW w:w="2689" w:type="dxa"/>
          </w:tcPr>
          <w:p w14:paraId="05E9D236" w14:textId="6EDDAB11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control </w:t>
            </w:r>
            <w:proofErr w:type="spellStart"/>
            <w:r w:rsidRPr="00874AAE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schedtasks</w:t>
            </w:r>
            <w:proofErr w:type="spellEnd"/>
          </w:p>
        </w:tc>
        <w:tc>
          <w:tcPr>
            <w:tcW w:w="6656" w:type="dxa"/>
          </w:tcPr>
          <w:p w14:paraId="76320D86" w14:textId="4553077E" w:rsidR="004F5519" w:rsidRPr="00225572" w:rsidRDefault="00225572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планировщик заданий</w:t>
            </w:r>
          </w:p>
        </w:tc>
      </w:tr>
      <w:tr w:rsidR="004F5519" w14:paraId="67E01619" w14:textId="77777777" w:rsidTr="004F5519">
        <w:tc>
          <w:tcPr>
            <w:tcW w:w="2689" w:type="dxa"/>
          </w:tcPr>
          <w:p w14:paraId="1D2ECE3F" w14:textId="0BB21F0F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desk.cpl</w:t>
            </w:r>
            <w:proofErr w:type="spellEnd"/>
          </w:p>
        </w:tc>
        <w:tc>
          <w:tcPr>
            <w:tcW w:w="6656" w:type="dxa"/>
          </w:tcPr>
          <w:p w14:paraId="27AB0B5F" w14:textId="649827AB" w:rsidR="004F5519" w:rsidRPr="00225572" w:rsidRDefault="00225572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настройки дисплея</w:t>
            </w:r>
          </w:p>
        </w:tc>
      </w:tr>
      <w:tr w:rsidR="004F5519" w14:paraId="61334C58" w14:textId="77777777" w:rsidTr="004F5519">
        <w:tc>
          <w:tcPr>
            <w:tcW w:w="2689" w:type="dxa"/>
          </w:tcPr>
          <w:p w14:paraId="3CA5684C" w14:textId="4076ACBD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devmgmt.msc</w:t>
            </w:r>
            <w:proofErr w:type="spellEnd"/>
          </w:p>
        </w:tc>
        <w:tc>
          <w:tcPr>
            <w:tcW w:w="6656" w:type="dxa"/>
          </w:tcPr>
          <w:p w14:paraId="309F0FF1" w14:textId="0EB87724" w:rsidR="004F5519" w:rsidRPr="00ED045D" w:rsidRDefault="00ED045D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диспетчер устройств</w:t>
            </w:r>
          </w:p>
        </w:tc>
      </w:tr>
      <w:tr w:rsidR="004F5519" w14:paraId="789010FA" w14:textId="77777777" w:rsidTr="004F5519">
        <w:tc>
          <w:tcPr>
            <w:tcW w:w="2689" w:type="dxa"/>
          </w:tcPr>
          <w:p w14:paraId="79543D76" w14:textId="149ADBCA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dfrgui</w:t>
            </w:r>
            <w:proofErr w:type="spellEnd"/>
          </w:p>
        </w:tc>
        <w:tc>
          <w:tcPr>
            <w:tcW w:w="6656" w:type="dxa"/>
          </w:tcPr>
          <w:p w14:paraId="2FC6CC15" w14:textId="7D2D2FC8" w:rsidR="004F5519" w:rsidRPr="00ED045D" w:rsidRDefault="00ED045D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меню оптимизации дисков</w:t>
            </w:r>
          </w:p>
        </w:tc>
      </w:tr>
      <w:tr w:rsidR="004F5519" w14:paraId="2ED24ABC" w14:textId="77777777" w:rsidTr="004F5519">
        <w:tc>
          <w:tcPr>
            <w:tcW w:w="2689" w:type="dxa"/>
          </w:tcPr>
          <w:p w14:paraId="7330A61B" w14:textId="19FA0EFF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diskmgmt.msc</w:t>
            </w:r>
            <w:proofErr w:type="spellEnd"/>
          </w:p>
        </w:tc>
        <w:tc>
          <w:tcPr>
            <w:tcW w:w="6656" w:type="dxa"/>
          </w:tcPr>
          <w:p w14:paraId="2C6160FB" w14:textId="61C727B0" w:rsidR="004F5519" w:rsidRPr="00ED045D" w:rsidRDefault="00ED045D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меню управления дисками</w:t>
            </w:r>
          </w:p>
        </w:tc>
      </w:tr>
      <w:tr w:rsidR="004F5519" w14:paraId="56ABEA9C" w14:textId="77777777" w:rsidTr="004F5519">
        <w:tc>
          <w:tcPr>
            <w:tcW w:w="2689" w:type="dxa"/>
          </w:tcPr>
          <w:p w14:paraId="58AF42A6" w14:textId="42073A3C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dxdiag</w:t>
            </w:r>
            <w:proofErr w:type="spellEnd"/>
          </w:p>
        </w:tc>
        <w:tc>
          <w:tcPr>
            <w:tcW w:w="6656" w:type="dxa"/>
          </w:tcPr>
          <w:p w14:paraId="569CC12E" w14:textId="60EF657B" w:rsidR="004F5519" w:rsidRPr="00ED045D" w:rsidRDefault="00ED045D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средство диагностики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DirectX</w:t>
            </w:r>
          </w:p>
        </w:tc>
      </w:tr>
      <w:tr w:rsidR="004F5519" w14:paraId="3C4B54C1" w14:textId="77777777" w:rsidTr="004F5519">
        <w:tc>
          <w:tcPr>
            <w:tcW w:w="2689" w:type="dxa"/>
          </w:tcPr>
          <w:p w14:paraId="287ABCBD" w14:textId="406C7847" w:rsidR="004F5519" w:rsidRPr="005D036A" w:rsidRDefault="004F5519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eventvmr.msc</w:t>
            </w:r>
            <w:proofErr w:type="spellEnd"/>
          </w:p>
        </w:tc>
        <w:tc>
          <w:tcPr>
            <w:tcW w:w="6656" w:type="dxa"/>
          </w:tcPr>
          <w:p w14:paraId="07A767F2" w14:textId="10A8EC48" w:rsidR="004F5519" w:rsidRDefault="00ED045D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Утилита не выполняется</w:t>
            </w:r>
          </w:p>
        </w:tc>
      </w:tr>
      <w:tr w:rsidR="004F5519" w14:paraId="48BC6A61" w14:textId="77777777" w:rsidTr="004F5519">
        <w:tc>
          <w:tcPr>
            <w:tcW w:w="2689" w:type="dxa"/>
          </w:tcPr>
          <w:p w14:paraId="1571DD77" w14:textId="28962A00" w:rsidR="004F5519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explorer</w:t>
            </w:r>
          </w:p>
        </w:tc>
        <w:tc>
          <w:tcPr>
            <w:tcW w:w="6656" w:type="dxa"/>
          </w:tcPr>
          <w:p w14:paraId="4C49DD52" w14:textId="16C5B056" w:rsidR="004F5519" w:rsidRDefault="00ED045D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проводник</w:t>
            </w:r>
          </w:p>
        </w:tc>
      </w:tr>
      <w:tr w:rsidR="004F5519" w14:paraId="18CC1C84" w14:textId="77777777" w:rsidTr="004F5519">
        <w:tc>
          <w:tcPr>
            <w:tcW w:w="2689" w:type="dxa"/>
          </w:tcPr>
          <w:p w14:paraId="575E1144" w14:textId="09D010AD" w:rsidR="004F5519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firewall.cpl</w:t>
            </w:r>
            <w:proofErr w:type="spellEnd"/>
          </w:p>
        </w:tc>
        <w:tc>
          <w:tcPr>
            <w:tcW w:w="6656" w:type="dxa"/>
          </w:tcPr>
          <w:p w14:paraId="4EC93A3D" w14:textId="5998FF45" w:rsidR="004F5519" w:rsidRPr="00ED045D" w:rsidRDefault="00ED045D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брандмауэр защитника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</w:t>
            </w:r>
          </w:p>
        </w:tc>
      </w:tr>
      <w:tr w:rsidR="004F5519" w14:paraId="6038073B" w14:textId="77777777" w:rsidTr="004F5519">
        <w:tc>
          <w:tcPr>
            <w:tcW w:w="2689" w:type="dxa"/>
          </w:tcPr>
          <w:p w14:paraId="6C80C4F6" w14:textId="086A1BAF" w:rsidR="004F5519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iexplore</w:t>
            </w:r>
            <w:proofErr w:type="spellEnd"/>
          </w:p>
        </w:tc>
        <w:tc>
          <w:tcPr>
            <w:tcW w:w="6656" w:type="dxa"/>
          </w:tcPr>
          <w:p w14:paraId="23110D4D" w14:textId="3DC15B02" w:rsidR="004F5519" w:rsidRPr="00ED045D" w:rsidRDefault="00ED045D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Inte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rnet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Explorer</w:t>
            </w:r>
          </w:p>
        </w:tc>
      </w:tr>
      <w:tr w:rsidR="004F5519" w14:paraId="13880754" w14:textId="77777777" w:rsidTr="004F5519">
        <w:tc>
          <w:tcPr>
            <w:tcW w:w="2689" w:type="dxa"/>
          </w:tcPr>
          <w:p w14:paraId="571CF54A" w14:textId="16111983" w:rsidR="004F5519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inetcpl.cpl</w:t>
            </w:r>
            <w:proofErr w:type="spellEnd"/>
          </w:p>
        </w:tc>
        <w:tc>
          <w:tcPr>
            <w:tcW w:w="6656" w:type="dxa"/>
          </w:tcPr>
          <w:p w14:paraId="0CFAFB51" w14:textId="7975C880" w:rsidR="004F5519" w:rsidRPr="00ED045D" w:rsidRDefault="00ED045D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панель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Свойства:Интернет</w:t>
            </w:r>
            <w:proofErr w:type="spellEnd"/>
          </w:p>
        </w:tc>
      </w:tr>
      <w:tr w:rsidR="004F5519" w14:paraId="7A8819A3" w14:textId="77777777" w:rsidTr="004F5519">
        <w:tc>
          <w:tcPr>
            <w:tcW w:w="2689" w:type="dxa"/>
          </w:tcPr>
          <w:p w14:paraId="36FC1E2B" w14:textId="230670ED" w:rsidR="004F5519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logoff</w:t>
            </w:r>
          </w:p>
        </w:tc>
        <w:tc>
          <w:tcPr>
            <w:tcW w:w="6656" w:type="dxa"/>
          </w:tcPr>
          <w:p w14:paraId="011E17EA" w14:textId="018F97CA" w:rsidR="004F5519" w:rsidRPr="00ED045D" w:rsidRDefault="00ED045D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Завершение сеанса пользователя</w:t>
            </w:r>
          </w:p>
        </w:tc>
      </w:tr>
      <w:tr w:rsidR="004F5519" w14:paraId="19DAAFE2" w14:textId="77777777" w:rsidTr="004F5519">
        <w:tc>
          <w:tcPr>
            <w:tcW w:w="2689" w:type="dxa"/>
          </w:tcPr>
          <w:p w14:paraId="62A87C11" w14:textId="49619AA5" w:rsidR="004F5519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magnify</w:t>
            </w:r>
          </w:p>
        </w:tc>
        <w:tc>
          <w:tcPr>
            <w:tcW w:w="6656" w:type="dxa"/>
          </w:tcPr>
          <w:p w14:paraId="74AC8797" w14:textId="7C7C6D6F" w:rsidR="004F5519" w:rsidRDefault="00ED045D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лупу</w:t>
            </w:r>
          </w:p>
        </w:tc>
      </w:tr>
      <w:tr w:rsidR="004F5519" w14:paraId="028264FB" w14:textId="77777777" w:rsidTr="004F5519">
        <w:tc>
          <w:tcPr>
            <w:tcW w:w="2689" w:type="dxa"/>
          </w:tcPr>
          <w:p w14:paraId="1269CEC5" w14:textId="4B13CD2B" w:rsidR="004F5519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main.cpl</w:t>
            </w:r>
            <w:proofErr w:type="spellEnd"/>
          </w:p>
        </w:tc>
        <w:tc>
          <w:tcPr>
            <w:tcW w:w="6656" w:type="dxa"/>
          </w:tcPr>
          <w:p w14:paraId="002E1258" w14:textId="41933448" w:rsidR="004F5519" w:rsidRPr="00ED045D" w:rsidRDefault="00ED045D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панель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Свойства:Мышь</w:t>
            </w:r>
            <w:proofErr w:type="spellEnd"/>
          </w:p>
        </w:tc>
      </w:tr>
      <w:tr w:rsidR="004F5519" w14:paraId="32A5CDCF" w14:textId="77777777" w:rsidTr="004F5519">
        <w:tc>
          <w:tcPr>
            <w:tcW w:w="2689" w:type="dxa"/>
          </w:tcPr>
          <w:p w14:paraId="6DD29C7A" w14:textId="1802409E" w:rsidR="004F5519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mdsched</w:t>
            </w:r>
            <w:proofErr w:type="spellEnd"/>
          </w:p>
        </w:tc>
        <w:tc>
          <w:tcPr>
            <w:tcW w:w="6656" w:type="dxa"/>
          </w:tcPr>
          <w:p w14:paraId="43C9E011" w14:textId="7A99B184" w:rsidR="004F5519" w:rsidRPr="00ED045D" w:rsidRDefault="00ED045D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Запускает средство проверки памяти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</w:t>
            </w:r>
          </w:p>
        </w:tc>
      </w:tr>
      <w:tr w:rsidR="004F5519" w14:paraId="32AAED01" w14:textId="77777777" w:rsidTr="004F5519">
        <w:tc>
          <w:tcPr>
            <w:tcW w:w="2689" w:type="dxa"/>
          </w:tcPr>
          <w:p w14:paraId="2F92E1FE" w14:textId="2C74FEBF" w:rsidR="004F5519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migwiz</w:t>
            </w:r>
            <w:proofErr w:type="spellEnd"/>
          </w:p>
        </w:tc>
        <w:tc>
          <w:tcPr>
            <w:tcW w:w="6656" w:type="dxa"/>
          </w:tcPr>
          <w:p w14:paraId="30F49954" w14:textId="3C895FE6" w:rsidR="004F5519" w:rsidRDefault="00ED045D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средство переноса файлов и параметров приложения</w:t>
            </w:r>
          </w:p>
        </w:tc>
      </w:tr>
      <w:tr w:rsidR="004F5519" w:rsidRPr="0044613B" w14:paraId="6DBD60AE" w14:textId="77777777" w:rsidTr="004F5519">
        <w:tc>
          <w:tcPr>
            <w:tcW w:w="2689" w:type="dxa"/>
          </w:tcPr>
          <w:p w14:paraId="5B2AB5F2" w14:textId="1BF55EA2" w:rsidR="004F5519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mmc</w:t>
            </w:r>
          </w:p>
        </w:tc>
        <w:tc>
          <w:tcPr>
            <w:tcW w:w="6656" w:type="dxa"/>
          </w:tcPr>
          <w:p w14:paraId="1092E08E" w14:textId="16CC6AC8" w:rsidR="004F5519" w:rsidRPr="00ED045D" w:rsidRDefault="00ED045D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</w:t>
            </w:r>
            <w:r w:rsidRPr="00ED04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консоль</w:t>
            </w:r>
            <w:r w:rsidRPr="00ED04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MMC</w:t>
            </w:r>
            <w:r w:rsidRPr="00ED04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</w:t>
            </w:r>
            <w:r w:rsidRPr="00ED04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Management Console)</w:t>
            </w:r>
          </w:p>
        </w:tc>
      </w:tr>
      <w:tr w:rsidR="004F5519" w14:paraId="0A3193F6" w14:textId="77777777" w:rsidTr="004F5519">
        <w:tc>
          <w:tcPr>
            <w:tcW w:w="2689" w:type="dxa"/>
          </w:tcPr>
          <w:p w14:paraId="71DC1697" w14:textId="633A5657" w:rsidR="004F5519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mmsys.cpl</w:t>
            </w:r>
            <w:proofErr w:type="spellEnd"/>
          </w:p>
        </w:tc>
        <w:tc>
          <w:tcPr>
            <w:tcW w:w="6656" w:type="dxa"/>
          </w:tcPr>
          <w:p w14:paraId="235B8CB4" w14:textId="6E393A91" w:rsidR="004F5519" w:rsidRDefault="00ED045D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панель звук</w:t>
            </w:r>
          </w:p>
        </w:tc>
      </w:tr>
      <w:tr w:rsidR="00ED045D" w14:paraId="085B3C67" w14:textId="77777777" w:rsidTr="004F5519">
        <w:tc>
          <w:tcPr>
            <w:tcW w:w="2689" w:type="dxa"/>
          </w:tcPr>
          <w:p w14:paraId="65697CFC" w14:textId="59B8A7DC" w:rsidR="00ED045D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mrt</w:t>
            </w:r>
            <w:proofErr w:type="spellEnd"/>
          </w:p>
        </w:tc>
        <w:tc>
          <w:tcPr>
            <w:tcW w:w="6656" w:type="dxa"/>
          </w:tcPr>
          <w:p w14:paraId="1AECC556" w14:textId="5BAF086E" w:rsidR="00ED045D" w:rsidRPr="00155089" w:rsidRDefault="004E365F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Запускает средство удаления вредоносных программ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</w:t>
            </w:r>
            <w:r w:rsidRPr="004E36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W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indows</w:t>
            </w:r>
            <w:proofErr w:type="spellEnd"/>
          </w:p>
        </w:tc>
      </w:tr>
      <w:tr w:rsidR="00ED045D" w14:paraId="2A5B1FCC" w14:textId="77777777" w:rsidTr="004F5519">
        <w:tc>
          <w:tcPr>
            <w:tcW w:w="2689" w:type="dxa"/>
          </w:tcPr>
          <w:p w14:paraId="5D7694F3" w14:textId="0C7EC541" w:rsidR="00ED045D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msconfig</w:t>
            </w:r>
            <w:proofErr w:type="spellEnd"/>
          </w:p>
        </w:tc>
        <w:tc>
          <w:tcPr>
            <w:tcW w:w="6656" w:type="dxa"/>
          </w:tcPr>
          <w:p w14:paraId="293D2903" w14:textId="635BC279" w:rsidR="00ED045D" w:rsidRDefault="004E365F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панель конфигурации системы</w:t>
            </w:r>
          </w:p>
        </w:tc>
      </w:tr>
      <w:tr w:rsidR="00ED045D" w14:paraId="17F83AC7" w14:textId="77777777" w:rsidTr="004F5519">
        <w:tc>
          <w:tcPr>
            <w:tcW w:w="2689" w:type="dxa"/>
          </w:tcPr>
          <w:p w14:paraId="71D0DC2E" w14:textId="4ADC7C53" w:rsidR="00ED045D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msi</w:t>
            </w:r>
            <w:r w:rsidR="004E365F"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nf</w:t>
            </w: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o32</w:t>
            </w:r>
          </w:p>
        </w:tc>
        <w:tc>
          <w:tcPr>
            <w:tcW w:w="6656" w:type="dxa"/>
          </w:tcPr>
          <w:p w14:paraId="749BCC44" w14:textId="361C2C27" w:rsidR="00ED045D" w:rsidRPr="00155089" w:rsidRDefault="004E365F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панель сведений о системе</w:t>
            </w:r>
          </w:p>
        </w:tc>
      </w:tr>
      <w:tr w:rsidR="00ED045D" w14:paraId="6FAEF8E1" w14:textId="77777777" w:rsidTr="004F5519">
        <w:tc>
          <w:tcPr>
            <w:tcW w:w="2689" w:type="dxa"/>
          </w:tcPr>
          <w:p w14:paraId="36CAA41B" w14:textId="75C0E448" w:rsidR="00ED045D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mspaint</w:t>
            </w:r>
            <w:proofErr w:type="spellEnd"/>
          </w:p>
        </w:tc>
        <w:tc>
          <w:tcPr>
            <w:tcW w:w="6656" w:type="dxa"/>
          </w:tcPr>
          <w:p w14:paraId="170681D1" w14:textId="5FF63CEC" w:rsidR="00ED045D" w:rsidRPr="004E365F" w:rsidRDefault="004E365F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paint</w:t>
            </w:r>
          </w:p>
        </w:tc>
      </w:tr>
      <w:tr w:rsidR="00ED045D" w14:paraId="34C8AB60" w14:textId="77777777" w:rsidTr="004F5519">
        <w:tc>
          <w:tcPr>
            <w:tcW w:w="2689" w:type="dxa"/>
          </w:tcPr>
          <w:p w14:paraId="7401BF58" w14:textId="7CE68043" w:rsidR="00ED045D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ncpa.cpl</w:t>
            </w:r>
            <w:proofErr w:type="spellEnd"/>
          </w:p>
        </w:tc>
        <w:tc>
          <w:tcPr>
            <w:tcW w:w="6656" w:type="dxa"/>
          </w:tcPr>
          <w:p w14:paraId="021683BD" w14:textId="06B80A94" w:rsidR="00ED045D" w:rsidRPr="004E365F" w:rsidRDefault="004E365F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панель сетевые подключения</w:t>
            </w:r>
          </w:p>
        </w:tc>
      </w:tr>
      <w:tr w:rsidR="00ED045D" w14:paraId="503AFC86" w14:textId="77777777" w:rsidTr="004F5519">
        <w:tc>
          <w:tcPr>
            <w:tcW w:w="2689" w:type="dxa"/>
          </w:tcPr>
          <w:p w14:paraId="21EB3A29" w14:textId="7B255A82" w:rsidR="00ED045D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notepad</w:t>
            </w:r>
          </w:p>
        </w:tc>
        <w:tc>
          <w:tcPr>
            <w:tcW w:w="6656" w:type="dxa"/>
          </w:tcPr>
          <w:p w14:paraId="5822F5C2" w14:textId="0C10048C" w:rsidR="00ED045D" w:rsidRPr="004E365F" w:rsidRDefault="004E365F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блокнот</w:t>
            </w:r>
          </w:p>
        </w:tc>
      </w:tr>
      <w:tr w:rsidR="00ED045D" w14:paraId="05A3E627" w14:textId="77777777" w:rsidTr="004F5519">
        <w:tc>
          <w:tcPr>
            <w:tcW w:w="2689" w:type="dxa"/>
          </w:tcPr>
          <w:p w14:paraId="488573DB" w14:textId="167D496E" w:rsidR="00ED045D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osk</w:t>
            </w:r>
            <w:proofErr w:type="spellEnd"/>
          </w:p>
        </w:tc>
        <w:tc>
          <w:tcPr>
            <w:tcW w:w="6656" w:type="dxa"/>
          </w:tcPr>
          <w:p w14:paraId="42BA7193" w14:textId="4A6686C6" w:rsidR="00ED045D" w:rsidRPr="004E365F" w:rsidRDefault="004E365F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экранную клавиатуру</w:t>
            </w:r>
          </w:p>
        </w:tc>
      </w:tr>
      <w:tr w:rsidR="00ED045D" w14:paraId="51DC8C95" w14:textId="77777777" w:rsidTr="004F5519">
        <w:tc>
          <w:tcPr>
            <w:tcW w:w="2689" w:type="dxa"/>
          </w:tcPr>
          <w:p w14:paraId="59717CDC" w14:textId="567FB089" w:rsidR="00ED045D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perfmon</w:t>
            </w:r>
          </w:p>
        </w:tc>
        <w:tc>
          <w:tcPr>
            <w:tcW w:w="6656" w:type="dxa"/>
          </w:tcPr>
          <w:p w14:paraId="71CFF450" w14:textId="76B34296" w:rsidR="00ED045D" w:rsidRPr="004E365F" w:rsidRDefault="004E365F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системный монитор</w:t>
            </w:r>
          </w:p>
        </w:tc>
      </w:tr>
      <w:tr w:rsidR="00ED045D" w14:paraId="1CDA0CDA" w14:textId="77777777" w:rsidTr="004F5519">
        <w:tc>
          <w:tcPr>
            <w:tcW w:w="2689" w:type="dxa"/>
          </w:tcPr>
          <w:p w14:paraId="2231631B" w14:textId="79C3E642" w:rsidR="00ED045D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powercfg.cpl</w:t>
            </w:r>
            <w:proofErr w:type="spellEnd"/>
          </w:p>
        </w:tc>
        <w:tc>
          <w:tcPr>
            <w:tcW w:w="6656" w:type="dxa"/>
          </w:tcPr>
          <w:p w14:paraId="5BB3D408" w14:textId="421F8F01" w:rsidR="00ED045D" w:rsidRPr="004E365F" w:rsidRDefault="004E365F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панель электропитания</w:t>
            </w:r>
          </w:p>
        </w:tc>
      </w:tr>
      <w:tr w:rsidR="00ED045D" w14:paraId="41D73966" w14:textId="77777777" w:rsidTr="004F5519">
        <w:tc>
          <w:tcPr>
            <w:tcW w:w="2689" w:type="dxa"/>
          </w:tcPr>
          <w:p w14:paraId="6DEC66DD" w14:textId="39844A11" w:rsidR="00ED045D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psr</w:t>
            </w:r>
            <w:proofErr w:type="spellEnd"/>
          </w:p>
        </w:tc>
        <w:tc>
          <w:tcPr>
            <w:tcW w:w="6656" w:type="dxa"/>
          </w:tcPr>
          <w:p w14:paraId="21332320" w14:textId="7E0142B0" w:rsidR="00ED045D" w:rsidRPr="00BA7722" w:rsidRDefault="00BA7722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средство записи действий</w:t>
            </w:r>
          </w:p>
        </w:tc>
      </w:tr>
      <w:tr w:rsidR="004F5519" w14:paraId="632882FD" w14:textId="77777777" w:rsidTr="004F5519">
        <w:tc>
          <w:tcPr>
            <w:tcW w:w="2689" w:type="dxa"/>
          </w:tcPr>
          <w:p w14:paraId="4ACAC3FB" w14:textId="131D9884" w:rsidR="004F5519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regedit</w:t>
            </w:r>
          </w:p>
        </w:tc>
        <w:tc>
          <w:tcPr>
            <w:tcW w:w="6656" w:type="dxa"/>
          </w:tcPr>
          <w:p w14:paraId="5FCD5451" w14:textId="6B391479" w:rsidR="004F5519" w:rsidRDefault="004F318E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редактор реестра</w:t>
            </w:r>
          </w:p>
        </w:tc>
      </w:tr>
      <w:tr w:rsidR="004F5519" w14:paraId="48346A3A" w14:textId="77777777" w:rsidTr="004F5519">
        <w:tc>
          <w:tcPr>
            <w:tcW w:w="2689" w:type="dxa"/>
          </w:tcPr>
          <w:p w14:paraId="2FBB7C9E" w14:textId="5B8F1367" w:rsidR="004F5519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shutdown</w:t>
            </w:r>
          </w:p>
        </w:tc>
        <w:tc>
          <w:tcPr>
            <w:tcW w:w="6656" w:type="dxa"/>
          </w:tcPr>
          <w:p w14:paraId="46A878F0" w14:textId="508A1F4D" w:rsidR="004F5519" w:rsidRPr="00CA14DC" w:rsidRDefault="00CA14DC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0"/>
              </w:rPr>
              <w:t>И</w:t>
            </w:r>
            <w:r w:rsidRPr="00CA14DC">
              <w:rPr>
                <w:rFonts w:ascii="Times New Roman" w:hAnsi="Times New Roman" w:cs="Times New Roman"/>
                <w:sz w:val="28"/>
                <w:szCs w:val="28"/>
                <w:shd w:val="clear" w:color="auto" w:fill="FFFFF0"/>
              </w:rPr>
              <w:t>спользуется для завершения сеанса пользователя, перезагрузки компьютера, перевода его в спящий режим или выключения питания</w:t>
            </w:r>
          </w:p>
        </w:tc>
      </w:tr>
      <w:tr w:rsidR="004F5519" w14:paraId="5F84C08B" w14:textId="77777777" w:rsidTr="004F5519">
        <w:tc>
          <w:tcPr>
            <w:tcW w:w="2689" w:type="dxa"/>
          </w:tcPr>
          <w:p w14:paraId="64B87620" w14:textId="00BDD637" w:rsidR="004F5519" w:rsidRPr="005D036A" w:rsidRDefault="00ED045D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sysdm.cpl</w:t>
            </w:r>
            <w:proofErr w:type="spellEnd"/>
          </w:p>
        </w:tc>
        <w:tc>
          <w:tcPr>
            <w:tcW w:w="6656" w:type="dxa"/>
          </w:tcPr>
          <w:p w14:paraId="1398947A" w14:textId="6F62D8EF" w:rsidR="004F5519" w:rsidRPr="003C382C" w:rsidRDefault="003C382C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панель свойств системы</w:t>
            </w:r>
          </w:p>
        </w:tc>
      </w:tr>
      <w:tr w:rsidR="004F5519" w14:paraId="6759C451" w14:textId="77777777" w:rsidTr="004F5519">
        <w:tc>
          <w:tcPr>
            <w:tcW w:w="2689" w:type="dxa"/>
          </w:tcPr>
          <w:p w14:paraId="20D29577" w14:textId="2237FB3C" w:rsidR="004F5519" w:rsidRPr="005D036A" w:rsidRDefault="00EC2848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syskey</w:t>
            </w:r>
            <w:proofErr w:type="spellEnd"/>
          </w:p>
        </w:tc>
        <w:tc>
          <w:tcPr>
            <w:tcW w:w="6656" w:type="dxa"/>
          </w:tcPr>
          <w:p w14:paraId="49BCB432" w14:textId="661D7B67" w:rsidR="004F5519" w:rsidRPr="00EC2848" w:rsidRDefault="00EC2848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Утилита не выполняется</w:t>
            </w:r>
          </w:p>
        </w:tc>
      </w:tr>
      <w:tr w:rsidR="004F5519" w14:paraId="192B8740" w14:textId="77777777" w:rsidTr="004F5519">
        <w:tc>
          <w:tcPr>
            <w:tcW w:w="2689" w:type="dxa"/>
          </w:tcPr>
          <w:p w14:paraId="2CCA2BBE" w14:textId="44F6102A" w:rsidR="004F5519" w:rsidRPr="005D036A" w:rsidRDefault="00EC2848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taskmgr</w:t>
            </w:r>
            <w:proofErr w:type="spellEnd"/>
          </w:p>
        </w:tc>
        <w:tc>
          <w:tcPr>
            <w:tcW w:w="6656" w:type="dxa"/>
          </w:tcPr>
          <w:p w14:paraId="62FCD95C" w14:textId="75C7720B" w:rsidR="004F5519" w:rsidRDefault="00EC2848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диспетчер задач</w:t>
            </w:r>
          </w:p>
        </w:tc>
      </w:tr>
      <w:tr w:rsidR="004F5519" w14:paraId="0C6001E7" w14:textId="77777777" w:rsidTr="004F5519">
        <w:tc>
          <w:tcPr>
            <w:tcW w:w="2689" w:type="dxa"/>
          </w:tcPr>
          <w:p w14:paraId="79278BE6" w14:textId="3AA73BA0" w:rsidR="004F5519" w:rsidRPr="005D036A" w:rsidRDefault="00EC2848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timedate.cpl</w:t>
            </w:r>
            <w:proofErr w:type="spellEnd"/>
          </w:p>
        </w:tc>
        <w:tc>
          <w:tcPr>
            <w:tcW w:w="6656" w:type="dxa"/>
          </w:tcPr>
          <w:p w14:paraId="7D2EEDA6" w14:textId="0EBBDA7E" w:rsidR="004F5519" w:rsidRPr="00EC2848" w:rsidRDefault="00EC2848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панель дата и время</w:t>
            </w:r>
          </w:p>
        </w:tc>
      </w:tr>
      <w:tr w:rsidR="004F5519" w14:paraId="01C1D541" w14:textId="77777777" w:rsidTr="004F5519">
        <w:tc>
          <w:tcPr>
            <w:tcW w:w="2689" w:type="dxa"/>
          </w:tcPr>
          <w:p w14:paraId="53908253" w14:textId="6DB5E3EC" w:rsidR="004F5519" w:rsidRPr="005D036A" w:rsidRDefault="00EC2848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utilman</w:t>
            </w:r>
            <w:proofErr w:type="spellEnd"/>
          </w:p>
        </w:tc>
        <w:tc>
          <w:tcPr>
            <w:tcW w:w="6656" w:type="dxa"/>
          </w:tcPr>
          <w:p w14:paraId="69E498AB" w14:textId="4D05AFF8" w:rsidR="004F5519" w:rsidRDefault="00EC2848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параметры</w:t>
            </w:r>
          </w:p>
        </w:tc>
      </w:tr>
      <w:tr w:rsidR="004F5519" w14:paraId="780FEF8F" w14:textId="77777777" w:rsidTr="004F5519">
        <w:tc>
          <w:tcPr>
            <w:tcW w:w="2689" w:type="dxa"/>
          </w:tcPr>
          <w:p w14:paraId="058880CA" w14:textId="6E931BD2" w:rsidR="004F5519" w:rsidRPr="005D036A" w:rsidRDefault="00EC2848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verifier</w:t>
            </w:r>
          </w:p>
        </w:tc>
        <w:tc>
          <w:tcPr>
            <w:tcW w:w="6656" w:type="dxa"/>
          </w:tcPr>
          <w:p w14:paraId="60C170C4" w14:textId="477A0F24" w:rsidR="004F5519" w:rsidRPr="00EC2848" w:rsidRDefault="00EC2848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диспетчер проверки драйверов</w:t>
            </w:r>
          </w:p>
        </w:tc>
      </w:tr>
      <w:tr w:rsidR="00EC2848" w14:paraId="0B421616" w14:textId="77777777" w:rsidTr="004F5519">
        <w:tc>
          <w:tcPr>
            <w:tcW w:w="2689" w:type="dxa"/>
          </w:tcPr>
          <w:p w14:paraId="474068FA" w14:textId="798C154D" w:rsidR="00EC2848" w:rsidRPr="005D036A" w:rsidRDefault="00EC2848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wab</w:t>
            </w:r>
            <w:proofErr w:type="spellEnd"/>
          </w:p>
        </w:tc>
        <w:tc>
          <w:tcPr>
            <w:tcW w:w="6656" w:type="dxa"/>
          </w:tcPr>
          <w:p w14:paraId="0D081CB5" w14:textId="504D9CDC" w:rsidR="00EC2848" w:rsidRPr="00EC2848" w:rsidRDefault="00EC2848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контакты пользователя</w:t>
            </w:r>
          </w:p>
        </w:tc>
      </w:tr>
      <w:tr w:rsidR="00EC2848" w14:paraId="4B93EBE5" w14:textId="77777777" w:rsidTr="004F5519">
        <w:tc>
          <w:tcPr>
            <w:tcW w:w="2689" w:type="dxa"/>
          </w:tcPr>
          <w:p w14:paraId="597219AB" w14:textId="6601BA3F" w:rsidR="00EC2848" w:rsidRPr="005D036A" w:rsidRDefault="00EC2848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winver</w:t>
            </w:r>
            <w:proofErr w:type="spellEnd"/>
          </w:p>
        </w:tc>
        <w:tc>
          <w:tcPr>
            <w:tcW w:w="6656" w:type="dxa"/>
          </w:tcPr>
          <w:p w14:paraId="094F8AFE" w14:textId="0C41EF4A" w:rsidR="00EC2848" w:rsidRPr="00EC2848" w:rsidRDefault="00EC2848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панель с информацией о версии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</w:t>
            </w:r>
          </w:p>
        </w:tc>
      </w:tr>
      <w:tr w:rsidR="00EC2848" w14:paraId="3F0F2F01" w14:textId="77777777" w:rsidTr="004F5519">
        <w:tc>
          <w:tcPr>
            <w:tcW w:w="2689" w:type="dxa"/>
          </w:tcPr>
          <w:p w14:paraId="5CEA6450" w14:textId="0F01EE81" w:rsidR="00EC2848" w:rsidRPr="005D036A" w:rsidRDefault="00EC2848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wmplayer</w:t>
            </w:r>
            <w:proofErr w:type="spellEnd"/>
          </w:p>
        </w:tc>
        <w:tc>
          <w:tcPr>
            <w:tcW w:w="6656" w:type="dxa"/>
          </w:tcPr>
          <w:p w14:paraId="27172C67" w14:textId="70E1CF21" w:rsidR="00EC2848" w:rsidRPr="00EC2848" w:rsidRDefault="00EC2848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проигрыватель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 Media</w:t>
            </w:r>
          </w:p>
        </w:tc>
      </w:tr>
      <w:tr w:rsidR="00EC2848" w14:paraId="4855A9B1" w14:textId="77777777" w:rsidTr="004F5519">
        <w:tc>
          <w:tcPr>
            <w:tcW w:w="2689" w:type="dxa"/>
          </w:tcPr>
          <w:p w14:paraId="23B4488A" w14:textId="402FB212" w:rsidR="00EC2848" w:rsidRPr="005D036A" w:rsidRDefault="00EC2848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write</w:t>
            </w:r>
          </w:p>
        </w:tc>
        <w:tc>
          <w:tcPr>
            <w:tcW w:w="6656" w:type="dxa"/>
          </w:tcPr>
          <w:p w14:paraId="564FA40F" w14:textId="1C7B6FFC" w:rsidR="00EC2848" w:rsidRPr="00EC2848" w:rsidRDefault="00EC2848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WordPad</w:t>
            </w:r>
          </w:p>
        </w:tc>
      </w:tr>
      <w:tr w:rsidR="00EC2848" w14:paraId="47F6D5D5" w14:textId="77777777" w:rsidTr="004F5519">
        <w:tc>
          <w:tcPr>
            <w:tcW w:w="2689" w:type="dxa"/>
          </w:tcPr>
          <w:p w14:paraId="1CF3B89C" w14:textId="2391A4FD" w:rsidR="00EC2848" w:rsidRPr="005D036A" w:rsidRDefault="00EC2848" w:rsidP="005D036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D036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wscui.cpl</w:t>
            </w:r>
            <w:proofErr w:type="spellEnd"/>
          </w:p>
        </w:tc>
        <w:tc>
          <w:tcPr>
            <w:tcW w:w="6656" w:type="dxa"/>
          </w:tcPr>
          <w:p w14:paraId="4CFE0446" w14:textId="2A942B11" w:rsidR="00EC2848" w:rsidRPr="00EC2848" w:rsidRDefault="00EC2848" w:rsidP="005D036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 центр безопасности и обслуживания</w:t>
            </w:r>
          </w:p>
        </w:tc>
      </w:tr>
    </w:tbl>
    <w:p w14:paraId="72959D71" w14:textId="160E00A1" w:rsidR="00155089" w:rsidRDefault="00155089">
      <w:pPr>
        <w:rPr>
          <w:rFonts w:ascii="Times New Roman" w:hAnsi="Times New Roman" w:cs="Times New Roman"/>
          <w:sz w:val="28"/>
          <w:szCs w:val="28"/>
        </w:rPr>
      </w:pPr>
    </w:p>
    <w:p w14:paraId="323AEC8B" w14:textId="77777777" w:rsidR="00155089" w:rsidRDefault="0015508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D6EB4E" w14:textId="23493CCC" w:rsidR="00CB1BEF" w:rsidRDefault="00155089" w:rsidP="001550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№2. Команды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CMD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69"/>
        <w:gridCol w:w="6876"/>
      </w:tblGrid>
      <w:tr w:rsidR="004D0F39" w14:paraId="41A9F1E4" w14:textId="77777777" w:rsidTr="003F56DA">
        <w:tc>
          <w:tcPr>
            <w:tcW w:w="4672" w:type="dxa"/>
          </w:tcPr>
          <w:p w14:paraId="0148B520" w14:textId="4FE90EE0" w:rsidR="003F56DA" w:rsidRPr="006763EF" w:rsidRDefault="003F56DA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 CMD</w:t>
            </w:r>
          </w:p>
        </w:tc>
        <w:tc>
          <w:tcPr>
            <w:tcW w:w="4673" w:type="dxa"/>
          </w:tcPr>
          <w:p w14:paraId="5D593097" w14:textId="5F1D9283" w:rsidR="003F56DA" w:rsidRPr="006763EF" w:rsidRDefault="003F56DA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Краткое описание команды</w:t>
            </w:r>
          </w:p>
        </w:tc>
      </w:tr>
      <w:tr w:rsidR="004D0F39" w14:paraId="4B433DD0" w14:textId="77777777" w:rsidTr="003F56DA">
        <w:tc>
          <w:tcPr>
            <w:tcW w:w="4672" w:type="dxa"/>
          </w:tcPr>
          <w:p w14:paraId="2FB17F63" w14:textId="20AFCD6E" w:rsidR="003F56DA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APPEND</w:t>
            </w:r>
          </w:p>
        </w:tc>
        <w:tc>
          <w:tcPr>
            <w:tcW w:w="4673" w:type="dxa"/>
          </w:tcPr>
          <w:p w14:paraId="4770BE59" w14:textId="10834B44" w:rsidR="003F56DA" w:rsidRPr="006763EF" w:rsidRDefault="006763EF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3EF">
              <w:rPr>
                <w:rFonts w:ascii="Times New Roman" w:hAnsi="Times New Roman" w:cs="Times New Roman"/>
                <w:sz w:val="28"/>
                <w:szCs w:val="28"/>
              </w:rPr>
              <w:t>Применяется для присоединения указанных каталогов к текущему.</w:t>
            </w:r>
          </w:p>
        </w:tc>
      </w:tr>
      <w:tr w:rsidR="004D0F39" w14:paraId="577B9F37" w14:textId="77777777" w:rsidTr="003F56DA">
        <w:tc>
          <w:tcPr>
            <w:tcW w:w="4672" w:type="dxa"/>
          </w:tcPr>
          <w:p w14:paraId="6DA73A76" w14:textId="55AF86C5" w:rsidR="003F56DA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ATTRIB</w:t>
            </w:r>
          </w:p>
        </w:tc>
        <w:tc>
          <w:tcPr>
            <w:tcW w:w="4673" w:type="dxa"/>
          </w:tcPr>
          <w:p w14:paraId="437AC245" w14:textId="6AC80020" w:rsidR="003F56DA" w:rsidRPr="006763EF" w:rsidRDefault="006763EF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 или изменяет атрибуты файлов</w:t>
            </w:r>
          </w:p>
        </w:tc>
      </w:tr>
      <w:tr w:rsidR="004D0F39" w14:paraId="63D3F27F" w14:textId="77777777" w:rsidTr="003F56DA">
        <w:tc>
          <w:tcPr>
            <w:tcW w:w="4672" w:type="dxa"/>
          </w:tcPr>
          <w:p w14:paraId="3C97EC21" w14:textId="18300E65" w:rsidR="003F56DA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Auditpol</w:t>
            </w:r>
            <w:proofErr w:type="spellEnd"/>
          </w:p>
        </w:tc>
        <w:tc>
          <w:tcPr>
            <w:tcW w:w="4673" w:type="dxa"/>
          </w:tcPr>
          <w:p w14:paraId="2B4A7E17" w14:textId="33397AC2" w:rsidR="003F56DA" w:rsidRPr="000D20EC" w:rsidRDefault="006763EF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Используется для управления политиками аудита</w:t>
            </w:r>
          </w:p>
        </w:tc>
      </w:tr>
      <w:tr w:rsidR="004D0F39" w14:paraId="5BA620CE" w14:textId="77777777" w:rsidTr="003F56DA">
        <w:tc>
          <w:tcPr>
            <w:tcW w:w="4672" w:type="dxa"/>
          </w:tcPr>
          <w:p w14:paraId="550AF08A" w14:textId="2295C18C" w:rsidR="003F56DA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BASH</w:t>
            </w:r>
          </w:p>
        </w:tc>
        <w:tc>
          <w:tcPr>
            <w:tcW w:w="4673" w:type="dxa"/>
          </w:tcPr>
          <w:p w14:paraId="1FBAC862" w14:textId="43C85A0C" w:rsidR="003F56DA" w:rsidRPr="000D20EC" w:rsidRDefault="006763EF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Обеспечивает оболочку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bash</w:t>
            </w:r>
            <w:r w:rsidRPr="006763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пользователя операционной системы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Linux</w:t>
            </w:r>
            <w:r w:rsidRPr="006763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W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indows</w:t>
            </w:r>
            <w:proofErr w:type="spellEnd"/>
          </w:p>
        </w:tc>
      </w:tr>
      <w:tr w:rsidR="004D0F39" w14:paraId="2701EDCB" w14:textId="77777777" w:rsidTr="003F56DA">
        <w:tc>
          <w:tcPr>
            <w:tcW w:w="4672" w:type="dxa"/>
          </w:tcPr>
          <w:p w14:paraId="0F456A70" w14:textId="59380BEE" w:rsidR="003F56DA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BCDBOOT</w:t>
            </w:r>
          </w:p>
        </w:tc>
        <w:tc>
          <w:tcPr>
            <w:tcW w:w="4673" w:type="dxa"/>
          </w:tcPr>
          <w:p w14:paraId="7510F7DE" w14:textId="70189B1C" w:rsidR="003F56DA" w:rsidRPr="000D20EC" w:rsidRDefault="004F69FC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Средство создания и восстановления файлов данных конфигурации загрузки</w:t>
            </w:r>
          </w:p>
        </w:tc>
      </w:tr>
      <w:tr w:rsidR="004D0F39" w14:paraId="037CDDC7" w14:textId="77777777" w:rsidTr="003F56DA">
        <w:tc>
          <w:tcPr>
            <w:tcW w:w="4672" w:type="dxa"/>
          </w:tcPr>
          <w:p w14:paraId="100C5F30" w14:textId="65672F3E" w:rsidR="003F56DA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BCDEDIT</w:t>
            </w:r>
          </w:p>
        </w:tc>
        <w:tc>
          <w:tcPr>
            <w:tcW w:w="4673" w:type="dxa"/>
          </w:tcPr>
          <w:p w14:paraId="45AC7121" w14:textId="3A030DFA" w:rsidR="003F56DA" w:rsidRPr="006763EF" w:rsidRDefault="008F6F46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Редактор хранилища данных конфигурации загрузки</w:t>
            </w:r>
          </w:p>
        </w:tc>
      </w:tr>
      <w:tr w:rsidR="004D0F39" w14:paraId="716BC51F" w14:textId="77777777" w:rsidTr="003F56DA">
        <w:tc>
          <w:tcPr>
            <w:tcW w:w="4672" w:type="dxa"/>
          </w:tcPr>
          <w:p w14:paraId="6854C626" w14:textId="0CACABE3" w:rsidR="003F56DA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BOOTCFG</w:t>
            </w:r>
          </w:p>
        </w:tc>
        <w:tc>
          <w:tcPr>
            <w:tcW w:w="4673" w:type="dxa"/>
          </w:tcPr>
          <w:p w14:paraId="17429C1D" w14:textId="532676B5" w:rsidR="003F56DA" w:rsidRPr="000D20EC" w:rsidRDefault="008F6F46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Используется для настройки, извлечения, изменения или удаления параметров командной строки в файле</w:t>
            </w:r>
          </w:p>
        </w:tc>
      </w:tr>
      <w:tr w:rsidR="004D0F39" w14:paraId="74811D0D" w14:textId="77777777" w:rsidTr="003F56DA">
        <w:tc>
          <w:tcPr>
            <w:tcW w:w="4672" w:type="dxa"/>
          </w:tcPr>
          <w:p w14:paraId="24B53115" w14:textId="1A0681E3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BOOTIM</w:t>
            </w:r>
          </w:p>
        </w:tc>
        <w:tc>
          <w:tcPr>
            <w:tcW w:w="4673" w:type="dxa"/>
          </w:tcPr>
          <w:p w14:paraId="5628C101" w14:textId="13E8D84C" w:rsidR="00781A49" w:rsidRPr="00874AAE" w:rsidRDefault="000D20EC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меню доступа к параметрам загрузки и восстановления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</w:t>
            </w:r>
          </w:p>
        </w:tc>
      </w:tr>
      <w:tr w:rsidR="004D0F39" w14:paraId="3A9B3E73" w14:textId="77777777" w:rsidTr="003F56DA">
        <w:tc>
          <w:tcPr>
            <w:tcW w:w="4672" w:type="dxa"/>
          </w:tcPr>
          <w:p w14:paraId="6C9A3D8F" w14:textId="6D4598E9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BOOTREC</w:t>
            </w:r>
          </w:p>
        </w:tc>
        <w:tc>
          <w:tcPr>
            <w:tcW w:w="4673" w:type="dxa"/>
          </w:tcPr>
          <w:p w14:paraId="74389AE5" w14:textId="09FF8331" w:rsidR="00781A49" w:rsidRPr="00874AAE" w:rsidRDefault="000D20EC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Входит в состав среды восстановления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применяется для восстановления загрузки операционной системы</w:t>
            </w:r>
          </w:p>
        </w:tc>
      </w:tr>
      <w:tr w:rsidR="004D0F39" w14:paraId="67B55B96" w14:textId="77777777" w:rsidTr="003F56DA">
        <w:tc>
          <w:tcPr>
            <w:tcW w:w="4672" w:type="dxa"/>
          </w:tcPr>
          <w:p w14:paraId="7D84E1E0" w14:textId="6EF3BE3A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BOOTSECT</w:t>
            </w:r>
          </w:p>
        </w:tc>
        <w:tc>
          <w:tcPr>
            <w:tcW w:w="4673" w:type="dxa"/>
          </w:tcPr>
          <w:p w14:paraId="65602F7B" w14:textId="1C041222" w:rsidR="000D20EC" w:rsidRPr="000D20EC" w:rsidRDefault="000D20EC" w:rsidP="000D20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20EC">
              <w:rPr>
                <w:rFonts w:ascii="Times New Roman" w:hAnsi="Times New Roman" w:cs="Times New Roman"/>
                <w:sz w:val="28"/>
                <w:szCs w:val="28"/>
              </w:rPr>
              <w:t xml:space="preserve">Средство восстановления загрузочного сектора                                                                                          </w:t>
            </w:r>
          </w:p>
          <w:p w14:paraId="6DDA3879" w14:textId="293A9B28" w:rsidR="00781A49" w:rsidRPr="006763EF" w:rsidRDefault="000D20EC" w:rsidP="000D20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20EC">
              <w:rPr>
                <w:rFonts w:ascii="Times New Roman" w:hAnsi="Times New Roman" w:cs="Times New Roman"/>
                <w:sz w:val="28"/>
                <w:szCs w:val="28"/>
              </w:rPr>
              <w:t>Bootsect.exe обновляет основной загрузочный код для разделов жесткого диска для                                                                             переключения между BOOTMGR и NTLDR.  Вы можете использовать это средств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 </w:t>
            </w:r>
            <w:r w:rsidRPr="000D20EC">
              <w:rPr>
                <w:rFonts w:ascii="Times New Roman" w:hAnsi="Times New Roman" w:cs="Times New Roman"/>
                <w:sz w:val="28"/>
                <w:szCs w:val="28"/>
              </w:rPr>
              <w:t xml:space="preserve">для восстановления загрузочного сектора на вашем компьютере.                  </w:t>
            </w:r>
          </w:p>
        </w:tc>
      </w:tr>
      <w:tr w:rsidR="004D0F39" w14:paraId="35FDC43A" w14:textId="77777777" w:rsidTr="003F56DA">
        <w:tc>
          <w:tcPr>
            <w:tcW w:w="4672" w:type="dxa"/>
          </w:tcPr>
          <w:p w14:paraId="21094F32" w14:textId="203C7227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BREAK</w:t>
            </w:r>
          </w:p>
        </w:tc>
        <w:tc>
          <w:tcPr>
            <w:tcW w:w="4673" w:type="dxa"/>
          </w:tcPr>
          <w:p w14:paraId="040D7302" w14:textId="071BB6FF" w:rsidR="00E332DC" w:rsidRPr="00E332DC" w:rsidRDefault="00E332DC" w:rsidP="00E332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2DC">
              <w:rPr>
                <w:rFonts w:ascii="Times New Roman" w:hAnsi="Times New Roman" w:cs="Times New Roman"/>
                <w:sz w:val="28"/>
                <w:szCs w:val="28"/>
              </w:rPr>
              <w:t>Включает или отключает расширенную обработку CTRL+C в системе DOS.</w:t>
            </w:r>
          </w:p>
          <w:p w14:paraId="1301BC0B" w14:textId="77777777" w:rsidR="00E332DC" w:rsidRPr="00E332DC" w:rsidRDefault="00E332DC" w:rsidP="00E332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2DC">
              <w:rPr>
                <w:rFonts w:ascii="Times New Roman" w:hAnsi="Times New Roman" w:cs="Times New Roman"/>
                <w:sz w:val="28"/>
                <w:szCs w:val="28"/>
              </w:rPr>
              <w:t>Эта команда включена для совместимости с системами DOS.</w:t>
            </w:r>
          </w:p>
          <w:p w14:paraId="7D30035B" w14:textId="44979AD5" w:rsidR="00781A49" w:rsidRPr="006763EF" w:rsidRDefault="00E332DC" w:rsidP="00E332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332DC">
              <w:rPr>
                <w:rFonts w:ascii="Times New Roman" w:hAnsi="Times New Roman" w:cs="Times New Roman"/>
                <w:sz w:val="28"/>
                <w:szCs w:val="28"/>
              </w:rPr>
              <w:t xml:space="preserve">Она не оказывает никакого влияния на работу </w:t>
            </w:r>
            <w:proofErr w:type="spellStart"/>
            <w:r w:rsidRPr="00E332DC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E332D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D0F39" w14:paraId="58D31CC6" w14:textId="77777777" w:rsidTr="003F56DA">
        <w:tc>
          <w:tcPr>
            <w:tcW w:w="4672" w:type="dxa"/>
          </w:tcPr>
          <w:p w14:paraId="068E237E" w14:textId="7BDDF2E9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CACLS</w:t>
            </w:r>
          </w:p>
        </w:tc>
        <w:tc>
          <w:tcPr>
            <w:tcW w:w="4673" w:type="dxa"/>
          </w:tcPr>
          <w:p w14:paraId="71918DDC" w14:textId="1EC203B9" w:rsidR="001E43C9" w:rsidRPr="001E43C9" w:rsidRDefault="001E43C9" w:rsidP="001E43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43C9">
              <w:rPr>
                <w:rFonts w:ascii="Times New Roman" w:hAnsi="Times New Roman" w:cs="Times New Roman"/>
                <w:sz w:val="28"/>
                <w:szCs w:val="28"/>
              </w:rPr>
              <w:t>CACLS считается устаревшей, рекомендуется использовать ICACLS.</w:t>
            </w:r>
          </w:p>
          <w:p w14:paraId="15F450F9" w14:textId="14158C61" w:rsidR="00781A49" w:rsidRPr="006763EF" w:rsidRDefault="001E43C9" w:rsidP="001E43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43C9">
              <w:rPr>
                <w:rFonts w:ascii="Times New Roman" w:hAnsi="Times New Roman" w:cs="Times New Roman"/>
                <w:sz w:val="28"/>
                <w:szCs w:val="28"/>
              </w:rPr>
              <w:t>Просмотр и изменение списков управления доступом (ACL) к файлам</w:t>
            </w:r>
          </w:p>
        </w:tc>
      </w:tr>
      <w:tr w:rsidR="004D0F39" w14:paraId="2B799FD5" w14:textId="77777777" w:rsidTr="003F56DA">
        <w:tc>
          <w:tcPr>
            <w:tcW w:w="4672" w:type="dxa"/>
          </w:tcPr>
          <w:p w14:paraId="27536C0D" w14:textId="12BEE455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CALL</w:t>
            </w:r>
          </w:p>
        </w:tc>
        <w:tc>
          <w:tcPr>
            <w:tcW w:w="4673" w:type="dxa"/>
          </w:tcPr>
          <w:p w14:paraId="4664FE39" w14:textId="04F156D9" w:rsidR="00781A49" w:rsidRPr="006763EF" w:rsidRDefault="004A6421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6421">
              <w:rPr>
                <w:rFonts w:ascii="Times New Roman" w:hAnsi="Times New Roman" w:cs="Times New Roman"/>
                <w:sz w:val="28"/>
                <w:szCs w:val="28"/>
              </w:rPr>
              <w:t>Вызов одного пакетного файла из другого</w:t>
            </w:r>
          </w:p>
        </w:tc>
      </w:tr>
      <w:tr w:rsidR="004D0F39" w14:paraId="7262444E" w14:textId="77777777" w:rsidTr="003F56DA">
        <w:tc>
          <w:tcPr>
            <w:tcW w:w="4672" w:type="dxa"/>
          </w:tcPr>
          <w:p w14:paraId="6422F954" w14:textId="7C5E0687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CD</w:t>
            </w:r>
          </w:p>
        </w:tc>
        <w:tc>
          <w:tcPr>
            <w:tcW w:w="4673" w:type="dxa"/>
          </w:tcPr>
          <w:p w14:paraId="2CC3E62E" w14:textId="1C24998C" w:rsidR="00781A49" w:rsidRPr="006763EF" w:rsidRDefault="00707E70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7E70">
              <w:rPr>
                <w:rFonts w:ascii="Times New Roman" w:hAnsi="Times New Roman" w:cs="Times New Roman"/>
                <w:sz w:val="28"/>
                <w:szCs w:val="28"/>
              </w:rPr>
              <w:t>Выводит имя или изменяет текущий каталог</w:t>
            </w:r>
            <w:r w:rsidR="00FB4499">
              <w:rPr>
                <w:noProof/>
              </w:rPr>
              <w:drawing>
                <wp:inline distT="0" distB="0" distL="0" distR="0" wp14:anchorId="43235851" wp14:editId="3DFFE7B4">
                  <wp:extent cx="1362075" cy="533400"/>
                  <wp:effectExtent l="0" t="0" r="952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F39" w14:paraId="22FD587A" w14:textId="77777777" w:rsidTr="003F56DA">
        <w:tc>
          <w:tcPr>
            <w:tcW w:w="4672" w:type="dxa"/>
          </w:tcPr>
          <w:p w14:paraId="771FA401" w14:textId="3178DC15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CHANGE</w:t>
            </w:r>
          </w:p>
        </w:tc>
        <w:tc>
          <w:tcPr>
            <w:tcW w:w="4673" w:type="dxa"/>
          </w:tcPr>
          <w:p w14:paraId="13E3BE04" w14:textId="1B2070F2" w:rsidR="00781A49" w:rsidRPr="006763EF" w:rsidRDefault="00874AAE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настроек сервера терминалов. Контексты - LOGON, PORT, USER.</w:t>
            </w:r>
          </w:p>
        </w:tc>
      </w:tr>
      <w:tr w:rsidR="004D0F39" w14:paraId="781F4A39" w14:textId="77777777" w:rsidTr="003F56DA">
        <w:tc>
          <w:tcPr>
            <w:tcW w:w="4672" w:type="dxa"/>
          </w:tcPr>
          <w:p w14:paraId="217893D0" w14:textId="50480E33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CHGLOGON</w:t>
            </w:r>
          </w:p>
        </w:tc>
        <w:tc>
          <w:tcPr>
            <w:tcW w:w="4673" w:type="dxa"/>
          </w:tcPr>
          <w:p w14:paraId="29CB5241" w14:textId="06EDA556" w:rsidR="00781A49" w:rsidRPr="006763EF" w:rsidRDefault="00874AAE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настроек сервера терминалов, аналогично CHANGE LOGON.</w:t>
            </w:r>
          </w:p>
        </w:tc>
      </w:tr>
      <w:tr w:rsidR="004D0F39" w14:paraId="15D24CDC" w14:textId="77777777" w:rsidTr="003F56DA">
        <w:tc>
          <w:tcPr>
            <w:tcW w:w="4672" w:type="dxa"/>
          </w:tcPr>
          <w:p w14:paraId="5D3D82E4" w14:textId="6E98946C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CHGPORT</w:t>
            </w:r>
          </w:p>
        </w:tc>
        <w:tc>
          <w:tcPr>
            <w:tcW w:w="4673" w:type="dxa"/>
          </w:tcPr>
          <w:p w14:paraId="1BD3578C" w14:textId="620EC196" w:rsidR="00781A49" w:rsidRPr="006763EF" w:rsidRDefault="00A17D40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настроек сервера терминалов, аналогично CHANGE PORT.</w:t>
            </w:r>
          </w:p>
        </w:tc>
      </w:tr>
      <w:tr w:rsidR="004D0F39" w14:paraId="78F09932" w14:textId="77777777" w:rsidTr="003F56DA">
        <w:tc>
          <w:tcPr>
            <w:tcW w:w="4672" w:type="dxa"/>
          </w:tcPr>
          <w:p w14:paraId="0FA84E98" w14:textId="3A6AE6DD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CHGUSR</w:t>
            </w:r>
          </w:p>
        </w:tc>
        <w:tc>
          <w:tcPr>
            <w:tcW w:w="4673" w:type="dxa"/>
          </w:tcPr>
          <w:p w14:paraId="46DBCA67" w14:textId="75F96892" w:rsidR="00781A49" w:rsidRPr="0044613B" w:rsidRDefault="00C6208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настроек сервера терминалов, аналогично CHANGE USER.</w:t>
            </w:r>
          </w:p>
        </w:tc>
      </w:tr>
      <w:tr w:rsidR="004D0F39" w14:paraId="2B2423B0" w14:textId="77777777" w:rsidTr="003F56DA">
        <w:tc>
          <w:tcPr>
            <w:tcW w:w="4672" w:type="dxa"/>
          </w:tcPr>
          <w:p w14:paraId="4C7E6B5E" w14:textId="7EFCE720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CHCP</w:t>
            </w:r>
          </w:p>
        </w:tc>
        <w:tc>
          <w:tcPr>
            <w:tcW w:w="4673" w:type="dxa"/>
          </w:tcPr>
          <w:p w14:paraId="28E9C480" w14:textId="0B48229D" w:rsidR="00781A49" w:rsidRPr="006763EF" w:rsidRDefault="00707E70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7E70">
              <w:rPr>
                <w:rFonts w:ascii="Times New Roman" w:hAnsi="Times New Roman" w:cs="Times New Roman"/>
                <w:sz w:val="28"/>
                <w:szCs w:val="28"/>
              </w:rPr>
              <w:t>Вывод или смена текущего номера кодовой страницы</w:t>
            </w:r>
          </w:p>
        </w:tc>
      </w:tr>
      <w:tr w:rsidR="004D0F39" w14:paraId="14FF7A68" w14:textId="77777777" w:rsidTr="003F56DA">
        <w:tc>
          <w:tcPr>
            <w:tcW w:w="4672" w:type="dxa"/>
          </w:tcPr>
          <w:p w14:paraId="0C6A07C9" w14:textId="58B161DD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CHKDSK</w:t>
            </w:r>
          </w:p>
        </w:tc>
        <w:tc>
          <w:tcPr>
            <w:tcW w:w="4673" w:type="dxa"/>
          </w:tcPr>
          <w:p w14:paraId="5AB9625D" w14:textId="5514D0BB" w:rsidR="00781A49" w:rsidRPr="006763EF" w:rsidRDefault="00707E70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7E70">
              <w:rPr>
                <w:rFonts w:ascii="Times New Roman" w:hAnsi="Times New Roman" w:cs="Times New Roman"/>
                <w:sz w:val="28"/>
                <w:szCs w:val="28"/>
              </w:rPr>
              <w:t>Проверка диска и вывод отчета</w:t>
            </w:r>
          </w:p>
        </w:tc>
      </w:tr>
      <w:tr w:rsidR="004D0F39" w14:paraId="4F073895" w14:textId="77777777" w:rsidTr="003F56DA">
        <w:tc>
          <w:tcPr>
            <w:tcW w:w="4672" w:type="dxa"/>
          </w:tcPr>
          <w:p w14:paraId="673BE089" w14:textId="18C780D7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CheckNetIsolation</w:t>
            </w:r>
            <w:proofErr w:type="spellEnd"/>
          </w:p>
        </w:tc>
        <w:tc>
          <w:tcPr>
            <w:tcW w:w="4673" w:type="dxa"/>
          </w:tcPr>
          <w:p w14:paraId="7F21CECB" w14:textId="34ADE7B8" w:rsidR="00781A49" w:rsidRPr="006763EF" w:rsidRDefault="00707E70" w:rsidP="00707E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707E70">
              <w:rPr>
                <w:rFonts w:ascii="Times New Roman" w:hAnsi="Times New Roman" w:cs="Times New Roman"/>
                <w:sz w:val="28"/>
                <w:szCs w:val="28"/>
              </w:rPr>
              <w:t>правляет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07E70">
              <w:rPr>
                <w:rFonts w:ascii="Times New Roman" w:hAnsi="Times New Roman" w:cs="Times New Roman"/>
                <w:sz w:val="28"/>
                <w:szCs w:val="28"/>
              </w:rPr>
              <w:t>исключениями из замыкания на себя для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7E70">
              <w:rPr>
                <w:rFonts w:ascii="Times New Roman" w:hAnsi="Times New Roman" w:cs="Times New Roman"/>
                <w:sz w:val="28"/>
                <w:szCs w:val="28"/>
              </w:rPr>
              <w:t>AppContainer</w:t>
            </w:r>
            <w:proofErr w:type="spellEnd"/>
            <w:r w:rsidRPr="00707E70">
              <w:rPr>
                <w:rFonts w:ascii="Times New Roman" w:hAnsi="Times New Roman" w:cs="Times New Roman"/>
                <w:sz w:val="28"/>
                <w:szCs w:val="28"/>
              </w:rPr>
              <w:t xml:space="preserve"> и семейств пакетов, чтобы упростить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07E70">
              <w:rPr>
                <w:rFonts w:ascii="Times New Roman" w:hAnsi="Times New Roman" w:cs="Times New Roman"/>
                <w:sz w:val="28"/>
                <w:szCs w:val="28"/>
              </w:rPr>
              <w:t>развертывание приложений</w:t>
            </w:r>
          </w:p>
        </w:tc>
      </w:tr>
      <w:tr w:rsidR="004D0F39" w14:paraId="3246D14D" w14:textId="77777777" w:rsidTr="003F56DA">
        <w:tc>
          <w:tcPr>
            <w:tcW w:w="4672" w:type="dxa"/>
          </w:tcPr>
          <w:p w14:paraId="05B74DCD" w14:textId="659EC357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CHKNTFS</w:t>
            </w:r>
          </w:p>
        </w:tc>
        <w:tc>
          <w:tcPr>
            <w:tcW w:w="4673" w:type="dxa"/>
          </w:tcPr>
          <w:p w14:paraId="643076B4" w14:textId="2CC90F9E" w:rsidR="00781A49" w:rsidRPr="006763EF" w:rsidRDefault="008B3D91" w:rsidP="008B3D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3D91">
              <w:rPr>
                <w:rFonts w:ascii="Times New Roman" w:hAnsi="Times New Roman" w:cs="Times New Roman"/>
                <w:sz w:val="28"/>
                <w:szCs w:val="28"/>
              </w:rPr>
              <w:t>Выводит или изменяет параметры проверки диска во время загрузки</w:t>
            </w:r>
          </w:p>
        </w:tc>
      </w:tr>
      <w:tr w:rsidR="004D0F39" w14:paraId="5621E46F" w14:textId="77777777" w:rsidTr="003F56DA">
        <w:tc>
          <w:tcPr>
            <w:tcW w:w="4672" w:type="dxa"/>
          </w:tcPr>
          <w:p w14:paraId="39CAA9AE" w14:textId="708777A7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CHOICE</w:t>
            </w:r>
          </w:p>
        </w:tc>
        <w:tc>
          <w:tcPr>
            <w:tcW w:w="4673" w:type="dxa"/>
          </w:tcPr>
          <w:p w14:paraId="2EDC57D2" w14:textId="6FAD2FF9" w:rsidR="00781A49" w:rsidRPr="006763EF" w:rsidRDefault="00285E3C" w:rsidP="00285E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E3C">
              <w:rPr>
                <w:rFonts w:ascii="Times New Roman" w:hAnsi="Times New Roman" w:cs="Times New Roman"/>
                <w:sz w:val="28"/>
                <w:szCs w:val="28"/>
              </w:rPr>
              <w:t>Эта программа позволяет выбирать элемент из списка элементов и возвращает индекс выбранного элемента</w:t>
            </w:r>
          </w:p>
        </w:tc>
      </w:tr>
      <w:tr w:rsidR="004D0F39" w14:paraId="0805BEF8" w14:textId="77777777" w:rsidTr="003F56DA">
        <w:tc>
          <w:tcPr>
            <w:tcW w:w="4672" w:type="dxa"/>
          </w:tcPr>
          <w:p w14:paraId="385104FD" w14:textId="180637D5" w:rsidR="00285E3C" w:rsidRPr="006763EF" w:rsidRDefault="00285E3C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CIPHER</w:t>
            </w:r>
          </w:p>
        </w:tc>
        <w:tc>
          <w:tcPr>
            <w:tcW w:w="4673" w:type="dxa"/>
          </w:tcPr>
          <w:p w14:paraId="1739307C" w14:textId="3EE4B1E5" w:rsidR="00285E3C" w:rsidRPr="006763EF" w:rsidRDefault="009F2C1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C17">
              <w:rPr>
                <w:rFonts w:ascii="Times New Roman" w:hAnsi="Times New Roman" w:cs="Times New Roman"/>
                <w:sz w:val="28"/>
                <w:szCs w:val="28"/>
              </w:rPr>
              <w:t>Отображает или изменяет шифрование каталогов [</w:t>
            </w:r>
            <w:proofErr w:type="spellStart"/>
            <w:r w:rsidRPr="009F2C17">
              <w:rPr>
                <w:rFonts w:ascii="Times New Roman" w:hAnsi="Times New Roman" w:cs="Times New Roman"/>
                <w:sz w:val="28"/>
                <w:szCs w:val="28"/>
              </w:rPr>
              <w:t>files</w:t>
            </w:r>
            <w:proofErr w:type="spellEnd"/>
            <w:r w:rsidRPr="009F2C17">
              <w:rPr>
                <w:rFonts w:ascii="Times New Roman" w:hAnsi="Times New Roman" w:cs="Times New Roman"/>
                <w:sz w:val="28"/>
                <w:szCs w:val="28"/>
              </w:rPr>
              <w:t>] в разделах NTFS</w:t>
            </w:r>
          </w:p>
        </w:tc>
      </w:tr>
      <w:tr w:rsidR="004D0F39" w14:paraId="5953D693" w14:textId="77777777" w:rsidTr="003F56DA">
        <w:tc>
          <w:tcPr>
            <w:tcW w:w="4672" w:type="dxa"/>
          </w:tcPr>
          <w:p w14:paraId="27ABEBE4" w14:textId="6B1C8589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CLEARMGR</w:t>
            </w:r>
          </w:p>
        </w:tc>
        <w:tc>
          <w:tcPr>
            <w:tcW w:w="4673" w:type="dxa"/>
          </w:tcPr>
          <w:p w14:paraId="09854925" w14:textId="27174CC4" w:rsidR="00781A49" w:rsidRPr="006763EF" w:rsidRDefault="009F2C1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очисткой дисков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D0F39" w14:paraId="73CC8073" w14:textId="77777777" w:rsidTr="003F56DA">
        <w:tc>
          <w:tcPr>
            <w:tcW w:w="4672" w:type="dxa"/>
          </w:tcPr>
          <w:p w14:paraId="3D1C7847" w14:textId="0A4E43B1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CLIP</w:t>
            </w:r>
          </w:p>
        </w:tc>
        <w:tc>
          <w:tcPr>
            <w:tcW w:w="4673" w:type="dxa"/>
          </w:tcPr>
          <w:p w14:paraId="48F6CABC" w14:textId="77777777" w:rsidR="008A353E" w:rsidRDefault="008A353E" w:rsidP="008A353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353E">
              <w:rPr>
                <w:rFonts w:ascii="Times New Roman" w:hAnsi="Times New Roman" w:cs="Times New Roman"/>
                <w:sz w:val="28"/>
                <w:szCs w:val="28"/>
              </w:rPr>
              <w:t xml:space="preserve">Перенаправляет вывод от утилит командной строки в буфер обмена </w:t>
            </w:r>
            <w:proofErr w:type="spellStart"/>
            <w:r w:rsidRPr="008A353E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8A35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83EFF15" w14:textId="3A96DF06" w:rsidR="00781A49" w:rsidRPr="006763EF" w:rsidRDefault="008A353E" w:rsidP="008A353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353E">
              <w:rPr>
                <w:rFonts w:ascii="Times New Roman" w:hAnsi="Times New Roman" w:cs="Times New Roman"/>
                <w:sz w:val="28"/>
                <w:szCs w:val="28"/>
              </w:rPr>
              <w:t>Этот текстовый вывод можно использовать для вставки в других программах.</w:t>
            </w:r>
          </w:p>
        </w:tc>
      </w:tr>
      <w:tr w:rsidR="004D0F39" w14:paraId="15D8869A" w14:textId="77777777" w:rsidTr="003F56DA">
        <w:tc>
          <w:tcPr>
            <w:tcW w:w="4672" w:type="dxa"/>
          </w:tcPr>
          <w:p w14:paraId="5843D96D" w14:textId="6D373EE7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CLS</w:t>
            </w:r>
          </w:p>
        </w:tc>
        <w:tc>
          <w:tcPr>
            <w:tcW w:w="4673" w:type="dxa"/>
          </w:tcPr>
          <w:p w14:paraId="3DF908EF" w14:textId="036CF5C5" w:rsidR="00781A49" w:rsidRPr="006763EF" w:rsidRDefault="002D001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0017">
              <w:rPr>
                <w:rFonts w:ascii="Times New Roman" w:hAnsi="Times New Roman" w:cs="Times New Roman"/>
                <w:sz w:val="28"/>
                <w:szCs w:val="28"/>
              </w:rPr>
              <w:t>Очищает содержимое экрана</w:t>
            </w:r>
          </w:p>
        </w:tc>
      </w:tr>
      <w:tr w:rsidR="004D0F39" w14:paraId="6234C94A" w14:textId="77777777" w:rsidTr="003F56DA">
        <w:tc>
          <w:tcPr>
            <w:tcW w:w="4672" w:type="dxa"/>
          </w:tcPr>
          <w:p w14:paraId="76F1AF8C" w14:textId="42D8DC54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CMD</w:t>
            </w:r>
          </w:p>
        </w:tc>
        <w:tc>
          <w:tcPr>
            <w:tcW w:w="4673" w:type="dxa"/>
          </w:tcPr>
          <w:p w14:paraId="30E87DF4" w14:textId="02DBB40F" w:rsidR="00781A49" w:rsidRPr="006763EF" w:rsidRDefault="002D001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0017">
              <w:rPr>
                <w:rFonts w:ascii="Times New Roman" w:hAnsi="Times New Roman" w:cs="Times New Roman"/>
                <w:sz w:val="28"/>
                <w:szCs w:val="28"/>
              </w:rPr>
              <w:t xml:space="preserve">Запуск новой копии интерпретатора команд </w:t>
            </w:r>
            <w:proofErr w:type="spellStart"/>
            <w:r w:rsidRPr="002D0017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</w:p>
        </w:tc>
      </w:tr>
      <w:tr w:rsidR="004D0F39" w14:paraId="22AC6DB7" w14:textId="77777777" w:rsidTr="003F56DA">
        <w:tc>
          <w:tcPr>
            <w:tcW w:w="4672" w:type="dxa"/>
          </w:tcPr>
          <w:p w14:paraId="24A69232" w14:textId="4A8CE42B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CMDKEY</w:t>
            </w:r>
          </w:p>
        </w:tc>
        <w:tc>
          <w:tcPr>
            <w:tcW w:w="4673" w:type="dxa"/>
          </w:tcPr>
          <w:p w14:paraId="254351F8" w14:textId="2AF6B60D" w:rsidR="00781A49" w:rsidRPr="006763EF" w:rsidRDefault="002D001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0017">
              <w:rPr>
                <w:rFonts w:ascii="Times New Roman" w:hAnsi="Times New Roman" w:cs="Times New Roman"/>
                <w:sz w:val="28"/>
                <w:szCs w:val="28"/>
              </w:rPr>
              <w:t>Создание, отображение, удаление и сохранение имен пользователей и паролей</w:t>
            </w:r>
          </w:p>
        </w:tc>
      </w:tr>
      <w:tr w:rsidR="004D0F39" w14:paraId="0CB7BE01" w14:textId="77777777" w:rsidTr="003F56DA">
        <w:tc>
          <w:tcPr>
            <w:tcW w:w="4672" w:type="dxa"/>
          </w:tcPr>
          <w:p w14:paraId="7E4FFD09" w14:textId="2422FE35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COLOR</w:t>
            </w:r>
          </w:p>
        </w:tc>
        <w:tc>
          <w:tcPr>
            <w:tcW w:w="4673" w:type="dxa"/>
          </w:tcPr>
          <w:p w14:paraId="5DAB3908" w14:textId="320BC934" w:rsidR="00781A49" w:rsidRPr="006763EF" w:rsidRDefault="002D001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0017">
              <w:rPr>
                <w:rFonts w:ascii="Times New Roman" w:hAnsi="Times New Roman" w:cs="Times New Roman"/>
                <w:sz w:val="28"/>
                <w:szCs w:val="28"/>
              </w:rPr>
              <w:t>Установка цветов по умолчанию для переднего плана и фона в консоли</w:t>
            </w:r>
          </w:p>
        </w:tc>
      </w:tr>
      <w:tr w:rsidR="004D0F39" w14:paraId="1F1C7CA3" w14:textId="77777777" w:rsidTr="003F56DA">
        <w:tc>
          <w:tcPr>
            <w:tcW w:w="4672" w:type="dxa"/>
          </w:tcPr>
          <w:p w14:paraId="2A017F2A" w14:textId="7E260B47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COMP</w:t>
            </w:r>
          </w:p>
        </w:tc>
        <w:tc>
          <w:tcPr>
            <w:tcW w:w="4673" w:type="dxa"/>
          </w:tcPr>
          <w:p w14:paraId="167845DA" w14:textId="56365C40" w:rsidR="00781A49" w:rsidRPr="006763EF" w:rsidRDefault="00C07A21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A21">
              <w:rPr>
                <w:rFonts w:ascii="Times New Roman" w:hAnsi="Times New Roman" w:cs="Times New Roman"/>
                <w:sz w:val="28"/>
                <w:szCs w:val="28"/>
              </w:rPr>
              <w:t>Сравнение содержимого двух файлов или двух наборов файлов</w:t>
            </w:r>
          </w:p>
        </w:tc>
      </w:tr>
      <w:tr w:rsidR="004D0F39" w14:paraId="7EE8C42C" w14:textId="77777777" w:rsidTr="003F56DA">
        <w:tc>
          <w:tcPr>
            <w:tcW w:w="4672" w:type="dxa"/>
          </w:tcPr>
          <w:p w14:paraId="44E8BEB1" w14:textId="1AF0CF82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COMPACT</w:t>
            </w:r>
          </w:p>
        </w:tc>
        <w:tc>
          <w:tcPr>
            <w:tcW w:w="4673" w:type="dxa"/>
          </w:tcPr>
          <w:p w14:paraId="2FE853EF" w14:textId="2CB46BAA" w:rsidR="00781A49" w:rsidRPr="006763EF" w:rsidRDefault="00C07A21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A21">
              <w:rPr>
                <w:rFonts w:ascii="Times New Roman" w:hAnsi="Times New Roman" w:cs="Times New Roman"/>
                <w:sz w:val="28"/>
                <w:szCs w:val="28"/>
              </w:rPr>
              <w:t>Отображает или изменяет параметры сжатия файлов в разделах NTFS</w:t>
            </w:r>
          </w:p>
        </w:tc>
      </w:tr>
      <w:tr w:rsidR="004D0F39" w14:paraId="704E3367" w14:textId="77777777" w:rsidTr="003F56DA">
        <w:tc>
          <w:tcPr>
            <w:tcW w:w="4672" w:type="dxa"/>
          </w:tcPr>
          <w:p w14:paraId="7DC74C9B" w14:textId="75D1CCA4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CONVERT</w:t>
            </w:r>
          </w:p>
        </w:tc>
        <w:tc>
          <w:tcPr>
            <w:tcW w:w="4673" w:type="dxa"/>
          </w:tcPr>
          <w:p w14:paraId="61D2D54F" w14:textId="651F468A" w:rsidR="00781A49" w:rsidRPr="006763EF" w:rsidRDefault="00C07A21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7A21">
              <w:rPr>
                <w:rFonts w:ascii="Times New Roman" w:hAnsi="Times New Roman" w:cs="Times New Roman"/>
                <w:sz w:val="28"/>
                <w:szCs w:val="28"/>
              </w:rPr>
              <w:t>Преобразование файловой системы тома из FAT в NTFS</w:t>
            </w:r>
          </w:p>
        </w:tc>
      </w:tr>
      <w:tr w:rsidR="004D0F39" w14:paraId="50E53EB6" w14:textId="77777777" w:rsidTr="003F56DA">
        <w:tc>
          <w:tcPr>
            <w:tcW w:w="4672" w:type="dxa"/>
          </w:tcPr>
          <w:p w14:paraId="271E1A76" w14:textId="39FD1997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COPY</w:t>
            </w:r>
          </w:p>
        </w:tc>
        <w:tc>
          <w:tcPr>
            <w:tcW w:w="4673" w:type="dxa"/>
          </w:tcPr>
          <w:p w14:paraId="48E9EAE5" w14:textId="2A86180A" w:rsidR="00781A49" w:rsidRPr="006763EF" w:rsidRDefault="00852CA9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2CA9">
              <w:rPr>
                <w:rFonts w:ascii="Times New Roman" w:hAnsi="Times New Roman" w:cs="Times New Roman"/>
                <w:sz w:val="28"/>
                <w:szCs w:val="28"/>
              </w:rPr>
              <w:t>Копирование одного или нескольких файлов в другое место</w:t>
            </w:r>
          </w:p>
        </w:tc>
      </w:tr>
      <w:tr w:rsidR="004D0F39" w:rsidRPr="0044613B" w14:paraId="10F9F1D5" w14:textId="77777777" w:rsidTr="003F56DA">
        <w:tc>
          <w:tcPr>
            <w:tcW w:w="4672" w:type="dxa"/>
          </w:tcPr>
          <w:p w14:paraId="4052E629" w14:textId="064BD3AD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Cscript</w:t>
            </w:r>
            <w:proofErr w:type="spellEnd"/>
          </w:p>
        </w:tc>
        <w:tc>
          <w:tcPr>
            <w:tcW w:w="4673" w:type="dxa"/>
          </w:tcPr>
          <w:p w14:paraId="47548833" w14:textId="7C98BF46" w:rsidR="00781A49" w:rsidRPr="00852CA9" w:rsidRDefault="00852CA9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52CA9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  <w:r w:rsidRPr="00852C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52CA9">
              <w:rPr>
                <w:rFonts w:ascii="Times New Roman" w:hAnsi="Times New Roman" w:cs="Times New Roman"/>
                <w:sz w:val="28"/>
                <w:szCs w:val="28"/>
              </w:rPr>
              <w:t>сценариев</w:t>
            </w:r>
            <w:r w:rsidRPr="00852C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Windows (Microsoft ®) </w:t>
            </w:r>
            <w:r w:rsidRPr="00852CA9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r w:rsidRPr="00852C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5.812</w:t>
            </w:r>
          </w:p>
        </w:tc>
      </w:tr>
      <w:tr w:rsidR="004D0F39" w14:paraId="3EDEB984" w14:textId="77777777" w:rsidTr="003F56DA">
        <w:tc>
          <w:tcPr>
            <w:tcW w:w="4672" w:type="dxa"/>
          </w:tcPr>
          <w:p w14:paraId="32F2963E" w14:textId="485C4BA2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DATE</w:t>
            </w:r>
          </w:p>
        </w:tc>
        <w:tc>
          <w:tcPr>
            <w:tcW w:w="4673" w:type="dxa"/>
          </w:tcPr>
          <w:p w14:paraId="1F7AA37D" w14:textId="02A1D2AA" w:rsidR="00781A49" w:rsidRPr="006763EF" w:rsidRDefault="00852CA9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2CA9">
              <w:rPr>
                <w:rFonts w:ascii="Times New Roman" w:hAnsi="Times New Roman" w:cs="Times New Roman"/>
                <w:sz w:val="28"/>
                <w:szCs w:val="28"/>
              </w:rPr>
              <w:t>Вывод или изменение даты</w:t>
            </w:r>
          </w:p>
        </w:tc>
      </w:tr>
      <w:tr w:rsidR="004D0F39" w14:paraId="32E738DB" w14:textId="77777777" w:rsidTr="003F56DA">
        <w:tc>
          <w:tcPr>
            <w:tcW w:w="4672" w:type="dxa"/>
          </w:tcPr>
          <w:p w14:paraId="4A5C1DED" w14:textId="5AB61413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DEFRAG</w:t>
            </w:r>
          </w:p>
        </w:tc>
        <w:tc>
          <w:tcPr>
            <w:tcW w:w="4673" w:type="dxa"/>
          </w:tcPr>
          <w:p w14:paraId="4AF4F852" w14:textId="75318B9D" w:rsidR="00781A49" w:rsidRPr="00337887" w:rsidRDefault="00593822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Выполнение дефрагментации</w:t>
            </w:r>
          </w:p>
        </w:tc>
      </w:tr>
      <w:tr w:rsidR="004D0F39" w14:paraId="5493BBE7" w14:textId="77777777" w:rsidTr="003F56DA">
        <w:tc>
          <w:tcPr>
            <w:tcW w:w="4672" w:type="dxa"/>
          </w:tcPr>
          <w:p w14:paraId="0298DF90" w14:textId="2CB96669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DEL</w:t>
            </w:r>
          </w:p>
        </w:tc>
        <w:tc>
          <w:tcPr>
            <w:tcW w:w="4673" w:type="dxa"/>
          </w:tcPr>
          <w:p w14:paraId="3DC54924" w14:textId="2361F145" w:rsidR="00781A49" w:rsidRPr="006763EF" w:rsidRDefault="0033788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7887">
              <w:rPr>
                <w:rFonts w:ascii="Times New Roman" w:hAnsi="Times New Roman" w:cs="Times New Roman"/>
                <w:sz w:val="28"/>
                <w:szCs w:val="28"/>
              </w:rPr>
              <w:t>Удаление одного или нескольких файлов</w:t>
            </w:r>
          </w:p>
        </w:tc>
      </w:tr>
      <w:tr w:rsidR="004D0F39" w14:paraId="536A111D" w14:textId="77777777" w:rsidTr="003F56DA">
        <w:tc>
          <w:tcPr>
            <w:tcW w:w="4672" w:type="dxa"/>
          </w:tcPr>
          <w:p w14:paraId="60B74965" w14:textId="20DCE403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DevCon</w:t>
            </w:r>
            <w:proofErr w:type="spellEnd"/>
          </w:p>
        </w:tc>
        <w:tc>
          <w:tcPr>
            <w:tcW w:w="4673" w:type="dxa"/>
          </w:tcPr>
          <w:p w14:paraId="728780EE" w14:textId="11C1EE84" w:rsidR="00781A49" w:rsidRPr="006763EF" w:rsidRDefault="009F2C1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устройствами в командной строке.</w:t>
            </w:r>
          </w:p>
        </w:tc>
      </w:tr>
      <w:tr w:rsidR="004D0F39" w14:paraId="231696BF" w14:textId="77777777" w:rsidTr="003F56DA">
        <w:tc>
          <w:tcPr>
            <w:tcW w:w="4672" w:type="dxa"/>
          </w:tcPr>
          <w:p w14:paraId="0ED98E47" w14:textId="35931D54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DIANTZ</w:t>
            </w:r>
          </w:p>
        </w:tc>
        <w:tc>
          <w:tcPr>
            <w:tcW w:w="4673" w:type="dxa"/>
          </w:tcPr>
          <w:p w14:paraId="4B33F3A3" w14:textId="157635A8" w:rsidR="00781A49" w:rsidRPr="006763EF" w:rsidRDefault="009F2C1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архивов 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D0F39" w14:paraId="69E6F52B" w14:textId="77777777" w:rsidTr="003F56DA">
        <w:tc>
          <w:tcPr>
            <w:tcW w:w="4672" w:type="dxa"/>
          </w:tcPr>
          <w:p w14:paraId="74DA1DCF" w14:textId="16F5D830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DIR</w:t>
            </w:r>
          </w:p>
        </w:tc>
        <w:tc>
          <w:tcPr>
            <w:tcW w:w="4673" w:type="dxa"/>
          </w:tcPr>
          <w:p w14:paraId="6EB67D04" w14:textId="739B95A1" w:rsidR="00781A49" w:rsidRPr="006763EF" w:rsidRDefault="0091542F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542F">
              <w:rPr>
                <w:rFonts w:ascii="Times New Roman" w:hAnsi="Times New Roman" w:cs="Times New Roman"/>
                <w:sz w:val="28"/>
                <w:szCs w:val="28"/>
              </w:rPr>
              <w:t>Вывод списка файлов и подкаталогов в указанном каталоге</w:t>
            </w:r>
            <w:r w:rsidR="00E60EEB">
              <w:rPr>
                <w:noProof/>
              </w:rPr>
              <w:drawing>
                <wp:inline distT="0" distB="0" distL="0" distR="0" wp14:anchorId="32C82BD0" wp14:editId="5E6C753A">
                  <wp:extent cx="4187825" cy="2046685"/>
                  <wp:effectExtent l="0" t="0" r="317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1119" cy="2062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F39" w14:paraId="248E9490" w14:textId="77777777" w:rsidTr="003F56DA">
        <w:tc>
          <w:tcPr>
            <w:tcW w:w="4672" w:type="dxa"/>
          </w:tcPr>
          <w:p w14:paraId="4B8F0C98" w14:textId="013D94F3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DISKCOMP</w:t>
            </w:r>
          </w:p>
        </w:tc>
        <w:tc>
          <w:tcPr>
            <w:tcW w:w="4673" w:type="dxa"/>
          </w:tcPr>
          <w:p w14:paraId="49E30048" w14:textId="3AFF3757" w:rsidR="00781A49" w:rsidRPr="006763EF" w:rsidRDefault="009F2C1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содержимого двух гибких дисков.</w:t>
            </w:r>
          </w:p>
        </w:tc>
      </w:tr>
      <w:tr w:rsidR="004D0F39" w14:paraId="5DB47FB0" w14:textId="77777777" w:rsidTr="003F56DA">
        <w:tc>
          <w:tcPr>
            <w:tcW w:w="4672" w:type="dxa"/>
          </w:tcPr>
          <w:p w14:paraId="5150A27C" w14:textId="3AF044E3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DISKCOPY</w:t>
            </w:r>
          </w:p>
        </w:tc>
        <w:tc>
          <w:tcPr>
            <w:tcW w:w="4673" w:type="dxa"/>
          </w:tcPr>
          <w:p w14:paraId="1D7647FD" w14:textId="7E46A0E2" w:rsidR="00781A49" w:rsidRPr="006763EF" w:rsidRDefault="009F2C1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Копирование содержимого одного гибкого диска на другой.</w:t>
            </w:r>
          </w:p>
        </w:tc>
      </w:tr>
      <w:tr w:rsidR="004D0F39" w14:paraId="2348E5BE" w14:textId="77777777" w:rsidTr="003F56DA">
        <w:tc>
          <w:tcPr>
            <w:tcW w:w="4672" w:type="dxa"/>
          </w:tcPr>
          <w:p w14:paraId="2DF66B57" w14:textId="5179CE92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DISKPART</w:t>
            </w:r>
          </w:p>
        </w:tc>
        <w:tc>
          <w:tcPr>
            <w:tcW w:w="4673" w:type="dxa"/>
          </w:tcPr>
          <w:p w14:paraId="6180BFBF" w14:textId="4B13DE28" w:rsidR="00781A49" w:rsidRPr="00874AAE" w:rsidRDefault="003D44FC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 для работы с дисковыми данными</w:t>
            </w:r>
          </w:p>
        </w:tc>
      </w:tr>
      <w:tr w:rsidR="004D0F39" w14:paraId="250874C6" w14:textId="77777777" w:rsidTr="003F56DA">
        <w:tc>
          <w:tcPr>
            <w:tcW w:w="4672" w:type="dxa"/>
          </w:tcPr>
          <w:p w14:paraId="269045B4" w14:textId="4B03EEB4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DISM</w:t>
            </w:r>
          </w:p>
        </w:tc>
        <w:tc>
          <w:tcPr>
            <w:tcW w:w="4673" w:type="dxa"/>
          </w:tcPr>
          <w:p w14:paraId="07CED686" w14:textId="7BE22F51" w:rsidR="00781A49" w:rsidRPr="006763EF" w:rsidRDefault="00750E89" w:rsidP="00750E8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50E89">
              <w:rPr>
                <w:rFonts w:ascii="Times New Roman" w:hAnsi="Times New Roman" w:cs="Times New Roman"/>
                <w:sz w:val="28"/>
                <w:szCs w:val="28"/>
              </w:rPr>
              <w:t xml:space="preserve">DISM перечисляет, устанавливает, удаляет, настраивает и обновляет компоненты и пакеты в образах </w:t>
            </w:r>
            <w:proofErr w:type="spellStart"/>
            <w:r w:rsidRPr="00750E89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750E89">
              <w:rPr>
                <w:rFonts w:ascii="Times New Roman" w:hAnsi="Times New Roman" w:cs="Times New Roman"/>
                <w:sz w:val="28"/>
                <w:szCs w:val="28"/>
              </w:rPr>
              <w:t>. Список доступных команд зависит от обслуживаемого образа, а также от того, находится ли образ в автономном или рабочем состоянии.</w:t>
            </w:r>
          </w:p>
        </w:tc>
      </w:tr>
      <w:tr w:rsidR="004D0F39" w14:paraId="114BA33F" w14:textId="77777777" w:rsidTr="003F56DA">
        <w:tc>
          <w:tcPr>
            <w:tcW w:w="4672" w:type="dxa"/>
          </w:tcPr>
          <w:p w14:paraId="35BB3323" w14:textId="02FE8039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DISPDIAG</w:t>
            </w:r>
          </w:p>
        </w:tc>
        <w:tc>
          <w:tcPr>
            <w:tcW w:w="4673" w:type="dxa"/>
          </w:tcPr>
          <w:p w14:paraId="69A59B81" w14:textId="2561B866" w:rsidR="00781A49" w:rsidRPr="00874AAE" w:rsidRDefault="00490D7C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информации о графической среде в файл</w:t>
            </w:r>
          </w:p>
        </w:tc>
      </w:tr>
      <w:tr w:rsidR="004D0F39" w14:paraId="704E7158" w14:textId="77777777" w:rsidTr="003F56DA">
        <w:tc>
          <w:tcPr>
            <w:tcW w:w="4672" w:type="dxa"/>
          </w:tcPr>
          <w:p w14:paraId="7F73D1CB" w14:textId="767436E7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DJOIN</w:t>
            </w:r>
          </w:p>
        </w:tc>
        <w:tc>
          <w:tcPr>
            <w:tcW w:w="4673" w:type="dxa"/>
          </w:tcPr>
          <w:p w14:paraId="194467CA" w14:textId="09DCDC9A" w:rsidR="00781A49" w:rsidRPr="00874AAE" w:rsidRDefault="001E35E5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Средство для автономного присоединения компьютера к домену</w:t>
            </w:r>
          </w:p>
        </w:tc>
      </w:tr>
      <w:tr w:rsidR="004D0F39" w14:paraId="14442369" w14:textId="77777777" w:rsidTr="003F56DA">
        <w:tc>
          <w:tcPr>
            <w:tcW w:w="4672" w:type="dxa"/>
          </w:tcPr>
          <w:p w14:paraId="7FB6D4D5" w14:textId="39365F8E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DOSKEY</w:t>
            </w:r>
          </w:p>
        </w:tc>
        <w:tc>
          <w:tcPr>
            <w:tcW w:w="4673" w:type="dxa"/>
          </w:tcPr>
          <w:p w14:paraId="240FFC05" w14:textId="3A38685A" w:rsidR="00781A49" w:rsidRPr="006763EF" w:rsidRDefault="001E35E5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35E5">
              <w:rPr>
                <w:rFonts w:ascii="Times New Roman" w:hAnsi="Times New Roman" w:cs="Times New Roman"/>
                <w:sz w:val="28"/>
                <w:szCs w:val="28"/>
              </w:rPr>
              <w:t xml:space="preserve">Редактирование и повторный вызов команд </w:t>
            </w:r>
            <w:proofErr w:type="spellStart"/>
            <w:r w:rsidRPr="001E35E5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1E35E5">
              <w:rPr>
                <w:rFonts w:ascii="Times New Roman" w:hAnsi="Times New Roman" w:cs="Times New Roman"/>
                <w:sz w:val="28"/>
                <w:szCs w:val="28"/>
              </w:rPr>
              <w:t xml:space="preserve">; создание макросов </w:t>
            </w:r>
            <w:proofErr w:type="spellStart"/>
            <w:r w:rsidRPr="001E35E5">
              <w:rPr>
                <w:rFonts w:ascii="Times New Roman" w:hAnsi="Times New Roman" w:cs="Times New Roman"/>
                <w:sz w:val="28"/>
                <w:szCs w:val="28"/>
              </w:rPr>
              <w:t>DOSKey</w:t>
            </w:r>
            <w:proofErr w:type="spellEnd"/>
          </w:p>
        </w:tc>
      </w:tr>
      <w:tr w:rsidR="004D0F39" w14:paraId="38071E1E" w14:textId="77777777" w:rsidTr="003F56DA">
        <w:tc>
          <w:tcPr>
            <w:tcW w:w="4672" w:type="dxa"/>
          </w:tcPr>
          <w:p w14:paraId="17DF2DAA" w14:textId="426EAB31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DRIVERQUERY</w:t>
            </w:r>
          </w:p>
        </w:tc>
        <w:tc>
          <w:tcPr>
            <w:tcW w:w="4673" w:type="dxa"/>
          </w:tcPr>
          <w:p w14:paraId="67E785DB" w14:textId="08278C61" w:rsidR="00781A49" w:rsidRPr="006763EF" w:rsidRDefault="009F2C17" w:rsidP="009F2C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2C17">
              <w:rPr>
                <w:rFonts w:ascii="Times New Roman" w:hAnsi="Times New Roman" w:cs="Times New Roman"/>
                <w:sz w:val="28"/>
                <w:szCs w:val="28"/>
              </w:rPr>
              <w:t>Эта команда позволяет администратору просмотреть список установленных драйверов устройств</w:t>
            </w:r>
          </w:p>
        </w:tc>
      </w:tr>
      <w:tr w:rsidR="004D0F39" w14:paraId="37DAD3DA" w14:textId="77777777" w:rsidTr="003F56DA">
        <w:tc>
          <w:tcPr>
            <w:tcW w:w="4672" w:type="dxa"/>
          </w:tcPr>
          <w:p w14:paraId="49BB3E9B" w14:textId="708169D6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DxDiag</w:t>
            </w:r>
            <w:proofErr w:type="spellEnd"/>
          </w:p>
        </w:tc>
        <w:tc>
          <w:tcPr>
            <w:tcW w:w="4673" w:type="dxa"/>
          </w:tcPr>
          <w:p w14:paraId="2F5DADA1" w14:textId="2D7FC093" w:rsidR="00781A49" w:rsidRPr="006763EF" w:rsidRDefault="000D2D3A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Средство диагностики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DirectX</w:t>
            </w:r>
            <w:proofErr w:type="spellEnd"/>
          </w:p>
        </w:tc>
      </w:tr>
      <w:tr w:rsidR="004D0F39" w14:paraId="068A9EB5" w14:textId="77777777" w:rsidTr="003F56DA">
        <w:tc>
          <w:tcPr>
            <w:tcW w:w="4672" w:type="dxa"/>
          </w:tcPr>
          <w:p w14:paraId="2BA1FD9F" w14:textId="02F50DDD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ECHO</w:t>
            </w:r>
          </w:p>
        </w:tc>
        <w:tc>
          <w:tcPr>
            <w:tcW w:w="4673" w:type="dxa"/>
          </w:tcPr>
          <w:p w14:paraId="008B9974" w14:textId="729D89BD" w:rsidR="00781A49" w:rsidRPr="006763EF" w:rsidRDefault="000D2D3A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2D3A">
              <w:rPr>
                <w:rFonts w:ascii="Times New Roman" w:hAnsi="Times New Roman" w:cs="Times New Roman"/>
                <w:sz w:val="28"/>
                <w:szCs w:val="28"/>
              </w:rPr>
              <w:t>Вывод сообщений и переключение режима отображения команд на экране</w:t>
            </w:r>
          </w:p>
        </w:tc>
      </w:tr>
      <w:tr w:rsidR="004D0F39" w14:paraId="09F7CA5F" w14:textId="77777777" w:rsidTr="003F56DA">
        <w:tc>
          <w:tcPr>
            <w:tcW w:w="4672" w:type="dxa"/>
          </w:tcPr>
          <w:p w14:paraId="2981F527" w14:textId="0BB8C5B5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EDIT</w:t>
            </w:r>
          </w:p>
        </w:tc>
        <w:tc>
          <w:tcPr>
            <w:tcW w:w="4673" w:type="dxa"/>
          </w:tcPr>
          <w:p w14:paraId="79A6AAEA" w14:textId="6EF4A311" w:rsidR="00781A49" w:rsidRPr="006763EF" w:rsidRDefault="000D2D3A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текстового редактора</w:t>
            </w:r>
          </w:p>
        </w:tc>
      </w:tr>
      <w:tr w:rsidR="004D0F39" w14:paraId="3C1FD0A9" w14:textId="77777777" w:rsidTr="003F56DA">
        <w:tc>
          <w:tcPr>
            <w:tcW w:w="4672" w:type="dxa"/>
          </w:tcPr>
          <w:p w14:paraId="459698A3" w14:textId="6BF3E9F3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ENDLOCAL</w:t>
            </w:r>
          </w:p>
        </w:tc>
        <w:tc>
          <w:tcPr>
            <w:tcW w:w="4673" w:type="dxa"/>
          </w:tcPr>
          <w:p w14:paraId="140E46E2" w14:textId="77777777" w:rsidR="000D2D3A" w:rsidRPr="000D2D3A" w:rsidRDefault="000D2D3A" w:rsidP="000D2D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2D3A">
              <w:rPr>
                <w:rFonts w:ascii="Times New Roman" w:hAnsi="Times New Roman" w:cs="Times New Roman"/>
                <w:sz w:val="28"/>
                <w:szCs w:val="28"/>
              </w:rPr>
              <w:t>Завершение локализации изменений среды в пакетном файле. Изменения среды,</w:t>
            </w:r>
          </w:p>
          <w:p w14:paraId="02C20BDF" w14:textId="77777777" w:rsidR="000D2D3A" w:rsidRPr="000D2D3A" w:rsidRDefault="000D2D3A" w:rsidP="000D2D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2D3A">
              <w:rPr>
                <w:rFonts w:ascii="Times New Roman" w:hAnsi="Times New Roman" w:cs="Times New Roman"/>
                <w:sz w:val="28"/>
                <w:szCs w:val="28"/>
              </w:rPr>
              <w:t>внесенные после выполнения команды ENDLOCAL, не являются локальными</w:t>
            </w:r>
          </w:p>
          <w:p w14:paraId="694E0D3A" w14:textId="77777777" w:rsidR="000D2D3A" w:rsidRPr="000D2D3A" w:rsidRDefault="000D2D3A" w:rsidP="000D2D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2D3A">
              <w:rPr>
                <w:rFonts w:ascii="Times New Roman" w:hAnsi="Times New Roman" w:cs="Times New Roman"/>
                <w:sz w:val="28"/>
                <w:szCs w:val="28"/>
              </w:rPr>
              <w:t>относительно текущего пакетного файла; их прежние значения не будут</w:t>
            </w:r>
          </w:p>
          <w:p w14:paraId="3D6A8FEA" w14:textId="725E5225" w:rsidR="00781A49" w:rsidRPr="006763EF" w:rsidRDefault="000D2D3A" w:rsidP="000D2D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2D3A">
              <w:rPr>
                <w:rFonts w:ascii="Times New Roman" w:hAnsi="Times New Roman" w:cs="Times New Roman"/>
                <w:sz w:val="28"/>
                <w:szCs w:val="28"/>
              </w:rPr>
              <w:t>восстановлены по завершении этого пакетного файла</w:t>
            </w:r>
          </w:p>
        </w:tc>
      </w:tr>
      <w:tr w:rsidR="004D0F39" w14:paraId="670E7174" w14:textId="77777777" w:rsidTr="003F56DA">
        <w:tc>
          <w:tcPr>
            <w:tcW w:w="4672" w:type="dxa"/>
          </w:tcPr>
          <w:p w14:paraId="47F21FA4" w14:textId="16BF2E9D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ERASE</w:t>
            </w:r>
          </w:p>
        </w:tc>
        <w:tc>
          <w:tcPr>
            <w:tcW w:w="4673" w:type="dxa"/>
          </w:tcPr>
          <w:p w14:paraId="2EB4BEF4" w14:textId="300BB04F" w:rsidR="00781A49" w:rsidRPr="006763EF" w:rsidRDefault="00340466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0466">
              <w:rPr>
                <w:rFonts w:ascii="Times New Roman" w:hAnsi="Times New Roman" w:cs="Times New Roman"/>
                <w:sz w:val="28"/>
                <w:szCs w:val="28"/>
              </w:rPr>
              <w:t>Удаление одного или нескольких файлов</w:t>
            </w:r>
          </w:p>
        </w:tc>
      </w:tr>
      <w:tr w:rsidR="004D0F39" w14:paraId="7ACD73F8" w14:textId="77777777" w:rsidTr="003F56DA">
        <w:tc>
          <w:tcPr>
            <w:tcW w:w="4672" w:type="dxa"/>
          </w:tcPr>
          <w:p w14:paraId="568F7C36" w14:textId="42FE97D9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EVENTCREATE</w:t>
            </w:r>
          </w:p>
        </w:tc>
        <w:tc>
          <w:tcPr>
            <w:tcW w:w="4673" w:type="dxa"/>
          </w:tcPr>
          <w:p w14:paraId="496A9A09" w14:textId="77777777" w:rsidR="00340466" w:rsidRPr="00340466" w:rsidRDefault="00340466" w:rsidP="003404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0466">
              <w:rPr>
                <w:rFonts w:ascii="Times New Roman" w:hAnsi="Times New Roman" w:cs="Times New Roman"/>
                <w:sz w:val="28"/>
                <w:szCs w:val="28"/>
              </w:rPr>
              <w:t>Эта команда позволяет администратору создать запись об особом событии</w:t>
            </w:r>
          </w:p>
          <w:p w14:paraId="599D18CE" w14:textId="19A43A9E" w:rsidR="00781A49" w:rsidRPr="006763EF" w:rsidRDefault="00340466" w:rsidP="003404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0466">
              <w:rPr>
                <w:rFonts w:ascii="Times New Roman" w:hAnsi="Times New Roman" w:cs="Times New Roman"/>
                <w:sz w:val="28"/>
                <w:szCs w:val="28"/>
              </w:rPr>
              <w:t xml:space="preserve">  в указанном журнале событий</w:t>
            </w:r>
          </w:p>
        </w:tc>
      </w:tr>
      <w:tr w:rsidR="004D0F39" w14:paraId="072635FC" w14:textId="77777777" w:rsidTr="003F56DA">
        <w:tc>
          <w:tcPr>
            <w:tcW w:w="4672" w:type="dxa"/>
          </w:tcPr>
          <w:p w14:paraId="3D2CD576" w14:textId="23ED9859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EXIT</w:t>
            </w:r>
          </w:p>
        </w:tc>
        <w:tc>
          <w:tcPr>
            <w:tcW w:w="4673" w:type="dxa"/>
          </w:tcPr>
          <w:p w14:paraId="7C05D76C" w14:textId="3A6ED43A" w:rsidR="00781A49" w:rsidRPr="006763EF" w:rsidRDefault="00340466" w:rsidP="003404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0466">
              <w:rPr>
                <w:rFonts w:ascii="Times New Roman" w:hAnsi="Times New Roman" w:cs="Times New Roman"/>
                <w:sz w:val="28"/>
                <w:szCs w:val="28"/>
              </w:rPr>
              <w:t>Завершает программу CMD.EXE (интерпретатор команд) или текущий пакетны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й </w:t>
            </w:r>
            <w:r w:rsidRPr="00340466">
              <w:rPr>
                <w:rFonts w:ascii="Times New Roman" w:hAnsi="Times New Roman" w:cs="Times New Roman"/>
                <w:sz w:val="28"/>
                <w:szCs w:val="28"/>
              </w:rPr>
              <w:t>файл-сценарий</w:t>
            </w:r>
          </w:p>
        </w:tc>
      </w:tr>
      <w:tr w:rsidR="004D0F39" w14:paraId="01DCCEDC" w14:textId="77777777" w:rsidTr="003F56DA">
        <w:tc>
          <w:tcPr>
            <w:tcW w:w="4672" w:type="dxa"/>
          </w:tcPr>
          <w:p w14:paraId="5C2A2DE2" w14:textId="5B13B0D4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EXPAND</w:t>
            </w:r>
          </w:p>
        </w:tc>
        <w:tc>
          <w:tcPr>
            <w:tcW w:w="4673" w:type="dxa"/>
          </w:tcPr>
          <w:p w14:paraId="592F2CF6" w14:textId="48817C89" w:rsidR="00781A49" w:rsidRPr="006763EF" w:rsidRDefault="00B1199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1994">
              <w:rPr>
                <w:rFonts w:ascii="Times New Roman" w:hAnsi="Times New Roman" w:cs="Times New Roman"/>
                <w:sz w:val="28"/>
                <w:szCs w:val="28"/>
              </w:rPr>
              <w:t xml:space="preserve">Служебная программа распаковки файлов </w:t>
            </w:r>
            <w:proofErr w:type="spellStart"/>
            <w:r w:rsidRPr="00B11994">
              <w:rPr>
                <w:rFonts w:ascii="Times New Roman" w:hAnsi="Times New Roman" w:cs="Times New Roman"/>
                <w:sz w:val="28"/>
                <w:szCs w:val="28"/>
              </w:rPr>
              <w:t>Microsoft</w:t>
            </w:r>
            <w:proofErr w:type="spellEnd"/>
          </w:p>
        </w:tc>
      </w:tr>
      <w:tr w:rsidR="004D0F39" w14:paraId="4E1954AD" w14:textId="77777777" w:rsidTr="003F56DA">
        <w:tc>
          <w:tcPr>
            <w:tcW w:w="4672" w:type="dxa"/>
          </w:tcPr>
          <w:p w14:paraId="71E77D10" w14:textId="77643766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FC</w:t>
            </w:r>
          </w:p>
        </w:tc>
        <w:tc>
          <w:tcPr>
            <w:tcW w:w="4673" w:type="dxa"/>
          </w:tcPr>
          <w:p w14:paraId="58B5B623" w14:textId="25447359" w:rsidR="00781A49" w:rsidRPr="006763EF" w:rsidRDefault="00B11994" w:rsidP="00B119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1994">
              <w:rPr>
                <w:rFonts w:ascii="Times New Roman" w:hAnsi="Times New Roman" w:cs="Times New Roman"/>
                <w:sz w:val="28"/>
                <w:szCs w:val="28"/>
              </w:rPr>
              <w:t>Сравнение двух файлов или двух наборов файлов и вывод различий между ними</w:t>
            </w:r>
          </w:p>
        </w:tc>
      </w:tr>
      <w:tr w:rsidR="004D0F39" w14:paraId="5B8A08F1" w14:textId="77777777" w:rsidTr="003F56DA">
        <w:tc>
          <w:tcPr>
            <w:tcW w:w="4672" w:type="dxa"/>
          </w:tcPr>
          <w:p w14:paraId="7835FC90" w14:textId="71AE7E37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FIND</w:t>
            </w:r>
          </w:p>
        </w:tc>
        <w:tc>
          <w:tcPr>
            <w:tcW w:w="4673" w:type="dxa"/>
          </w:tcPr>
          <w:p w14:paraId="4A272A2E" w14:textId="02D05A8C" w:rsidR="00781A49" w:rsidRPr="006763EF" w:rsidRDefault="00B1199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1994">
              <w:rPr>
                <w:rFonts w:ascii="Times New Roman" w:hAnsi="Times New Roman" w:cs="Times New Roman"/>
                <w:sz w:val="28"/>
                <w:szCs w:val="28"/>
              </w:rPr>
              <w:t>Поиск текстовой строки в одном или нескольких файлах</w:t>
            </w:r>
          </w:p>
        </w:tc>
      </w:tr>
      <w:tr w:rsidR="004D0F39" w14:paraId="6BC7DBBE" w14:textId="77777777" w:rsidTr="003F56DA">
        <w:tc>
          <w:tcPr>
            <w:tcW w:w="4672" w:type="dxa"/>
          </w:tcPr>
          <w:p w14:paraId="384DF0D5" w14:textId="3753D2DB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FINDSTR</w:t>
            </w:r>
          </w:p>
        </w:tc>
        <w:tc>
          <w:tcPr>
            <w:tcW w:w="4673" w:type="dxa"/>
          </w:tcPr>
          <w:p w14:paraId="211CDFF1" w14:textId="1C46D10E" w:rsidR="00781A49" w:rsidRPr="006763EF" w:rsidRDefault="00B1199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1994">
              <w:rPr>
                <w:rFonts w:ascii="Times New Roman" w:hAnsi="Times New Roman" w:cs="Times New Roman"/>
                <w:sz w:val="28"/>
                <w:szCs w:val="28"/>
              </w:rPr>
              <w:t>Поиск строк в файлах</w:t>
            </w:r>
          </w:p>
        </w:tc>
      </w:tr>
      <w:tr w:rsidR="004D0F39" w14:paraId="55BB3734" w14:textId="77777777" w:rsidTr="003F56DA">
        <w:tc>
          <w:tcPr>
            <w:tcW w:w="4672" w:type="dxa"/>
          </w:tcPr>
          <w:p w14:paraId="4BA18A28" w14:textId="6FDB5141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FOR</w:t>
            </w:r>
          </w:p>
        </w:tc>
        <w:tc>
          <w:tcPr>
            <w:tcW w:w="4673" w:type="dxa"/>
          </w:tcPr>
          <w:p w14:paraId="0F3DED09" w14:textId="060C2F6D" w:rsidR="00781A49" w:rsidRPr="006763EF" w:rsidRDefault="00B1199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1994">
              <w:rPr>
                <w:rFonts w:ascii="Times New Roman" w:hAnsi="Times New Roman" w:cs="Times New Roman"/>
                <w:sz w:val="28"/>
                <w:szCs w:val="28"/>
              </w:rPr>
              <w:t>Выполнение указанной команды для каждого файла набора</w:t>
            </w:r>
          </w:p>
        </w:tc>
      </w:tr>
      <w:tr w:rsidR="004D0F39" w14:paraId="7FA2E88D" w14:textId="77777777" w:rsidTr="003F56DA">
        <w:tc>
          <w:tcPr>
            <w:tcW w:w="4672" w:type="dxa"/>
          </w:tcPr>
          <w:p w14:paraId="2364436A" w14:textId="13249E2D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FORFILES</w:t>
            </w:r>
          </w:p>
        </w:tc>
        <w:tc>
          <w:tcPr>
            <w:tcW w:w="4673" w:type="dxa"/>
          </w:tcPr>
          <w:p w14:paraId="587AF201" w14:textId="1807C953" w:rsidR="00781A49" w:rsidRPr="006763EF" w:rsidRDefault="00B11994" w:rsidP="00B119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1994">
              <w:rPr>
                <w:rFonts w:ascii="Times New Roman" w:hAnsi="Times New Roman" w:cs="Times New Roman"/>
                <w:sz w:val="28"/>
                <w:szCs w:val="28"/>
              </w:rPr>
              <w:t>Выбор файла (или набора файлов) и выполнение команды с этим файлом. Программа полезна для пакетных заданий</w:t>
            </w:r>
          </w:p>
        </w:tc>
      </w:tr>
      <w:tr w:rsidR="004D0F39" w14:paraId="46CD7E47" w14:textId="77777777" w:rsidTr="003F56DA">
        <w:tc>
          <w:tcPr>
            <w:tcW w:w="4672" w:type="dxa"/>
          </w:tcPr>
          <w:p w14:paraId="3763A77C" w14:textId="3E33FEC5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FORMAT</w:t>
            </w:r>
          </w:p>
        </w:tc>
        <w:tc>
          <w:tcPr>
            <w:tcW w:w="4673" w:type="dxa"/>
          </w:tcPr>
          <w:p w14:paraId="051D0ECD" w14:textId="4D0E46BF" w:rsidR="00781A49" w:rsidRPr="006763EF" w:rsidRDefault="007A7ECB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7ECB">
              <w:rPr>
                <w:rFonts w:ascii="Times New Roman" w:hAnsi="Times New Roman" w:cs="Times New Roman"/>
                <w:sz w:val="28"/>
                <w:szCs w:val="28"/>
              </w:rPr>
              <w:t xml:space="preserve">Форматирование диска для работы с </w:t>
            </w:r>
            <w:proofErr w:type="spellStart"/>
            <w:r w:rsidRPr="007A7ECB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</w:p>
        </w:tc>
      </w:tr>
      <w:tr w:rsidR="004D0F39" w14:paraId="4CC48F5A" w14:textId="77777777" w:rsidTr="003F56DA">
        <w:tc>
          <w:tcPr>
            <w:tcW w:w="4672" w:type="dxa"/>
          </w:tcPr>
          <w:p w14:paraId="351D7A9B" w14:textId="6C0F7D3D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FSUTIL</w:t>
            </w:r>
          </w:p>
        </w:tc>
        <w:tc>
          <w:tcPr>
            <w:tcW w:w="4673" w:type="dxa"/>
          </w:tcPr>
          <w:p w14:paraId="46F554D7" w14:textId="4B23C62D" w:rsidR="00781A49" w:rsidRPr="006763EF" w:rsidRDefault="007A7ECB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файловой системой.</w:t>
            </w:r>
          </w:p>
        </w:tc>
      </w:tr>
      <w:tr w:rsidR="004D0F39" w14:paraId="2AE0B1C6" w14:textId="77777777" w:rsidTr="003F56DA">
        <w:tc>
          <w:tcPr>
            <w:tcW w:w="4672" w:type="dxa"/>
          </w:tcPr>
          <w:p w14:paraId="3CD68DB1" w14:textId="6B92C7B7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FTP</w:t>
            </w:r>
          </w:p>
        </w:tc>
        <w:tc>
          <w:tcPr>
            <w:tcW w:w="4673" w:type="dxa"/>
          </w:tcPr>
          <w:p w14:paraId="0E06831D" w14:textId="1C5B5CA5" w:rsidR="00781A49" w:rsidRPr="006763EF" w:rsidRDefault="007A7ECB" w:rsidP="007A7E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7ECB">
              <w:rPr>
                <w:rFonts w:ascii="Times New Roman" w:hAnsi="Times New Roman" w:cs="Times New Roman"/>
                <w:sz w:val="28"/>
                <w:szCs w:val="28"/>
              </w:rPr>
              <w:t>Обмен файлами с компьютером, на котором запущена служба сервера FTP. FTP может использоваться интерактивно</w:t>
            </w:r>
          </w:p>
        </w:tc>
      </w:tr>
      <w:tr w:rsidR="004D0F39" w14:paraId="486259B7" w14:textId="77777777" w:rsidTr="003F56DA">
        <w:tc>
          <w:tcPr>
            <w:tcW w:w="4672" w:type="dxa"/>
          </w:tcPr>
          <w:p w14:paraId="3777F371" w14:textId="10778E0B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FTYPE</w:t>
            </w:r>
          </w:p>
        </w:tc>
        <w:tc>
          <w:tcPr>
            <w:tcW w:w="4673" w:type="dxa"/>
          </w:tcPr>
          <w:p w14:paraId="0FC309F9" w14:textId="611CA3E1" w:rsidR="00781A49" w:rsidRPr="006763EF" w:rsidRDefault="007A7ECB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7ECB">
              <w:rPr>
                <w:rFonts w:ascii="Times New Roman" w:hAnsi="Times New Roman" w:cs="Times New Roman"/>
                <w:sz w:val="28"/>
                <w:szCs w:val="28"/>
              </w:rPr>
              <w:t>Просмотр и изменение типов файлов, сопоставленных с расширением имен файлов</w:t>
            </w:r>
          </w:p>
        </w:tc>
      </w:tr>
      <w:tr w:rsidR="004D0F39" w14:paraId="2D90D391" w14:textId="77777777" w:rsidTr="003F56DA">
        <w:tc>
          <w:tcPr>
            <w:tcW w:w="4672" w:type="dxa"/>
          </w:tcPr>
          <w:p w14:paraId="40DBE162" w14:textId="196A1B4D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GETMAC</w:t>
            </w:r>
          </w:p>
        </w:tc>
        <w:tc>
          <w:tcPr>
            <w:tcW w:w="4673" w:type="dxa"/>
          </w:tcPr>
          <w:p w14:paraId="4E62562D" w14:textId="229B1D4B" w:rsidR="00781A49" w:rsidRPr="006763EF" w:rsidRDefault="007A7ECB" w:rsidP="007A7E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7ECB">
              <w:rPr>
                <w:rFonts w:ascii="Times New Roman" w:hAnsi="Times New Roman" w:cs="Times New Roman"/>
                <w:sz w:val="28"/>
                <w:szCs w:val="28"/>
              </w:rPr>
              <w:t>Эта команда позволяет администратору отобразить MAC-адреса сетевых адаптеров компьютера</w:t>
            </w:r>
          </w:p>
        </w:tc>
      </w:tr>
      <w:tr w:rsidR="004D0F39" w14:paraId="603591A2" w14:textId="77777777" w:rsidTr="003F56DA">
        <w:tc>
          <w:tcPr>
            <w:tcW w:w="4672" w:type="dxa"/>
          </w:tcPr>
          <w:p w14:paraId="428DBCEF" w14:textId="65864D09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GOTO</w:t>
            </w:r>
          </w:p>
        </w:tc>
        <w:tc>
          <w:tcPr>
            <w:tcW w:w="4673" w:type="dxa"/>
          </w:tcPr>
          <w:p w14:paraId="52960473" w14:textId="4A0498D0" w:rsidR="00781A49" w:rsidRPr="006763EF" w:rsidRDefault="0098656D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656D">
              <w:rPr>
                <w:rFonts w:ascii="Times New Roman" w:hAnsi="Times New Roman" w:cs="Times New Roman"/>
                <w:sz w:val="28"/>
                <w:szCs w:val="28"/>
              </w:rPr>
              <w:t>Передача управления содержащей метку строке пакетного файла</w:t>
            </w:r>
          </w:p>
        </w:tc>
      </w:tr>
      <w:tr w:rsidR="004D0F39" w14:paraId="6DE33B59" w14:textId="77777777" w:rsidTr="003F56DA">
        <w:tc>
          <w:tcPr>
            <w:tcW w:w="4672" w:type="dxa"/>
          </w:tcPr>
          <w:p w14:paraId="4057383E" w14:textId="2A946E8A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GPRESULT</w:t>
            </w:r>
          </w:p>
        </w:tc>
        <w:tc>
          <w:tcPr>
            <w:tcW w:w="4673" w:type="dxa"/>
          </w:tcPr>
          <w:p w14:paraId="1ADE3AF7" w14:textId="77777777" w:rsidR="0098656D" w:rsidRPr="0098656D" w:rsidRDefault="0098656D" w:rsidP="009865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656D">
              <w:rPr>
                <w:rFonts w:ascii="Times New Roman" w:hAnsi="Times New Roman" w:cs="Times New Roman"/>
                <w:sz w:val="28"/>
                <w:szCs w:val="28"/>
              </w:rPr>
              <w:t>Отображает результирующую политику (</w:t>
            </w:r>
            <w:proofErr w:type="spellStart"/>
            <w:r w:rsidRPr="0098656D">
              <w:rPr>
                <w:rFonts w:ascii="Times New Roman" w:hAnsi="Times New Roman" w:cs="Times New Roman"/>
                <w:sz w:val="28"/>
                <w:szCs w:val="28"/>
              </w:rPr>
              <w:t>RSoP</w:t>
            </w:r>
            <w:proofErr w:type="spellEnd"/>
            <w:r w:rsidRPr="0098656D">
              <w:rPr>
                <w:rFonts w:ascii="Times New Roman" w:hAnsi="Times New Roman" w:cs="Times New Roman"/>
                <w:sz w:val="28"/>
                <w:szCs w:val="28"/>
              </w:rPr>
              <w:t>) для указанного</w:t>
            </w:r>
          </w:p>
          <w:p w14:paraId="6D1586DA" w14:textId="5A88E18E" w:rsidR="00781A49" w:rsidRPr="006763EF" w:rsidRDefault="0098656D" w:rsidP="009865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656D">
              <w:rPr>
                <w:rFonts w:ascii="Times New Roman" w:hAnsi="Times New Roman" w:cs="Times New Roman"/>
                <w:sz w:val="28"/>
                <w:szCs w:val="28"/>
              </w:rPr>
              <w:t xml:space="preserve">    пользователя и компьютера</w:t>
            </w:r>
          </w:p>
        </w:tc>
      </w:tr>
      <w:tr w:rsidR="004D0F39" w14:paraId="17CB0168" w14:textId="77777777" w:rsidTr="003F56DA">
        <w:tc>
          <w:tcPr>
            <w:tcW w:w="4672" w:type="dxa"/>
          </w:tcPr>
          <w:p w14:paraId="0AD7C8A6" w14:textId="4E571008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GPUPDATE</w:t>
            </w:r>
          </w:p>
        </w:tc>
        <w:tc>
          <w:tcPr>
            <w:tcW w:w="4673" w:type="dxa"/>
          </w:tcPr>
          <w:p w14:paraId="133949A5" w14:textId="429A17AA" w:rsidR="00781A49" w:rsidRPr="006763EF" w:rsidRDefault="0098656D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98656D">
              <w:rPr>
                <w:rFonts w:ascii="Times New Roman" w:hAnsi="Times New Roman" w:cs="Times New Roman"/>
                <w:sz w:val="28"/>
                <w:szCs w:val="28"/>
              </w:rPr>
              <w:t>бновление параметров нескольких групповых политик</w:t>
            </w:r>
          </w:p>
        </w:tc>
      </w:tr>
      <w:tr w:rsidR="004D0F39" w14:paraId="67ECBA37" w14:textId="77777777" w:rsidTr="003F56DA">
        <w:tc>
          <w:tcPr>
            <w:tcW w:w="4672" w:type="dxa"/>
          </w:tcPr>
          <w:p w14:paraId="6EAAFAC4" w14:textId="55E1B77F" w:rsidR="00781A49" w:rsidRPr="006763EF" w:rsidRDefault="00781A4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HELP</w:t>
            </w:r>
          </w:p>
        </w:tc>
        <w:tc>
          <w:tcPr>
            <w:tcW w:w="4673" w:type="dxa"/>
          </w:tcPr>
          <w:p w14:paraId="30632E1C" w14:textId="7856E697" w:rsidR="00781A49" w:rsidRPr="006763EF" w:rsidRDefault="0098656D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 информацию о командах</w:t>
            </w:r>
          </w:p>
        </w:tc>
      </w:tr>
      <w:tr w:rsidR="004D0F39" w14:paraId="7D70E180" w14:textId="77777777" w:rsidTr="003F56DA">
        <w:tc>
          <w:tcPr>
            <w:tcW w:w="4672" w:type="dxa"/>
          </w:tcPr>
          <w:p w14:paraId="4378584A" w14:textId="4A1C9F6D" w:rsidR="00781A4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HOSTNAME</w:t>
            </w:r>
          </w:p>
        </w:tc>
        <w:tc>
          <w:tcPr>
            <w:tcW w:w="4673" w:type="dxa"/>
          </w:tcPr>
          <w:p w14:paraId="7ADFF96E" w14:textId="3829DA79" w:rsidR="00781A49" w:rsidRPr="006763EF" w:rsidRDefault="0044613B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имени компьютера.</w:t>
            </w:r>
            <w:r w:rsidR="00FE0AF7">
              <w:rPr>
                <w:noProof/>
              </w:rPr>
              <w:t xml:space="preserve"> </w:t>
            </w:r>
            <w:r w:rsidR="00FE0AF7">
              <w:rPr>
                <w:noProof/>
              </w:rPr>
              <w:drawing>
                <wp:inline distT="0" distB="0" distL="0" distR="0" wp14:anchorId="43814062" wp14:editId="508FCFF5">
                  <wp:extent cx="2276475" cy="400050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F39" w14:paraId="3D1B846A" w14:textId="77777777" w:rsidTr="003F56DA">
        <w:tc>
          <w:tcPr>
            <w:tcW w:w="4672" w:type="dxa"/>
          </w:tcPr>
          <w:p w14:paraId="60413B06" w14:textId="4289A921" w:rsidR="00781A4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iCACLS</w:t>
            </w:r>
            <w:proofErr w:type="spellEnd"/>
          </w:p>
        </w:tc>
        <w:tc>
          <w:tcPr>
            <w:tcW w:w="4673" w:type="dxa"/>
          </w:tcPr>
          <w:p w14:paraId="4408549C" w14:textId="77777777" w:rsidR="00E65DE5" w:rsidRPr="00E65DE5" w:rsidRDefault="00E65DE5" w:rsidP="00E65D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DE5">
              <w:rPr>
                <w:rFonts w:ascii="Times New Roman" w:hAnsi="Times New Roman" w:cs="Times New Roman"/>
                <w:sz w:val="28"/>
                <w:szCs w:val="28"/>
              </w:rPr>
              <w:t>Отображает, изменяет, архивирует или восстанавливает</w:t>
            </w:r>
          </w:p>
          <w:p w14:paraId="4182419A" w14:textId="0EA2AAA9" w:rsidR="00781A49" w:rsidRPr="006763EF" w:rsidRDefault="00E65DE5" w:rsidP="00E65D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DE5">
              <w:rPr>
                <w:rFonts w:ascii="Times New Roman" w:hAnsi="Times New Roman" w:cs="Times New Roman"/>
                <w:sz w:val="28"/>
                <w:szCs w:val="28"/>
              </w:rPr>
              <w:t xml:space="preserve">               списки ACL для файлов и каталогов</w:t>
            </w:r>
          </w:p>
        </w:tc>
      </w:tr>
      <w:tr w:rsidR="004D0F39" w14:paraId="058E3B13" w14:textId="77777777" w:rsidTr="003F56DA">
        <w:tc>
          <w:tcPr>
            <w:tcW w:w="4672" w:type="dxa"/>
          </w:tcPr>
          <w:p w14:paraId="7DDE33BD" w14:textId="34B1CB46" w:rsidR="00781A4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IF</w:t>
            </w:r>
          </w:p>
        </w:tc>
        <w:tc>
          <w:tcPr>
            <w:tcW w:w="4673" w:type="dxa"/>
          </w:tcPr>
          <w:p w14:paraId="5073CD0D" w14:textId="042B466E" w:rsidR="00781A49" w:rsidRPr="006763EF" w:rsidRDefault="00E65DE5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DE5">
              <w:rPr>
                <w:rFonts w:ascii="Times New Roman" w:hAnsi="Times New Roman" w:cs="Times New Roman"/>
                <w:sz w:val="28"/>
                <w:szCs w:val="28"/>
              </w:rPr>
              <w:t>Выполняет условную обработку в пакетных программах</w:t>
            </w:r>
          </w:p>
        </w:tc>
      </w:tr>
      <w:tr w:rsidR="004D0F39" w14:paraId="14A673DD" w14:textId="77777777" w:rsidTr="003F56DA">
        <w:tc>
          <w:tcPr>
            <w:tcW w:w="4672" w:type="dxa"/>
          </w:tcPr>
          <w:p w14:paraId="1576052F" w14:textId="7AD7E637" w:rsidR="00781A4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IPCONFIG</w:t>
            </w:r>
          </w:p>
        </w:tc>
        <w:tc>
          <w:tcPr>
            <w:tcW w:w="4673" w:type="dxa"/>
          </w:tcPr>
          <w:p w14:paraId="6BB18775" w14:textId="0D0B1983" w:rsidR="00781A49" w:rsidRPr="006763EF" w:rsidRDefault="0044613B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и управление конфигурацией протокола IP.</w:t>
            </w:r>
          </w:p>
        </w:tc>
      </w:tr>
      <w:tr w:rsidR="004D0F39" w14:paraId="7D731154" w14:textId="77777777" w:rsidTr="003F56DA">
        <w:tc>
          <w:tcPr>
            <w:tcW w:w="4672" w:type="dxa"/>
          </w:tcPr>
          <w:p w14:paraId="374DCE04" w14:textId="214065E8" w:rsidR="00781A4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LABEL</w:t>
            </w:r>
          </w:p>
        </w:tc>
        <w:tc>
          <w:tcPr>
            <w:tcW w:w="4673" w:type="dxa"/>
          </w:tcPr>
          <w:p w14:paraId="3EE54ACB" w14:textId="4A162A1B" w:rsidR="00781A49" w:rsidRPr="006763EF" w:rsidRDefault="00E65DE5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DE5">
              <w:rPr>
                <w:rFonts w:ascii="Times New Roman" w:hAnsi="Times New Roman" w:cs="Times New Roman"/>
                <w:sz w:val="28"/>
                <w:szCs w:val="28"/>
              </w:rPr>
              <w:t>Создает, изменяет или удаляет метки тома для дисков</w:t>
            </w:r>
          </w:p>
        </w:tc>
      </w:tr>
      <w:tr w:rsidR="004D0F39" w14:paraId="4D931ED5" w14:textId="77777777" w:rsidTr="003F56DA">
        <w:tc>
          <w:tcPr>
            <w:tcW w:w="4672" w:type="dxa"/>
          </w:tcPr>
          <w:p w14:paraId="2765D68E" w14:textId="597BE1EB" w:rsidR="00781A4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LOGOFF</w:t>
            </w:r>
          </w:p>
        </w:tc>
        <w:tc>
          <w:tcPr>
            <w:tcW w:w="4673" w:type="dxa"/>
          </w:tcPr>
          <w:p w14:paraId="08E4D384" w14:textId="36875608" w:rsidR="00781A49" w:rsidRPr="006763EF" w:rsidRDefault="0044613B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станции, что Вы покинули данное рабочее место и освободить аппарат для другого пользователя.</w:t>
            </w:r>
          </w:p>
        </w:tc>
      </w:tr>
      <w:tr w:rsidR="004D0F39" w14:paraId="3E799781" w14:textId="77777777" w:rsidTr="003F56DA">
        <w:tc>
          <w:tcPr>
            <w:tcW w:w="4672" w:type="dxa"/>
          </w:tcPr>
          <w:p w14:paraId="0161803D" w14:textId="5D50D40F" w:rsidR="00781A4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MAKECAB</w:t>
            </w:r>
          </w:p>
        </w:tc>
        <w:tc>
          <w:tcPr>
            <w:tcW w:w="4673" w:type="dxa"/>
          </w:tcPr>
          <w:p w14:paraId="1481467B" w14:textId="1B9330EE" w:rsidR="00781A49" w:rsidRPr="006763EF" w:rsidRDefault="0044613B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сжатых файлов формата CAB.</w:t>
            </w:r>
          </w:p>
        </w:tc>
      </w:tr>
      <w:tr w:rsidR="004D0F39" w14:paraId="780555DA" w14:textId="77777777" w:rsidTr="003F56DA">
        <w:tc>
          <w:tcPr>
            <w:tcW w:w="4672" w:type="dxa"/>
          </w:tcPr>
          <w:p w14:paraId="41E25AE5" w14:textId="49B4B805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MD</w:t>
            </w:r>
          </w:p>
        </w:tc>
        <w:tc>
          <w:tcPr>
            <w:tcW w:w="4673" w:type="dxa"/>
          </w:tcPr>
          <w:p w14:paraId="23C5D83D" w14:textId="130D78A9" w:rsidR="00250FF9" w:rsidRPr="006763EF" w:rsidRDefault="00E65DE5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DE5">
              <w:rPr>
                <w:rFonts w:ascii="Times New Roman" w:hAnsi="Times New Roman" w:cs="Times New Roman"/>
                <w:sz w:val="28"/>
                <w:szCs w:val="28"/>
              </w:rPr>
              <w:t>Создает каталог</w:t>
            </w:r>
          </w:p>
        </w:tc>
      </w:tr>
      <w:tr w:rsidR="004D0F39" w14:paraId="537447D6" w14:textId="77777777" w:rsidTr="003F56DA">
        <w:tc>
          <w:tcPr>
            <w:tcW w:w="4672" w:type="dxa"/>
          </w:tcPr>
          <w:p w14:paraId="3AB931B7" w14:textId="1DC15BC8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MKLINK</w:t>
            </w:r>
          </w:p>
        </w:tc>
        <w:tc>
          <w:tcPr>
            <w:tcW w:w="4673" w:type="dxa"/>
          </w:tcPr>
          <w:p w14:paraId="6DB4FDAA" w14:textId="666E6E1B" w:rsidR="00250FF9" w:rsidRPr="006763EF" w:rsidRDefault="00E65DE5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DE5">
              <w:rPr>
                <w:rFonts w:ascii="Times New Roman" w:hAnsi="Times New Roman" w:cs="Times New Roman"/>
                <w:sz w:val="28"/>
                <w:szCs w:val="28"/>
              </w:rPr>
              <w:t>Создает символьные ссылки и жесткие связи</w:t>
            </w:r>
          </w:p>
        </w:tc>
      </w:tr>
      <w:tr w:rsidR="004D0F39" w14:paraId="66EC4FE6" w14:textId="77777777" w:rsidTr="003F56DA">
        <w:tc>
          <w:tcPr>
            <w:tcW w:w="4672" w:type="dxa"/>
          </w:tcPr>
          <w:p w14:paraId="15BC2B2D" w14:textId="127DE241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MODE</w:t>
            </w:r>
          </w:p>
        </w:tc>
        <w:tc>
          <w:tcPr>
            <w:tcW w:w="4673" w:type="dxa"/>
          </w:tcPr>
          <w:p w14:paraId="6ED11A56" w14:textId="4559F8E0" w:rsidR="00250FF9" w:rsidRPr="006763EF" w:rsidRDefault="00E65DE5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DE5">
              <w:rPr>
                <w:rFonts w:ascii="Times New Roman" w:hAnsi="Times New Roman" w:cs="Times New Roman"/>
                <w:sz w:val="28"/>
                <w:szCs w:val="28"/>
              </w:rPr>
              <w:t>Настраивает системные устройства</w:t>
            </w:r>
          </w:p>
        </w:tc>
      </w:tr>
      <w:tr w:rsidR="004D0F39" w14:paraId="01768AD5" w14:textId="77777777" w:rsidTr="003F56DA">
        <w:tc>
          <w:tcPr>
            <w:tcW w:w="4672" w:type="dxa"/>
          </w:tcPr>
          <w:p w14:paraId="6C0D82AB" w14:textId="49A2BB95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MORE</w:t>
            </w:r>
          </w:p>
        </w:tc>
        <w:tc>
          <w:tcPr>
            <w:tcW w:w="4673" w:type="dxa"/>
          </w:tcPr>
          <w:p w14:paraId="5D5ADA53" w14:textId="13C6F630" w:rsidR="00250FF9" w:rsidRPr="006763EF" w:rsidRDefault="00E65DE5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DE5">
              <w:rPr>
                <w:rFonts w:ascii="Times New Roman" w:hAnsi="Times New Roman" w:cs="Times New Roman"/>
                <w:sz w:val="28"/>
                <w:szCs w:val="28"/>
              </w:rPr>
              <w:t>Последовательно отображает данные по частям размером в один экран</w:t>
            </w:r>
          </w:p>
        </w:tc>
      </w:tr>
      <w:tr w:rsidR="004D0F39" w14:paraId="3974D7AD" w14:textId="77777777" w:rsidTr="003F56DA">
        <w:tc>
          <w:tcPr>
            <w:tcW w:w="4672" w:type="dxa"/>
          </w:tcPr>
          <w:p w14:paraId="07DF1ECE" w14:textId="0696BACE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MOUNTVOL</w:t>
            </w:r>
          </w:p>
        </w:tc>
        <w:tc>
          <w:tcPr>
            <w:tcW w:w="4673" w:type="dxa"/>
          </w:tcPr>
          <w:p w14:paraId="15AD6E80" w14:textId="77777777" w:rsidR="00250FF9" w:rsidRPr="006763EF" w:rsidRDefault="00250FF9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0F39" w14:paraId="0B5E4E41" w14:textId="77777777" w:rsidTr="003F56DA">
        <w:tc>
          <w:tcPr>
            <w:tcW w:w="4672" w:type="dxa"/>
          </w:tcPr>
          <w:p w14:paraId="46A10897" w14:textId="60765674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MOVE</w:t>
            </w:r>
          </w:p>
        </w:tc>
        <w:tc>
          <w:tcPr>
            <w:tcW w:w="4673" w:type="dxa"/>
          </w:tcPr>
          <w:p w14:paraId="23CA93BD" w14:textId="77777777" w:rsidR="00E65DE5" w:rsidRPr="00E65DE5" w:rsidRDefault="00E65DE5" w:rsidP="00E65D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DE5">
              <w:rPr>
                <w:rFonts w:ascii="Times New Roman" w:hAnsi="Times New Roman" w:cs="Times New Roman"/>
                <w:sz w:val="28"/>
                <w:szCs w:val="28"/>
              </w:rPr>
              <w:t>Перемещает один или несколько файлов из одного каталога</w:t>
            </w:r>
          </w:p>
          <w:p w14:paraId="2AD3688A" w14:textId="2D928C62" w:rsidR="00250FF9" w:rsidRPr="006763EF" w:rsidRDefault="00E65DE5" w:rsidP="00E65D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5DE5">
              <w:rPr>
                <w:rFonts w:ascii="Times New Roman" w:hAnsi="Times New Roman" w:cs="Times New Roman"/>
                <w:sz w:val="28"/>
                <w:szCs w:val="28"/>
              </w:rPr>
              <w:t xml:space="preserve">               в другой</w:t>
            </w:r>
          </w:p>
        </w:tc>
      </w:tr>
      <w:tr w:rsidR="004D0F39" w14:paraId="075805D8" w14:textId="77777777" w:rsidTr="003F56DA">
        <w:tc>
          <w:tcPr>
            <w:tcW w:w="4672" w:type="dxa"/>
          </w:tcPr>
          <w:p w14:paraId="5AF5DD26" w14:textId="71E2EA8D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MOVEFILE</w:t>
            </w:r>
          </w:p>
        </w:tc>
        <w:tc>
          <w:tcPr>
            <w:tcW w:w="4673" w:type="dxa"/>
          </w:tcPr>
          <w:p w14:paraId="2531ECD9" w14:textId="216723B2" w:rsidR="00250FF9" w:rsidRPr="006763EF" w:rsidRDefault="0044613B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Перемещение или удаление занятых файлов при следующей перезагрузке.</w:t>
            </w:r>
          </w:p>
        </w:tc>
      </w:tr>
      <w:tr w:rsidR="004D0F39" w14:paraId="23383107" w14:textId="77777777" w:rsidTr="003F56DA">
        <w:tc>
          <w:tcPr>
            <w:tcW w:w="4672" w:type="dxa"/>
          </w:tcPr>
          <w:p w14:paraId="468DADFF" w14:textId="00E341F5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MSG</w:t>
            </w:r>
          </w:p>
        </w:tc>
        <w:tc>
          <w:tcPr>
            <w:tcW w:w="4673" w:type="dxa"/>
          </w:tcPr>
          <w:p w14:paraId="4458F191" w14:textId="7296A378" w:rsidR="00250FF9" w:rsidRPr="006763EF" w:rsidRDefault="0044613B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Отправка сообщений пользователям</w:t>
            </w:r>
          </w:p>
        </w:tc>
      </w:tr>
      <w:tr w:rsidR="004D0F39" w14:paraId="49DDD3C5" w14:textId="77777777" w:rsidTr="003F56DA">
        <w:tc>
          <w:tcPr>
            <w:tcW w:w="4672" w:type="dxa"/>
          </w:tcPr>
          <w:p w14:paraId="1CD4A3BC" w14:textId="700C7CF4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MSTSC</w:t>
            </w:r>
          </w:p>
        </w:tc>
        <w:tc>
          <w:tcPr>
            <w:tcW w:w="4673" w:type="dxa"/>
          </w:tcPr>
          <w:p w14:paraId="249A2DDA" w14:textId="0A277508" w:rsidR="00250FF9" w:rsidRPr="006763EF" w:rsidRDefault="0044613B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Подключение к удаленному рабочему столу.</w:t>
            </w:r>
          </w:p>
        </w:tc>
      </w:tr>
      <w:tr w:rsidR="004D0F39" w14:paraId="09885D14" w14:textId="77777777" w:rsidTr="003F56DA">
        <w:tc>
          <w:tcPr>
            <w:tcW w:w="4672" w:type="dxa"/>
          </w:tcPr>
          <w:p w14:paraId="5635D3C1" w14:textId="34A4EDD4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NB</w:t>
            </w:r>
            <w:r w:rsidR="0044613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</w:t>
            </w: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STAT</w:t>
            </w:r>
          </w:p>
        </w:tc>
        <w:tc>
          <w:tcPr>
            <w:tcW w:w="4673" w:type="dxa"/>
          </w:tcPr>
          <w:p w14:paraId="6A098035" w14:textId="3EA0A9F5" w:rsidR="00250FF9" w:rsidRPr="006763EF" w:rsidRDefault="0044613B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статистических данных NETBIOS через TCP/IP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NetBT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4D0F39" w14:paraId="2835DCC7" w14:textId="77777777" w:rsidTr="003F56DA">
        <w:tc>
          <w:tcPr>
            <w:tcW w:w="4672" w:type="dxa"/>
          </w:tcPr>
          <w:p w14:paraId="309D5189" w14:textId="0ADE1BDC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NET</w:t>
            </w:r>
          </w:p>
        </w:tc>
        <w:tc>
          <w:tcPr>
            <w:tcW w:w="4673" w:type="dxa"/>
          </w:tcPr>
          <w:p w14:paraId="1E4DC2C6" w14:textId="5701379B" w:rsidR="00250FF9" w:rsidRPr="006763EF" w:rsidRDefault="0044613B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ресурсами локальной сети.</w:t>
            </w:r>
          </w:p>
        </w:tc>
      </w:tr>
      <w:tr w:rsidR="004D0F39" w14:paraId="742366EA" w14:textId="77777777" w:rsidTr="003F56DA">
        <w:tc>
          <w:tcPr>
            <w:tcW w:w="4672" w:type="dxa"/>
          </w:tcPr>
          <w:p w14:paraId="2A9DEF37" w14:textId="330A4DEC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NETCFG</w:t>
            </w:r>
          </w:p>
        </w:tc>
        <w:tc>
          <w:tcPr>
            <w:tcW w:w="4673" w:type="dxa"/>
          </w:tcPr>
          <w:p w14:paraId="07EEEDBF" w14:textId="1C64BD5F" w:rsidR="00250FF9" w:rsidRPr="006763EF" w:rsidRDefault="0044613B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и изменение конфигурации компонентов сети.</w:t>
            </w:r>
          </w:p>
        </w:tc>
      </w:tr>
      <w:tr w:rsidR="004D0F39" w14:paraId="18C8317A" w14:textId="77777777" w:rsidTr="003F56DA">
        <w:tc>
          <w:tcPr>
            <w:tcW w:w="4672" w:type="dxa"/>
          </w:tcPr>
          <w:p w14:paraId="2243B0B6" w14:textId="4E815D04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NETSH</w:t>
            </w:r>
          </w:p>
        </w:tc>
        <w:tc>
          <w:tcPr>
            <w:tcW w:w="4673" w:type="dxa"/>
          </w:tcPr>
          <w:p w14:paraId="19DEF0CA" w14:textId="3909A69C" w:rsidR="00250FF9" w:rsidRPr="006763EF" w:rsidRDefault="0044613B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Командная сетевая оболочка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Network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Shell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4D0F39" w14:paraId="43ABEDC9" w14:textId="77777777" w:rsidTr="003F56DA">
        <w:tc>
          <w:tcPr>
            <w:tcW w:w="4672" w:type="dxa"/>
          </w:tcPr>
          <w:p w14:paraId="70CF5B26" w14:textId="28D010E1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NETSTAT</w:t>
            </w:r>
          </w:p>
        </w:tc>
        <w:tc>
          <w:tcPr>
            <w:tcW w:w="4673" w:type="dxa"/>
          </w:tcPr>
          <w:p w14:paraId="5DE8B671" w14:textId="5B732FB0" w:rsidR="00250FF9" w:rsidRPr="006763EF" w:rsidRDefault="0044613B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статистики сетевых соединений.</w:t>
            </w:r>
          </w:p>
        </w:tc>
      </w:tr>
      <w:tr w:rsidR="004D0F39" w14:paraId="4180417A" w14:textId="77777777" w:rsidTr="003F56DA">
        <w:tc>
          <w:tcPr>
            <w:tcW w:w="4672" w:type="dxa"/>
          </w:tcPr>
          <w:p w14:paraId="42035C15" w14:textId="5E1BF827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NSLOOKUP</w:t>
            </w:r>
          </w:p>
        </w:tc>
        <w:tc>
          <w:tcPr>
            <w:tcW w:w="4673" w:type="dxa"/>
          </w:tcPr>
          <w:p w14:paraId="15F05F2F" w14:textId="0B9F0D58" w:rsidR="00250FF9" w:rsidRPr="006763EF" w:rsidRDefault="0044613B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данных DNS в командной строке.</w:t>
            </w:r>
          </w:p>
        </w:tc>
      </w:tr>
      <w:tr w:rsidR="004D0F39" w14:paraId="0CE443B9" w14:textId="77777777" w:rsidTr="003F56DA">
        <w:tc>
          <w:tcPr>
            <w:tcW w:w="4672" w:type="dxa"/>
          </w:tcPr>
          <w:p w14:paraId="18245F71" w14:textId="270A61A3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OPENFILES</w:t>
            </w:r>
          </w:p>
        </w:tc>
        <w:tc>
          <w:tcPr>
            <w:tcW w:w="4673" w:type="dxa"/>
          </w:tcPr>
          <w:p w14:paraId="466E3496" w14:textId="3AF5EB6A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Отображает файлы, открытые для файлового ресурса удаленными пользователями</w:t>
            </w:r>
          </w:p>
        </w:tc>
      </w:tr>
      <w:tr w:rsidR="004D0F39" w14:paraId="66858263" w14:textId="77777777" w:rsidTr="003F56DA">
        <w:tc>
          <w:tcPr>
            <w:tcW w:w="4672" w:type="dxa"/>
          </w:tcPr>
          <w:p w14:paraId="59E1F8FA" w14:textId="2149EC64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PATH</w:t>
            </w:r>
          </w:p>
        </w:tc>
        <w:tc>
          <w:tcPr>
            <w:tcW w:w="4673" w:type="dxa"/>
          </w:tcPr>
          <w:p w14:paraId="4D198163" w14:textId="31B9D29B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Отображает или устанавливает путь поиска исполняемых файлов</w:t>
            </w:r>
          </w:p>
        </w:tc>
      </w:tr>
      <w:tr w:rsidR="004D0F39" w14:paraId="779BCE1C" w14:textId="77777777" w:rsidTr="003F56DA">
        <w:tc>
          <w:tcPr>
            <w:tcW w:w="4672" w:type="dxa"/>
          </w:tcPr>
          <w:p w14:paraId="4D117A61" w14:textId="3FFE7B5D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PATHPING</w:t>
            </w:r>
          </w:p>
        </w:tc>
        <w:tc>
          <w:tcPr>
            <w:tcW w:w="4673" w:type="dxa"/>
          </w:tcPr>
          <w:p w14:paraId="3290C9D5" w14:textId="7209059C" w:rsidR="00250FF9" w:rsidRPr="006763EF" w:rsidRDefault="00B7513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Трассировка маршрута с возможностью оценки качества участков трассы.</w:t>
            </w:r>
          </w:p>
        </w:tc>
      </w:tr>
      <w:tr w:rsidR="004D0F39" w14:paraId="6395B547" w14:textId="77777777" w:rsidTr="003F56DA">
        <w:tc>
          <w:tcPr>
            <w:tcW w:w="4672" w:type="dxa"/>
          </w:tcPr>
          <w:p w14:paraId="167149EE" w14:textId="7370EEF7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PAUSE</w:t>
            </w:r>
          </w:p>
        </w:tc>
        <w:tc>
          <w:tcPr>
            <w:tcW w:w="4673" w:type="dxa"/>
          </w:tcPr>
          <w:p w14:paraId="132DEACF" w14:textId="5350A9AB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Приостанавливает выполнение пакетного файла и выводит сообщение</w:t>
            </w:r>
          </w:p>
        </w:tc>
      </w:tr>
      <w:tr w:rsidR="004D0F39" w14:paraId="7D473ED5" w14:textId="77777777" w:rsidTr="003F56DA">
        <w:tc>
          <w:tcPr>
            <w:tcW w:w="4672" w:type="dxa"/>
          </w:tcPr>
          <w:p w14:paraId="1B4129B5" w14:textId="6ECDC587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PING</w:t>
            </w:r>
          </w:p>
        </w:tc>
        <w:tc>
          <w:tcPr>
            <w:tcW w:w="4673" w:type="dxa"/>
          </w:tcPr>
          <w:p w14:paraId="2DE9CC16" w14:textId="5E7F2192" w:rsidR="00250FF9" w:rsidRPr="006763EF" w:rsidRDefault="00B7513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Утилита проверки доступности узла.</w:t>
            </w:r>
            <w:r w:rsidR="004D0F39">
              <w:rPr>
                <w:noProof/>
              </w:rPr>
              <w:t xml:space="preserve"> </w:t>
            </w:r>
            <w:r w:rsidR="004D0F39">
              <w:rPr>
                <w:noProof/>
              </w:rPr>
              <w:drawing>
                <wp:inline distT="0" distB="0" distL="0" distR="0" wp14:anchorId="08E9508B" wp14:editId="2C3E3895">
                  <wp:extent cx="4082263" cy="1332681"/>
                  <wp:effectExtent l="0" t="0" r="0" b="127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863" cy="1340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F39" w14:paraId="363BC371" w14:textId="77777777" w:rsidTr="003F56DA">
        <w:tc>
          <w:tcPr>
            <w:tcW w:w="4672" w:type="dxa"/>
          </w:tcPr>
          <w:p w14:paraId="0CFA6D00" w14:textId="3F15E9E1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PNPUTIL</w:t>
            </w:r>
          </w:p>
        </w:tc>
        <w:tc>
          <w:tcPr>
            <w:tcW w:w="4673" w:type="dxa"/>
          </w:tcPr>
          <w:p w14:paraId="7E3444AE" w14:textId="15E8F622" w:rsidR="00250FF9" w:rsidRPr="006763EF" w:rsidRDefault="00B7513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Конфигурирование драйверов устройств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PnP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D0F39" w14:paraId="26FB8B48" w14:textId="77777777" w:rsidTr="003F56DA">
        <w:tc>
          <w:tcPr>
            <w:tcW w:w="4672" w:type="dxa"/>
          </w:tcPr>
          <w:p w14:paraId="34B04C5D" w14:textId="2D0CD5DB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POPD</w:t>
            </w:r>
          </w:p>
        </w:tc>
        <w:tc>
          <w:tcPr>
            <w:tcW w:w="4673" w:type="dxa"/>
          </w:tcPr>
          <w:p w14:paraId="577C7985" w14:textId="77777777" w:rsidR="007408A7" w:rsidRPr="007408A7" w:rsidRDefault="007408A7" w:rsidP="007408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Восстанавливает предыдущее значение текущего каталога,</w:t>
            </w:r>
          </w:p>
          <w:p w14:paraId="6A6E5D3B" w14:textId="5D4EC6AB" w:rsidR="00250FF9" w:rsidRPr="006763EF" w:rsidRDefault="007408A7" w:rsidP="007408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 xml:space="preserve">               сохраненное с помощью команды PUSHD</w:t>
            </w:r>
          </w:p>
        </w:tc>
      </w:tr>
      <w:tr w:rsidR="004D0F39" w14:paraId="6E882930" w14:textId="77777777" w:rsidTr="003F56DA">
        <w:tc>
          <w:tcPr>
            <w:tcW w:w="4672" w:type="dxa"/>
          </w:tcPr>
          <w:p w14:paraId="55F22815" w14:textId="495DC501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POWERCFG</w:t>
            </w:r>
          </w:p>
        </w:tc>
        <w:tc>
          <w:tcPr>
            <w:tcW w:w="4673" w:type="dxa"/>
          </w:tcPr>
          <w:p w14:paraId="45F8A2BE" w14:textId="7A3813C2" w:rsidR="00250FF9" w:rsidRPr="006763EF" w:rsidRDefault="00B7513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Настройка параметров системы электропитания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D0F39" w14:paraId="59E0032B" w14:textId="77777777" w:rsidTr="003F56DA">
        <w:tc>
          <w:tcPr>
            <w:tcW w:w="4672" w:type="dxa"/>
          </w:tcPr>
          <w:p w14:paraId="58078C53" w14:textId="1CC354FB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PRINT</w:t>
            </w:r>
          </w:p>
        </w:tc>
        <w:tc>
          <w:tcPr>
            <w:tcW w:w="4673" w:type="dxa"/>
          </w:tcPr>
          <w:p w14:paraId="349F2F22" w14:textId="1751F723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Выводит на печать содержимое текстового файла</w:t>
            </w:r>
          </w:p>
        </w:tc>
      </w:tr>
      <w:tr w:rsidR="004D0F39" w14:paraId="77CB295D" w14:textId="77777777" w:rsidTr="003F56DA">
        <w:tc>
          <w:tcPr>
            <w:tcW w:w="4672" w:type="dxa"/>
          </w:tcPr>
          <w:p w14:paraId="12E6E185" w14:textId="59C9C01C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PROMPT</w:t>
            </w:r>
          </w:p>
        </w:tc>
        <w:tc>
          <w:tcPr>
            <w:tcW w:w="4673" w:type="dxa"/>
          </w:tcPr>
          <w:p w14:paraId="3E665B59" w14:textId="774754C4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 xml:space="preserve">Изменяет командную строку </w:t>
            </w:r>
            <w:proofErr w:type="spellStart"/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</w:p>
        </w:tc>
      </w:tr>
      <w:tr w:rsidR="004D0F39" w14:paraId="2AE55361" w14:textId="77777777" w:rsidTr="003F56DA">
        <w:tc>
          <w:tcPr>
            <w:tcW w:w="4672" w:type="dxa"/>
          </w:tcPr>
          <w:p w14:paraId="38A3E36F" w14:textId="62343748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PUSHD</w:t>
            </w:r>
          </w:p>
        </w:tc>
        <w:tc>
          <w:tcPr>
            <w:tcW w:w="4673" w:type="dxa"/>
          </w:tcPr>
          <w:p w14:paraId="0258FCC2" w14:textId="2EA5C175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Сохраняет текущий каталог, затем изменяет его</w:t>
            </w:r>
          </w:p>
        </w:tc>
      </w:tr>
      <w:tr w:rsidR="004D0F39" w14:paraId="47F7A186" w14:textId="77777777" w:rsidTr="003F56DA">
        <w:tc>
          <w:tcPr>
            <w:tcW w:w="4672" w:type="dxa"/>
          </w:tcPr>
          <w:p w14:paraId="3E86F56C" w14:textId="7C3E1B93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PSR</w:t>
            </w:r>
          </w:p>
        </w:tc>
        <w:tc>
          <w:tcPr>
            <w:tcW w:w="4673" w:type="dxa"/>
          </w:tcPr>
          <w:p w14:paraId="5A81FDEF" w14:textId="17CF7B10" w:rsidR="00250FF9" w:rsidRPr="006763EF" w:rsidRDefault="00B7513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Записать действия пользователя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Problem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Recorder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4D0F39" w14:paraId="1765B978" w14:textId="77777777" w:rsidTr="003F56DA">
        <w:tc>
          <w:tcPr>
            <w:tcW w:w="4672" w:type="dxa"/>
          </w:tcPr>
          <w:p w14:paraId="1938EBB7" w14:textId="015E116B" w:rsidR="00781A4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QPROCESS</w:t>
            </w:r>
          </w:p>
        </w:tc>
        <w:tc>
          <w:tcPr>
            <w:tcW w:w="4673" w:type="dxa"/>
          </w:tcPr>
          <w:p w14:paraId="37B78B3F" w14:textId="230AF405" w:rsidR="00781A49" w:rsidRPr="006763EF" w:rsidRDefault="00B7513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Отобразить состояние процессов.</w:t>
            </w:r>
          </w:p>
        </w:tc>
      </w:tr>
      <w:tr w:rsidR="004D0F39" w14:paraId="0D293E39" w14:textId="77777777" w:rsidTr="003F56DA">
        <w:tc>
          <w:tcPr>
            <w:tcW w:w="4672" w:type="dxa"/>
          </w:tcPr>
          <w:p w14:paraId="4A74C988" w14:textId="6D020C29" w:rsidR="00781A4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QUERY</w:t>
            </w:r>
          </w:p>
        </w:tc>
        <w:tc>
          <w:tcPr>
            <w:tcW w:w="4673" w:type="dxa"/>
          </w:tcPr>
          <w:p w14:paraId="7D64554C" w14:textId="7197203B" w:rsidR="00781A49" w:rsidRPr="006763EF" w:rsidRDefault="00B7513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Опросить состояние процессов и сеансов пользователей.</w:t>
            </w:r>
          </w:p>
        </w:tc>
      </w:tr>
      <w:tr w:rsidR="004D0F39" w14:paraId="2CA71E5C" w14:textId="77777777" w:rsidTr="003F56DA">
        <w:tc>
          <w:tcPr>
            <w:tcW w:w="4672" w:type="dxa"/>
          </w:tcPr>
          <w:p w14:paraId="20F62897" w14:textId="068282A5" w:rsidR="00781A4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QUSER</w:t>
            </w:r>
          </w:p>
        </w:tc>
        <w:tc>
          <w:tcPr>
            <w:tcW w:w="4673" w:type="dxa"/>
          </w:tcPr>
          <w:p w14:paraId="1E7FECAB" w14:textId="675AC99B" w:rsidR="00781A49" w:rsidRPr="006763EF" w:rsidRDefault="00B7513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Отобразить информацию о сеансах пользователей.</w:t>
            </w:r>
          </w:p>
        </w:tc>
      </w:tr>
      <w:tr w:rsidR="004D0F39" w14:paraId="2E0CBBF8" w14:textId="77777777" w:rsidTr="003F56DA">
        <w:tc>
          <w:tcPr>
            <w:tcW w:w="4672" w:type="dxa"/>
          </w:tcPr>
          <w:p w14:paraId="07CB9001" w14:textId="7D43C3C9" w:rsidR="00781A4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RD</w:t>
            </w:r>
          </w:p>
        </w:tc>
        <w:tc>
          <w:tcPr>
            <w:tcW w:w="4673" w:type="dxa"/>
          </w:tcPr>
          <w:p w14:paraId="27602233" w14:textId="6F4D343C" w:rsidR="00781A4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Удаляет каталог</w:t>
            </w:r>
          </w:p>
        </w:tc>
      </w:tr>
      <w:tr w:rsidR="004D0F39" w14:paraId="584CB9BC" w14:textId="77777777" w:rsidTr="003F56DA">
        <w:tc>
          <w:tcPr>
            <w:tcW w:w="4672" w:type="dxa"/>
          </w:tcPr>
          <w:p w14:paraId="0EB81BC4" w14:textId="01639478" w:rsidR="00781A4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REAGENTC</w:t>
            </w:r>
          </w:p>
        </w:tc>
        <w:tc>
          <w:tcPr>
            <w:tcW w:w="4673" w:type="dxa"/>
          </w:tcPr>
          <w:p w14:paraId="480DE666" w14:textId="3CFD3269" w:rsidR="00781A49" w:rsidRPr="006763EF" w:rsidRDefault="00B7513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Администрирование среды восстановления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D0F39" w14:paraId="39B822CF" w14:textId="77777777" w:rsidTr="003F56DA">
        <w:tc>
          <w:tcPr>
            <w:tcW w:w="4672" w:type="dxa"/>
          </w:tcPr>
          <w:p w14:paraId="351D85FC" w14:textId="0594B2EA" w:rsidR="00781A4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RECOVER</w:t>
            </w:r>
          </w:p>
        </w:tc>
        <w:tc>
          <w:tcPr>
            <w:tcW w:w="4673" w:type="dxa"/>
          </w:tcPr>
          <w:p w14:paraId="48A9EB63" w14:textId="04900412" w:rsidR="00781A4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Восстанавливает данные, которые можно прочитать, с плохого или поврежденного диска</w:t>
            </w:r>
          </w:p>
        </w:tc>
      </w:tr>
      <w:tr w:rsidR="004D0F39" w14:paraId="3CB0E41D" w14:textId="77777777" w:rsidTr="003F56DA">
        <w:tc>
          <w:tcPr>
            <w:tcW w:w="4672" w:type="dxa"/>
          </w:tcPr>
          <w:p w14:paraId="5197CB67" w14:textId="1F0EB1D1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REG</w:t>
            </w:r>
          </w:p>
        </w:tc>
        <w:tc>
          <w:tcPr>
            <w:tcW w:w="4673" w:type="dxa"/>
          </w:tcPr>
          <w:p w14:paraId="47630483" w14:textId="4D6894D4" w:rsidR="00250FF9" w:rsidRPr="006763EF" w:rsidRDefault="00B7513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Утилита командной строки для работы с реестром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D0F39" w14:paraId="7BD8D533" w14:textId="77777777" w:rsidTr="003F56DA">
        <w:tc>
          <w:tcPr>
            <w:tcW w:w="4672" w:type="dxa"/>
          </w:tcPr>
          <w:p w14:paraId="53ACE0FD" w14:textId="237E67D5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REGEDIT</w:t>
            </w:r>
          </w:p>
        </w:tc>
        <w:tc>
          <w:tcPr>
            <w:tcW w:w="4673" w:type="dxa"/>
          </w:tcPr>
          <w:p w14:paraId="2A40325D" w14:textId="3B0177E2" w:rsidR="00250FF9" w:rsidRPr="006763EF" w:rsidRDefault="00B7513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Импорт и экспорт данных реестра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D0F39" w14:paraId="1C8E8825" w14:textId="77777777" w:rsidTr="003F56DA">
        <w:tc>
          <w:tcPr>
            <w:tcW w:w="4672" w:type="dxa"/>
          </w:tcPr>
          <w:p w14:paraId="198E3A99" w14:textId="41433320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REGSVR32</w:t>
            </w:r>
          </w:p>
        </w:tc>
        <w:tc>
          <w:tcPr>
            <w:tcW w:w="4673" w:type="dxa"/>
          </w:tcPr>
          <w:p w14:paraId="006ACEDC" w14:textId="259F0207" w:rsidR="00250FF9" w:rsidRPr="006763EF" w:rsidRDefault="00B7513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 или отмена регистрации DLL.</w:t>
            </w:r>
          </w:p>
        </w:tc>
      </w:tr>
      <w:tr w:rsidR="004D0F39" w14:paraId="395E77C4" w14:textId="77777777" w:rsidTr="003F56DA">
        <w:tc>
          <w:tcPr>
            <w:tcW w:w="4672" w:type="dxa"/>
          </w:tcPr>
          <w:p w14:paraId="4D9B3D0F" w14:textId="0709CCC3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REGINI</w:t>
            </w:r>
          </w:p>
        </w:tc>
        <w:tc>
          <w:tcPr>
            <w:tcW w:w="4673" w:type="dxa"/>
          </w:tcPr>
          <w:p w14:paraId="57823600" w14:textId="32A6387C" w:rsidR="00250FF9" w:rsidRPr="006763EF" w:rsidRDefault="00B7513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доступом к разделам реестра.</w:t>
            </w:r>
          </w:p>
        </w:tc>
      </w:tr>
      <w:tr w:rsidR="004D0F39" w14:paraId="174EB309" w14:textId="77777777" w:rsidTr="003F56DA">
        <w:tc>
          <w:tcPr>
            <w:tcW w:w="4672" w:type="dxa"/>
          </w:tcPr>
          <w:p w14:paraId="19787493" w14:textId="1E89D955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REM</w:t>
            </w:r>
          </w:p>
        </w:tc>
        <w:tc>
          <w:tcPr>
            <w:tcW w:w="4673" w:type="dxa"/>
          </w:tcPr>
          <w:p w14:paraId="3D1CDCC8" w14:textId="4ECACB11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Записывает комментарии в пакетные файлы или файл CONFIG.SYS</w:t>
            </w:r>
          </w:p>
        </w:tc>
      </w:tr>
      <w:tr w:rsidR="004D0F39" w14:paraId="48B8EB35" w14:textId="77777777" w:rsidTr="003F56DA">
        <w:tc>
          <w:tcPr>
            <w:tcW w:w="4672" w:type="dxa"/>
          </w:tcPr>
          <w:p w14:paraId="2A40B0FE" w14:textId="3EC60F89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RENAME(REN)</w:t>
            </w:r>
          </w:p>
        </w:tc>
        <w:tc>
          <w:tcPr>
            <w:tcW w:w="4673" w:type="dxa"/>
          </w:tcPr>
          <w:p w14:paraId="0ED2D16D" w14:textId="737B3D34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Переименовывает файлы</w:t>
            </w:r>
          </w:p>
        </w:tc>
      </w:tr>
      <w:tr w:rsidR="004D0F39" w14:paraId="13339F99" w14:textId="77777777" w:rsidTr="003F56DA">
        <w:tc>
          <w:tcPr>
            <w:tcW w:w="4672" w:type="dxa"/>
          </w:tcPr>
          <w:p w14:paraId="040BF84C" w14:textId="2D57C3EA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REPLACE</w:t>
            </w:r>
          </w:p>
        </w:tc>
        <w:tc>
          <w:tcPr>
            <w:tcW w:w="4673" w:type="dxa"/>
          </w:tcPr>
          <w:p w14:paraId="5A4138F9" w14:textId="0D22639B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Заменяет файлы</w:t>
            </w:r>
          </w:p>
        </w:tc>
      </w:tr>
      <w:tr w:rsidR="004D0F39" w14:paraId="326EB8BD" w14:textId="77777777" w:rsidTr="003F56DA">
        <w:tc>
          <w:tcPr>
            <w:tcW w:w="4672" w:type="dxa"/>
          </w:tcPr>
          <w:p w14:paraId="7C5D4F53" w14:textId="186F713A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RMDIR</w:t>
            </w:r>
          </w:p>
        </w:tc>
        <w:tc>
          <w:tcPr>
            <w:tcW w:w="4673" w:type="dxa"/>
          </w:tcPr>
          <w:p w14:paraId="22B91BDD" w14:textId="05EF5E1C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Удаляет каталог</w:t>
            </w:r>
          </w:p>
        </w:tc>
      </w:tr>
      <w:tr w:rsidR="004D0F39" w14:paraId="09C160E4" w14:textId="77777777" w:rsidTr="003F56DA">
        <w:tc>
          <w:tcPr>
            <w:tcW w:w="4672" w:type="dxa"/>
          </w:tcPr>
          <w:p w14:paraId="04866C69" w14:textId="1C2765F4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ROUTE</w:t>
            </w:r>
          </w:p>
        </w:tc>
        <w:tc>
          <w:tcPr>
            <w:tcW w:w="4673" w:type="dxa"/>
          </w:tcPr>
          <w:p w14:paraId="33F99B23" w14:textId="225CBE42" w:rsidR="00250FF9" w:rsidRPr="006763EF" w:rsidRDefault="00B61351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таблицей маршрутизации.</w:t>
            </w:r>
          </w:p>
        </w:tc>
      </w:tr>
      <w:tr w:rsidR="004D0F39" w14:paraId="1553B0AA" w14:textId="77777777" w:rsidTr="003F56DA">
        <w:tc>
          <w:tcPr>
            <w:tcW w:w="4672" w:type="dxa"/>
          </w:tcPr>
          <w:p w14:paraId="7D8DBCA6" w14:textId="49A00946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RUNAS</w:t>
            </w:r>
          </w:p>
        </w:tc>
        <w:tc>
          <w:tcPr>
            <w:tcW w:w="4673" w:type="dxa"/>
          </w:tcPr>
          <w:p w14:paraId="418B3A98" w14:textId="5F6C1BC6" w:rsidR="00250FF9" w:rsidRPr="006763EF" w:rsidRDefault="00B61351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приложения от имени другого пользователя.</w:t>
            </w:r>
          </w:p>
        </w:tc>
      </w:tr>
      <w:tr w:rsidR="004D0F39" w14:paraId="512297EF" w14:textId="77777777" w:rsidTr="003F56DA">
        <w:tc>
          <w:tcPr>
            <w:tcW w:w="4672" w:type="dxa"/>
          </w:tcPr>
          <w:p w14:paraId="116132A9" w14:textId="09CA15C3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RUNDLL32</w:t>
            </w:r>
          </w:p>
        </w:tc>
        <w:tc>
          <w:tcPr>
            <w:tcW w:w="4673" w:type="dxa"/>
          </w:tcPr>
          <w:p w14:paraId="58E12A5A" w14:textId="36C9BCD8" w:rsidR="00250FF9" w:rsidRPr="006763EF" w:rsidRDefault="00B61351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DLL в качестве приложения.</w:t>
            </w:r>
          </w:p>
        </w:tc>
      </w:tr>
      <w:tr w:rsidR="004D0F39" w14:paraId="0AE0FA13" w14:textId="77777777" w:rsidTr="003F56DA">
        <w:tc>
          <w:tcPr>
            <w:tcW w:w="4672" w:type="dxa"/>
          </w:tcPr>
          <w:p w14:paraId="46F297E9" w14:textId="3CDAE15E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SC</w:t>
            </w:r>
          </w:p>
        </w:tc>
        <w:tc>
          <w:tcPr>
            <w:tcW w:w="4673" w:type="dxa"/>
          </w:tcPr>
          <w:p w14:paraId="63BAA88C" w14:textId="5A9213A4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Отображает или настраивает службы (фоновые процессы)</w:t>
            </w:r>
          </w:p>
        </w:tc>
      </w:tr>
      <w:tr w:rsidR="004D0F39" w14:paraId="24D08B13" w14:textId="77777777" w:rsidTr="003F56DA">
        <w:tc>
          <w:tcPr>
            <w:tcW w:w="4672" w:type="dxa"/>
          </w:tcPr>
          <w:p w14:paraId="54D9B36B" w14:textId="32056A8B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SCHTASKS</w:t>
            </w:r>
          </w:p>
        </w:tc>
        <w:tc>
          <w:tcPr>
            <w:tcW w:w="4673" w:type="dxa"/>
          </w:tcPr>
          <w:p w14:paraId="3EC4F3FA" w14:textId="19F02C45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Выполняет команды и запускает программы на компьютере по расписанию</w:t>
            </w:r>
          </w:p>
        </w:tc>
      </w:tr>
      <w:tr w:rsidR="004D0F39" w14:paraId="4AD52853" w14:textId="77777777" w:rsidTr="003F56DA">
        <w:tc>
          <w:tcPr>
            <w:tcW w:w="4672" w:type="dxa"/>
          </w:tcPr>
          <w:p w14:paraId="743805CD" w14:textId="11AA9AA7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SCLIST</w:t>
            </w:r>
          </w:p>
        </w:tc>
        <w:tc>
          <w:tcPr>
            <w:tcW w:w="4673" w:type="dxa"/>
          </w:tcPr>
          <w:p w14:paraId="24437466" w14:textId="4FEBC361" w:rsidR="00250FF9" w:rsidRPr="006763EF" w:rsidRDefault="00856792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списка системных служб</w:t>
            </w:r>
          </w:p>
        </w:tc>
      </w:tr>
      <w:tr w:rsidR="004D0F39" w14:paraId="7C3175CE" w14:textId="77777777" w:rsidTr="003F56DA">
        <w:tc>
          <w:tcPr>
            <w:tcW w:w="4672" w:type="dxa"/>
          </w:tcPr>
          <w:p w14:paraId="50FB24D5" w14:textId="08B3DBE1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SET</w:t>
            </w:r>
          </w:p>
        </w:tc>
        <w:tc>
          <w:tcPr>
            <w:tcW w:w="4673" w:type="dxa"/>
          </w:tcPr>
          <w:p w14:paraId="4DC0E581" w14:textId="5D218731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 xml:space="preserve">Показывает, устанавливает или удаляет переменные среды </w:t>
            </w:r>
            <w:proofErr w:type="spellStart"/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</w:p>
        </w:tc>
      </w:tr>
      <w:tr w:rsidR="004D0F39" w14:paraId="10DD278D" w14:textId="77777777" w:rsidTr="003F56DA">
        <w:tc>
          <w:tcPr>
            <w:tcW w:w="4672" w:type="dxa"/>
          </w:tcPr>
          <w:p w14:paraId="716776D3" w14:textId="46D1A1EC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SETLOCAL</w:t>
            </w:r>
          </w:p>
        </w:tc>
        <w:tc>
          <w:tcPr>
            <w:tcW w:w="4673" w:type="dxa"/>
          </w:tcPr>
          <w:p w14:paraId="2946815A" w14:textId="6CA24B86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Начинает локализацию изменений среды в пакетном файле</w:t>
            </w:r>
          </w:p>
        </w:tc>
      </w:tr>
      <w:tr w:rsidR="004D0F39" w14:paraId="4363B0C5" w14:textId="77777777" w:rsidTr="003F56DA">
        <w:tc>
          <w:tcPr>
            <w:tcW w:w="4672" w:type="dxa"/>
          </w:tcPr>
          <w:p w14:paraId="7CAC9AD1" w14:textId="3B715DF9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SETX</w:t>
            </w:r>
          </w:p>
        </w:tc>
        <w:tc>
          <w:tcPr>
            <w:tcW w:w="4673" w:type="dxa"/>
          </w:tcPr>
          <w:p w14:paraId="04BC35AC" w14:textId="4E506E30" w:rsidR="00250FF9" w:rsidRPr="006763EF" w:rsidRDefault="006F5024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Утилита для создания системных переменных</w:t>
            </w:r>
          </w:p>
        </w:tc>
      </w:tr>
      <w:tr w:rsidR="004D0F39" w14:paraId="30777B6C" w14:textId="77777777" w:rsidTr="003F56DA">
        <w:tc>
          <w:tcPr>
            <w:tcW w:w="4672" w:type="dxa"/>
          </w:tcPr>
          <w:p w14:paraId="62A3ADF4" w14:textId="39425B5C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SFC</w:t>
            </w:r>
          </w:p>
        </w:tc>
        <w:tc>
          <w:tcPr>
            <w:tcW w:w="4673" w:type="dxa"/>
          </w:tcPr>
          <w:p w14:paraId="3C5553AA" w14:textId="67EC2CF9" w:rsidR="00250FF9" w:rsidRPr="006763EF" w:rsidRDefault="004E5C88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и восстановление системных файлов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</w:p>
        </w:tc>
      </w:tr>
      <w:tr w:rsidR="004D0F39" w14:paraId="470C5F5C" w14:textId="77777777" w:rsidTr="003F56DA">
        <w:tc>
          <w:tcPr>
            <w:tcW w:w="4672" w:type="dxa"/>
          </w:tcPr>
          <w:p w14:paraId="4FAFB295" w14:textId="60B75F36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SHIFT</w:t>
            </w:r>
          </w:p>
        </w:tc>
        <w:tc>
          <w:tcPr>
            <w:tcW w:w="4673" w:type="dxa"/>
          </w:tcPr>
          <w:p w14:paraId="2262E588" w14:textId="021323DC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Изменяет положение заменяемых параметров в пакетных файлах</w:t>
            </w:r>
          </w:p>
        </w:tc>
      </w:tr>
      <w:tr w:rsidR="004D0F39" w14:paraId="4EF2FF88" w14:textId="77777777" w:rsidTr="003F56DA">
        <w:tc>
          <w:tcPr>
            <w:tcW w:w="4672" w:type="dxa"/>
          </w:tcPr>
          <w:p w14:paraId="20FC3247" w14:textId="141C4A97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SHUTDOWN</w:t>
            </w:r>
          </w:p>
        </w:tc>
        <w:tc>
          <w:tcPr>
            <w:tcW w:w="4673" w:type="dxa"/>
          </w:tcPr>
          <w:p w14:paraId="062184DE" w14:textId="28171F0E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Позволяет локально или удаленно завершить работу компьютера</w:t>
            </w:r>
          </w:p>
        </w:tc>
      </w:tr>
      <w:tr w:rsidR="004D0F39" w14:paraId="67DB678F" w14:textId="77777777" w:rsidTr="003F56DA">
        <w:tc>
          <w:tcPr>
            <w:tcW w:w="4672" w:type="dxa"/>
          </w:tcPr>
          <w:p w14:paraId="38E20124" w14:textId="4822B534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SLEEP</w:t>
            </w:r>
          </w:p>
        </w:tc>
        <w:tc>
          <w:tcPr>
            <w:tcW w:w="4673" w:type="dxa"/>
          </w:tcPr>
          <w:p w14:paraId="515292ED" w14:textId="235F56B9" w:rsidR="00250FF9" w:rsidRPr="006763EF" w:rsidRDefault="00752536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Задержка по времени в пакетном файле</w:t>
            </w:r>
          </w:p>
        </w:tc>
      </w:tr>
      <w:tr w:rsidR="004D0F39" w14:paraId="0EF8E54D" w14:textId="77777777" w:rsidTr="003F56DA">
        <w:tc>
          <w:tcPr>
            <w:tcW w:w="4672" w:type="dxa"/>
          </w:tcPr>
          <w:p w14:paraId="19FDA7C7" w14:textId="4EF685AC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SORT</w:t>
            </w:r>
          </w:p>
        </w:tc>
        <w:tc>
          <w:tcPr>
            <w:tcW w:w="4673" w:type="dxa"/>
          </w:tcPr>
          <w:p w14:paraId="331A31E5" w14:textId="52891298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Сортирует ввод</w:t>
            </w:r>
          </w:p>
        </w:tc>
      </w:tr>
      <w:tr w:rsidR="004D0F39" w14:paraId="03B862C4" w14:textId="77777777" w:rsidTr="003F56DA">
        <w:tc>
          <w:tcPr>
            <w:tcW w:w="4672" w:type="dxa"/>
          </w:tcPr>
          <w:p w14:paraId="696ACC95" w14:textId="2A3FE55C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START</w:t>
            </w:r>
          </w:p>
        </w:tc>
        <w:tc>
          <w:tcPr>
            <w:tcW w:w="4673" w:type="dxa"/>
          </w:tcPr>
          <w:p w14:paraId="41375B5A" w14:textId="17C645F8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Выполняет указанную программу или команду в отдельном окне</w:t>
            </w:r>
          </w:p>
        </w:tc>
      </w:tr>
      <w:tr w:rsidR="004D0F39" w14:paraId="29B6386F" w14:textId="77777777" w:rsidTr="003F56DA">
        <w:tc>
          <w:tcPr>
            <w:tcW w:w="4672" w:type="dxa"/>
          </w:tcPr>
          <w:p w14:paraId="27E5C0A2" w14:textId="6DEB3FFA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STORDIAG</w:t>
            </w:r>
          </w:p>
        </w:tc>
        <w:tc>
          <w:tcPr>
            <w:tcW w:w="4673" w:type="dxa"/>
          </w:tcPr>
          <w:p w14:paraId="341BCDE2" w14:textId="64AD6A66" w:rsidR="00250FF9" w:rsidRPr="006763EF" w:rsidRDefault="003141D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Диагностика системы хранения данных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</w:t>
            </w:r>
          </w:p>
        </w:tc>
      </w:tr>
      <w:tr w:rsidR="004D0F39" w14:paraId="600A8FB0" w14:textId="77777777" w:rsidTr="003F56DA">
        <w:tc>
          <w:tcPr>
            <w:tcW w:w="4672" w:type="dxa"/>
          </w:tcPr>
          <w:p w14:paraId="1ABDC4FF" w14:textId="2E57E9FD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SUBST</w:t>
            </w:r>
          </w:p>
        </w:tc>
        <w:tc>
          <w:tcPr>
            <w:tcW w:w="4673" w:type="dxa"/>
          </w:tcPr>
          <w:p w14:paraId="7D3B1E69" w14:textId="680D6E76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Связывает путь с именем диска</w:t>
            </w:r>
          </w:p>
        </w:tc>
      </w:tr>
      <w:tr w:rsidR="004D0F39" w14:paraId="55EB3EE0" w14:textId="77777777" w:rsidTr="003F56DA">
        <w:tc>
          <w:tcPr>
            <w:tcW w:w="4672" w:type="dxa"/>
          </w:tcPr>
          <w:p w14:paraId="77C32B39" w14:textId="3EB83998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SYSTEMINFO</w:t>
            </w:r>
          </w:p>
        </w:tc>
        <w:tc>
          <w:tcPr>
            <w:tcW w:w="4673" w:type="dxa"/>
          </w:tcPr>
          <w:p w14:paraId="155E18D4" w14:textId="04CB4381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Отображает сведения о свойствах и конфигурации определенного компьютера</w:t>
            </w:r>
          </w:p>
        </w:tc>
      </w:tr>
      <w:tr w:rsidR="004D0F39" w14:paraId="5AF23FBF" w14:textId="77777777" w:rsidTr="003F56DA">
        <w:tc>
          <w:tcPr>
            <w:tcW w:w="4672" w:type="dxa"/>
          </w:tcPr>
          <w:p w14:paraId="35770B6D" w14:textId="2A46B9A9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TAKEOWN</w:t>
            </w:r>
          </w:p>
        </w:tc>
        <w:tc>
          <w:tcPr>
            <w:tcW w:w="4673" w:type="dxa"/>
          </w:tcPr>
          <w:p w14:paraId="32FE2585" w14:textId="60BDF3DA" w:rsidR="00250FF9" w:rsidRPr="006763EF" w:rsidRDefault="00167F1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владельца файла или каталога</w:t>
            </w:r>
          </w:p>
        </w:tc>
      </w:tr>
      <w:tr w:rsidR="004D0F39" w14:paraId="5AFAD4FC" w14:textId="77777777" w:rsidTr="003F56DA">
        <w:tc>
          <w:tcPr>
            <w:tcW w:w="4672" w:type="dxa"/>
          </w:tcPr>
          <w:p w14:paraId="4721B1BC" w14:textId="1BF271F2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TAR</w:t>
            </w:r>
          </w:p>
        </w:tc>
        <w:tc>
          <w:tcPr>
            <w:tcW w:w="4673" w:type="dxa"/>
          </w:tcPr>
          <w:p w14:paraId="72AC6710" w14:textId="3ECB79CF" w:rsidR="00250FF9" w:rsidRPr="006763EF" w:rsidRDefault="00167F1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Архивирование данных архиватором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</w:t>
            </w:r>
          </w:p>
        </w:tc>
      </w:tr>
      <w:tr w:rsidR="004D0F39" w14:paraId="2924F2BC" w14:textId="77777777" w:rsidTr="003F56DA">
        <w:tc>
          <w:tcPr>
            <w:tcW w:w="4672" w:type="dxa"/>
          </w:tcPr>
          <w:p w14:paraId="60CD6193" w14:textId="28A775CA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TASKKILL</w:t>
            </w:r>
          </w:p>
        </w:tc>
        <w:tc>
          <w:tcPr>
            <w:tcW w:w="4673" w:type="dxa"/>
          </w:tcPr>
          <w:p w14:paraId="422539BE" w14:textId="331F2518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Прекращение или остановка процесса либо приложения</w:t>
            </w:r>
          </w:p>
        </w:tc>
      </w:tr>
      <w:tr w:rsidR="004D0F39" w14:paraId="42CB5739" w14:textId="77777777" w:rsidTr="003F56DA">
        <w:tc>
          <w:tcPr>
            <w:tcW w:w="4672" w:type="dxa"/>
          </w:tcPr>
          <w:p w14:paraId="34477194" w14:textId="0DD94082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TASKLIST</w:t>
            </w:r>
          </w:p>
        </w:tc>
        <w:tc>
          <w:tcPr>
            <w:tcW w:w="4673" w:type="dxa"/>
          </w:tcPr>
          <w:p w14:paraId="33DD1069" w14:textId="0A572DA4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Отображает все выполняемые задачи, включая службы</w:t>
            </w:r>
          </w:p>
        </w:tc>
      </w:tr>
      <w:tr w:rsidR="004D0F39" w14:paraId="679395EE" w14:textId="77777777" w:rsidTr="003F56DA">
        <w:tc>
          <w:tcPr>
            <w:tcW w:w="4672" w:type="dxa"/>
          </w:tcPr>
          <w:p w14:paraId="722CA65D" w14:textId="43922F38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TIME</w:t>
            </w:r>
          </w:p>
        </w:tc>
        <w:tc>
          <w:tcPr>
            <w:tcW w:w="4673" w:type="dxa"/>
          </w:tcPr>
          <w:p w14:paraId="35F73406" w14:textId="2C8A1231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Отображает или устанавливает системное время</w:t>
            </w:r>
          </w:p>
        </w:tc>
      </w:tr>
      <w:tr w:rsidR="004D0F39" w14:paraId="341D94F2" w14:textId="77777777" w:rsidTr="003F56DA">
        <w:tc>
          <w:tcPr>
            <w:tcW w:w="4672" w:type="dxa"/>
          </w:tcPr>
          <w:p w14:paraId="64BB1E21" w14:textId="6A6CFF38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TELNET</w:t>
            </w:r>
          </w:p>
        </w:tc>
        <w:tc>
          <w:tcPr>
            <w:tcW w:w="4673" w:type="dxa"/>
          </w:tcPr>
          <w:p w14:paraId="797FBA5E" w14:textId="2D75A54E" w:rsidR="00250FF9" w:rsidRPr="007D6702" w:rsidRDefault="007D6702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elnet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-клиент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</w:p>
        </w:tc>
      </w:tr>
      <w:tr w:rsidR="004D0F39" w14:paraId="62516C4D" w14:textId="77777777" w:rsidTr="003F56DA">
        <w:tc>
          <w:tcPr>
            <w:tcW w:w="4672" w:type="dxa"/>
          </w:tcPr>
          <w:p w14:paraId="1200F129" w14:textId="2D0F9255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TFTP</w:t>
            </w:r>
          </w:p>
        </w:tc>
        <w:tc>
          <w:tcPr>
            <w:tcW w:w="4673" w:type="dxa"/>
          </w:tcPr>
          <w:p w14:paraId="4930704F" w14:textId="605AFF07" w:rsidR="00250FF9" w:rsidRPr="006763EF" w:rsidRDefault="00AA6062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TFTP-клиент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</w:p>
        </w:tc>
      </w:tr>
      <w:tr w:rsidR="004D0F39" w14:paraId="6D460217" w14:textId="77777777" w:rsidTr="003F56DA">
        <w:tc>
          <w:tcPr>
            <w:tcW w:w="4672" w:type="dxa"/>
          </w:tcPr>
          <w:p w14:paraId="589930FA" w14:textId="2FE08CCE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TIMEOUT</w:t>
            </w:r>
          </w:p>
        </w:tc>
        <w:tc>
          <w:tcPr>
            <w:tcW w:w="4673" w:type="dxa"/>
          </w:tcPr>
          <w:p w14:paraId="07F8C263" w14:textId="5CCF15CE" w:rsidR="00250FF9" w:rsidRPr="006763EF" w:rsidRDefault="00AA6062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Задержка в пакетных файлах</w:t>
            </w:r>
          </w:p>
        </w:tc>
      </w:tr>
      <w:tr w:rsidR="004D0F39" w14:paraId="30F6187B" w14:textId="77777777" w:rsidTr="003F56DA">
        <w:tc>
          <w:tcPr>
            <w:tcW w:w="4672" w:type="dxa"/>
          </w:tcPr>
          <w:p w14:paraId="4D21DC1D" w14:textId="4EB052AB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TITLE</w:t>
            </w:r>
          </w:p>
        </w:tc>
        <w:tc>
          <w:tcPr>
            <w:tcW w:w="4673" w:type="dxa"/>
          </w:tcPr>
          <w:p w14:paraId="27061F93" w14:textId="6D89CAD0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Назначает заголовок окна для сеанса CMD.EXE</w:t>
            </w:r>
          </w:p>
        </w:tc>
      </w:tr>
      <w:tr w:rsidR="004D0F39" w14:paraId="3BCE0951" w14:textId="77777777" w:rsidTr="003F56DA">
        <w:tc>
          <w:tcPr>
            <w:tcW w:w="4672" w:type="dxa"/>
          </w:tcPr>
          <w:p w14:paraId="6E3AC8E8" w14:textId="6BB5829E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TRACERT</w:t>
            </w:r>
          </w:p>
        </w:tc>
        <w:tc>
          <w:tcPr>
            <w:tcW w:w="4673" w:type="dxa"/>
          </w:tcPr>
          <w:p w14:paraId="603A68A9" w14:textId="0BAE717A" w:rsidR="00250FF9" w:rsidRPr="006763EF" w:rsidRDefault="00F12588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Трассировка маршрута к удаленному узлу</w:t>
            </w:r>
            <w:r w:rsidR="004D0F39">
              <w:rPr>
                <w:noProof/>
              </w:rPr>
              <w:drawing>
                <wp:inline distT="0" distB="0" distL="0" distR="0" wp14:anchorId="3E441AEE" wp14:editId="40489327">
                  <wp:extent cx="4225925" cy="1612221"/>
                  <wp:effectExtent l="0" t="0" r="3175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744" cy="1619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F39" w14:paraId="4C893D6C" w14:textId="77777777" w:rsidTr="003F56DA">
        <w:tc>
          <w:tcPr>
            <w:tcW w:w="4672" w:type="dxa"/>
          </w:tcPr>
          <w:p w14:paraId="2D197BC7" w14:textId="2A76348B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TREE</w:t>
            </w:r>
          </w:p>
        </w:tc>
        <w:tc>
          <w:tcPr>
            <w:tcW w:w="4673" w:type="dxa"/>
          </w:tcPr>
          <w:p w14:paraId="45AE5896" w14:textId="463CADC8" w:rsidR="00250FF9" w:rsidRPr="006763EF" w:rsidRDefault="007408A7" w:rsidP="007408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Графически отображает структуру каталогов диска или пути</w:t>
            </w:r>
          </w:p>
        </w:tc>
      </w:tr>
      <w:tr w:rsidR="004D0F39" w14:paraId="37107F58" w14:textId="77777777" w:rsidTr="003F56DA">
        <w:tc>
          <w:tcPr>
            <w:tcW w:w="4672" w:type="dxa"/>
          </w:tcPr>
          <w:p w14:paraId="2EA82464" w14:textId="3DD0B52C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TSCOM</w:t>
            </w:r>
          </w:p>
        </w:tc>
        <w:tc>
          <w:tcPr>
            <w:tcW w:w="4673" w:type="dxa"/>
          </w:tcPr>
          <w:p w14:paraId="0388ED9E" w14:textId="4ADBDAD6" w:rsidR="00250FF9" w:rsidRPr="006763EF" w:rsidRDefault="00D32CA6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Подключение к сессии удаленного рабочего стола (RDP).</w:t>
            </w:r>
          </w:p>
        </w:tc>
      </w:tr>
      <w:tr w:rsidR="004D0F39" w14:paraId="4728ED69" w14:textId="77777777" w:rsidTr="003F56DA">
        <w:tc>
          <w:tcPr>
            <w:tcW w:w="4672" w:type="dxa"/>
          </w:tcPr>
          <w:p w14:paraId="2FD70A07" w14:textId="2A368479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TSDISCON</w:t>
            </w:r>
          </w:p>
        </w:tc>
        <w:tc>
          <w:tcPr>
            <w:tcW w:w="4673" w:type="dxa"/>
          </w:tcPr>
          <w:p w14:paraId="67A885FB" w14:textId="08F5B787" w:rsidR="00250FF9" w:rsidRPr="006763EF" w:rsidRDefault="00D32CA6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Отключение сессии удаленного рабочего стола (RDP)</w:t>
            </w:r>
          </w:p>
        </w:tc>
      </w:tr>
      <w:tr w:rsidR="004D0F39" w14:paraId="7EA4DA4F" w14:textId="77777777" w:rsidTr="003F56DA">
        <w:tc>
          <w:tcPr>
            <w:tcW w:w="4672" w:type="dxa"/>
          </w:tcPr>
          <w:p w14:paraId="2928C243" w14:textId="32262B17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TSKILL</w:t>
            </w:r>
          </w:p>
        </w:tc>
        <w:tc>
          <w:tcPr>
            <w:tcW w:w="4673" w:type="dxa"/>
          </w:tcPr>
          <w:p w14:paraId="1BB15F61" w14:textId="3BECC128" w:rsidR="00250FF9" w:rsidRPr="006763EF" w:rsidRDefault="00D32CA6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Завершение процессов, адаптированное для среды сервера терминалов (RDP).</w:t>
            </w:r>
          </w:p>
        </w:tc>
      </w:tr>
      <w:tr w:rsidR="004D0F39" w14:paraId="66E9A69A" w14:textId="77777777" w:rsidTr="003F56DA">
        <w:tc>
          <w:tcPr>
            <w:tcW w:w="4672" w:type="dxa"/>
          </w:tcPr>
          <w:p w14:paraId="06932F62" w14:textId="092C260D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TYPE</w:t>
            </w:r>
          </w:p>
        </w:tc>
        <w:tc>
          <w:tcPr>
            <w:tcW w:w="4673" w:type="dxa"/>
          </w:tcPr>
          <w:p w14:paraId="578D685D" w14:textId="15477A14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Отображает содержимое текстовых файлов</w:t>
            </w:r>
          </w:p>
        </w:tc>
      </w:tr>
      <w:tr w:rsidR="004D0F39" w14:paraId="75227401" w14:textId="77777777" w:rsidTr="003F56DA">
        <w:tc>
          <w:tcPr>
            <w:tcW w:w="4672" w:type="dxa"/>
          </w:tcPr>
          <w:p w14:paraId="74D9CC7F" w14:textId="7F764F09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TZUTIL</w:t>
            </w:r>
          </w:p>
        </w:tc>
        <w:tc>
          <w:tcPr>
            <w:tcW w:w="4673" w:type="dxa"/>
          </w:tcPr>
          <w:p w14:paraId="628721A4" w14:textId="1D4BB274" w:rsidR="00250FF9" w:rsidRPr="006763EF" w:rsidRDefault="006954B0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часовыми поясами в среде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</w:p>
        </w:tc>
      </w:tr>
      <w:tr w:rsidR="004D0F39" w14:paraId="1104F868" w14:textId="77777777" w:rsidTr="003F56DA">
        <w:tc>
          <w:tcPr>
            <w:tcW w:w="4672" w:type="dxa"/>
          </w:tcPr>
          <w:p w14:paraId="4AF16C46" w14:textId="21B52429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VER</w:t>
            </w:r>
          </w:p>
        </w:tc>
        <w:tc>
          <w:tcPr>
            <w:tcW w:w="4673" w:type="dxa"/>
          </w:tcPr>
          <w:p w14:paraId="2AD38E40" w14:textId="52950093" w:rsidR="00250FF9" w:rsidRPr="006763EF" w:rsidRDefault="007408A7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 xml:space="preserve">Отображает сведения о версии </w:t>
            </w:r>
            <w:proofErr w:type="spellStart"/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</w:p>
        </w:tc>
      </w:tr>
      <w:tr w:rsidR="004D0F39" w14:paraId="679834BE" w14:textId="77777777" w:rsidTr="003F56DA">
        <w:tc>
          <w:tcPr>
            <w:tcW w:w="4672" w:type="dxa"/>
          </w:tcPr>
          <w:p w14:paraId="15B7F5F2" w14:textId="341EFB20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VERIFY</w:t>
            </w:r>
          </w:p>
        </w:tc>
        <w:tc>
          <w:tcPr>
            <w:tcW w:w="4673" w:type="dxa"/>
          </w:tcPr>
          <w:p w14:paraId="75D2875B" w14:textId="77777777" w:rsidR="007408A7" w:rsidRPr="007408A7" w:rsidRDefault="007408A7" w:rsidP="007408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 xml:space="preserve">Устанавливает режим проверки в </w:t>
            </w:r>
            <w:proofErr w:type="spellStart"/>
            <w:r w:rsidRPr="007408A7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7408A7">
              <w:rPr>
                <w:rFonts w:ascii="Times New Roman" w:hAnsi="Times New Roman" w:cs="Times New Roman"/>
                <w:sz w:val="28"/>
                <w:szCs w:val="28"/>
              </w:rPr>
              <w:t xml:space="preserve"> правильности записи</w:t>
            </w:r>
          </w:p>
          <w:p w14:paraId="4D62EFD9" w14:textId="289FB3F5" w:rsidR="00250FF9" w:rsidRPr="006763EF" w:rsidRDefault="007408A7" w:rsidP="007408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08A7">
              <w:rPr>
                <w:rFonts w:ascii="Times New Roman" w:hAnsi="Times New Roman" w:cs="Times New Roman"/>
                <w:sz w:val="28"/>
                <w:szCs w:val="28"/>
              </w:rPr>
              <w:t xml:space="preserve">               файлов на диск</w:t>
            </w:r>
          </w:p>
        </w:tc>
      </w:tr>
      <w:tr w:rsidR="004D0F39" w14:paraId="7084642D" w14:textId="77777777" w:rsidTr="003F56DA">
        <w:tc>
          <w:tcPr>
            <w:tcW w:w="4672" w:type="dxa"/>
          </w:tcPr>
          <w:p w14:paraId="5B051284" w14:textId="554B7E01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VOL</w:t>
            </w:r>
          </w:p>
        </w:tc>
        <w:tc>
          <w:tcPr>
            <w:tcW w:w="4673" w:type="dxa"/>
          </w:tcPr>
          <w:p w14:paraId="6CA4274B" w14:textId="7728D38E" w:rsidR="00250FF9" w:rsidRPr="006763EF" w:rsidRDefault="009736BA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36BA">
              <w:rPr>
                <w:rFonts w:ascii="Times New Roman" w:hAnsi="Times New Roman" w:cs="Times New Roman"/>
                <w:sz w:val="28"/>
                <w:szCs w:val="28"/>
              </w:rPr>
              <w:t>Отображает метку и серийный номер тома для диска</w:t>
            </w:r>
            <w:r w:rsidR="006B7FF5">
              <w:rPr>
                <w:noProof/>
              </w:rPr>
              <w:drawing>
                <wp:inline distT="0" distB="0" distL="0" distR="0" wp14:anchorId="7448EDD0" wp14:editId="2CD82EE3">
                  <wp:extent cx="3400425" cy="58102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F39" w14:paraId="41DCB295" w14:textId="77777777" w:rsidTr="003F56DA">
        <w:tc>
          <w:tcPr>
            <w:tcW w:w="4672" w:type="dxa"/>
          </w:tcPr>
          <w:p w14:paraId="2DA8D4EA" w14:textId="42B6F098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VSSADMIN</w:t>
            </w:r>
          </w:p>
        </w:tc>
        <w:tc>
          <w:tcPr>
            <w:tcW w:w="4673" w:type="dxa"/>
          </w:tcPr>
          <w:p w14:paraId="40FCEB53" w14:textId="24693EC1" w:rsidR="00250FF9" w:rsidRPr="006763EF" w:rsidRDefault="002930CE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5060C1">
              <w:rPr>
                <w:rFonts w:ascii="Times New Roman" w:hAnsi="Times New Roman" w:cs="Times New Roman"/>
                <w:sz w:val="28"/>
                <w:szCs w:val="28"/>
              </w:rPr>
              <w:t>дминистрирование службы теневого копирования томов</w:t>
            </w:r>
          </w:p>
        </w:tc>
      </w:tr>
      <w:tr w:rsidR="004D0F39" w14:paraId="38D321C2" w14:textId="77777777" w:rsidTr="003F56DA">
        <w:tc>
          <w:tcPr>
            <w:tcW w:w="4672" w:type="dxa"/>
          </w:tcPr>
          <w:p w14:paraId="7E507359" w14:textId="3740B8F7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W32TM</w:t>
            </w:r>
          </w:p>
        </w:tc>
        <w:tc>
          <w:tcPr>
            <w:tcW w:w="4673" w:type="dxa"/>
          </w:tcPr>
          <w:p w14:paraId="6F660B79" w14:textId="32ED7BE6" w:rsidR="00250FF9" w:rsidRPr="006763EF" w:rsidRDefault="002930CE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5060C1">
              <w:rPr>
                <w:rFonts w:ascii="Times New Roman" w:hAnsi="Times New Roman" w:cs="Times New Roman"/>
                <w:sz w:val="28"/>
                <w:szCs w:val="28"/>
              </w:rPr>
              <w:t xml:space="preserve">правление службой времени </w:t>
            </w:r>
            <w:proofErr w:type="spellStart"/>
            <w:r w:rsidR="005060C1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</w:p>
        </w:tc>
      </w:tr>
      <w:tr w:rsidR="004D0F39" w14:paraId="3055D5E1" w14:textId="77777777" w:rsidTr="003F56DA">
        <w:tc>
          <w:tcPr>
            <w:tcW w:w="4672" w:type="dxa"/>
          </w:tcPr>
          <w:p w14:paraId="45746787" w14:textId="64F7728A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WAITFOR</w:t>
            </w:r>
          </w:p>
        </w:tc>
        <w:tc>
          <w:tcPr>
            <w:tcW w:w="4673" w:type="dxa"/>
          </w:tcPr>
          <w:p w14:paraId="1DB47E16" w14:textId="14974B63" w:rsidR="00250FF9" w:rsidRPr="006763EF" w:rsidRDefault="002930CE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5060C1">
              <w:rPr>
                <w:rFonts w:ascii="Times New Roman" w:hAnsi="Times New Roman" w:cs="Times New Roman"/>
                <w:sz w:val="28"/>
                <w:szCs w:val="28"/>
              </w:rPr>
              <w:t>рганизация обмена сигналами между компьютерами</w:t>
            </w:r>
          </w:p>
        </w:tc>
      </w:tr>
      <w:tr w:rsidR="004D0F39" w14:paraId="762FC0E3" w14:textId="77777777" w:rsidTr="003F56DA">
        <w:tc>
          <w:tcPr>
            <w:tcW w:w="4672" w:type="dxa"/>
          </w:tcPr>
          <w:p w14:paraId="4EBEB9C6" w14:textId="3FA1662F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WBADMIN</w:t>
            </w:r>
          </w:p>
        </w:tc>
        <w:tc>
          <w:tcPr>
            <w:tcW w:w="4673" w:type="dxa"/>
          </w:tcPr>
          <w:p w14:paraId="05E9D226" w14:textId="5D3E617B" w:rsidR="00250FF9" w:rsidRPr="006763EF" w:rsidRDefault="002930CE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5060C1">
              <w:rPr>
                <w:rFonts w:ascii="Times New Roman" w:hAnsi="Times New Roman" w:cs="Times New Roman"/>
                <w:sz w:val="28"/>
                <w:szCs w:val="28"/>
              </w:rPr>
              <w:t xml:space="preserve">правление резервным копированием и восстановлением в </w:t>
            </w:r>
            <w:proofErr w:type="spellStart"/>
            <w:r w:rsidR="005060C1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</w:p>
        </w:tc>
      </w:tr>
      <w:tr w:rsidR="004D0F39" w14:paraId="3F5FF36C" w14:textId="77777777" w:rsidTr="003F56DA">
        <w:tc>
          <w:tcPr>
            <w:tcW w:w="4672" w:type="dxa"/>
          </w:tcPr>
          <w:p w14:paraId="0C6B359B" w14:textId="4DB2BE25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WEVTUTIL</w:t>
            </w:r>
          </w:p>
        </w:tc>
        <w:tc>
          <w:tcPr>
            <w:tcW w:w="4673" w:type="dxa"/>
          </w:tcPr>
          <w:p w14:paraId="07F439F4" w14:textId="3C9CF92A" w:rsidR="00250FF9" w:rsidRPr="006763EF" w:rsidRDefault="002930CE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5060C1">
              <w:rPr>
                <w:rFonts w:ascii="Times New Roman" w:hAnsi="Times New Roman" w:cs="Times New Roman"/>
                <w:sz w:val="28"/>
                <w:szCs w:val="28"/>
              </w:rPr>
              <w:t xml:space="preserve">правление событиями в </w:t>
            </w:r>
            <w:proofErr w:type="spellStart"/>
            <w:r w:rsidR="005060C1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</w:p>
        </w:tc>
      </w:tr>
      <w:tr w:rsidR="004D0F39" w14:paraId="23827C09" w14:textId="77777777" w:rsidTr="003F56DA">
        <w:tc>
          <w:tcPr>
            <w:tcW w:w="4672" w:type="dxa"/>
          </w:tcPr>
          <w:p w14:paraId="4520EA75" w14:textId="4A1282BF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WHERE</w:t>
            </w:r>
          </w:p>
        </w:tc>
        <w:tc>
          <w:tcPr>
            <w:tcW w:w="4673" w:type="dxa"/>
          </w:tcPr>
          <w:p w14:paraId="1ACF732E" w14:textId="07AC2462" w:rsidR="00250FF9" w:rsidRPr="006763EF" w:rsidRDefault="002930CE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00608C">
              <w:rPr>
                <w:rFonts w:ascii="Times New Roman" w:hAnsi="Times New Roman" w:cs="Times New Roman"/>
                <w:sz w:val="28"/>
                <w:szCs w:val="28"/>
              </w:rPr>
              <w:t>пределение места расположения файлов</w:t>
            </w:r>
          </w:p>
        </w:tc>
      </w:tr>
      <w:tr w:rsidR="004D0F39" w14:paraId="67BD25DA" w14:textId="77777777" w:rsidTr="003F56DA">
        <w:tc>
          <w:tcPr>
            <w:tcW w:w="4672" w:type="dxa"/>
          </w:tcPr>
          <w:p w14:paraId="11838F86" w14:textId="28717091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WHOAMI</w:t>
            </w:r>
          </w:p>
        </w:tc>
        <w:tc>
          <w:tcPr>
            <w:tcW w:w="4673" w:type="dxa"/>
          </w:tcPr>
          <w:p w14:paraId="7F25C9D6" w14:textId="5F78B768" w:rsidR="00250FF9" w:rsidRPr="006763EF" w:rsidRDefault="002930CE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003BAE">
              <w:rPr>
                <w:rFonts w:ascii="Times New Roman" w:hAnsi="Times New Roman" w:cs="Times New Roman"/>
                <w:sz w:val="28"/>
                <w:szCs w:val="28"/>
              </w:rPr>
              <w:t>ывод имени текущего пользователя</w:t>
            </w:r>
            <w:r w:rsidR="000C40F6">
              <w:rPr>
                <w:noProof/>
              </w:rPr>
              <w:drawing>
                <wp:inline distT="0" distB="0" distL="0" distR="0" wp14:anchorId="35210B97" wp14:editId="4FC66E88">
                  <wp:extent cx="2057400" cy="4191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F39" w14:paraId="443D72C9" w14:textId="77777777" w:rsidTr="003F56DA">
        <w:tc>
          <w:tcPr>
            <w:tcW w:w="4672" w:type="dxa"/>
          </w:tcPr>
          <w:p w14:paraId="0C4E2742" w14:textId="479CFB9B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WINDIFF</w:t>
            </w:r>
          </w:p>
        </w:tc>
        <w:tc>
          <w:tcPr>
            <w:tcW w:w="4673" w:type="dxa"/>
          </w:tcPr>
          <w:p w14:paraId="2D44D21D" w14:textId="5EB866B2" w:rsidR="00250FF9" w:rsidRPr="006763EF" w:rsidRDefault="002930CE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CB0705">
              <w:rPr>
                <w:rFonts w:ascii="Times New Roman" w:hAnsi="Times New Roman" w:cs="Times New Roman"/>
                <w:sz w:val="28"/>
                <w:szCs w:val="28"/>
              </w:rPr>
              <w:t>равнение содержимого файлов</w:t>
            </w:r>
          </w:p>
        </w:tc>
      </w:tr>
      <w:tr w:rsidR="004D0F39" w14:paraId="74EB116E" w14:textId="77777777" w:rsidTr="003F56DA">
        <w:tc>
          <w:tcPr>
            <w:tcW w:w="4672" w:type="dxa"/>
          </w:tcPr>
          <w:p w14:paraId="49896868" w14:textId="6E11C565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WINRM</w:t>
            </w:r>
          </w:p>
        </w:tc>
        <w:tc>
          <w:tcPr>
            <w:tcW w:w="4673" w:type="dxa"/>
          </w:tcPr>
          <w:p w14:paraId="37774050" w14:textId="375F764E" w:rsidR="00250FF9" w:rsidRPr="006763EF" w:rsidRDefault="002930CE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CE001A">
              <w:rPr>
                <w:rFonts w:ascii="Times New Roman" w:hAnsi="Times New Roman" w:cs="Times New Roman"/>
                <w:sz w:val="28"/>
                <w:szCs w:val="28"/>
              </w:rPr>
              <w:t xml:space="preserve">даленное управление </w:t>
            </w:r>
            <w:proofErr w:type="spellStart"/>
            <w:r w:rsidR="00CE001A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="00CE001A">
              <w:rPr>
                <w:rFonts w:ascii="Times New Roman" w:hAnsi="Times New Roman" w:cs="Times New Roman"/>
                <w:sz w:val="28"/>
                <w:szCs w:val="28"/>
              </w:rPr>
              <w:t xml:space="preserve"> из командной строки</w:t>
            </w:r>
          </w:p>
        </w:tc>
      </w:tr>
      <w:tr w:rsidR="004D0F39" w14:paraId="6632A5CF" w14:textId="77777777" w:rsidTr="003F56DA">
        <w:tc>
          <w:tcPr>
            <w:tcW w:w="4672" w:type="dxa"/>
          </w:tcPr>
          <w:p w14:paraId="3DBAE22D" w14:textId="1E0F0524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WINRS</w:t>
            </w:r>
          </w:p>
        </w:tc>
        <w:tc>
          <w:tcPr>
            <w:tcW w:w="4673" w:type="dxa"/>
          </w:tcPr>
          <w:p w14:paraId="4583A3E0" w14:textId="14D0806E" w:rsidR="00250FF9" w:rsidRPr="006763EF" w:rsidRDefault="002930CE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CE001A">
              <w:rPr>
                <w:rFonts w:ascii="Times New Roman" w:hAnsi="Times New Roman" w:cs="Times New Roman"/>
                <w:sz w:val="28"/>
                <w:szCs w:val="28"/>
              </w:rPr>
              <w:t>даленная командная строка (</w:t>
            </w:r>
            <w:proofErr w:type="spellStart"/>
            <w:r w:rsidR="00CE001A">
              <w:rPr>
                <w:rFonts w:ascii="Times New Roman" w:hAnsi="Times New Roman" w:cs="Times New Roman"/>
                <w:sz w:val="28"/>
                <w:szCs w:val="28"/>
              </w:rPr>
              <w:t>Remote</w:t>
            </w:r>
            <w:proofErr w:type="spellEnd"/>
            <w:r w:rsidR="00CE00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E001A">
              <w:rPr>
                <w:rFonts w:ascii="Times New Roman" w:hAnsi="Times New Roman" w:cs="Times New Roman"/>
                <w:sz w:val="28"/>
                <w:szCs w:val="28"/>
              </w:rPr>
              <w:t>Shell</w:t>
            </w:r>
            <w:proofErr w:type="spellEnd"/>
            <w:r w:rsidR="00CE001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D0F39" w14:paraId="057F8D11" w14:textId="77777777" w:rsidTr="003F56DA">
        <w:tc>
          <w:tcPr>
            <w:tcW w:w="4672" w:type="dxa"/>
          </w:tcPr>
          <w:p w14:paraId="12B4D75D" w14:textId="6AE64416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WINSTAT</w:t>
            </w:r>
          </w:p>
        </w:tc>
        <w:tc>
          <w:tcPr>
            <w:tcW w:w="4673" w:type="dxa"/>
          </w:tcPr>
          <w:p w14:paraId="3EB6CA66" w14:textId="0FBB0F4D" w:rsidR="00250FF9" w:rsidRPr="006763EF" w:rsidRDefault="002930CE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Средство проверки производительности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</w:p>
        </w:tc>
      </w:tr>
      <w:tr w:rsidR="004D0F39" w14:paraId="71465730" w14:textId="77777777" w:rsidTr="003F56DA">
        <w:tc>
          <w:tcPr>
            <w:tcW w:w="4672" w:type="dxa"/>
          </w:tcPr>
          <w:p w14:paraId="423EDC71" w14:textId="0854CEB2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WMIC</w:t>
            </w:r>
          </w:p>
        </w:tc>
        <w:tc>
          <w:tcPr>
            <w:tcW w:w="4673" w:type="dxa"/>
          </w:tcPr>
          <w:p w14:paraId="009BBA4A" w14:textId="3657C1B7" w:rsidR="00250FF9" w:rsidRPr="006763EF" w:rsidRDefault="009736BA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36BA">
              <w:rPr>
                <w:rFonts w:ascii="Times New Roman" w:hAnsi="Times New Roman" w:cs="Times New Roman"/>
                <w:sz w:val="28"/>
                <w:szCs w:val="28"/>
              </w:rPr>
              <w:t>Отображает сведения об инструментарии WMI в интерактивной командной оболочке</w:t>
            </w:r>
          </w:p>
        </w:tc>
      </w:tr>
      <w:tr w:rsidR="004D0F39" w14:paraId="09B2CE1C" w14:textId="77777777" w:rsidTr="003F56DA">
        <w:tc>
          <w:tcPr>
            <w:tcW w:w="4672" w:type="dxa"/>
          </w:tcPr>
          <w:p w14:paraId="3B496026" w14:textId="27C2D64F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WSCollect</w:t>
            </w:r>
            <w:proofErr w:type="spellEnd"/>
          </w:p>
        </w:tc>
        <w:tc>
          <w:tcPr>
            <w:tcW w:w="4673" w:type="dxa"/>
          </w:tcPr>
          <w:p w14:paraId="08FA69A0" w14:textId="07413178" w:rsidR="00250FF9" w:rsidRPr="006763EF" w:rsidRDefault="00D746B5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CAB-файл с копиями журналов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 на рабочем столе</w:t>
            </w:r>
          </w:p>
        </w:tc>
      </w:tr>
      <w:tr w:rsidR="004D0F39" w14:paraId="4DD3227E" w14:textId="77777777" w:rsidTr="003F56DA">
        <w:tc>
          <w:tcPr>
            <w:tcW w:w="4672" w:type="dxa"/>
          </w:tcPr>
          <w:p w14:paraId="635BC162" w14:textId="7E9D7EE3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Wscript</w:t>
            </w:r>
            <w:proofErr w:type="spellEnd"/>
          </w:p>
        </w:tc>
        <w:tc>
          <w:tcPr>
            <w:tcW w:w="4673" w:type="dxa"/>
          </w:tcPr>
          <w:p w14:paraId="5216C011" w14:textId="3BB1CF05" w:rsidR="00250FF9" w:rsidRPr="006763EF" w:rsidRDefault="00D746B5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Сервер сценариев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графическим интерфейсом</w:t>
            </w:r>
          </w:p>
        </w:tc>
      </w:tr>
      <w:tr w:rsidR="004D0F39" w14:paraId="2F7636C7" w14:textId="77777777" w:rsidTr="003F56DA">
        <w:tc>
          <w:tcPr>
            <w:tcW w:w="4672" w:type="dxa"/>
          </w:tcPr>
          <w:p w14:paraId="32C73AE4" w14:textId="53B9913D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WSL</w:t>
            </w:r>
          </w:p>
        </w:tc>
        <w:tc>
          <w:tcPr>
            <w:tcW w:w="4673" w:type="dxa"/>
          </w:tcPr>
          <w:p w14:paraId="202B12A0" w14:textId="1925C4CB" w:rsidR="00250FF9" w:rsidRPr="006763EF" w:rsidRDefault="00D746B5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команд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конфигурирование параметров подсистемы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(WSL)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</w:t>
            </w:r>
          </w:p>
        </w:tc>
      </w:tr>
      <w:tr w:rsidR="004D0F39" w14:paraId="63354CC3" w14:textId="77777777" w:rsidTr="003F56DA">
        <w:tc>
          <w:tcPr>
            <w:tcW w:w="4672" w:type="dxa"/>
          </w:tcPr>
          <w:p w14:paraId="2973F1CD" w14:textId="10E13A0C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WSLconfig</w:t>
            </w:r>
            <w:proofErr w:type="spellEnd"/>
          </w:p>
        </w:tc>
        <w:tc>
          <w:tcPr>
            <w:tcW w:w="4673" w:type="dxa"/>
          </w:tcPr>
          <w:p w14:paraId="60100FA6" w14:textId="5D968329" w:rsidR="00250FF9" w:rsidRPr="006763EF" w:rsidRDefault="00D746B5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Конфигурирование параметров подсистемы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(WSL)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</w:t>
            </w:r>
          </w:p>
        </w:tc>
      </w:tr>
      <w:tr w:rsidR="004D0F39" w14:paraId="15894045" w14:textId="77777777" w:rsidTr="003F56DA">
        <w:tc>
          <w:tcPr>
            <w:tcW w:w="4672" w:type="dxa"/>
          </w:tcPr>
          <w:p w14:paraId="65A8D474" w14:textId="419C2AA5" w:rsidR="00250FF9" w:rsidRPr="006763EF" w:rsidRDefault="00250FF9" w:rsidP="006763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763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XCOPY</w:t>
            </w:r>
          </w:p>
        </w:tc>
        <w:tc>
          <w:tcPr>
            <w:tcW w:w="4673" w:type="dxa"/>
          </w:tcPr>
          <w:p w14:paraId="18EB4A2C" w14:textId="3C6D9656" w:rsidR="00250FF9" w:rsidRPr="006763EF" w:rsidRDefault="009736BA" w:rsidP="006763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36BA">
              <w:rPr>
                <w:rFonts w:ascii="Times New Roman" w:hAnsi="Times New Roman" w:cs="Times New Roman"/>
                <w:sz w:val="28"/>
                <w:szCs w:val="28"/>
              </w:rPr>
              <w:t>Копирует файлы и деревья папок</w:t>
            </w:r>
          </w:p>
        </w:tc>
      </w:tr>
    </w:tbl>
    <w:p w14:paraId="4BAE11BC" w14:textId="608A04E7" w:rsidR="00E134C1" w:rsidRDefault="00E134C1" w:rsidP="001550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EAEAC9" w14:textId="77777777" w:rsidR="00E134C1" w:rsidRDefault="00E134C1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1BFCED6" w14:textId="46761D9B" w:rsidR="00A57712" w:rsidRPr="00A57712" w:rsidRDefault="00A57712" w:rsidP="00A577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№2.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Переменные окружения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5948"/>
      </w:tblGrid>
      <w:tr w:rsidR="00D92BE2" w:rsidRPr="00D92BE2" w14:paraId="0A772719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E57D1" w14:textId="77777777" w:rsidR="00D92BE2" w:rsidRPr="00D92BE2" w:rsidRDefault="00D92BE2" w:rsidP="00EC6FD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92B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Переменная окружения </w:t>
            </w:r>
            <w:r w:rsidRPr="00D92BE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Windows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BAF76" w14:textId="77777777" w:rsidR="00D92BE2" w:rsidRPr="00D92BE2" w:rsidRDefault="00D92BE2" w:rsidP="00D92BE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D92BE2" w:rsidRPr="00D92BE2" w14:paraId="5FA4CCF4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3ACC5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ALLUSERSPROFILE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7CE5F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Возвращает размещение профиля «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». В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 7 возвращает путь к папке C:\ProgramData\.</w:t>
            </w:r>
          </w:p>
        </w:tc>
      </w:tr>
      <w:tr w:rsidR="00D92BE2" w:rsidRPr="00D92BE2" w14:paraId="2D52E466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7A08E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APPDATA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74159" w14:textId="64E0FDB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Возвращает используемое по умолчанию размещение данных приложений</w:t>
            </w: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C:\Users\%UserName%\AppData\Roami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g.</w:t>
            </w:r>
          </w:p>
        </w:tc>
      </w:tr>
      <w:tr w:rsidR="00D92BE2" w:rsidRPr="00D92BE2" w14:paraId="12C2BC52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0FA90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CD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95A88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Указывает путь к текущему каталогу. Идентична команде CD без аргументов.</w:t>
            </w:r>
          </w:p>
        </w:tc>
      </w:tr>
      <w:tr w:rsidR="00D92BE2" w:rsidRPr="00D92BE2" w14:paraId="1299816D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F5002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CLIENTNAME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D3BBC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Переменная определена только в среде удаленного подключения к рабочему столу. Хранит имя компьютера (%COMPUTERNAME%) клиента удаленного доступа.</w:t>
            </w:r>
          </w:p>
        </w:tc>
      </w:tr>
      <w:tr w:rsidR="00D92BE2" w:rsidRPr="00D92BE2" w14:paraId="4DF44E11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FC41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CMDCMDLINE</w:t>
            </w:r>
          </w:p>
          <w:p w14:paraId="7508124A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2A86D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Точная команда, использованная для запуска текущего cmd.exe.</w:t>
            </w:r>
          </w:p>
        </w:tc>
      </w:tr>
      <w:tr w:rsidR="00D92BE2" w:rsidRPr="00D92BE2" w14:paraId="51F1D48E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AE4E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CMDEXTVERSION</w:t>
            </w:r>
          </w:p>
          <w:p w14:paraId="7B22AECA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7C986E05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</w:rPr>
            </w:pPr>
          </w:p>
          <w:p w14:paraId="7EC1B2B8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23540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r w:rsidRPr="00D92B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текущего</w:t>
            </w:r>
            <w:r w:rsidRPr="00D92B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Command Processor Extensions</w:t>
            </w:r>
          </w:p>
        </w:tc>
      </w:tr>
      <w:tr w:rsidR="00D92BE2" w:rsidRPr="00D92BE2" w14:paraId="24B0F237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4328A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COMMONPROGRAMFILES</w:t>
            </w:r>
          </w:p>
          <w:p w14:paraId="15C3A1A4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CCB53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Расположение</w:t>
            </w:r>
            <w:r w:rsidRPr="00D92B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каталога</w:t>
            </w:r>
            <w:r w:rsidRPr="00D92B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"Common Files" (</w:t>
            </w: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обычно</w:t>
            </w:r>
            <w:r w:rsidRPr="00D92B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%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ProgramFiles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%\Common Files).</w:t>
            </w:r>
          </w:p>
        </w:tc>
      </w:tr>
      <w:tr w:rsidR="00D92BE2" w:rsidRPr="00D92BE2" w14:paraId="5F3B17E4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8F143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COMMONPROGRAMFILES(x86)</w:t>
            </w:r>
          </w:p>
          <w:p w14:paraId="105C638C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39AEC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Расположение каталога "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Files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" в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Files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 (x86) для 64-разрядной ОС (обычно %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ProgramFiles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(x86)%\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Files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D92BE2" w:rsidRPr="00D92BE2" w14:paraId="54F7B97F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05C98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COMPUTERNAME</w:t>
            </w:r>
          </w:p>
          <w:p w14:paraId="03BD1A19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EF3B2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Имя компьютера</w:t>
            </w:r>
          </w:p>
        </w:tc>
      </w:tr>
      <w:tr w:rsidR="00D92BE2" w:rsidRPr="00D92BE2" w14:paraId="51315C7E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42211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COMSPEC</w:t>
            </w:r>
          </w:p>
          <w:p w14:paraId="53EBB35A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C60FC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Путь к исполняемому файлу командного процессора (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shell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D92BE2" w:rsidRPr="00D92BE2" w14:paraId="1B42EE47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2969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DATE</w:t>
            </w:r>
          </w:p>
          <w:p w14:paraId="005F809B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57DAB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текущую дату. Использует тот же формат, что и команда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 /t. Создаётся командой Cmd.exe.</w:t>
            </w:r>
          </w:p>
        </w:tc>
      </w:tr>
      <w:tr w:rsidR="00D92BE2" w:rsidRPr="00D92BE2" w14:paraId="171BC330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BE3E5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ERRORLEVEL</w:t>
            </w:r>
          </w:p>
          <w:p w14:paraId="5022BAAE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09407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Возвращает код ошибки последней использовавшейся команды. Значение, не равное нулю, обычно указывает на наличие ошибки.</w:t>
            </w:r>
          </w:p>
        </w:tc>
      </w:tr>
      <w:tr w:rsidR="00D92BE2" w:rsidRPr="00D92BE2" w14:paraId="5EAE4DD7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B878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HOMEDRIVE</w:t>
            </w:r>
          </w:p>
          <w:p w14:paraId="058097A2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5D2A2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имя диска локальной рабочей станции, связанного с основным каталогом пользователя. Задаётся на основании расположения основного каталога. Основной </w:t>
            </w:r>
            <w:r w:rsidRPr="00D92B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каталог пользователя указывается в оснастке «Локальные пользователи и группы».</w:t>
            </w:r>
          </w:p>
        </w:tc>
      </w:tr>
      <w:tr w:rsidR="00D92BE2" w:rsidRPr="00D92BE2" w14:paraId="6862BB23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D2BC3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HOMEPATH</w:t>
            </w:r>
          </w:p>
          <w:p w14:paraId="28B4BEF1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DFAFE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Возвращает полный путь к основному каталогу пользователя. Задаётся на основании расположения основного каталога. Основной каталог пользователя указывается в оснастке «Локальные пользователи и группы».</w:t>
            </w:r>
          </w:p>
        </w:tc>
      </w:tr>
      <w:tr w:rsidR="00D92BE2" w:rsidRPr="00D92BE2" w14:paraId="06949D95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217E4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HOMESHARE</w:t>
            </w:r>
          </w:p>
          <w:p w14:paraId="014B4812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87D88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Возвращает сетевой путь к общему основному каталогу пользователя. Задаётся на основании расположения основного каталога. Основной каталог пользователя указывается в оснастке «Локальные пользователи и группы».</w:t>
            </w:r>
          </w:p>
        </w:tc>
      </w:tr>
      <w:tr w:rsidR="00D92BE2" w:rsidRPr="00D92BE2" w14:paraId="07D4CE51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0D89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LOCALAPPDATA</w:t>
            </w:r>
          </w:p>
          <w:p w14:paraId="2F0A0149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100F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Возвращает используемое по умолчанию локальное размещение данных приложений (C:\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\%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%\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AppData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\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Local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D92BE2" w:rsidRPr="00D92BE2" w14:paraId="1B14AD47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BC1E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LOGONSERVER</w:t>
            </w:r>
          </w:p>
          <w:p w14:paraId="196C7157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4D10C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Имя контроллера домена, использовавшегося для авторизации текущего пользователя.</w:t>
            </w:r>
          </w:p>
        </w:tc>
      </w:tr>
      <w:tr w:rsidR="00D92BE2" w:rsidRPr="00D92BE2" w14:paraId="512B2BF1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83046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NUMBER_OF_PROCESSORS</w:t>
            </w:r>
          </w:p>
          <w:p w14:paraId="037098BE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0640E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Количество процессоров в системе (фактически, количество ядер).</w:t>
            </w:r>
          </w:p>
        </w:tc>
      </w:tr>
      <w:tr w:rsidR="00D92BE2" w:rsidRPr="00D92BE2" w14:paraId="2EDC66DC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1965B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OS</w:t>
            </w:r>
          </w:p>
          <w:p w14:paraId="6F31DC19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5B061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операционной системы.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 XP и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 2000 отображаются как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Windows_NT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92BE2" w:rsidRPr="00D92BE2" w14:paraId="29FF4771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2D5CB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hyperlink r:id="rId11" w:tooltip="PATH (переменная)" w:history="1">
              <w:r w:rsidRPr="00D92BE2">
                <w:rPr>
                  <w:rStyle w:val="a6"/>
                  <w:rFonts w:ascii="Times New Roman" w:hAnsi="Times New Roman" w:cs="Times New Roman"/>
                  <w:sz w:val="28"/>
                  <w:szCs w:val="28"/>
                  <w:shd w:val="clear" w:color="auto" w:fill="FFFFFF"/>
                </w:rPr>
                <w:t>PATH</w:t>
              </w:r>
            </w:hyperlink>
          </w:p>
          <w:p w14:paraId="62B0BEB6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13086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 Указывает путь поиска исполняемых файлов.</w:t>
            </w:r>
          </w:p>
        </w:tc>
      </w:tr>
      <w:tr w:rsidR="00D92BE2" w:rsidRPr="00D92BE2" w14:paraId="3A74DEA1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8DD2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PATHEXT</w:t>
            </w:r>
          </w:p>
          <w:p w14:paraId="49A18DFA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07DBF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Возвращает список расширений файлов, которые рассматриваются операционной системой как исполняемые.</w:t>
            </w:r>
          </w:p>
        </w:tc>
      </w:tr>
      <w:tr w:rsidR="00D92BE2" w:rsidRPr="00D92BE2" w14:paraId="76DDF456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DA2F3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PROCESSOR_ARCHITECTURE</w:t>
            </w:r>
          </w:p>
          <w:p w14:paraId="44B123A9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1ED00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Архитектура процессора. Возможные варианты: x86, IA64, AMD64</w:t>
            </w:r>
          </w:p>
        </w:tc>
      </w:tr>
      <w:tr w:rsidR="00D92BE2" w:rsidRPr="00D92BE2" w14:paraId="47B9B863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37131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PROCESSOR_IDENTIFIER</w:t>
            </w:r>
          </w:p>
          <w:p w14:paraId="054A38A6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BF599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Описание процессора (в Интернете часто встречается ошибочное написание PROCESSOR_IDENTFIER - пропущена буква).</w:t>
            </w:r>
          </w:p>
        </w:tc>
      </w:tr>
      <w:tr w:rsidR="00D92BE2" w:rsidRPr="00D92BE2" w14:paraId="47B059E8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38495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PROCESSOR_LEVEL</w:t>
            </w:r>
          </w:p>
          <w:p w14:paraId="45622112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B7A51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Номер модели процессора.</w:t>
            </w:r>
          </w:p>
        </w:tc>
      </w:tr>
      <w:tr w:rsidR="00D92BE2" w:rsidRPr="00D92BE2" w14:paraId="2EE0D7C3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E303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PROCESSOR_REVISION</w:t>
            </w:r>
          </w:p>
          <w:p w14:paraId="6C92B9BC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C64B8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 Ревизия процессора</w:t>
            </w:r>
          </w:p>
        </w:tc>
      </w:tr>
      <w:tr w:rsidR="00D92BE2" w:rsidRPr="00D92BE2" w14:paraId="223B3B4D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2236B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PROGRAMDATA</w:t>
            </w:r>
          </w:p>
          <w:p w14:paraId="6CD56F99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73579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Возвращает путь к каталогу C:\ProgramData\ (аналогично ALLUSERSPROFILE).</w:t>
            </w:r>
          </w:p>
        </w:tc>
      </w:tr>
      <w:tr w:rsidR="00D92BE2" w:rsidRPr="00D92BE2" w14:paraId="031631DE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EB25E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PROGRAMFILES</w:t>
            </w:r>
          </w:p>
          <w:p w14:paraId="2CED9F3C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8788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Путь к каталогу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Files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92BE2" w:rsidRPr="00D92BE2" w14:paraId="63B44916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3D3BD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PROGRAMFILES(x86)</w:t>
            </w:r>
          </w:p>
          <w:p w14:paraId="2D5EB515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5B2AC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Путь к каталогу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Files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 (x86) в 64-разрядных системах для приложений архитектуры x86.</w:t>
            </w:r>
          </w:p>
        </w:tc>
      </w:tr>
      <w:tr w:rsidR="00D92BE2" w:rsidRPr="00D92BE2" w14:paraId="27CB4AED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4B5F6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PROMPT</w:t>
            </w:r>
          </w:p>
          <w:p w14:paraId="30A55BCF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FEBF0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Возвращает параметры командной строки для текущего интерпретатора. Создаётся командой Cmd.exe.</w:t>
            </w:r>
          </w:p>
        </w:tc>
      </w:tr>
      <w:tr w:rsidR="00D92BE2" w:rsidRPr="00D92BE2" w14:paraId="55775AE2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63FCA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RANDOM</w:t>
            </w:r>
          </w:p>
          <w:p w14:paraId="33C9EC1E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41C87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Случайное десятичное число от 0 до 32767. Генерируется Cmd.exe.</w:t>
            </w:r>
          </w:p>
        </w:tc>
      </w:tr>
      <w:tr w:rsidR="00D92BE2" w:rsidRPr="00D92BE2" w14:paraId="36E8C660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662E5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SAFEBOOT_OPTION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76CE061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Переменная окружения установлена, когда вы используете один из безопасных вариантов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Boot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. Переменная окружения-SAFEBOOT_OPTION. Эта переменная имеет значение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Network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Minimal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92BE2" w:rsidRPr="00D92BE2" w14:paraId="0AFDA244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F2240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SESSIONNAME</w:t>
            </w:r>
          </w:p>
          <w:p w14:paraId="2EA1AEC4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A73EA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Хранит имя активного пользовательского сеанса. При локальном входе имеет значение "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Console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", при удаленном доступе имеет вид RDP-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Tcp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#&lt;номер сеанса&gt;</w:t>
            </w:r>
          </w:p>
        </w:tc>
      </w:tr>
      <w:tr w:rsidR="00D92BE2" w:rsidRPr="00D92BE2" w14:paraId="48F1D31B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6BE67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SYSTEMDRIVE</w:t>
            </w:r>
          </w:p>
          <w:p w14:paraId="18035BFF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D12AA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Диск, на котором расположен корневой каталог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92BE2" w:rsidRPr="00D92BE2" w14:paraId="359D0E56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C9A5D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SYSTEMROOT</w:t>
            </w:r>
          </w:p>
          <w:p w14:paraId="2FFA9650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53B34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Путь к корневому каталогу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92BE2" w:rsidRPr="00D92BE2" w14:paraId="335327A8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BC7EA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TEMP и TMP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15192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Возвращает временные каталоги, по умолчанию используемые приложениями, которые доступны пользователям, выполнившим вход в систему. Некоторые приложения требуют переменную TEMP, другие — переменную TMP. Потенциально TEMP и TMP могут указывать на разные каталоги, но обычно совпадают.</w:t>
            </w:r>
          </w:p>
        </w:tc>
      </w:tr>
      <w:tr w:rsidR="00D92BE2" w:rsidRPr="00D92BE2" w14:paraId="6D00DE48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514CD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TIME</w:t>
            </w:r>
          </w:p>
          <w:p w14:paraId="619BBBDC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2DA63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текущее время. Использует тот же формат, что и команда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 /t. Создаётся командой Cmd.exe.</w:t>
            </w:r>
          </w:p>
        </w:tc>
      </w:tr>
      <w:tr w:rsidR="00D92BE2" w:rsidRPr="00D92BE2" w14:paraId="2065696D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5396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USERDOMAIN</w:t>
            </w:r>
          </w:p>
          <w:p w14:paraId="51FF7CD4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bookmarkStart w:id="0" w:name="_GoBack"/>
            <w:bookmarkEnd w:id="0"/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4BAF7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Имя домена, которому принадлежит текущий пользователь</w:t>
            </w:r>
          </w:p>
        </w:tc>
      </w:tr>
      <w:tr w:rsidR="00D92BE2" w:rsidRPr="00D92BE2" w14:paraId="2EC60695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5050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USERNAME</w:t>
            </w:r>
          </w:p>
          <w:p w14:paraId="6E380578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6C8E6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Имя текущего пользователя.</w:t>
            </w:r>
          </w:p>
        </w:tc>
      </w:tr>
      <w:tr w:rsidR="00D92BE2" w:rsidRPr="00D92BE2" w14:paraId="6052AE0A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752AC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USERPROFILE</w:t>
            </w:r>
          </w:p>
          <w:p w14:paraId="142B9ACE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E904C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Путь к профилю текущего пользователя.</w:t>
            </w:r>
          </w:p>
        </w:tc>
      </w:tr>
      <w:tr w:rsidR="00D92BE2" w:rsidRPr="00D92BE2" w14:paraId="6DD10418" w14:textId="77777777" w:rsidTr="00E823DD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BAE31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92BE2"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WINDIR</w:t>
            </w:r>
          </w:p>
          <w:p w14:paraId="1286719C" w14:textId="77777777" w:rsidR="00D92BE2" w:rsidRPr="00D92BE2" w:rsidRDefault="00D92BE2" w:rsidP="00EC6FD0">
            <w:pPr>
              <w:spacing w:after="0" w:line="240" w:lineRule="auto"/>
              <w:jc w:val="center"/>
              <w:rPr>
                <w:rStyle w:val="a6"/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11F0D" w14:textId="77777777" w:rsidR="00D92BE2" w:rsidRPr="00D92BE2" w:rsidRDefault="00D92BE2" w:rsidP="00D92B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2BE2">
              <w:rPr>
                <w:rFonts w:ascii="Times New Roman" w:hAnsi="Times New Roman" w:cs="Times New Roman"/>
                <w:sz w:val="28"/>
                <w:szCs w:val="28"/>
              </w:rPr>
              <w:t xml:space="preserve">Каталог, в котором установлена </w:t>
            </w:r>
            <w:proofErr w:type="spellStart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D92BE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7C15FEE" w14:textId="77777777" w:rsidR="003F56DA" w:rsidRPr="00D92BE2" w:rsidRDefault="003F56DA" w:rsidP="0015508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sectPr w:rsidR="003F56DA" w:rsidRPr="00D92B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47A"/>
    <w:rsid w:val="00003BAE"/>
    <w:rsid w:val="0000608C"/>
    <w:rsid w:val="000C40F6"/>
    <w:rsid w:val="000D20EC"/>
    <w:rsid w:val="000D2D3A"/>
    <w:rsid w:val="00155089"/>
    <w:rsid w:val="00167F17"/>
    <w:rsid w:val="001E35E5"/>
    <w:rsid w:val="001E43C9"/>
    <w:rsid w:val="00225572"/>
    <w:rsid w:val="00250FF9"/>
    <w:rsid w:val="00285E3C"/>
    <w:rsid w:val="002930CE"/>
    <w:rsid w:val="002D0017"/>
    <w:rsid w:val="003141D7"/>
    <w:rsid w:val="00337887"/>
    <w:rsid w:val="00340466"/>
    <w:rsid w:val="003C382C"/>
    <w:rsid w:val="003D44FC"/>
    <w:rsid w:val="003F56DA"/>
    <w:rsid w:val="0044613B"/>
    <w:rsid w:val="00490D7C"/>
    <w:rsid w:val="004A6421"/>
    <w:rsid w:val="004D0F39"/>
    <w:rsid w:val="004E365F"/>
    <w:rsid w:val="004E5C88"/>
    <w:rsid w:val="004F318E"/>
    <w:rsid w:val="004F5519"/>
    <w:rsid w:val="004F69FC"/>
    <w:rsid w:val="005060C1"/>
    <w:rsid w:val="00593822"/>
    <w:rsid w:val="005D036A"/>
    <w:rsid w:val="006763EF"/>
    <w:rsid w:val="006954B0"/>
    <w:rsid w:val="006B7FF5"/>
    <w:rsid w:val="006F5024"/>
    <w:rsid w:val="00707E70"/>
    <w:rsid w:val="007408A7"/>
    <w:rsid w:val="00750E89"/>
    <w:rsid w:val="00752536"/>
    <w:rsid w:val="0077445D"/>
    <w:rsid w:val="00781A49"/>
    <w:rsid w:val="007A7ECB"/>
    <w:rsid w:val="007D6702"/>
    <w:rsid w:val="00852CA9"/>
    <w:rsid w:val="00856792"/>
    <w:rsid w:val="00874AAE"/>
    <w:rsid w:val="008A353E"/>
    <w:rsid w:val="008B3D91"/>
    <w:rsid w:val="008F6F46"/>
    <w:rsid w:val="0091542F"/>
    <w:rsid w:val="009736BA"/>
    <w:rsid w:val="0098656D"/>
    <w:rsid w:val="009F1A9E"/>
    <w:rsid w:val="009F2C17"/>
    <w:rsid w:val="00A17D40"/>
    <w:rsid w:val="00A57712"/>
    <w:rsid w:val="00AA6062"/>
    <w:rsid w:val="00B11994"/>
    <w:rsid w:val="00B61351"/>
    <w:rsid w:val="00B67A48"/>
    <w:rsid w:val="00B75134"/>
    <w:rsid w:val="00BA7722"/>
    <w:rsid w:val="00BB246B"/>
    <w:rsid w:val="00C07A21"/>
    <w:rsid w:val="00C5747A"/>
    <w:rsid w:val="00C62087"/>
    <w:rsid w:val="00CA14DC"/>
    <w:rsid w:val="00CB0705"/>
    <w:rsid w:val="00CB1BEF"/>
    <w:rsid w:val="00CE001A"/>
    <w:rsid w:val="00D32CA6"/>
    <w:rsid w:val="00D746B5"/>
    <w:rsid w:val="00D92BE2"/>
    <w:rsid w:val="00E134C1"/>
    <w:rsid w:val="00E332DC"/>
    <w:rsid w:val="00E60EEB"/>
    <w:rsid w:val="00E65DE5"/>
    <w:rsid w:val="00E823DD"/>
    <w:rsid w:val="00EC2848"/>
    <w:rsid w:val="00EC6FD0"/>
    <w:rsid w:val="00ED045D"/>
    <w:rsid w:val="00F12588"/>
    <w:rsid w:val="00FB4499"/>
    <w:rsid w:val="00FE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2D7C7"/>
  <w15:chartTrackingRefBased/>
  <w15:docId w15:val="{70D6C20C-88D8-4403-82A2-4334EB64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F5519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77445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раздела"/>
    <w:basedOn w:val="1"/>
    <w:qFormat/>
    <w:rsid w:val="0077445D"/>
    <w:pPr>
      <w:spacing w:before="0" w:after="360" w:line="240" w:lineRule="auto"/>
      <w:ind w:firstLine="709"/>
      <w:jc w:val="both"/>
    </w:pPr>
    <w:rPr>
      <w:rFonts w:ascii="Times New Roman" w:hAnsi="Times New Roman" w:cs="Times New Roman"/>
      <w:b/>
      <w:color w:val="000000" w:themeColor="text1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774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Заголовок подраздела"/>
    <w:basedOn w:val="a3"/>
    <w:qFormat/>
    <w:rsid w:val="0077445D"/>
    <w:pPr>
      <w:spacing w:before="360" w:after="240"/>
      <w:outlineLvl w:val="1"/>
    </w:pPr>
  </w:style>
  <w:style w:type="table" w:styleId="a5">
    <w:name w:val="Table Grid"/>
    <w:basedOn w:val="a1"/>
    <w:uiPriority w:val="59"/>
    <w:rsid w:val="004F5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4F55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32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ru.wikipedia.org/wiki/PATH_(%D0%BF%D0%B5%D1%80%D0%B5%D0%BC%D0%B5%D0%BD%D0%BD%D0%B0%D1%8F)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13</Pages>
  <Words>2791</Words>
  <Characters>15909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Гришкевич</dc:creator>
  <cp:keywords/>
  <dc:description/>
  <cp:lastModifiedBy>Владислав Гришкевич</cp:lastModifiedBy>
  <cp:revision>77</cp:revision>
  <dcterms:created xsi:type="dcterms:W3CDTF">2021-09-07T08:39:00Z</dcterms:created>
  <dcterms:modified xsi:type="dcterms:W3CDTF">2021-09-13T15:59:00Z</dcterms:modified>
</cp:coreProperties>
</file>