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26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B3189">
        <w:rPr>
          <w:rFonts w:ascii="Times New Roman" w:hAnsi="Times New Roman"/>
          <w:sz w:val="24"/>
          <w:szCs w:val="24"/>
        </w:rPr>
        <w:t>Сведения</w:t>
      </w:r>
    </w:p>
    <w:p w:rsidR="001A459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 xml:space="preserve"> о доходах, </w:t>
      </w:r>
      <w:r w:rsidR="00E60F26">
        <w:rPr>
          <w:rFonts w:ascii="Times New Roman" w:hAnsi="Times New Roman"/>
          <w:sz w:val="24"/>
          <w:szCs w:val="24"/>
        </w:rPr>
        <w:t xml:space="preserve">расходах, </w:t>
      </w:r>
      <w:r w:rsidRPr="000B3189">
        <w:rPr>
          <w:rFonts w:ascii="Times New Roman" w:hAnsi="Times New Roman"/>
          <w:sz w:val="24"/>
          <w:szCs w:val="24"/>
        </w:rPr>
        <w:t>об имуществе и обязательствах имущественного характера</w:t>
      </w:r>
      <w:r w:rsidR="00B57832">
        <w:rPr>
          <w:rFonts w:ascii="Times New Roman" w:hAnsi="Times New Roman"/>
          <w:sz w:val="24"/>
          <w:szCs w:val="24"/>
        </w:rPr>
        <w:t>,</w:t>
      </w:r>
      <w:r w:rsidRPr="000B318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E60F26">
        <w:rPr>
          <w:rFonts w:ascii="Times New Roman" w:hAnsi="Times New Roman"/>
          <w:sz w:val="24"/>
          <w:szCs w:val="24"/>
        </w:rPr>
        <w:t>п</w:t>
      </w:r>
      <w:r w:rsidR="00B57832">
        <w:rPr>
          <w:rFonts w:ascii="Times New Roman" w:hAnsi="Times New Roman"/>
          <w:sz w:val="24"/>
          <w:szCs w:val="24"/>
        </w:rPr>
        <w:t>редставленные</w:t>
      </w:r>
      <w:proofErr w:type="gramEnd"/>
      <w:r w:rsidR="00B57832">
        <w:rPr>
          <w:rFonts w:ascii="Times New Roman" w:hAnsi="Times New Roman"/>
          <w:sz w:val="24"/>
          <w:szCs w:val="24"/>
        </w:rPr>
        <w:t xml:space="preserve"> работниками</w:t>
      </w:r>
      <w:r w:rsidRPr="000B3189">
        <w:rPr>
          <w:rFonts w:ascii="Times New Roman" w:hAnsi="Times New Roman"/>
          <w:sz w:val="24"/>
          <w:szCs w:val="24"/>
        </w:rPr>
        <w:t xml:space="preserve"> 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</w:t>
      </w:r>
      <w:r w:rsidRPr="000B3189">
        <w:rPr>
          <w:rFonts w:ascii="Times New Roman" w:hAnsi="Times New Roman"/>
          <w:sz w:val="24"/>
          <w:szCs w:val="24"/>
        </w:rPr>
        <w:t>едерального государственного бюджетного образовательного учреждения высшего образования</w:t>
      </w:r>
    </w:p>
    <w:p w:rsidR="00DC1F7D" w:rsidRPr="000B3189" w:rsidRDefault="00DC1F7D" w:rsidP="00B57832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B3189">
        <w:rPr>
          <w:rFonts w:ascii="Times New Roman" w:hAnsi="Times New Roman"/>
          <w:sz w:val="24"/>
          <w:szCs w:val="24"/>
        </w:rPr>
        <w:t>«Саратовский национальный исследовательский государственный университет имени Н.Г. Чернышевского</w:t>
      </w:r>
    </w:p>
    <w:p w:rsidR="00DC1F7D" w:rsidRPr="000B3189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 </w:t>
      </w:r>
      <w:r w:rsidR="00B57832">
        <w:rPr>
          <w:rFonts w:ascii="Times New Roman" w:hAnsi="Times New Roman"/>
          <w:sz w:val="24"/>
          <w:szCs w:val="24"/>
        </w:rPr>
        <w:t>отчетный период</w:t>
      </w:r>
      <w:r>
        <w:rPr>
          <w:rFonts w:ascii="Times New Roman" w:hAnsi="Times New Roman"/>
          <w:sz w:val="24"/>
          <w:szCs w:val="24"/>
        </w:rPr>
        <w:t xml:space="preserve"> с 1 января 201</w:t>
      </w:r>
      <w:r w:rsidR="00A74139">
        <w:rPr>
          <w:rFonts w:ascii="Times New Roman" w:hAnsi="Times New Roman"/>
          <w:sz w:val="24"/>
          <w:szCs w:val="24"/>
        </w:rPr>
        <w:t>8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  <w:r w:rsidRPr="000B318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>31 декабря 201</w:t>
      </w:r>
      <w:r w:rsidR="00A74139">
        <w:rPr>
          <w:rFonts w:ascii="Times New Roman" w:hAnsi="Times New Roman"/>
          <w:sz w:val="24"/>
          <w:szCs w:val="24"/>
        </w:rPr>
        <w:t>8</w:t>
      </w:r>
      <w:r w:rsidRPr="000B3189">
        <w:rPr>
          <w:rFonts w:ascii="Times New Roman" w:hAnsi="Times New Roman"/>
          <w:sz w:val="24"/>
          <w:szCs w:val="24"/>
        </w:rPr>
        <w:t xml:space="preserve"> г</w:t>
      </w:r>
      <w:r w:rsidR="00E60F26">
        <w:rPr>
          <w:rFonts w:ascii="Times New Roman" w:hAnsi="Times New Roman"/>
          <w:sz w:val="24"/>
          <w:szCs w:val="24"/>
        </w:rPr>
        <w:t>ода</w:t>
      </w:r>
    </w:p>
    <w:p w:rsidR="00DC1F7D" w:rsidRDefault="00DC1F7D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066520" w:rsidRDefault="00066520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066520" w:rsidRDefault="00066520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p w:rsidR="004F1522" w:rsidRDefault="004F1522" w:rsidP="00DC1F7D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</w:p>
    <w:tbl>
      <w:tblPr>
        <w:tblW w:w="15876" w:type="dxa"/>
        <w:tblInd w:w="-5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268"/>
        <w:gridCol w:w="1560"/>
        <w:gridCol w:w="1275"/>
        <w:gridCol w:w="1134"/>
        <w:gridCol w:w="851"/>
        <w:gridCol w:w="992"/>
        <w:gridCol w:w="1134"/>
        <w:gridCol w:w="992"/>
        <w:gridCol w:w="993"/>
        <w:gridCol w:w="1275"/>
        <w:gridCol w:w="1418"/>
        <w:gridCol w:w="1417"/>
      </w:tblGrid>
      <w:tr w:rsidR="00B57832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>/п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Фамилия и инициалы лица,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чьи сведения размещаются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Должность</w:t>
            </w:r>
          </w:p>
        </w:tc>
        <w:tc>
          <w:tcPr>
            <w:tcW w:w="42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Объекты недвижимости, находящиеся в собственности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Объекты недвижимости, находящиеся в пользовании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Транспорт-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ные</w:t>
            </w:r>
            <w:proofErr w:type="spellEnd"/>
            <w:r w:rsidRPr="00D82741">
              <w:rPr>
                <w:rFonts w:ascii="Times New Roman" w:hAnsi="Times New Roman"/>
              </w:rPr>
              <w:t xml:space="preserve"> средства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(вид, марка)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Деклариро</w:t>
            </w:r>
            <w:proofErr w:type="spellEnd"/>
            <w:r>
              <w:rPr>
                <w:rFonts w:ascii="Times New Roman" w:hAnsi="Times New Roman"/>
              </w:rPr>
              <w:t>-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ванный годовой доход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(руб.)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об источниках получения средств, за сет которых совершена сделка (вид приобретенного имущества, источники)</w:t>
            </w:r>
          </w:p>
        </w:tc>
      </w:tr>
      <w:tr w:rsidR="00B57832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собственности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площадь (кв. 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вид объекта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Пло</w:t>
            </w:r>
            <w:proofErr w:type="spellEnd"/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щадь</w:t>
            </w:r>
            <w:proofErr w:type="spellEnd"/>
            <w:r w:rsidRPr="00D82741">
              <w:rPr>
                <w:rFonts w:ascii="Times New Roman" w:hAnsi="Times New Roman"/>
              </w:rPr>
              <w:t xml:space="preserve"> (кв. м)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страна расположения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70186D">
        <w:trPr>
          <w:trHeight w:val="26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Чумаченко</w:t>
            </w:r>
            <w:r w:rsidR="00D97CD9">
              <w:rPr>
                <w:rFonts w:ascii="Times New Roman" w:hAnsi="Times New Roman"/>
              </w:rPr>
              <w:t xml:space="preserve"> А.Н.</w:t>
            </w:r>
            <w:r w:rsidRPr="00D82741">
              <w:rPr>
                <w:rFonts w:ascii="Times New Roman" w:hAnsi="Times New Roman"/>
              </w:rPr>
              <w:t xml:space="preserve"> 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</w:t>
            </w:r>
            <w:r w:rsidRPr="00D97CD9">
              <w:rPr>
                <w:rFonts w:ascii="Times New Roman" w:hAnsi="Times New Roman"/>
              </w:rPr>
              <w:t>/2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6E3B0A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D97CD9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97CD9"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D97CD9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97CD9"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Pr="007123E1" w:rsidRDefault="00B57832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 </w:t>
            </w:r>
            <w:r>
              <w:rPr>
                <w:rFonts w:ascii="Times New Roman" w:hAnsi="Times New Roman"/>
                <w:lang w:val="en-US"/>
              </w:rPr>
              <w:t>Acura</w:t>
            </w:r>
            <w:r w:rsidRPr="00D8274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MDX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3 885 894,59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B57832" w:rsidRPr="00D82741" w:rsidTr="0070186D">
        <w:trPr>
          <w:trHeight w:val="826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06652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  <w:p w:rsidR="00B57832" w:rsidRPr="00D82741" w:rsidRDefault="00B57832" w:rsidP="005B695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B57832" w:rsidRPr="00D82741" w:rsidTr="0070186D">
        <w:trPr>
          <w:trHeight w:val="538"/>
        </w:trPr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B57832"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B57832" w:rsidRPr="00D82741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B57832" w:rsidRPr="00D82741" w:rsidTr="0070186D">
        <w:trPr>
          <w:trHeight w:val="163"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  <w:p w:rsidR="00920CF0" w:rsidRDefault="00920CF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  <w:p w:rsidR="00920CF0" w:rsidRPr="00920CF0" w:rsidRDefault="00920CF0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FA05C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="00B57832"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 w:rsidR="00B57832" w:rsidRPr="00D82741"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520" w:rsidRPr="00D82741" w:rsidRDefault="00066520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32" w:rsidRPr="00D82741" w:rsidRDefault="00B57832" w:rsidP="009C2F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rPr>
          <w:trHeight w:val="51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 xml:space="preserve">Супруга </w:t>
            </w:r>
            <w:r w:rsidRPr="00D82741">
              <w:rPr>
                <w:rStyle w:val="a5"/>
                <w:rFonts w:ascii="Times New Roman" w:hAnsi="Times New Roman"/>
              </w:rPr>
              <w:footnoteReference w:id="1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98,4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EF12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3D35B8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695 646,54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rPr>
          <w:trHeight w:val="17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  <w:proofErr w:type="spellStart"/>
            <w:r>
              <w:rPr>
                <w:rFonts w:ascii="Times New Roman" w:hAnsi="Times New Roman"/>
              </w:rPr>
              <w:t>а</w:t>
            </w:r>
            <w:r w:rsidRPr="00D82741">
              <w:rPr>
                <w:rFonts w:ascii="Times New Roman" w:hAnsi="Times New Roman"/>
              </w:rPr>
              <w:t>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  <w:r w:rsidRPr="00D82741">
              <w:rPr>
                <w:rStyle w:val="a5"/>
                <w:rFonts w:ascii="Times New Roman" w:hAnsi="Times New Roman"/>
              </w:rPr>
              <w:footnoteReference w:id="2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</w:t>
            </w:r>
            <w:r w:rsidRPr="00D82741">
              <w:rPr>
                <w:rFonts w:ascii="Times New Roman" w:hAnsi="Times New Roman"/>
                <w:lang w:val="en-US"/>
              </w:rPr>
              <w:t>/2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54,3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0665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Россия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Малинский</w:t>
            </w:r>
            <w:proofErr w:type="spellEnd"/>
            <w:r>
              <w:rPr>
                <w:rFonts w:ascii="Times New Roman" w:hAnsi="Times New Roman"/>
              </w:rPr>
              <w:t xml:space="preserve"> И.Г.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1C284A" w:rsidRP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HONDA</w:t>
            </w:r>
            <w:r w:rsidRPr="001C284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CR</w:t>
            </w:r>
            <w:r w:rsidRPr="001C284A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2 524 362,61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97CD9" w:rsidRDefault="001C284A" w:rsidP="00D97C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230 989</w:t>
            </w:r>
            <w:r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  <w:lang w:val="en-US"/>
              </w:rPr>
              <w:t>59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садовый домик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</w:p>
          <w:p w:rsidR="001C284A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Pr="00614AE2" w:rsidRDefault="00614AE2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Pr="00D82741" w:rsidRDefault="001C284A" w:rsidP="00920CF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5573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Короновский</w:t>
            </w:r>
            <w:proofErr w:type="spellEnd"/>
            <w:r>
              <w:rPr>
                <w:rFonts w:ascii="Times New Roman" w:hAnsi="Times New Roman"/>
              </w:rPr>
              <w:t xml:space="preserve"> А.А.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5 165 895,88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4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DC683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погреб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B352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B352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18 805,67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  <w:r w:rsidRPr="00D82741">
              <w:rPr>
                <w:rStyle w:val="a5"/>
                <w:rFonts w:ascii="Times New Roman" w:hAnsi="Times New Roman"/>
              </w:rPr>
              <w:footnoteReference w:id="3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605E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Нестерова О.Е.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8B4E6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605E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2 965 376,13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605E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605EF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223,1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1C284A" w:rsidRPr="002B76F9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Шевроле </w:t>
            </w:r>
            <w:r>
              <w:rPr>
                <w:rFonts w:ascii="Times New Roman" w:hAnsi="Times New Roman"/>
                <w:lang w:val="en-US"/>
              </w:rPr>
              <w:t>LANOS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506 855,13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FA05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общая долевая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(1/</w:t>
            </w:r>
            <w:r>
              <w:rPr>
                <w:rFonts w:ascii="Times New Roman" w:hAnsi="Times New Roman"/>
              </w:rPr>
              <w:t>2</w:t>
            </w:r>
            <w:r w:rsidRPr="00D82741">
              <w:rPr>
                <w:rFonts w:ascii="Times New Roman" w:hAnsi="Times New Roman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2B76F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EB5CAC" w:rsidRDefault="001C284A" w:rsidP="00EB5C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5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Стальмахов</w:t>
            </w:r>
            <w:proofErr w:type="spellEnd"/>
            <w:r>
              <w:rPr>
                <w:rFonts w:ascii="Times New Roman" w:hAnsi="Times New Roman"/>
              </w:rPr>
              <w:t xml:space="preserve">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1C284A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РЕНО </w:t>
            </w:r>
            <w:proofErr w:type="spellStart"/>
            <w:r>
              <w:rPr>
                <w:rFonts w:ascii="Times New Roman" w:hAnsi="Times New Roman"/>
              </w:rPr>
              <w:t>Дастер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2 730 512,20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дача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5B25E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258 352,3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гараж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EB6BC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EB6BC5" w:rsidRPr="00D82741" w:rsidTr="007018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5" w:rsidRPr="00D82741" w:rsidRDefault="00E54BCC" w:rsidP="00E54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Pr="00D82741" w:rsidRDefault="00E54BCC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Новикова И.Л.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5" w:rsidRPr="00D82741" w:rsidRDefault="00E54BCC" w:rsidP="00E54BC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Pr="00D82741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Pr="00D82741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Pr="00D82741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5" w:rsidRPr="00D82741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EB6BC5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B6BC5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EB6BC5" w:rsidRDefault="00DB798F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841 400,26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BC5" w:rsidRDefault="00DB798F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1C284A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284A" w:rsidRPr="00D82741" w:rsidRDefault="001C284A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Семенов С.Г.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Pr="00D82741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1C284A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Pr="00DB798F" w:rsidRDefault="001C284A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моторное судно </w:t>
            </w:r>
            <w:r>
              <w:rPr>
                <w:rFonts w:ascii="Times New Roman" w:hAnsi="Times New Roman"/>
                <w:lang w:val="en-US"/>
              </w:rPr>
              <w:t>CIERA BAYLiner55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2 475 962,62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84A" w:rsidRDefault="001C284A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B798F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614AE2" w:rsidRPr="00D82741" w:rsidRDefault="00614AE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205A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205A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98,0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205A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205A99" w:rsidRDefault="00205A99" w:rsidP="00CB7D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ЛЕНД РОВЕР ФРИЛЕН-ДЕР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100 456,32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205A99" w:rsidRDefault="00205A99" w:rsidP="00CB7D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НИССАН ПАТРОЛ</w:t>
            </w:r>
          </w:p>
          <w:p w:rsidR="00205A99" w:rsidRDefault="00205A99" w:rsidP="00CB7D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CB7D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Конаков Д.Н.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EC2A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566924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566924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566924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205A99" w:rsidRPr="008766B2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  <w:r>
              <w:rPr>
                <w:rFonts w:ascii="Times New Roman" w:hAnsi="Times New Roman"/>
                <w:lang w:val="en-US"/>
              </w:rPr>
              <w:t>Pathfinder</w:t>
            </w: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1 664 713,37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566924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DB798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EC2A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193,0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EC2A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EC2A5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A874FB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Супруга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1 992 009,64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нежилое помещение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614A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Головченко А.В.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проректор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883 366,08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70186D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Несовершеннолетний ребенок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A0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  <w:p w:rsidR="00205A99" w:rsidRPr="00D82741" w:rsidRDefault="00205A99" w:rsidP="001A0C9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Стрелюхина</w:t>
            </w:r>
            <w:proofErr w:type="spellEnd"/>
            <w:r>
              <w:rPr>
                <w:rFonts w:ascii="Times New Roman" w:hAnsi="Times New Roman"/>
              </w:rPr>
              <w:t xml:space="preserve"> Н.Н.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главный бухгалтер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(1/2)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2 025 606,84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Злобин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FD3A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667 309,84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(1/3)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A874F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12.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Клюева Т.В.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768 851,34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13.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Романова Е.А.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главного бухгалтера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FD3A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932,0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725 710,57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8E485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общая долевая (3/5)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866A66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866A66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866A66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866A66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307B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а/</w:t>
            </w:r>
            <w:proofErr w:type="gramStart"/>
            <w:r>
              <w:rPr>
                <w:rFonts w:ascii="Times New Roman" w:hAnsi="Times New Roman"/>
              </w:rPr>
              <w:t>м</w:t>
            </w:r>
            <w:proofErr w:type="gramEnd"/>
            <w:r>
              <w:rPr>
                <w:rFonts w:ascii="Times New Roman" w:hAnsi="Times New Roman"/>
              </w:rPr>
              <w:t xml:space="preserve"> легковой</w:t>
            </w:r>
          </w:p>
          <w:p w:rsidR="00205A99" w:rsidRPr="00307B6D" w:rsidRDefault="00205A99" w:rsidP="00307B6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КИА </w:t>
            </w:r>
            <w:proofErr w:type="spellStart"/>
            <w:r>
              <w:rPr>
                <w:rFonts w:ascii="Times New Roman" w:hAnsi="Times New Roman"/>
                <w:lang w:val="en-US"/>
              </w:rPr>
              <w:t>Sportage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366 379,0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866A66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FD05A0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14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Шатилова А.В.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директор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Pr="00D82741" w:rsidRDefault="00205A99" w:rsidP="002A0D6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земель-</w:t>
            </w:r>
            <w:proofErr w:type="spellStart"/>
            <w:r>
              <w:rPr>
                <w:rFonts w:ascii="Times New Roman" w:hAnsi="Times New Roman"/>
              </w:rPr>
              <w:t>ный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участок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449,00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1 087 174,62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Андреева И.Г.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FD3A1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земельный участок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1400,0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FF3B85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FF3B85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FF3B85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Ниссан </w:t>
            </w:r>
          </w:p>
          <w:p w:rsidR="00205A99" w:rsidRPr="00FF3B85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X-Trail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1 182 569,36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FF3B85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</w:t>
            </w:r>
            <w:r w:rsidRPr="00D82741">
              <w:rPr>
                <w:rFonts w:ascii="Times New Roman" w:hAnsi="Times New Roman"/>
              </w:rPr>
              <w:t>ндивиду</w:t>
            </w:r>
            <w:r>
              <w:rPr>
                <w:rFonts w:ascii="Times New Roman" w:hAnsi="Times New Roman"/>
              </w:rPr>
              <w:t>-</w:t>
            </w:r>
          </w:p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spellStart"/>
            <w:r w:rsidRPr="00D82741">
              <w:rPr>
                <w:rFonts w:ascii="Times New Roman" w:hAnsi="Times New Roman"/>
              </w:rPr>
              <w:t>альная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Россия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FF3B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205A99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FD3A12" w:rsidRDefault="00FD3A12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  <w:p w:rsidR="00205A99" w:rsidRPr="00FF3B85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A48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401 946,67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16.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Руднева Л.М.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заместитель директора филиала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5B78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867 961,39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205A99" w:rsidRPr="00D82741" w:rsidTr="0070186D"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FD05A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Супруг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индивиду-</w:t>
            </w:r>
            <w:proofErr w:type="spellStart"/>
            <w:r>
              <w:rPr>
                <w:rFonts w:ascii="Times New Roman" w:hAnsi="Times New Roman"/>
              </w:rPr>
              <w:t>альная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Pr="00D82741" w:rsidRDefault="00205A99" w:rsidP="005B78A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 w:rsidRPr="00D82741">
              <w:rPr>
                <w:rFonts w:ascii="Times New Roman" w:hAnsi="Times New Roman"/>
              </w:rPr>
              <w:t>Россия</w:t>
            </w:r>
          </w:p>
          <w:p w:rsidR="00205A99" w:rsidRPr="00D82741" w:rsidRDefault="00205A99" w:rsidP="001C284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38 824,52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A99" w:rsidRDefault="00205A99" w:rsidP="009C2F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 w:rsidR="00D519D3" w:rsidRDefault="00D519D3"/>
    <w:sectPr w:rsidR="00D519D3" w:rsidSect="002B76F9">
      <w:pgSz w:w="16838" w:h="11906" w:orient="landscape"/>
      <w:pgMar w:top="1135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38C" w:rsidRDefault="00DF538C" w:rsidP="00DC1F7D">
      <w:r>
        <w:separator/>
      </w:r>
    </w:p>
  </w:endnote>
  <w:endnote w:type="continuationSeparator" w:id="0">
    <w:p w:rsidR="00DF538C" w:rsidRDefault="00DF538C" w:rsidP="00DC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38C" w:rsidRDefault="00DF538C" w:rsidP="00DC1F7D">
      <w:r>
        <w:separator/>
      </w:r>
    </w:p>
  </w:footnote>
  <w:footnote w:type="continuationSeparator" w:id="0">
    <w:p w:rsidR="00DF538C" w:rsidRDefault="00DF538C" w:rsidP="00DC1F7D">
      <w:r>
        <w:continuationSeparator/>
      </w:r>
    </w:p>
  </w:footnote>
  <w:footnote w:id="1">
    <w:p w:rsidR="00205A99" w:rsidRPr="00467173" w:rsidRDefault="00205A99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Фамилии и инициалы супруги (супруга) и несовершеннолетних детей не указываются.</w:t>
      </w:r>
    </w:p>
  </w:footnote>
  <w:footnote w:id="2">
    <w:p w:rsidR="00205A99" w:rsidRPr="00467173" w:rsidRDefault="00205A99" w:rsidP="00DC1F7D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  <w:footnote w:id="3">
    <w:p w:rsidR="00205A99" w:rsidRPr="00467173" w:rsidRDefault="00205A99" w:rsidP="00A90412">
      <w:pPr>
        <w:pStyle w:val="a3"/>
        <w:rPr>
          <w:rFonts w:ascii="Times New Roman" w:hAnsi="Times New Roman"/>
        </w:rPr>
      </w:pPr>
      <w:r w:rsidRPr="00467173">
        <w:rPr>
          <w:rStyle w:val="a5"/>
          <w:rFonts w:ascii="Times New Roman" w:hAnsi="Times New Roman"/>
        </w:rPr>
        <w:footnoteRef/>
      </w:r>
      <w:r w:rsidRPr="00467173">
        <w:rPr>
          <w:rFonts w:ascii="Times New Roman" w:hAnsi="Times New Roman"/>
        </w:rPr>
        <w:t xml:space="preserve"> Уточнения «сын» или «дочь» не предусмотрены.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7D"/>
    <w:rsid w:val="000166AE"/>
    <w:rsid w:val="00066520"/>
    <w:rsid w:val="000F6E8E"/>
    <w:rsid w:val="00127002"/>
    <w:rsid w:val="00141E67"/>
    <w:rsid w:val="00144085"/>
    <w:rsid w:val="0015136A"/>
    <w:rsid w:val="001A0C98"/>
    <w:rsid w:val="001A4599"/>
    <w:rsid w:val="001B16B6"/>
    <w:rsid w:val="001B3B8B"/>
    <w:rsid w:val="001C284A"/>
    <w:rsid w:val="00205A99"/>
    <w:rsid w:val="00270363"/>
    <w:rsid w:val="002A0399"/>
    <w:rsid w:val="002A0D61"/>
    <w:rsid w:val="002B76F9"/>
    <w:rsid w:val="00307B6D"/>
    <w:rsid w:val="0031188B"/>
    <w:rsid w:val="00335DDB"/>
    <w:rsid w:val="00361CB4"/>
    <w:rsid w:val="0037105B"/>
    <w:rsid w:val="00434115"/>
    <w:rsid w:val="004C7A2F"/>
    <w:rsid w:val="004E0DD7"/>
    <w:rsid w:val="004F1522"/>
    <w:rsid w:val="00557322"/>
    <w:rsid w:val="00563233"/>
    <w:rsid w:val="00566924"/>
    <w:rsid w:val="00572A71"/>
    <w:rsid w:val="005B25E1"/>
    <w:rsid w:val="005B695D"/>
    <w:rsid w:val="005B78AA"/>
    <w:rsid w:val="00605EFC"/>
    <w:rsid w:val="00614AE2"/>
    <w:rsid w:val="006E3B0A"/>
    <w:rsid w:val="006F1703"/>
    <w:rsid w:val="0070186D"/>
    <w:rsid w:val="007123E1"/>
    <w:rsid w:val="0073197D"/>
    <w:rsid w:val="007B016F"/>
    <w:rsid w:val="00806904"/>
    <w:rsid w:val="00812EAD"/>
    <w:rsid w:val="00866A66"/>
    <w:rsid w:val="008766B2"/>
    <w:rsid w:val="008B4E66"/>
    <w:rsid w:val="008E4852"/>
    <w:rsid w:val="008F3E61"/>
    <w:rsid w:val="00920CF0"/>
    <w:rsid w:val="00980AE5"/>
    <w:rsid w:val="009A044D"/>
    <w:rsid w:val="009A48F7"/>
    <w:rsid w:val="009C2F92"/>
    <w:rsid w:val="00A74139"/>
    <w:rsid w:val="00A874FB"/>
    <w:rsid w:val="00A90412"/>
    <w:rsid w:val="00AA1A45"/>
    <w:rsid w:val="00B307D2"/>
    <w:rsid w:val="00B352B2"/>
    <w:rsid w:val="00B57832"/>
    <w:rsid w:val="00B93813"/>
    <w:rsid w:val="00C12459"/>
    <w:rsid w:val="00C22C8F"/>
    <w:rsid w:val="00C71D49"/>
    <w:rsid w:val="00CA08DB"/>
    <w:rsid w:val="00CB7D12"/>
    <w:rsid w:val="00D519D3"/>
    <w:rsid w:val="00D56E26"/>
    <w:rsid w:val="00D937A5"/>
    <w:rsid w:val="00D97CD9"/>
    <w:rsid w:val="00DB798F"/>
    <w:rsid w:val="00DC1F7D"/>
    <w:rsid w:val="00DC486F"/>
    <w:rsid w:val="00DC6838"/>
    <w:rsid w:val="00DF538C"/>
    <w:rsid w:val="00E54BCC"/>
    <w:rsid w:val="00E60F26"/>
    <w:rsid w:val="00E92B2D"/>
    <w:rsid w:val="00EB5CAC"/>
    <w:rsid w:val="00EB6BC5"/>
    <w:rsid w:val="00EC2A55"/>
    <w:rsid w:val="00ED6DD6"/>
    <w:rsid w:val="00EF1233"/>
    <w:rsid w:val="00F2782E"/>
    <w:rsid w:val="00F910CF"/>
    <w:rsid w:val="00FA05CA"/>
    <w:rsid w:val="00FA07E6"/>
    <w:rsid w:val="00FD05A0"/>
    <w:rsid w:val="00FD3A12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F7D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DC1F7D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DC1F7D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uiPriority w:val="99"/>
    <w:semiHidden/>
    <w:unhideWhenUsed/>
    <w:rsid w:val="00DC1F7D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E92B2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2B2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Фадеевна Светлана Юрьевна</dc:creator>
  <cp:lastModifiedBy>Фадеевна Светлана Юрьевна</cp:lastModifiedBy>
  <cp:revision>9</cp:revision>
  <cp:lastPrinted>2019-04-29T08:20:00Z</cp:lastPrinted>
  <dcterms:created xsi:type="dcterms:W3CDTF">2019-05-14T05:10:00Z</dcterms:created>
  <dcterms:modified xsi:type="dcterms:W3CDTF">2019-05-14T05:12:00Z</dcterms:modified>
</cp:coreProperties>
</file>