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A1EF" w14:textId="5A16C1C8" w:rsidR="00E172B8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№ 1</w:t>
      </w:r>
    </w:p>
    <w:p w14:paraId="361503CD" w14:textId="44C418C5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1) a</w:t>
      </w:r>
    </w:p>
    <w:p w14:paraId="17270808" w14:textId="31F71C0D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62680581" w14:textId="30C35AC1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2AED2286" w14:textId="51704B5A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497BA3D1" w14:textId="403E2734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091E4F15" w14:textId="6D72D7CB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7DE4EBAA" w14:textId="28D55A90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3E3AFF1F" w14:textId="10EAE490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088E5DD0" w14:textId="282F4C21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988625C" w14:textId="19EE03F1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5B19F4D7" w14:textId="35657C2E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>You don't need to get a very expensive camera. They have a lot of functions you just don't need. Do you understand what I mean?</w:t>
      </w:r>
    </w:p>
    <w:p w14:paraId="20B2CE6A" w14:textId="02C76AE6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>But whatever camera you buy, read the instructions carefully. Make sure you know what your camera can do. Have you got that?</w:t>
      </w:r>
    </w:p>
    <w:p w14:paraId="745FBB57" w14:textId="6F430A44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>Always remember to keep still. If the camera moves, you get a bad photo.</w:t>
      </w:r>
    </w:p>
    <w:p w14:paraId="0BEA3D43" w14:textId="7D191D5C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>Another thing to remember is to take your time. Only real professionals can take good photos in a hurry.</w:t>
      </w:r>
    </w:p>
    <w:p w14:paraId="207385F4" w14:textId="58722DA2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When you take a photo, the most important thing is the light. Basically, the </w:t>
      </w:r>
      <w:proofErr w:type="gramStart"/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>more light</w:t>
      </w:r>
      <w:proofErr w:type="gramEnd"/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the better, so choose the right time of the day and place. Do you get the idea?</w:t>
      </w:r>
    </w:p>
    <w:p w14:paraId="355F543A" w14:textId="4A53643B" w:rsidR="000D1441" w:rsidRPr="00B5752C" w:rsidRDefault="000D1441" w:rsidP="000D1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52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575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52C" w:rsidRPr="00B5752C">
        <w:rPr>
          <w:rFonts w:ascii="Times New Roman" w:hAnsi="Times New Roman" w:cs="Times New Roman"/>
          <w:sz w:val="28"/>
          <w:szCs w:val="28"/>
          <w:lang w:val="en-US"/>
        </w:rPr>
        <w:t>Is that clear? Do you want me to explain any of this again?</w:t>
      </w:r>
    </w:p>
    <w:p w14:paraId="1E4F12A6" w14:textId="77777777" w:rsidR="000D1441" w:rsidRPr="00B5752C" w:rsidRDefault="000D144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D1441" w:rsidRPr="00B5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23"/>
    <w:rsid w:val="000D1441"/>
    <w:rsid w:val="00314623"/>
    <w:rsid w:val="00B5752C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2EE1"/>
  <w15:chartTrackingRefBased/>
  <w15:docId w15:val="{D9A00A09-89D0-4AD7-81DF-3516B5D5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2024-12-11T16:19:00Z</dcterms:created>
  <dcterms:modified xsi:type="dcterms:W3CDTF">2024-12-11T16:38:00Z</dcterms:modified>
</cp:coreProperties>
</file>