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74BF5" w14:textId="15136DB5" w:rsidR="004E2F8D" w:rsidRDefault="00284048" w:rsidP="00424BC7">
      <w:r>
        <w:rPr>
          <w:noProof/>
        </w:rPr>
        <mc:AlternateContent>
          <mc:Choice Requires="wps">
            <w:drawing>
              <wp:anchor distT="0" distB="0" distL="114300" distR="114300" simplePos="0" relativeHeight="251691008" behindDoc="0" locked="0" layoutInCell="1" allowOverlap="1" wp14:anchorId="2DD923E4" wp14:editId="172F16FC">
                <wp:simplePos x="0" y="0"/>
                <wp:positionH relativeFrom="column">
                  <wp:posOffset>3724275</wp:posOffset>
                </wp:positionH>
                <wp:positionV relativeFrom="paragraph">
                  <wp:posOffset>3962400</wp:posOffset>
                </wp:positionV>
                <wp:extent cx="2819400" cy="4495800"/>
                <wp:effectExtent l="0" t="0" r="19050" b="19050"/>
                <wp:wrapNone/>
                <wp:docPr id="32" name="Text Box 32"/>
                <wp:cNvGraphicFramePr/>
                <a:graphic xmlns:a="http://schemas.openxmlformats.org/drawingml/2006/main">
                  <a:graphicData uri="http://schemas.microsoft.com/office/word/2010/wordprocessingShape">
                    <wps:wsp>
                      <wps:cNvSpPr txBox="1"/>
                      <wps:spPr>
                        <a:xfrm>
                          <a:off x="0" y="0"/>
                          <a:ext cx="2819400" cy="4495800"/>
                        </a:xfrm>
                        <a:prstGeom prst="rect">
                          <a:avLst/>
                        </a:prstGeom>
                        <a:solidFill>
                          <a:schemeClr val="lt1"/>
                        </a:solidFill>
                        <a:ln w="6350">
                          <a:solidFill>
                            <a:prstClr val="black"/>
                          </a:solidFill>
                        </a:ln>
                      </wps:spPr>
                      <wps:txbx>
                        <w:txbxContent>
                          <w:p w14:paraId="566CE036" w14:textId="5D5ACC81" w:rsidR="00C925BD" w:rsidRDefault="00C925BD" w:rsidP="00C925BD">
                            <w:pPr>
                              <w:spacing w:after="0"/>
                              <w:rPr>
                                <w:b/>
                              </w:rPr>
                            </w:pPr>
                            <w:r>
                              <w:rPr>
                                <w:b/>
                              </w:rPr>
                              <w:t>Akhlak Mulia Menurut Islam</w:t>
                            </w:r>
                          </w:p>
                          <w:p w14:paraId="7F645616" w14:textId="38FBC1AE" w:rsidR="00C925BD" w:rsidRDefault="000F456F" w:rsidP="00C925BD">
                            <w:pPr>
                              <w:spacing w:after="0"/>
                              <w:rPr>
                                <w:b/>
                              </w:rPr>
                            </w:pPr>
                            <w:r>
                              <w:rPr>
                                <w:b/>
                              </w:rPr>
                              <w:t>B</w:t>
                            </w:r>
                            <w:r w:rsidR="00C925BD">
                              <w:rPr>
                                <w:b/>
                              </w:rPr>
                              <w:t>. Akhlak Kepada Sesama Muslim</w:t>
                            </w:r>
                          </w:p>
                          <w:p w14:paraId="6644176B" w14:textId="7F43A2EF" w:rsidR="00C925BD" w:rsidRDefault="00C925BD" w:rsidP="00C925BD">
                            <w:pPr>
                              <w:pStyle w:val="ListParagraph"/>
                              <w:numPr>
                                <w:ilvl w:val="0"/>
                                <w:numId w:val="12"/>
                              </w:numPr>
                              <w:spacing w:after="0"/>
                              <w:ind w:left="450" w:hanging="270"/>
                            </w:pPr>
                            <w:r>
                              <w:t>Sopan Santun</w:t>
                            </w:r>
                          </w:p>
                          <w:p w14:paraId="60CEB896" w14:textId="5997326A" w:rsidR="00C925BD" w:rsidRDefault="00C925BD" w:rsidP="00C925BD">
                            <w:pPr>
                              <w:pStyle w:val="ListParagraph"/>
                              <w:numPr>
                                <w:ilvl w:val="0"/>
                                <w:numId w:val="12"/>
                              </w:numPr>
                              <w:spacing w:after="0"/>
                              <w:ind w:left="450" w:hanging="270"/>
                            </w:pPr>
                            <w:r>
                              <w:t>Adil dalam memutuskan perkara</w:t>
                            </w:r>
                          </w:p>
                          <w:p w14:paraId="1876036C" w14:textId="4D97BC5C" w:rsidR="00C925BD" w:rsidRDefault="00C925BD" w:rsidP="00C925BD">
                            <w:pPr>
                              <w:pStyle w:val="ListParagraph"/>
                              <w:numPr>
                                <w:ilvl w:val="0"/>
                                <w:numId w:val="12"/>
                              </w:numPr>
                              <w:spacing w:after="0"/>
                              <w:ind w:left="450" w:hanging="270"/>
                            </w:pPr>
                            <w:r>
                              <w:t>Bijaksana</w:t>
                            </w:r>
                          </w:p>
                          <w:p w14:paraId="5121F6C1" w14:textId="0BB81AFC" w:rsidR="00C925BD" w:rsidRDefault="00C925BD" w:rsidP="00C925BD">
                            <w:pPr>
                              <w:pStyle w:val="ListParagraph"/>
                              <w:numPr>
                                <w:ilvl w:val="0"/>
                                <w:numId w:val="12"/>
                              </w:numPr>
                              <w:spacing w:after="0"/>
                              <w:ind w:left="450" w:hanging="270"/>
                            </w:pPr>
                            <w:r>
                              <w:t>Murah Hati</w:t>
                            </w:r>
                          </w:p>
                          <w:p w14:paraId="30EFDFBC" w14:textId="590DDE3B" w:rsidR="00C925BD" w:rsidRDefault="00C925BD" w:rsidP="00C925BD">
                            <w:pPr>
                              <w:pStyle w:val="ListParagraph"/>
                              <w:numPr>
                                <w:ilvl w:val="0"/>
                                <w:numId w:val="12"/>
                              </w:numPr>
                              <w:spacing w:after="0"/>
                              <w:ind w:left="450" w:hanging="270"/>
                            </w:pPr>
                            <w:r>
                              <w:t>Mendahulukan kepentingan orang lain</w:t>
                            </w:r>
                          </w:p>
                          <w:p w14:paraId="0413593A" w14:textId="03C56B44" w:rsidR="00C925BD" w:rsidRDefault="00C925BD" w:rsidP="00C925BD">
                            <w:pPr>
                              <w:pStyle w:val="ListParagraph"/>
                              <w:numPr>
                                <w:ilvl w:val="0"/>
                                <w:numId w:val="12"/>
                              </w:numPr>
                              <w:spacing w:after="0"/>
                              <w:ind w:left="450" w:hanging="270"/>
                            </w:pPr>
                            <w:r>
                              <w:t>Tentang dalam menghadapi masalah</w:t>
                            </w:r>
                          </w:p>
                          <w:p w14:paraId="41831231" w14:textId="31647BEF" w:rsidR="00C925BD" w:rsidRDefault="00C925BD" w:rsidP="00C925BD">
                            <w:pPr>
                              <w:pStyle w:val="ListParagraph"/>
                              <w:numPr>
                                <w:ilvl w:val="0"/>
                                <w:numId w:val="12"/>
                              </w:numPr>
                              <w:spacing w:after="0"/>
                              <w:ind w:left="450" w:hanging="270"/>
                            </w:pPr>
                            <w:r>
                              <w:t>Amanah</w:t>
                            </w:r>
                          </w:p>
                          <w:p w14:paraId="76F3553D" w14:textId="45FC3E2A" w:rsidR="00C925BD" w:rsidRDefault="00C925BD" w:rsidP="00C925BD">
                            <w:pPr>
                              <w:pStyle w:val="ListParagraph"/>
                              <w:numPr>
                                <w:ilvl w:val="0"/>
                                <w:numId w:val="12"/>
                              </w:numPr>
                              <w:spacing w:after="0"/>
                              <w:ind w:left="450" w:hanging="270"/>
                            </w:pPr>
                            <w:r>
                              <w:t>Pemaaf</w:t>
                            </w:r>
                          </w:p>
                          <w:p w14:paraId="3D0BBB03" w14:textId="63D217FB" w:rsidR="00C925BD" w:rsidRDefault="00C925BD" w:rsidP="00C925BD">
                            <w:pPr>
                              <w:pStyle w:val="ListParagraph"/>
                              <w:numPr>
                                <w:ilvl w:val="0"/>
                                <w:numId w:val="12"/>
                              </w:numPr>
                              <w:spacing w:after="0"/>
                              <w:ind w:left="450" w:hanging="270"/>
                            </w:pPr>
                            <w:r>
                              <w:t>Belas Kasih</w:t>
                            </w:r>
                          </w:p>
                          <w:p w14:paraId="0DEEF5B1" w14:textId="10FAF2B6" w:rsidR="00C925BD" w:rsidRDefault="00C925BD" w:rsidP="00C925BD">
                            <w:pPr>
                              <w:pStyle w:val="ListParagraph"/>
                              <w:numPr>
                                <w:ilvl w:val="0"/>
                                <w:numId w:val="12"/>
                              </w:numPr>
                              <w:spacing w:after="0"/>
                              <w:ind w:left="450" w:hanging="270"/>
                            </w:pPr>
                            <w:r>
                              <w:t>Lapang hati dan tidak pendendam</w:t>
                            </w:r>
                          </w:p>
                          <w:p w14:paraId="063DE9E4" w14:textId="6414B25B" w:rsidR="00C925BD" w:rsidRDefault="00C925BD" w:rsidP="00C925BD">
                            <w:pPr>
                              <w:pStyle w:val="ListParagraph"/>
                              <w:numPr>
                                <w:ilvl w:val="0"/>
                                <w:numId w:val="12"/>
                              </w:numPr>
                              <w:spacing w:after="0"/>
                              <w:ind w:left="450" w:hanging="270"/>
                            </w:pPr>
                            <w:r>
                              <w:t>Mengutamakan perdamaian</w:t>
                            </w:r>
                          </w:p>
                          <w:p w14:paraId="090B2840" w14:textId="4E7591B0" w:rsidR="00C925BD" w:rsidRDefault="00C925BD" w:rsidP="00C925BD">
                            <w:pPr>
                              <w:pStyle w:val="ListParagraph"/>
                              <w:numPr>
                                <w:ilvl w:val="0"/>
                                <w:numId w:val="12"/>
                              </w:numPr>
                              <w:spacing w:after="0"/>
                              <w:ind w:left="450" w:hanging="270"/>
                            </w:pPr>
                            <w:r>
                              <w:t>Setia terhadap teman</w:t>
                            </w:r>
                          </w:p>
                          <w:p w14:paraId="0F62F803" w14:textId="1F1EE72D" w:rsidR="00C925BD" w:rsidRDefault="00C925BD" w:rsidP="00C925BD">
                            <w:pPr>
                              <w:pStyle w:val="ListParagraph"/>
                              <w:numPr>
                                <w:ilvl w:val="0"/>
                                <w:numId w:val="12"/>
                              </w:numPr>
                              <w:spacing w:after="0"/>
                              <w:ind w:left="450" w:hanging="270"/>
                            </w:pPr>
                            <w:r>
                              <w:t>Mengutamakan musyawarah</w:t>
                            </w:r>
                          </w:p>
                          <w:p w14:paraId="7F977732" w14:textId="617B5310" w:rsidR="00C925BD" w:rsidRDefault="00C925BD" w:rsidP="00C925BD">
                            <w:pPr>
                              <w:pStyle w:val="ListParagraph"/>
                              <w:numPr>
                                <w:ilvl w:val="0"/>
                                <w:numId w:val="12"/>
                              </w:numPr>
                              <w:spacing w:after="0"/>
                              <w:ind w:left="450" w:hanging="270"/>
                            </w:pPr>
                            <w:r>
                              <w:t>Dinamis</w:t>
                            </w:r>
                          </w:p>
                          <w:p w14:paraId="532E8140" w14:textId="496A1877" w:rsidR="00C925BD" w:rsidRDefault="00C925BD" w:rsidP="00C925BD">
                            <w:pPr>
                              <w:pStyle w:val="ListParagraph"/>
                              <w:numPr>
                                <w:ilvl w:val="0"/>
                                <w:numId w:val="12"/>
                              </w:numPr>
                              <w:spacing w:after="0"/>
                              <w:ind w:left="450" w:hanging="270"/>
                            </w:pPr>
                            <w:r>
                              <w:t>Murah senyum dan simpatik</w:t>
                            </w:r>
                          </w:p>
                          <w:p w14:paraId="06395E62" w14:textId="3A36F9A6" w:rsidR="00C925BD" w:rsidRDefault="00C925BD" w:rsidP="00C925BD">
                            <w:pPr>
                              <w:pStyle w:val="ListParagraph"/>
                              <w:numPr>
                                <w:ilvl w:val="0"/>
                                <w:numId w:val="12"/>
                              </w:numPr>
                              <w:spacing w:after="0"/>
                              <w:ind w:left="450" w:hanging="270"/>
                            </w:pPr>
                            <w:r>
                              <w:t>Senantiasa memperhatikan lingkungan sekitar</w:t>
                            </w:r>
                          </w:p>
                          <w:p w14:paraId="6A14215B" w14:textId="5BA9B5A2" w:rsidR="00C925BD" w:rsidRDefault="00C925BD" w:rsidP="00C925BD">
                            <w:pPr>
                              <w:pStyle w:val="ListParagraph"/>
                              <w:numPr>
                                <w:ilvl w:val="0"/>
                                <w:numId w:val="12"/>
                              </w:numPr>
                              <w:spacing w:after="0"/>
                              <w:ind w:left="450" w:hanging="270"/>
                            </w:pPr>
                            <w:r>
                              <w:t>Menghargai orang lain secara tulus</w:t>
                            </w:r>
                          </w:p>
                          <w:p w14:paraId="18A9DEFF" w14:textId="44B188A3" w:rsidR="00C925BD" w:rsidRDefault="00C925BD" w:rsidP="00C925BD">
                            <w:pPr>
                              <w:pStyle w:val="ListParagraph"/>
                              <w:numPr>
                                <w:ilvl w:val="0"/>
                                <w:numId w:val="12"/>
                              </w:numPr>
                              <w:spacing w:after="0"/>
                              <w:ind w:left="450" w:hanging="270"/>
                            </w:pPr>
                            <w:r>
                              <w:t>Menjauhi sifat iri dan dengki</w:t>
                            </w:r>
                          </w:p>
                          <w:p w14:paraId="69D3A8E9" w14:textId="4C9E107E" w:rsidR="00C925BD" w:rsidRDefault="00C925BD" w:rsidP="00C925BD">
                            <w:pPr>
                              <w:pStyle w:val="ListParagraph"/>
                              <w:numPr>
                                <w:ilvl w:val="0"/>
                                <w:numId w:val="12"/>
                              </w:numPr>
                              <w:spacing w:after="0"/>
                              <w:ind w:left="450" w:hanging="270"/>
                            </w:pPr>
                            <w:r>
                              <w:t>Rela berkorban demi kemaslahatan umum</w:t>
                            </w:r>
                          </w:p>
                          <w:p w14:paraId="5D434427" w14:textId="77777777" w:rsidR="00C925BD" w:rsidRPr="00575946" w:rsidRDefault="00C925BD" w:rsidP="00C925BD">
                            <w:pPr>
                              <w:spacing w:after="0"/>
                            </w:pPr>
                          </w:p>
                          <w:p w14:paraId="789A75AA" w14:textId="77777777" w:rsidR="00C925BD" w:rsidRDefault="00C925BD" w:rsidP="00C925BD">
                            <w:pPr>
                              <w:spacing w:after="0"/>
                              <w:ind w:left="1440" w:hanging="144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D923E4" id="_x0000_t202" coordsize="21600,21600" o:spt="202" path="m,l,21600r21600,l21600,xe">
                <v:stroke joinstyle="miter"/>
                <v:path gradientshapeok="t" o:connecttype="rect"/>
              </v:shapetype>
              <v:shape id="Text Box 32" o:spid="_x0000_s1026" type="#_x0000_t202" style="position:absolute;margin-left:293.25pt;margin-top:312pt;width:222pt;height:35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qMfTQIAAKQEAAAOAAAAZHJzL2Uyb0RvYy54bWysVN9P2zAQfp+0/8Hy+0haCisVKepAnSYh&#10;QIKJZ9dxaDTH59luk+6v32cnLYXtadqLc7/8+e67u1xedY1mW+V8Tabgo5OcM2UklbV5Kfj3p+Wn&#10;KWc+CFMKTUYVfKc8v5p//HDZ2pka05p0qRwDiPGz1hZ8HYKdZZmXa9UIf0JWGTgrco0IUN1LVjrR&#10;Ar3R2TjPz7OWXGkdSeU9rDe9k88TflUpGe6ryqvAdMGRW0inS+cqntn8UsxenLDrWg5piH/IohG1&#10;waMHqBsRBNu4+g+oppaOPFXhRFKTUVXVUqUaUM0of1fN41pYlWoBOd4eaPL/D1bebR8cq8uCn445&#10;M6JBj55UF9gX6hhM4Ke1foawR4vA0MGOPu/tHsZYdle5Jn5REIMfTO8O7EY0CeN4OrqY5HBJ+CaT&#10;i7MpFOBnr9et8+GrooZFoeAO7Uusiu2tD33oPiS+5knX5bLWOilxZNS1dmwr0GwdUpIAfxOlDWsL&#10;fn56lifgN74Ifbi/0kL+GNI7igKeNsg5ktIXH6XQrbqBqRWVOxDlqB81b+WyBu6t8OFBOMwWCMC+&#10;hHsclSYkQ4PE2Zrcr7/ZYzxaDi9nLWa14P7nRjjFmf5mMAwXo8kkDndSJmefx1DcsWd17DGb5prA&#10;0AibaWUSY3zQe7Fy1DxjrRbxVbiEkXi74GEvXod+g7CWUi0WKQjjbEW4NY9WRujYkcjnU/csnB36&#10;GTAKd7SfajF719Y+Nt40tNgEqurU80hwz+rAO1YhTc2wtnHXjvUU9fpzmf8GAAD//wMAUEsDBBQA&#10;BgAIAAAAIQA+gMnj3wAAAA0BAAAPAAAAZHJzL2Rvd25yZXYueG1sTI/BTsMwEETvSPyDtUjcqE1C&#10;oxDiVIAKF04UxHkbu7ZFbEexm4a/Z3uC2+7OaPZNu1n8wGY9JReDhNuVAKZDH5ULRsLnx8tNDSxl&#10;DAqHGLSEH51g011etNioeArvet5lwygkpAYl2JzHhvPUW+0xreKoA2mHOHnMtE6GqwlPFO4HXghR&#10;cY8u0AeLo362uv/eHb2E7ZO5N32Nk93Wyrl5+Tq8mVcpr6+WxwdgWS/5zwxnfEKHjpj28RhUYoOE&#10;dV2tySqhKu6o1NkhSkGnPU1lWQjgXcv/t+h+AQAA//8DAFBLAQItABQABgAIAAAAIQC2gziS/gAA&#10;AOEBAAATAAAAAAAAAAAAAAAAAAAAAABbQ29udGVudF9UeXBlc10ueG1sUEsBAi0AFAAGAAgAAAAh&#10;ADj9If/WAAAAlAEAAAsAAAAAAAAAAAAAAAAALwEAAF9yZWxzLy5yZWxzUEsBAi0AFAAGAAgAAAAh&#10;APiuox9NAgAApAQAAA4AAAAAAAAAAAAAAAAALgIAAGRycy9lMm9Eb2MueG1sUEsBAi0AFAAGAAgA&#10;AAAhAD6AyePfAAAADQEAAA8AAAAAAAAAAAAAAAAApwQAAGRycy9kb3ducmV2LnhtbFBLBQYAAAAA&#10;BAAEAPMAAACzBQAAAAA=&#10;" fillcolor="white [3201]" strokeweight=".5pt">
                <v:textbox>
                  <w:txbxContent>
                    <w:p w14:paraId="566CE036" w14:textId="5D5ACC81" w:rsidR="00C925BD" w:rsidRDefault="00C925BD" w:rsidP="00C925BD">
                      <w:pPr>
                        <w:spacing w:after="0"/>
                        <w:rPr>
                          <w:b/>
                        </w:rPr>
                      </w:pPr>
                      <w:r>
                        <w:rPr>
                          <w:b/>
                        </w:rPr>
                        <w:t>Akhlak Mulia Menurut Islam</w:t>
                      </w:r>
                    </w:p>
                    <w:p w14:paraId="7F645616" w14:textId="38FBC1AE" w:rsidR="00C925BD" w:rsidRDefault="000F456F" w:rsidP="00C925BD">
                      <w:pPr>
                        <w:spacing w:after="0"/>
                        <w:rPr>
                          <w:b/>
                        </w:rPr>
                      </w:pPr>
                      <w:r>
                        <w:rPr>
                          <w:b/>
                        </w:rPr>
                        <w:t>B</w:t>
                      </w:r>
                      <w:r w:rsidR="00C925BD">
                        <w:rPr>
                          <w:b/>
                        </w:rPr>
                        <w:t>. Akhlak Kepada Sesama Muslim</w:t>
                      </w:r>
                    </w:p>
                    <w:p w14:paraId="6644176B" w14:textId="7F43A2EF" w:rsidR="00C925BD" w:rsidRDefault="00C925BD" w:rsidP="00C925BD">
                      <w:pPr>
                        <w:pStyle w:val="ListParagraph"/>
                        <w:numPr>
                          <w:ilvl w:val="0"/>
                          <w:numId w:val="12"/>
                        </w:numPr>
                        <w:spacing w:after="0"/>
                        <w:ind w:left="450" w:hanging="270"/>
                      </w:pPr>
                      <w:r>
                        <w:t>Sopan Santun</w:t>
                      </w:r>
                    </w:p>
                    <w:p w14:paraId="60CEB896" w14:textId="5997326A" w:rsidR="00C925BD" w:rsidRDefault="00C925BD" w:rsidP="00C925BD">
                      <w:pPr>
                        <w:pStyle w:val="ListParagraph"/>
                        <w:numPr>
                          <w:ilvl w:val="0"/>
                          <w:numId w:val="12"/>
                        </w:numPr>
                        <w:spacing w:after="0"/>
                        <w:ind w:left="450" w:hanging="270"/>
                      </w:pPr>
                      <w:r>
                        <w:t>Adil dalam memutuskan perkara</w:t>
                      </w:r>
                    </w:p>
                    <w:p w14:paraId="1876036C" w14:textId="4D97BC5C" w:rsidR="00C925BD" w:rsidRDefault="00C925BD" w:rsidP="00C925BD">
                      <w:pPr>
                        <w:pStyle w:val="ListParagraph"/>
                        <w:numPr>
                          <w:ilvl w:val="0"/>
                          <w:numId w:val="12"/>
                        </w:numPr>
                        <w:spacing w:after="0"/>
                        <w:ind w:left="450" w:hanging="270"/>
                      </w:pPr>
                      <w:r>
                        <w:t>Bijaksana</w:t>
                      </w:r>
                    </w:p>
                    <w:p w14:paraId="5121F6C1" w14:textId="0BB81AFC" w:rsidR="00C925BD" w:rsidRDefault="00C925BD" w:rsidP="00C925BD">
                      <w:pPr>
                        <w:pStyle w:val="ListParagraph"/>
                        <w:numPr>
                          <w:ilvl w:val="0"/>
                          <w:numId w:val="12"/>
                        </w:numPr>
                        <w:spacing w:after="0"/>
                        <w:ind w:left="450" w:hanging="270"/>
                      </w:pPr>
                      <w:r>
                        <w:t>Murah Hati</w:t>
                      </w:r>
                    </w:p>
                    <w:p w14:paraId="30EFDFBC" w14:textId="590DDE3B" w:rsidR="00C925BD" w:rsidRDefault="00C925BD" w:rsidP="00C925BD">
                      <w:pPr>
                        <w:pStyle w:val="ListParagraph"/>
                        <w:numPr>
                          <w:ilvl w:val="0"/>
                          <w:numId w:val="12"/>
                        </w:numPr>
                        <w:spacing w:after="0"/>
                        <w:ind w:left="450" w:hanging="270"/>
                      </w:pPr>
                      <w:r>
                        <w:t>Mendahulukan kepentingan orang lain</w:t>
                      </w:r>
                    </w:p>
                    <w:p w14:paraId="0413593A" w14:textId="03C56B44" w:rsidR="00C925BD" w:rsidRDefault="00C925BD" w:rsidP="00C925BD">
                      <w:pPr>
                        <w:pStyle w:val="ListParagraph"/>
                        <w:numPr>
                          <w:ilvl w:val="0"/>
                          <w:numId w:val="12"/>
                        </w:numPr>
                        <w:spacing w:after="0"/>
                        <w:ind w:left="450" w:hanging="270"/>
                      </w:pPr>
                      <w:r>
                        <w:t>Tentang dalam menghadapi masalah</w:t>
                      </w:r>
                    </w:p>
                    <w:p w14:paraId="41831231" w14:textId="31647BEF" w:rsidR="00C925BD" w:rsidRDefault="00C925BD" w:rsidP="00C925BD">
                      <w:pPr>
                        <w:pStyle w:val="ListParagraph"/>
                        <w:numPr>
                          <w:ilvl w:val="0"/>
                          <w:numId w:val="12"/>
                        </w:numPr>
                        <w:spacing w:after="0"/>
                        <w:ind w:left="450" w:hanging="270"/>
                      </w:pPr>
                      <w:r>
                        <w:t>Amanah</w:t>
                      </w:r>
                    </w:p>
                    <w:p w14:paraId="76F3553D" w14:textId="45FC3E2A" w:rsidR="00C925BD" w:rsidRDefault="00C925BD" w:rsidP="00C925BD">
                      <w:pPr>
                        <w:pStyle w:val="ListParagraph"/>
                        <w:numPr>
                          <w:ilvl w:val="0"/>
                          <w:numId w:val="12"/>
                        </w:numPr>
                        <w:spacing w:after="0"/>
                        <w:ind w:left="450" w:hanging="270"/>
                      </w:pPr>
                      <w:r>
                        <w:t>Pemaaf</w:t>
                      </w:r>
                    </w:p>
                    <w:p w14:paraId="3D0BBB03" w14:textId="63D217FB" w:rsidR="00C925BD" w:rsidRDefault="00C925BD" w:rsidP="00C925BD">
                      <w:pPr>
                        <w:pStyle w:val="ListParagraph"/>
                        <w:numPr>
                          <w:ilvl w:val="0"/>
                          <w:numId w:val="12"/>
                        </w:numPr>
                        <w:spacing w:after="0"/>
                        <w:ind w:left="450" w:hanging="270"/>
                      </w:pPr>
                      <w:r>
                        <w:t>Belas Kasih</w:t>
                      </w:r>
                    </w:p>
                    <w:p w14:paraId="0DEEF5B1" w14:textId="10FAF2B6" w:rsidR="00C925BD" w:rsidRDefault="00C925BD" w:rsidP="00C925BD">
                      <w:pPr>
                        <w:pStyle w:val="ListParagraph"/>
                        <w:numPr>
                          <w:ilvl w:val="0"/>
                          <w:numId w:val="12"/>
                        </w:numPr>
                        <w:spacing w:after="0"/>
                        <w:ind w:left="450" w:hanging="270"/>
                      </w:pPr>
                      <w:r>
                        <w:t>Lapang hati dan tidak pendendam</w:t>
                      </w:r>
                    </w:p>
                    <w:p w14:paraId="063DE9E4" w14:textId="6414B25B" w:rsidR="00C925BD" w:rsidRDefault="00C925BD" w:rsidP="00C925BD">
                      <w:pPr>
                        <w:pStyle w:val="ListParagraph"/>
                        <w:numPr>
                          <w:ilvl w:val="0"/>
                          <w:numId w:val="12"/>
                        </w:numPr>
                        <w:spacing w:after="0"/>
                        <w:ind w:left="450" w:hanging="270"/>
                      </w:pPr>
                      <w:r>
                        <w:t>Mengutamakan perdamaian</w:t>
                      </w:r>
                    </w:p>
                    <w:p w14:paraId="090B2840" w14:textId="4E7591B0" w:rsidR="00C925BD" w:rsidRDefault="00C925BD" w:rsidP="00C925BD">
                      <w:pPr>
                        <w:pStyle w:val="ListParagraph"/>
                        <w:numPr>
                          <w:ilvl w:val="0"/>
                          <w:numId w:val="12"/>
                        </w:numPr>
                        <w:spacing w:after="0"/>
                        <w:ind w:left="450" w:hanging="270"/>
                      </w:pPr>
                      <w:r>
                        <w:t>Setia terhadap teman</w:t>
                      </w:r>
                    </w:p>
                    <w:p w14:paraId="0F62F803" w14:textId="1F1EE72D" w:rsidR="00C925BD" w:rsidRDefault="00C925BD" w:rsidP="00C925BD">
                      <w:pPr>
                        <w:pStyle w:val="ListParagraph"/>
                        <w:numPr>
                          <w:ilvl w:val="0"/>
                          <w:numId w:val="12"/>
                        </w:numPr>
                        <w:spacing w:after="0"/>
                        <w:ind w:left="450" w:hanging="270"/>
                      </w:pPr>
                      <w:r>
                        <w:t>Mengutamakan musyawarah</w:t>
                      </w:r>
                    </w:p>
                    <w:p w14:paraId="7F977732" w14:textId="617B5310" w:rsidR="00C925BD" w:rsidRDefault="00C925BD" w:rsidP="00C925BD">
                      <w:pPr>
                        <w:pStyle w:val="ListParagraph"/>
                        <w:numPr>
                          <w:ilvl w:val="0"/>
                          <w:numId w:val="12"/>
                        </w:numPr>
                        <w:spacing w:after="0"/>
                        <w:ind w:left="450" w:hanging="270"/>
                      </w:pPr>
                      <w:r>
                        <w:t>Dinamis</w:t>
                      </w:r>
                    </w:p>
                    <w:p w14:paraId="532E8140" w14:textId="496A1877" w:rsidR="00C925BD" w:rsidRDefault="00C925BD" w:rsidP="00C925BD">
                      <w:pPr>
                        <w:pStyle w:val="ListParagraph"/>
                        <w:numPr>
                          <w:ilvl w:val="0"/>
                          <w:numId w:val="12"/>
                        </w:numPr>
                        <w:spacing w:after="0"/>
                        <w:ind w:left="450" w:hanging="270"/>
                      </w:pPr>
                      <w:r>
                        <w:t>Murah senyum dan simpatik</w:t>
                      </w:r>
                    </w:p>
                    <w:p w14:paraId="06395E62" w14:textId="3A36F9A6" w:rsidR="00C925BD" w:rsidRDefault="00C925BD" w:rsidP="00C925BD">
                      <w:pPr>
                        <w:pStyle w:val="ListParagraph"/>
                        <w:numPr>
                          <w:ilvl w:val="0"/>
                          <w:numId w:val="12"/>
                        </w:numPr>
                        <w:spacing w:after="0"/>
                        <w:ind w:left="450" w:hanging="270"/>
                      </w:pPr>
                      <w:r>
                        <w:t>Senantiasa memperhatikan lingkungan sekitar</w:t>
                      </w:r>
                    </w:p>
                    <w:p w14:paraId="6A14215B" w14:textId="5BA9B5A2" w:rsidR="00C925BD" w:rsidRDefault="00C925BD" w:rsidP="00C925BD">
                      <w:pPr>
                        <w:pStyle w:val="ListParagraph"/>
                        <w:numPr>
                          <w:ilvl w:val="0"/>
                          <w:numId w:val="12"/>
                        </w:numPr>
                        <w:spacing w:after="0"/>
                        <w:ind w:left="450" w:hanging="270"/>
                      </w:pPr>
                      <w:r>
                        <w:t>Menghargai orang lain secara tulus</w:t>
                      </w:r>
                    </w:p>
                    <w:p w14:paraId="18A9DEFF" w14:textId="44B188A3" w:rsidR="00C925BD" w:rsidRDefault="00C925BD" w:rsidP="00C925BD">
                      <w:pPr>
                        <w:pStyle w:val="ListParagraph"/>
                        <w:numPr>
                          <w:ilvl w:val="0"/>
                          <w:numId w:val="12"/>
                        </w:numPr>
                        <w:spacing w:after="0"/>
                        <w:ind w:left="450" w:hanging="270"/>
                      </w:pPr>
                      <w:r>
                        <w:t>Menjauhi sifat iri dan dengki</w:t>
                      </w:r>
                    </w:p>
                    <w:p w14:paraId="69D3A8E9" w14:textId="4C9E107E" w:rsidR="00C925BD" w:rsidRDefault="00C925BD" w:rsidP="00C925BD">
                      <w:pPr>
                        <w:pStyle w:val="ListParagraph"/>
                        <w:numPr>
                          <w:ilvl w:val="0"/>
                          <w:numId w:val="12"/>
                        </w:numPr>
                        <w:spacing w:after="0"/>
                        <w:ind w:left="450" w:hanging="270"/>
                      </w:pPr>
                      <w:r>
                        <w:t>Rela berkorban demi kemaslahatan umum</w:t>
                      </w:r>
                    </w:p>
                    <w:p w14:paraId="5D434427" w14:textId="77777777" w:rsidR="00C925BD" w:rsidRPr="00575946" w:rsidRDefault="00C925BD" w:rsidP="00C925BD">
                      <w:pPr>
                        <w:spacing w:after="0"/>
                      </w:pPr>
                    </w:p>
                    <w:p w14:paraId="789A75AA" w14:textId="77777777" w:rsidR="00C925BD" w:rsidRDefault="00C925BD" w:rsidP="00C925BD">
                      <w:pPr>
                        <w:spacing w:after="0"/>
                        <w:ind w:left="1440" w:hanging="1440"/>
                      </w:pP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75F9D8AC" wp14:editId="1181B874">
                <wp:simplePos x="0" y="0"/>
                <wp:positionH relativeFrom="column">
                  <wp:posOffset>3724275</wp:posOffset>
                </wp:positionH>
                <wp:positionV relativeFrom="paragraph">
                  <wp:posOffset>-828675</wp:posOffset>
                </wp:positionV>
                <wp:extent cx="2819400" cy="4705350"/>
                <wp:effectExtent l="0" t="0" r="19050" b="19050"/>
                <wp:wrapNone/>
                <wp:docPr id="28" name="Text Box 28"/>
                <wp:cNvGraphicFramePr/>
                <a:graphic xmlns:a="http://schemas.openxmlformats.org/drawingml/2006/main">
                  <a:graphicData uri="http://schemas.microsoft.com/office/word/2010/wordprocessingShape">
                    <wps:wsp>
                      <wps:cNvSpPr txBox="1"/>
                      <wps:spPr>
                        <a:xfrm>
                          <a:off x="0" y="0"/>
                          <a:ext cx="2819400" cy="4705350"/>
                        </a:xfrm>
                        <a:prstGeom prst="rect">
                          <a:avLst/>
                        </a:prstGeom>
                        <a:solidFill>
                          <a:schemeClr val="lt1"/>
                        </a:solidFill>
                        <a:ln w="6350">
                          <a:solidFill>
                            <a:prstClr val="black"/>
                          </a:solidFill>
                        </a:ln>
                      </wps:spPr>
                      <wps:txbx>
                        <w:txbxContent>
                          <w:p w14:paraId="287BEB48" w14:textId="2A6FBB3A" w:rsidR="007B740D" w:rsidRPr="00284048" w:rsidRDefault="007B740D" w:rsidP="007B740D">
                            <w:pPr>
                              <w:rPr>
                                <w:sz w:val="18"/>
                                <w:szCs w:val="18"/>
                              </w:rPr>
                            </w:pPr>
                            <w:r w:rsidRPr="00284048">
                              <w:rPr>
                                <w:sz w:val="18"/>
                                <w:szCs w:val="18"/>
                              </w:rPr>
                              <w:t>Akhlak</w:t>
                            </w:r>
                          </w:p>
                          <w:p w14:paraId="4C468EA0" w14:textId="08AD7A98" w:rsidR="007B740D" w:rsidRPr="00284048" w:rsidRDefault="007B740D" w:rsidP="007B740D">
                            <w:pPr>
                              <w:rPr>
                                <w:sz w:val="18"/>
                                <w:szCs w:val="18"/>
                              </w:rPr>
                            </w:pPr>
                            <w:r w:rsidRPr="00284048">
                              <w:rPr>
                                <w:sz w:val="18"/>
                                <w:szCs w:val="18"/>
                              </w:rPr>
                              <w:t>Secara Bahasa akhlak jama’ dari kata khulq yang artinya tabiat, budi pekerti, kebiasaan dan istiadat</w:t>
                            </w:r>
                          </w:p>
                          <w:p w14:paraId="0244C2F5" w14:textId="0CE39EE5" w:rsidR="007B740D" w:rsidRPr="00284048" w:rsidRDefault="007B740D" w:rsidP="007B740D">
                            <w:pPr>
                              <w:rPr>
                                <w:sz w:val="18"/>
                                <w:szCs w:val="18"/>
                              </w:rPr>
                            </w:pPr>
                            <w:r w:rsidRPr="00284048">
                              <w:rPr>
                                <w:sz w:val="18"/>
                                <w:szCs w:val="18"/>
                              </w:rPr>
                              <w:t xml:space="preserve">Secara Istilah dimaknai sebagai suatu keadaan yang melekat pada jiwa yang darinya lahir perbuatan-perbuatan dengan mudah tanpa melalui proses pemikiran atau penelitia </w:t>
                            </w:r>
                            <w:r w:rsidR="00822CC0" w:rsidRPr="00284048">
                              <w:rPr>
                                <w:sz w:val="18"/>
                                <w:szCs w:val="18"/>
                              </w:rPr>
                              <w:t>n</w:t>
                            </w:r>
                            <w:r w:rsidR="003E2722" w:rsidRPr="00284048">
                              <w:rPr>
                                <w:sz w:val="18"/>
                                <w:szCs w:val="18"/>
                              </w:rPr>
                              <w:t xml:space="preserve"> </w:t>
                            </w:r>
                            <w:r w:rsidRPr="00284048">
                              <w:rPr>
                                <w:sz w:val="18"/>
                                <w:szCs w:val="18"/>
                              </w:rPr>
                              <w:t>knowledge is touch</w:t>
                            </w:r>
                          </w:p>
                          <w:p w14:paraId="1EC7C168" w14:textId="481AFFD5" w:rsidR="007B740D" w:rsidRPr="00284048" w:rsidRDefault="007B740D" w:rsidP="007B740D">
                            <w:pPr>
                              <w:rPr>
                                <w:sz w:val="18"/>
                                <w:szCs w:val="18"/>
                              </w:rPr>
                            </w:pPr>
                            <w:r w:rsidRPr="00284048">
                              <w:rPr>
                                <w:sz w:val="18"/>
                                <w:szCs w:val="18"/>
                              </w:rPr>
                              <w:t xml:space="preserve">Akhlak values is cought (Nilai-nilai akhlak) </w:t>
                            </w:r>
                          </w:p>
                          <w:p w14:paraId="4ED57A93" w14:textId="153EAA54" w:rsidR="007B740D" w:rsidRPr="00284048" w:rsidRDefault="007B740D" w:rsidP="007B740D">
                            <w:pPr>
                              <w:pStyle w:val="ListParagraph"/>
                              <w:numPr>
                                <w:ilvl w:val="0"/>
                                <w:numId w:val="7"/>
                              </w:numPr>
                              <w:spacing w:after="0"/>
                              <w:ind w:left="270" w:hanging="270"/>
                              <w:rPr>
                                <w:sz w:val="18"/>
                                <w:szCs w:val="18"/>
                              </w:rPr>
                            </w:pPr>
                            <w:r w:rsidRPr="00284048">
                              <w:rPr>
                                <w:sz w:val="18"/>
                                <w:szCs w:val="18"/>
                              </w:rPr>
                              <w:t xml:space="preserve">Karakter </w:t>
                            </w:r>
                          </w:p>
                          <w:p w14:paraId="20191775" w14:textId="733AA494" w:rsidR="007B740D" w:rsidRPr="00284048" w:rsidRDefault="007B740D" w:rsidP="007B740D">
                            <w:pPr>
                              <w:pStyle w:val="ListParagraph"/>
                              <w:spacing w:after="0"/>
                              <w:ind w:left="270"/>
                              <w:rPr>
                                <w:sz w:val="18"/>
                                <w:szCs w:val="18"/>
                              </w:rPr>
                            </w:pPr>
                            <w:r w:rsidRPr="00284048">
                              <w:rPr>
                                <w:sz w:val="18"/>
                                <w:szCs w:val="18"/>
                              </w:rPr>
                              <w:t>→ Etos Kerja :</w:t>
                            </w:r>
                          </w:p>
                          <w:p w14:paraId="2BC8BD06" w14:textId="6B57BB7E" w:rsidR="007B740D" w:rsidRPr="00284048" w:rsidRDefault="00197F7C" w:rsidP="00197F7C">
                            <w:pPr>
                              <w:pStyle w:val="ListParagraph"/>
                              <w:numPr>
                                <w:ilvl w:val="0"/>
                                <w:numId w:val="7"/>
                              </w:numPr>
                              <w:spacing w:after="0"/>
                              <w:ind w:left="630" w:hanging="180"/>
                              <w:rPr>
                                <w:sz w:val="18"/>
                                <w:szCs w:val="18"/>
                              </w:rPr>
                            </w:pPr>
                            <w:r w:rsidRPr="00284048">
                              <w:rPr>
                                <w:sz w:val="18"/>
                                <w:szCs w:val="18"/>
                              </w:rPr>
                              <w:t>Viet</w:t>
                            </w:r>
                          </w:p>
                          <w:p w14:paraId="1FC0BCF9" w14:textId="1AA775A2" w:rsidR="00197F7C" w:rsidRPr="00284048" w:rsidRDefault="00197F7C" w:rsidP="00197F7C">
                            <w:pPr>
                              <w:pStyle w:val="ListParagraph"/>
                              <w:numPr>
                                <w:ilvl w:val="0"/>
                                <w:numId w:val="7"/>
                              </w:numPr>
                              <w:spacing w:after="0"/>
                              <w:ind w:left="630" w:hanging="180"/>
                              <w:rPr>
                                <w:sz w:val="18"/>
                                <w:szCs w:val="18"/>
                              </w:rPr>
                            </w:pPr>
                            <w:r w:rsidRPr="00284048">
                              <w:rPr>
                                <w:sz w:val="18"/>
                                <w:szCs w:val="18"/>
                              </w:rPr>
                              <w:t>Militan</w:t>
                            </w:r>
                          </w:p>
                          <w:p w14:paraId="25588BD0" w14:textId="5490A021" w:rsidR="00197F7C" w:rsidRPr="00284048" w:rsidRDefault="00197F7C" w:rsidP="00197F7C">
                            <w:pPr>
                              <w:pStyle w:val="ListParagraph"/>
                              <w:numPr>
                                <w:ilvl w:val="0"/>
                                <w:numId w:val="7"/>
                              </w:numPr>
                              <w:spacing w:after="0"/>
                              <w:ind w:left="630" w:hanging="180"/>
                              <w:rPr>
                                <w:sz w:val="18"/>
                                <w:szCs w:val="18"/>
                              </w:rPr>
                            </w:pPr>
                            <w:r w:rsidRPr="00284048">
                              <w:rPr>
                                <w:sz w:val="18"/>
                                <w:szCs w:val="18"/>
                              </w:rPr>
                              <w:t>Pantang Menyerah</w:t>
                            </w:r>
                          </w:p>
                          <w:p w14:paraId="4B5BE28A" w14:textId="1BC870FC" w:rsidR="00197F7C" w:rsidRPr="00284048" w:rsidRDefault="00197F7C" w:rsidP="00197F7C">
                            <w:pPr>
                              <w:pStyle w:val="ListParagraph"/>
                              <w:numPr>
                                <w:ilvl w:val="0"/>
                                <w:numId w:val="7"/>
                              </w:numPr>
                              <w:spacing w:after="0"/>
                              <w:ind w:left="630" w:hanging="180"/>
                              <w:rPr>
                                <w:sz w:val="18"/>
                                <w:szCs w:val="18"/>
                              </w:rPr>
                            </w:pPr>
                            <w:r w:rsidRPr="00284048">
                              <w:rPr>
                                <w:sz w:val="18"/>
                                <w:szCs w:val="18"/>
                              </w:rPr>
                              <w:t>Mandiri</w:t>
                            </w:r>
                          </w:p>
                          <w:p w14:paraId="73A336D4" w14:textId="5ACBF301" w:rsidR="00197F7C" w:rsidRPr="00284048" w:rsidRDefault="00197F7C" w:rsidP="00197F7C">
                            <w:pPr>
                              <w:pStyle w:val="ListParagraph"/>
                              <w:numPr>
                                <w:ilvl w:val="0"/>
                                <w:numId w:val="7"/>
                              </w:numPr>
                              <w:spacing w:after="0"/>
                              <w:ind w:left="630" w:hanging="180"/>
                              <w:rPr>
                                <w:sz w:val="18"/>
                                <w:szCs w:val="18"/>
                              </w:rPr>
                            </w:pPr>
                            <w:r w:rsidRPr="00284048">
                              <w:rPr>
                                <w:sz w:val="18"/>
                                <w:szCs w:val="18"/>
                              </w:rPr>
                              <w:t>Optimistik</w:t>
                            </w:r>
                          </w:p>
                          <w:p w14:paraId="5D365AC2" w14:textId="34585DC1" w:rsidR="00197F7C" w:rsidRPr="00284048" w:rsidRDefault="00197F7C" w:rsidP="00197F7C">
                            <w:pPr>
                              <w:pStyle w:val="ListParagraph"/>
                              <w:numPr>
                                <w:ilvl w:val="0"/>
                                <w:numId w:val="7"/>
                              </w:numPr>
                              <w:spacing w:after="0"/>
                              <w:ind w:left="630" w:hanging="180"/>
                              <w:rPr>
                                <w:sz w:val="18"/>
                                <w:szCs w:val="18"/>
                              </w:rPr>
                            </w:pPr>
                            <w:r w:rsidRPr="00284048">
                              <w:rPr>
                                <w:sz w:val="18"/>
                                <w:szCs w:val="18"/>
                              </w:rPr>
                              <w:t>Berani</w:t>
                            </w:r>
                          </w:p>
                          <w:p w14:paraId="3D11751A" w14:textId="36A19C16" w:rsidR="00197F7C" w:rsidRPr="00284048" w:rsidRDefault="00197F7C" w:rsidP="00197F7C">
                            <w:pPr>
                              <w:pStyle w:val="ListParagraph"/>
                              <w:numPr>
                                <w:ilvl w:val="0"/>
                                <w:numId w:val="7"/>
                              </w:numPr>
                              <w:spacing w:after="0"/>
                              <w:ind w:left="630" w:hanging="180"/>
                              <w:rPr>
                                <w:sz w:val="18"/>
                                <w:szCs w:val="18"/>
                              </w:rPr>
                            </w:pPr>
                            <w:r w:rsidRPr="00284048">
                              <w:rPr>
                                <w:sz w:val="18"/>
                                <w:szCs w:val="18"/>
                              </w:rPr>
                              <w:t>Disiplin</w:t>
                            </w:r>
                          </w:p>
                          <w:p w14:paraId="58B70C61" w14:textId="2D79E611" w:rsidR="007B740D" w:rsidRPr="00284048" w:rsidRDefault="007B740D" w:rsidP="007B740D">
                            <w:pPr>
                              <w:pStyle w:val="ListParagraph"/>
                              <w:spacing w:after="0"/>
                              <w:ind w:left="270"/>
                              <w:rPr>
                                <w:sz w:val="18"/>
                                <w:szCs w:val="18"/>
                              </w:rPr>
                            </w:pPr>
                            <w:r w:rsidRPr="00284048">
                              <w:rPr>
                                <w:sz w:val="18"/>
                                <w:szCs w:val="18"/>
                              </w:rPr>
                              <w:t>→ Moral</w:t>
                            </w:r>
                            <w:r w:rsidR="00197F7C" w:rsidRPr="00284048">
                              <w:rPr>
                                <w:sz w:val="18"/>
                                <w:szCs w:val="18"/>
                              </w:rPr>
                              <w:t xml:space="preserve"> :</w:t>
                            </w:r>
                          </w:p>
                          <w:p w14:paraId="387BEB79" w14:textId="5E15D74A" w:rsidR="00197F7C" w:rsidRPr="00284048" w:rsidRDefault="00197F7C" w:rsidP="00197F7C">
                            <w:pPr>
                              <w:pStyle w:val="ListParagraph"/>
                              <w:numPr>
                                <w:ilvl w:val="0"/>
                                <w:numId w:val="7"/>
                              </w:numPr>
                              <w:spacing w:after="0"/>
                              <w:ind w:left="630" w:hanging="180"/>
                              <w:rPr>
                                <w:sz w:val="18"/>
                                <w:szCs w:val="18"/>
                              </w:rPr>
                            </w:pPr>
                            <w:r w:rsidRPr="00284048">
                              <w:rPr>
                                <w:sz w:val="18"/>
                                <w:szCs w:val="18"/>
                              </w:rPr>
                              <w:t>Empati</w:t>
                            </w:r>
                          </w:p>
                          <w:p w14:paraId="50AA17E5" w14:textId="2946D58E" w:rsidR="00197F7C" w:rsidRPr="00284048" w:rsidRDefault="00197F7C" w:rsidP="00197F7C">
                            <w:pPr>
                              <w:pStyle w:val="ListParagraph"/>
                              <w:numPr>
                                <w:ilvl w:val="0"/>
                                <w:numId w:val="7"/>
                              </w:numPr>
                              <w:spacing w:after="0"/>
                              <w:ind w:left="630" w:hanging="180"/>
                              <w:rPr>
                                <w:sz w:val="18"/>
                                <w:szCs w:val="18"/>
                              </w:rPr>
                            </w:pPr>
                            <w:r w:rsidRPr="00284048">
                              <w:rPr>
                                <w:sz w:val="18"/>
                                <w:szCs w:val="18"/>
                              </w:rPr>
                              <w:t>Apresiasi</w:t>
                            </w:r>
                          </w:p>
                          <w:p w14:paraId="1D7B7F0E" w14:textId="62DC4DC1" w:rsidR="00197F7C" w:rsidRPr="00284048" w:rsidRDefault="00197F7C" w:rsidP="00197F7C">
                            <w:pPr>
                              <w:pStyle w:val="ListParagraph"/>
                              <w:numPr>
                                <w:ilvl w:val="0"/>
                                <w:numId w:val="7"/>
                              </w:numPr>
                              <w:spacing w:after="0"/>
                              <w:ind w:left="630" w:hanging="180"/>
                              <w:rPr>
                                <w:sz w:val="18"/>
                                <w:szCs w:val="18"/>
                              </w:rPr>
                            </w:pPr>
                            <w:r w:rsidRPr="00284048">
                              <w:rPr>
                                <w:sz w:val="18"/>
                                <w:szCs w:val="18"/>
                              </w:rPr>
                              <w:t>Ridho</w:t>
                            </w:r>
                          </w:p>
                          <w:p w14:paraId="389FD189" w14:textId="5F711461" w:rsidR="00197F7C" w:rsidRPr="00284048" w:rsidRDefault="00197F7C" w:rsidP="00197F7C">
                            <w:pPr>
                              <w:pStyle w:val="ListParagraph"/>
                              <w:numPr>
                                <w:ilvl w:val="0"/>
                                <w:numId w:val="7"/>
                              </w:numPr>
                              <w:spacing w:after="0"/>
                              <w:ind w:left="630" w:hanging="180"/>
                              <w:rPr>
                                <w:sz w:val="18"/>
                                <w:szCs w:val="18"/>
                              </w:rPr>
                            </w:pPr>
                            <w:r w:rsidRPr="00284048">
                              <w:rPr>
                                <w:sz w:val="18"/>
                                <w:szCs w:val="18"/>
                              </w:rPr>
                              <w:t>Sabar</w:t>
                            </w:r>
                          </w:p>
                          <w:p w14:paraId="1027A86E" w14:textId="5C4C32F9" w:rsidR="00197F7C" w:rsidRPr="00284048" w:rsidRDefault="00197F7C" w:rsidP="00197F7C">
                            <w:pPr>
                              <w:pStyle w:val="ListParagraph"/>
                              <w:numPr>
                                <w:ilvl w:val="0"/>
                                <w:numId w:val="7"/>
                              </w:numPr>
                              <w:spacing w:after="0"/>
                              <w:ind w:left="630" w:hanging="180"/>
                              <w:rPr>
                                <w:sz w:val="18"/>
                                <w:szCs w:val="18"/>
                              </w:rPr>
                            </w:pPr>
                            <w:r w:rsidRPr="00284048">
                              <w:rPr>
                                <w:sz w:val="18"/>
                                <w:szCs w:val="18"/>
                              </w:rPr>
                              <w:t>Ramah</w:t>
                            </w:r>
                          </w:p>
                          <w:p w14:paraId="724C52FB" w14:textId="01AD4988" w:rsidR="00197F7C" w:rsidRPr="00284048" w:rsidRDefault="00197F7C" w:rsidP="00197F7C">
                            <w:pPr>
                              <w:pStyle w:val="ListParagraph"/>
                              <w:numPr>
                                <w:ilvl w:val="0"/>
                                <w:numId w:val="7"/>
                              </w:numPr>
                              <w:spacing w:after="0"/>
                              <w:ind w:left="630" w:hanging="180"/>
                              <w:rPr>
                                <w:sz w:val="18"/>
                                <w:szCs w:val="18"/>
                              </w:rPr>
                            </w:pPr>
                            <w:r w:rsidRPr="00284048">
                              <w:rPr>
                                <w:sz w:val="18"/>
                                <w:szCs w:val="18"/>
                              </w:rPr>
                              <w:t>Sami’ah</w:t>
                            </w:r>
                          </w:p>
                          <w:p w14:paraId="731724CF" w14:textId="32CD3DBA" w:rsidR="007B740D" w:rsidRPr="00284048" w:rsidRDefault="007B740D" w:rsidP="007B740D">
                            <w:pPr>
                              <w:pStyle w:val="ListParagraph"/>
                              <w:numPr>
                                <w:ilvl w:val="0"/>
                                <w:numId w:val="7"/>
                              </w:numPr>
                              <w:spacing w:after="0"/>
                              <w:ind w:left="270" w:hanging="270"/>
                              <w:rPr>
                                <w:sz w:val="18"/>
                                <w:szCs w:val="18"/>
                              </w:rPr>
                            </w:pPr>
                            <w:r w:rsidRPr="00284048">
                              <w:rPr>
                                <w:sz w:val="18"/>
                                <w:szCs w:val="18"/>
                              </w:rPr>
                              <w:t>Kognitif → Adjective</w:t>
                            </w:r>
                          </w:p>
                          <w:p w14:paraId="06C5D0F4" w14:textId="14C50BC4" w:rsidR="007B740D" w:rsidRPr="00284048" w:rsidRDefault="007B740D" w:rsidP="007B740D">
                            <w:pPr>
                              <w:pStyle w:val="ListParagraph"/>
                              <w:numPr>
                                <w:ilvl w:val="0"/>
                                <w:numId w:val="7"/>
                              </w:numPr>
                              <w:spacing w:after="0"/>
                              <w:ind w:left="270" w:hanging="270"/>
                              <w:rPr>
                                <w:sz w:val="18"/>
                                <w:szCs w:val="18"/>
                              </w:rPr>
                            </w:pPr>
                            <w:r w:rsidRPr="00284048">
                              <w:rPr>
                                <w:sz w:val="18"/>
                                <w:szCs w:val="18"/>
                              </w:rPr>
                              <w:t>Pengetahuan → Sikap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F9D8AC" id="Text Box 28" o:spid="_x0000_s1027" type="#_x0000_t202" style="position:absolute;margin-left:293.25pt;margin-top:-65.25pt;width:222pt;height:37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yzFTQIAAKsEAAAOAAAAZHJzL2Uyb0RvYy54bWysVNtuGjEQfa/Uf7D83ixQyAWxRJQoVSWU&#10;RIIoz8brhVW9Htc27NKv77G5hCR9qvrinZuPZ87M7Oi2rTXbKucrMjnvXnQ4U0ZSUZlVzp8X91+u&#10;OfNBmEJoMirnO+X57fjzp1Fjh6pHa9KFcgwgxg8bm/N1CHaYZV6uVS38BVll4CzJ1SJAdauscKIB&#10;eq2zXqdzmTXkCutIKu9hvds7+Tjhl6WS4bEsvQpM5xy5hXS6dC7jmY1HYrhywq4reUhD/EMWtagM&#10;Hj1B3Ykg2MZVH6DqSjryVIYLSXVGZVlJlWpANd3Ou2rma2FVqgXkeHuiyf8/WPmwfXKsKnLeQ6eM&#10;qNGjhWoD+0Ytgwn8NNYPETa3CAwt7Ojz0e5hjGW3pavjFwUx+MH07sRuRJMw9q67N/0OXBK+/lVn&#10;8HWQ+M9er1vnw3dFNYtCzh3al1gV25kPSAWhx5D4middFfeV1kmJI6Om2rGtQLN1SEnixpsobViT&#10;88v49AeECH26v9RC/oxlvkWApg2MkZR98VEK7bJNJJ6IWVKxA1+O9hPnrbyvAD8TPjwJhxEDD1ib&#10;8Iij1ISc6CBxtib3+2/2GI/Ow8tZg5HNuf+1EU5xpn8YzMRNt9+PM56U/uCqB8Wde5bnHrOppwSi&#10;ulhQK5MY44M+iqWj+gXbNYmvwiWMxNs5D0dxGvaLhO2UajJJQZhqK8LMzK2M0JHjSOuifRHOHtoa&#10;MBEPdBxuMXzX3X1svGlosglUVqn1kec9qwf6sRGpO4ftjSt3rqeo13/M+A8AAAD//wMAUEsDBBQA&#10;BgAIAAAAIQDBuxE43gAAAA0BAAAPAAAAZHJzL2Rvd25yZXYueG1sTI/BTsMwEETvSPyDtUjcWjug&#10;RmkapwJUuHCiIM7b2LUt4nUUu2n4e1wucJvdGc2+bbaz79mkx+gCSSiWApimLihHRsLH+/OiAhYT&#10;ksI+kJbwrSNs2+urBmsVzvSmp30yLJdQrFGCTWmoOY+d1R7jMgyasncMo8eUx9FwNeI5l/ue3wlR&#10;co+O8gWLg36yuvvan7yE3aNZm67C0e4q5dw0fx5fzYuUtzfzwwZY0nP6C8MFP6NDm5kO4UQqsl7C&#10;qipXOSphUdyLrC4R8asOEsoir3jb8P9ftD8AAAD//wMAUEsBAi0AFAAGAAgAAAAhALaDOJL+AAAA&#10;4QEAABMAAAAAAAAAAAAAAAAAAAAAAFtDb250ZW50X1R5cGVzXS54bWxQSwECLQAUAAYACAAAACEA&#10;OP0h/9YAAACUAQAACwAAAAAAAAAAAAAAAAAvAQAAX3JlbHMvLnJlbHNQSwECLQAUAAYACAAAACEA&#10;oKssxU0CAACrBAAADgAAAAAAAAAAAAAAAAAuAgAAZHJzL2Uyb0RvYy54bWxQSwECLQAUAAYACAAA&#10;ACEAwbsRON4AAAANAQAADwAAAAAAAAAAAAAAAACnBAAAZHJzL2Rvd25yZXYueG1sUEsFBgAAAAAE&#10;AAQA8wAAALIFAAAAAA==&#10;" fillcolor="white [3201]" strokeweight=".5pt">
                <v:textbox>
                  <w:txbxContent>
                    <w:p w14:paraId="287BEB48" w14:textId="2A6FBB3A" w:rsidR="007B740D" w:rsidRPr="00284048" w:rsidRDefault="007B740D" w:rsidP="007B740D">
                      <w:pPr>
                        <w:rPr>
                          <w:sz w:val="18"/>
                          <w:szCs w:val="18"/>
                        </w:rPr>
                      </w:pPr>
                      <w:r w:rsidRPr="00284048">
                        <w:rPr>
                          <w:sz w:val="18"/>
                          <w:szCs w:val="18"/>
                        </w:rPr>
                        <w:t>Akhlak</w:t>
                      </w:r>
                    </w:p>
                    <w:p w14:paraId="4C468EA0" w14:textId="08AD7A98" w:rsidR="007B740D" w:rsidRPr="00284048" w:rsidRDefault="007B740D" w:rsidP="007B740D">
                      <w:pPr>
                        <w:rPr>
                          <w:sz w:val="18"/>
                          <w:szCs w:val="18"/>
                        </w:rPr>
                      </w:pPr>
                      <w:r w:rsidRPr="00284048">
                        <w:rPr>
                          <w:sz w:val="18"/>
                          <w:szCs w:val="18"/>
                        </w:rPr>
                        <w:t>Secara Bahasa akhlak jama’ dari kata khulq yang artinya tabiat, budi pekerti, kebiasaan dan istiadat</w:t>
                      </w:r>
                    </w:p>
                    <w:p w14:paraId="0244C2F5" w14:textId="0CE39EE5" w:rsidR="007B740D" w:rsidRPr="00284048" w:rsidRDefault="007B740D" w:rsidP="007B740D">
                      <w:pPr>
                        <w:rPr>
                          <w:sz w:val="18"/>
                          <w:szCs w:val="18"/>
                        </w:rPr>
                      </w:pPr>
                      <w:r w:rsidRPr="00284048">
                        <w:rPr>
                          <w:sz w:val="18"/>
                          <w:szCs w:val="18"/>
                        </w:rPr>
                        <w:t xml:space="preserve">Secara Istilah dimaknai sebagai suatu keadaan yang melekat pada jiwa yang darinya lahir perbuatan-perbuatan dengan mudah tanpa melalui proses pemikiran atau penelitia </w:t>
                      </w:r>
                      <w:r w:rsidR="00822CC0" w:rsidRPr="00284048">
                        <w:rPr>
                          <w:sz w:val="18"/>
                          <w:szCs w:val="18"/>
                        </w:rPr>
                        <w:t>n</w:t>
                      </w:r>
                      <w:r w:rsidR="003E2722" w:rsidRPr="00284048">
                        <w:rPr>
                          <w:sz w:val="18"/>
                          <w:szCs w:val="18"/>
                        </w:rPr>
                        <w:t xml:space="preserve"> </w:t>
                      </w:r>
                      <w:r w:rsidRPr="00284048">
                        <w:rPr>
                          <w:sz w:val="18"/>
                          <w:szCs w:val="18"/>
                        </w:rPr>
                        <w:t>knowledge is touch</w:t>
                      </w:r>
                    </w:p>
                    <w:p w14:paraId="1EC7C168" w14:textId="481AFFD5" w:rsidR="007B740D" w:rsidRPr="00284048" w:rsidRDefault="007B740D" w:rsidP="007B740D">
                      <w:pPr>
                        <w:rPr>
                          <w:sz w:val="18"/>
                          <w:szCs w:val="18"/>
                        </w:rPr>
                      </w:pPr>
                      <w:r w:rsidRPr="00284048">
                        <w:rPr>
                          <w:sz w:val="18"/>
                          <w:szCs w:val="18"/>
                        </w:rPr>
                        <w:t xml:space="preserve">Akhlak values is cought (Nilai-nilai akhlak) </w:t>
                      </w:r>
                    </w:p>
                    <w:p w14:paraId="4ED57A93" w14:textId="153EAA54" w:rsidR="007B740D" w:rsidRPr="00284048" w:rsidRDefault="007B740D" w:rsidP="007B740D">
                      <w:pPr>
                        <w:pStyle w:val="ListParagraph"/>
                        <w:numPr>
                          <w:ilvl w:val="0"/>
                          <w:numId w:val="7"/>
                        </w:numPr>
                        <w:spacing w:after="0"/>
                        <w:ind w:left="270" w:hanging="270"/>
                        <w:rPr>
                          <w:sz w:val="18"/>
                          <w:szCs w:val="18"/>
                        </w:rPr>
                      </w:pPr>
                      <w:r w:rsidRPr="00284048">
                        <w:rPr>
                          <w:sz w:val="18"/>
                          <w:szCs w:val="18"/>
                        </w:rPr>
                        <w:t xml:space="preserve">Karakter </w:t>
                      </w:r>
                    </w:p>
                    <w:p w14:paraId="20191775" w14:textId="733AA494" w:rsidR="007B740D" w:rsidRPr="00284048" w:rsidRDefault="007B740D" w:rsidP="007B740D">
                      <w:pPr>
                        <w:pStyle w:val="ListParagraph"/>
                        <w:spacing w:after="0"/>
                        <w:ind w:left="270"/>
                        <w:rPr>
                          <w:sz w:val="18"/>
                          <w:szCs w:val="18"/>
                        </w:rPr>
                      </w:pPr>
                      <w:r w:rsidRPr="00284048">
                        <w:rPr>
                          <w:sz w:val="18"/>
                          <w:szCs w:val="18"/>
                        </w:rPr>
                        <w:t>→ Etos Kerja :</w:t>
                      </w:r>
                    </w:p>
                    <w:p w14:paraId="2BC8BD06" w14:textId="6B57BB7E" w:rsidR="007B740D" w:rsidRPr="00284048" w:rsidRDefault="00197F7C" w:rsidP="00197F7C">
                      <w:pPr>
                        <w:pStyle w:val="ListParagraph"/>
                        <w:numPr>
                          <w:ilvl w:val="0"/>
                          <w:numId w:val="7"/>
                        </w:numPr>
                        <w:spacing w:after="0"/>
                        <w:ind w:left="630" w:hanging="180"/>
                        <w:rPr>
                          <w:sz w:val="18"/>
                          <w:szCs w:val="18"/>
                        </w:rPr>
                      </w:pPr>
                      <w:r w:rsidRPr="00284048">
                        <w:rPr>
                          <w:sz w:val="18"/>
                          <w:szCs w:val="18"/>
                        </w:rPr>
                        <w:t>Viet</w:t>
                      </w:r>
                    </w:p>
                    <w:p w14:paraId="1FC0BCF9" w14:textId="1AA775A2" w:rsidR="00197F7C" w:rsidRPr="00284048" w:rsidRDefault="00197F7C" w:rsidP="00197F7C">
                      <w:pPr>
                        <w:pStyle w:val="ListParagraph"/>
                        <w:numPr>
                          <w:ilvl w:val="0"/>
                          <w:numId w:val="7"/>
                        </w:numPr>
                        <w:spacing w:after="0"/>
                        <w:ind w:left="630" w:hanging="180"/>
                        <w:rPr>
                          <w:sz w:val="18"/>
                          <w:szCs w:val="18"/>
                        </w:rPr>
                      </w:pPr>
                      <w:r w:rsidRPr="00284048">
                        <w:rPr>
                          <w:sz w:val="18"/>
                          <w:szCs w:val="18"/>
                        </w:rPr>
                        <w:t>Militan</w:t>
                      </w:r>
                    </w:p>
                    <w:p w14:paraId="25588BD0" w14:textId="5490A021" w:rsidR="00197F7C" w:rsidRPr="00284048" w:rsidRDefault="00197F7C" w:rsidP="00197F7C">
                      <w:pPr>
                        <w:pStyle w:val="ListParagraph"/>
                        <w:numPr>
                          <w:ilvl w:val="0"/>
                          <w:numId w:val="7"/>
                        </w:numPr>
                        <w:spacing w:after="0"/>
                        <w:ind w:left="630" w:hanging="180"/>
                        <w:rPr>
                          <w:sz w:val="18"/>
                          <w:szCs w:val="18"/>
                        </w:rPr>
                      </w:pPr>
                      <w:r w:rsidRPr="00284048">
                        <w:rPr>
                          <w:sz w:val="18"/>
                          <w:szCs w:val="18"/>
                        </w:rPr>
                        <w:t>Pantang Menyerah</w:t>
                      </w:r>
                    </w:p>
                    <w:p w14:paraId="4B5BE28A" w14:textId="1BC870FC" w:rsidR="00197F7C" w:rsidRPr="00284048" w:rsidRDefault="00197F7C" w:rsidP="00197F7C">
                      <w:pPr>
                        <w:pStyle w:val="ListParagraph"/>
                        <w:numPr>
                          <w:ilvl w:val="0"/>
                          <w:numId w:val="7"/>
                        </w:numPr>
                        <w:spacing w:after="0"/>
                        <w:ind w:left="630" w:hanging="180"/>
                        <w:rPr>
                          <w:sz w:val="18"/>
                          <w:szCs w:val="18"/>
                        </w:rPr>
                      </w:pPr>
                      <w:r w:rsidRPr="00284048">
                        <w:rPr>
                          <w:sz w:val="18"/>
                          <w:szCs w:val="18"/>
                        </w:rPr>
                        <w:t>Mandiri</w:t>
                      </w:r>
                    </w:p>
                    <w:p w14:paraId="73A336D4" w14:textId="5ACBF301" w:rsidR="00197F7C" w:rsidRPr="00284048" w:rsidRDefault="00197F7C" w:rsidP="00197F7C">
                      <w:pPr>
                        <w:pStyle w:val="ListParagraph"/>
                        <w:numPr>
                          <w:ilvl w:val="0"/>
                          <w:numId w:val="7"/>
                        </w:numPr>
                        <w:spacing w:after="0"/>
                        <w:ind w:left="630" w:hanging="180"/>
                        <w:rPr>
                          <w:sz w:val="18"/>
                          <w:szCs w:val="18"/>
                        </w:rPr>
                      </w:pPr>
                      <w:r w:rsidRPr="00284048">
                        <w:rPr>
                          <w:sz w:val="18"/>
                          <w:szCs w:val="18"/>
                        </w:rPr>
                        <w:t>Optimistik</w:t>
                      </w:r>
                    </w:p>
                    <w:p w14:paraId="5D365AC2" w14:textId="34585DC1" w:rsidR="00197F7C" w:rsidRPr="00284048" w:rsidRDefault="00197F7C" w:rsidP="00197F7C">
                      <w:pPr>
                        <w:pStyle w:val="ListParagraph"/>
                        <w:numPr>
                          <w:ilvl w:val="0"/>
                          <w:numId w:val="7"/>
                        </w:numPr>
                        <w:spacing w:after="0"/>
                        <w:ind w:left="630" w:hanging="180"/>
                        <w:rPr>
                          <w:sz w:val="18"/>
                          <w:szCs w:val="18"/>
                        </w:rPr>
                      </w:pPr>
                      <w:r w:rsidRPr="00284048">
                        <w:rPr>
                          <w:sz w:val="18"/>
                          <w:szCs w:val="18"/>
                        </w:rPr>
                        <w:t>Berani</w:t>
                      </w:r>
                    </w:p>
                    <w:p w14:paraId="3D11751A" w14:textId="36A19C16" w:rsidR="00197F7C" w:rsidRPr="00284048" w:rsidRDefault="00197F7C" w:rsidP="00197F7C">
                      <w:pPr>
                        <w:pStyle w:val="ListParagraph"/>
                        <w:numPr>
                          <w:ilvl w:val="0"/>
                          <w:numId w:val="7"/>
                        </w:numPr>
                        <w:spacing w:after="0"/>
                        <w:ind w:left="630" w:hanging="180"/>
                        <w:rPr>
                          <w:sz w:val="18"/>
                          <w:szCs w:val="18"/>
                        </w:rPr>
                      </w:pPr>
                      <w:r w:rsidRPr="00284048">
                        <w:rPr>
                          <w:sz w:val="18"/>
                          <w:szCs w:val="18"/>
                        </w:rPr>
                        <w:t>Disiplin</w:t>
                      </w:r>
                    </w:p>
                    <w:p w14:paraId="58B70C61" w14:textId="2D79E611" w:rsidR="007B740D" w:rsidRPr="00284048" w:rsidRDefault="007B740D" w:rsidP="007B740D">
                      <w:pPr>
                        <w:pStyle w:val="ListParagraph"/>
                        <w:spacing w:after="0"/>
                        <w:ind w:left="270"/>
                        <w:rPr>
                          <w:sz w:val="18"/>
                          <w:szCs w:val="18"/>
                        </w:rPr>
                      </w:pPr>
                      <w:r w:rsidRPr="00284048">
                        <w:rPr>
                          <w:sz w:val="18"/>
                          <w:szCs w:val="18"/>
                        </w:rPr>
                        <w:t>→ Moral</w:t>
                      </w:r>
                      <w:r w:rsidR="00197F7C" w:rsidRPr="00284048">
                        <w:rPr>
                          <w:sz w:val="18"/>
                          <w:szCs w:val="18"/>
                        </w:rPr>
                        <w:t xml:space="preserve"> :</w:t>
                      </w:r>
                    </w:p>
                    <w:p w14:paraId="387BEB79" w14:textId="5E15D74A" w:rsidR="00197F7C" w:rsidRPr="00284048" w:rsidRDefault="00197F7C" w:rsidP="00197F7C">
                      <w:pPr>
                        <w:pStyle w:val="ListParagraph"/>
                        <w:numPr>
                          <w:ilvl w:val="0"/>
                          <w:numId w:val="7"/>
                        </w:numPr>
                        <w:spacing w:after="0"/>
                        <w:ind w:left="630" w:hanging="180"/>
                        <w:rPr>
                          <w:sz w:val="18"/>
                          <w:szCs w:val="18"/>
                        </w:rPr>
                      </w:pPr>
                      <w:r w:rsidRPr="00284048">
                        <w:rPr>
                          <w:sz w:val="18"/>
                          <w:szCs w:val="18"/>
                        </w:rPr>
                        <w:t>Empati</w:t>
                      </w:r>
                    </w:p>
                    <w:p w14:paraId="50AA17E5" w14:textId="2946D58E" w:rsidR="00197F7C" w:rsidRPr="00284048" w:rsidRDefault="00197F7C" w:rsidP="00197F7C">
                      <w:pPr>
                        <w:pStyle w:val="ListParagraph"/>
                        <w:numPr>
                          <w:ilvl w:val="0"/>
                          <w:numId w:val="7"/>
                        </w:numPr>
                        <w:spacing w:after="0"/>
                        <w:ind w:left="630" w:hanging="180"/>
                        <w:rPr>
                          <w:sz w:val="18"/>
                          <w:szCs w:val="18"/>
                        </w:rPr>
                      </w:pPr>
                      <w:r w:rsidRPr="00284048">
                        <w:rPr>
                          <w:sz w:val="18"/>
                          <w:szCs w:val="18"/>
                        </w:rPr>
                        <w:t>Apresiasi</w:t>
                      </w:r>
                    </w:p>
                    <w:p w14:paraId="1D7B7F0E" w14:textId="62DC4DC1" w:rsidR="00197F7C" w:rsidRPr="00284048" w:rsidRDefault="00197F7C" w:rsidP="00197F7C">
                      <w:pPr>
                        <w:pStyle w:val="ListParagraph"/>
                        <w:numPr>
                          <w:ilvl w:val="0"/>
                          <w:numId w:val="7"/>
                        </w:numPr>
                        <w:spacing w:after="0"/>
                        <w:ind w:left="630" w:hanging="180"/>
                        <w:rPr>
                          <w:sz w:val="18"/>
                          <w:szCs w:val="18"/>
                        </w:rPr>
                      </w:pPr>
                      <w:r w:rsidRPr="00284048">
                        <w:rPr>
                          <w:sz w:val="18"/>
                          <w:szCs w:val="18"/>
                        </w:rPr>
                        <w:t>Ridho</w:t>
                      </w:r>
                    </w:p>
                    <w:p w14:paraId="389FD189" w14:textId="5F711461" w:rsidR="00197F7C" w:rsidRPr="00284048" w:rsidRDefault="00197F7C" w:rsidP="00197F7C">
                      <w:pPr>
                        <w:pStyle w:val="ListParagraph"/>
                        <w:numPr>
                          <w:ilvl w:val="0"/>
                          <w:numId w:val="7"/>
                        </w:numPr>
                        <w:spacing w:after="0"/>
                        <w:ind w:left="630" w:hanging="180"/>
                        <w:rPr>
                          <w:sz w:val="18"/>
                          <w:szCs w:val="18"/>
                        </w:rPr>
                      </w:pPr>
                      <w:r w:rsidRPr="00284048">
                        <w:rPr>
                          <w:sz w:val="18"/>
                          <w:szCs w:val="18"/>
                        </w:rPr>
                        <w:t>Sabar</w:t>
                      </w:r>
                    </w:p>
                    <w:p w14:paraId="1027A86E" w14:textId="5C4C32F9" w:rsidR="00197F7C" w:rsidRPr="00284048" w:rsidRDefault="00197F7C" w:rsidP="00197F7C">
                      <w:pPr>
                        <w:pStyle w:val="ListParagraph"/>
                        <w:numPr>
                          <w:ilvl w:val="0"/>
                          <w:numId w:val="7"/>
                        </w:numPr>
                        <w:spacing w:after="0"/>
                        <w:ind w:left="630" w:hanging="180"/>
                        <w:rPr>
                          <w:sz w:val="18"/>
                          <w:szCs w:val="18"/>
                        </w:rPr>
                      </w:pPr>
                      <w:r w:rsidRPr="00284048">
                        <w:rPr>
                          <w:sz w:val="18"/>
                          <w:szCs w:val="18"/>
                        </w:rPr>
                        <w:t>Ramah</w:t>
                      </w:r>
                    </w:p>
                    <w:p w14:paraId="724C52FB" w14:textId="01AD4988" w:rsidR="00197F7C" w:rsidRPr="00284048" w:rsidRDefault="00197F7C" w:rsidP="00197F7C">
                      <w:pPr>
                        <w:pStyle w:val="ListParagraph"/>
                        <w:numPr>
                          <w:ilvl w:val="0"/>
                          <w:numId w:val="7"/>
                        </w:numPr>
                        <w:spacing w:after="0"/>
                        <w:ind w:left="630" w:hanging="180"/>
                        <w:rPr>
                          <w:sz w:val="18"/>
                          <w:szCs w:val="18"/>
                        </w:rPr>
                      </w:pPr>
                      <w:r w:rsidRPr="00284048">
                        <w:rPr>
                          <w:sz w:val="18"/>
                          <w:szCs w:val="18"/>
                        </w:rPr>
                        <w:t>Sami’ah</w:t>
                      </w:r>
                    </w:p>
                    <w:p w14:paraId="731724CF" w14:textId="32CD3DBA" w:rsidR="007B740D" w:rsidRPr="00284048" w:rsidRDefault="007B740D" w:rsidP="007B740D">
                      <w:pPr>
                        <w:pStyle w:val="ListParagraph"/>
                        <w:numPr>
                          <w:ilvl w:val="0"/>
                          <w:numId w:val="7"/>
                        </w:numPr>
                        <w:spacing w:after="0"/>
                        <w:ind w:left="270" w:hanging="270"/>
                        <w:rPr>
                          <w:sz w:val="18"/>
                          <w:szCs w:val="18"/>
                        </w:rPr>
                      </w:pPr>
                      <w:r w:rsidRPr="00284048">
                        <w:rPr>
                          <w:sz w:val="18"/>
                          <w:szCs w:val="18"/>
                        </w:rPr>
                        <w:t>Kognitif → Adjective</w:t>
                      </w:r>
                    </w:p>
                    <w:p w14:paraId="06C5D0F4" w14:textId="14C50BC4" w:rsidR="007B740D" w:rsidRPr="00284048" w:rsidRDefault="007B740D" w:rsidP="007B740D">
                      <w:pPr>
                        <w:pStyle w:val="ListParagraph"/>
                        <w:numPr>
                          <w:ilvl w:val="0"/>
                          <w:numId w:val="7"/>
                        </w:numPr>
                        <w:spacing w:after="0"/>
                        <w:ind w:left="270" w:hanging="270"/>
                        <w:rPr>
                          <w:sz w:val="18"/>
                          <w:szCs w:val="18"/>
                        </w:rPr>
                      </w:pPr>
                      <w:r w:rsidRPr="00284048">
                        <w:rPr>
                          <w:sz w:val="18"/>
                          <w:szCs w:val="18"/>
                        </w:rPr>
                        <w:t>Pengetahuan → Sikap</w:t>
                      </w:r>
                    </w:p>
                  </w:txbxContent>
                </v:textbox>
              </v:shape>
            </w:pict>
          </mc:Fallback>
        </mc:AlternateContent>
      </w:r>
      <w:r w:rsidR="00C925BD">
        <w:rPr>
          <w:noProof/>
        </w:rPr>
        <mc:AlternateContent>
          <mc:Choice Requires="wps">
            <w:drawing>
              <wp:anchor distT="0" distB="0" distL="114300" distR="114300" simplePos="0" relativeHeight="251693056" behindDoc="0" locked="0" layoutInCell="1" allowOverlap="1" wp14:anchorId="0A9EC0CC" wp14:editId="5D6BB429">
                <wp:simplePos x="0" y="0"/>
                <wp:positionH relativeFrom="column">
                  <wp:posOffset>-819150</wp:posOffset>
                </wp:positionH>
                <wp:positionV relativeFrom="paragraph">
                  <wp:posOffset>6343651</wp:posOffset>
                </wp:positionV>
                <wp:extent cx="2171700" cy="2533650"/>
                <wp:effectExtent l="0" t="0" r="19050" b="19050"/>
                <wp:wrapNone/>
                <wp:docPr id="33" name="Text Box 33"/>
                <wp:cNvGraphicFramePr/>
                <a:graphic xmlns:a="http://schemas.openxmlformats.org/drawingml/2006/main">
                  <a:graphicData uri="http://schemas.microsoft.com/office/word/2010/wordprocessingShape">
                    <wps:wsp>
                      <wps:cNvSpPr txBox="1"/>
                      <wps:spPr>
                        <a:xfrm>
                          <a:off x="0" y="0"/>
                          <a:ext cx="2171700" cy="2533650"/>
                        </a:xfrm>
                        <a:prstGeom prst="rect">
                          <a:avLst/>
                        </a:prstGeom>
                        <a:solidFill>
                          <a:schemeClr val="lt1"/>
                        </a:solidFill>
                        <a:ln w="6350">
                          <a:solidFill>
                            <a:prstClr val="black"/>
                          </a:solidFill>
                        </a:ln>
                      </wps:spPr>
                      <wps:txbx>
                        <w:txbxContent>
                          <w:p w14:paraId="687A837A" w14:textId="77777777" w:rsidR="00C925BD" w:rsidRDefault="00C925BD" w:rsidP="00C925BD">
                            <w:pPr>
                              <w:spacing w:after="0"/>
                              <w:rPr>
                                <w:b/>
                              </w:rPr>
                            </w:pPr>
                            <w:r>
                              <w:rPr>
                                <w:b/>
                              </w:rPr>
                              <w:t>Akhlak Mulia Menurut Islam</w:t>
                            </w:r>
                          </w:p>
                          <w:p w14:paraId="3F12DE8D" w14:textId="59AAE4D7" w:rsidR="00C925BD" w:rsidRDefault="000F456F" w:rsidP="00C925BD">
                            <w:pPr>
                              <w:spacing w:after="0"/>
                              <w:rPr>
                                <w:b/>
                              </w:rPr>
                            </w:pPr>
                            <w:r>
                              <w:rPr>
                                <w:b/>
                              </w:rPr>
                              <w:t>C</w:t>
                            </w:r>
                            <w:r w:rsidR="00C925BD">
                              <w:rPr>
                                <w:b/>
                              </w:rPr>
                              <w:t>. Akhlak Kepada Orang Tua</w:t>
                            </w:r>
                          </w:p>
                          <w:p w14:paraId="610ED4D8" w14:textId="5F022ED7" w:rsidR="00C925BD" w:rsidRDefault="000F456F" w:rsidP="000F456F">
                            <w:pPr>
                              <w:pStyle w:val="ListParagraph"/>
                              <w:numPr>
                                <w:ilvl w:val="0"/>
                                <w:numId w:val="13"/>
                              </w:numPr>
                              <w:spacing w:after="0"/>
                              <w:ind w:left="270" w:hanging="180"/>
                            </w:pPr>
                            <w:r>
                              <w:t>Taat dan patuh</w:t>
                            </w:r>
                          </w:p>
                          <w:p w14:paraId="71CBD4D4" w14:textId="724DF97A" w:rsidR="000F456F" w:rsidRDefault="000F456F" w:rsidP="000F456F">
                            <w:pPr>
                              <w:pStyle w:val="ListParagraph"/>
                              <w:numPr>
                                <w:ilvl w:val="0"/>
                                <w:numId w:val="13"/>
                              </w:numPr>
                              <w:spacing w:after="0"/>
                              <w:ind w:left="270" w:hanging="180"/>
                            </w:pPr>
                            <w:r>
                              <w:t>Tidak berkata kasar apalagi membentuk</w:t>
                            </w:r>
                          </w:p>
                          <w:p w14:paraId="3468B85B" w14:textId="7C42153C" w:rsidR="000F456F" w:rsidRDefault="000F456F" w:rsidP="000F456F">
                            <w:pPr>
                              <w:pStyle w:val="ListParagraph"/>
                              <w:numPr>
                                <w:ilvl w:val="0"/>
                                <w:numId w:val="13"/>
                              </w:numPr>
                              <w:spacing w:after="0"/>
                              <w:ind w:left="270" w:hanging="180"/>
                            </w:pPr>
                            <w:r>
                              <w:t>Tidak mentaatinya dalam hal kemaksiatan atau keburukan</w:t>
                            </w:r>
                          </w:p>
                          <w:p w14:paraId="0E35A9CB" w14:textId="6E2E877C" w:rsidR="000F456F" w:rsidRDefault="000F456F" w:rsidP="000F456F">
                            <w:pPr>
                              <w:pStyle w:val="ListParagraph"/>
                              <w:numPr>
                                <w:ilvl w:val="0"/>
                                <w:numId w:val="13"/>
                              </w:numPr>
                              <w:spacing w:after="0"/>
                              <w:ind w:left="270" w:hanging="180"/>
                            </w:pPr>
                            <w:r>
                              <w:t>Selalu mendo’akannya</w:t>
                            </w:r>
                          </w:p>
                          <w:p w14:paraId="0A108BA6" w14:textId="5DF6269D" w:rsidR="000F456F" w:rsidRDefault="000F456F" w:rsidP="000F456F">
                            <w:pPr>
                              <w:pStyle w:val="ListParagraph"/>
                              <w:numPr>
                                <w:ilvl w:val="0"/>
                                <w:numId w:val="13"/>
                              </w:numPr>
                              <w:spacing w:after="0"/>
                              <w:ind w:left="270" w:hanging="180"/>
                            </w:pPr>
                            <w:r>
                              <w:t>Selalu mengharap ridhonya</w:t>
                            </w:r>
                          </w:p>
                          <w:p w14:paraId="473439E3" w14:textId="3BE1A33B" w:rsidR="000F456F" w:rsidRDefault="000F456F" w:rsidP="00C925BD">
                            <w:pPr>
                              <w:spacing w:after="0"/>
                              <w:rPr>
                                <w:b/>
                              </w:rPr>
                            </w:pPr>
                            <w:r w:rsidRPr="000F456F">
                              <w:rPr>
                                <w:b/>
                              </w:rPr>
                              <w:t>D. Kepada anaknya</w:t>
                            </w:r>
                          </w:p>
                          <w:p w14:paraId="5A3FE294" w14:textId="4ADE94EF" w:rsidR="000F456F" w:rsidRPr="000F456F" w:rsidRDefault="000F456F" w:rsidP="000F456F">
                            <w:pPr>
                              <w:pStyle w:val="ListParagraph"/>
                              <w:numPr>
                                <w:ilvl w:val="0"/>
                                <w:numId w:val="14"/>
                              </w:numPr>
                              <w:spacing w:after="0"/>
                              <w:ind w:left="270" w:hanging="180"/>
                            </w:pPr>
                            <w:r w:rsidRPr="000F456F">
                              <w:t>Memberi nama yang baik</w:t>
                            </w:r>
                          </w:p>
                          <w:p w14:paraId="58045FC0" w14:textId="5A6A1CCF" w:rsidR="000F456F" w:rsidRPr="000F456F" w:rsidRDefault="000F456F" w:rsidP="000F456F">
                            <w:pPr>
                              <w:pStyle w:val="ListParagraph"/>
                              <w:numPr>
                                <w:ilvl w:val="0"/>
                                <w:numId w:val="14"/>
                              </w:numPr>
                              <w:spacing w:after="0"/>
                              <w:ind w:left="270" w:hanging="180"/>
                            </w:pPr>
                            <w:r w:rsidRPr="000F456F">
                              <w:t>Mendidik atau membimbing</w:t>
                            </w:r>
                          </w:p>
                          <w:p w14:paraId="236C2291" w14:textId="17452232" w:rsidR="000F456F" w:rsidRPr="000F456F" w:rsidRDefault="000F456F" w:rsidP="000F456F">
                            <w:pPr>
                              <w:pStyle w:val="ListParagraph"/>
                              <w:numPr>
                                <w:ilvl w:val="0"/>
                                <w:numId w:val="14"/>
                              </w:numPr>
                              <w:spacing w:after="0"/>
                              <w:ind w:left="270" w:hanging="180"/>
                            </w:pPr>
                            <w:r w:rsidRPr="000F456F">
                              <w:t>Menikahkan bila ada jodoh</w:t>
                            </w:r>
                          </w:p>
                          <w:p w14:paraId="11084DEB" w14:textId="77777777" w:rsidR="00C925BD" w:rsidRDefault="00C925BD" w:rsidP="00C925BD">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9EC0CC" id="Text Box 33" o:spid="_x0000_s1028" type="#_x0000_t202" style="position:absolute;margin-left:-64.5pt;margin-top:499.5pt;width:171pt;height:199.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3+MTwIAAKsEAAAOAAAAZHJzL2Uyb0RvYy54bWysVMlu2zAQvRfoPxC8N7LlOG6NyIHrIEUB&#10;IwlgFznTFBUJpTgsSVtKv76P9JKtp6IXajY+zryZ0eVV32q2U843ZAo+PBtwpoyksjGPBf+xvvn0&#10;mTMfhCmFJqMK/qQ8v5p9/HDZ2anKqSZdKscAYvy0swWvQ7DTLPOyVq3wZ2SVgbMi14oA1T1mpRMd&#10;0Fud5YPBRdaRK60jqbyH9Xrv5LOEX1VKhruq8iowXXDkFtLp0rmJZza7FNNHJ2zdyEMa4h+yaEVj&#10;8OgJ6loEwbaueQfVNtKRpyqcSWozqqpGqlQDqhkO3lSzqoVVqRaQ4+2JJv//YOXt7t6xpiz4aMSZ&#10;ES16tFZ9YF+pZzCBn876KcJWFoGhhx19Pto9jLHsvnJt/KIgBj+YfjqxG9EkjPlwMpwM4JLw5ePR&#10;6GKc+M+er1vnwzdFLYtCwR3al1gVu6UPSAWhx5D4mifdlDeN1kmJI6MW2rGdQLN1SEnixqsobVhX&#10;8IsRnn6HEKFP9zdayJ+xzNcI0LSBMZKyLz5Kod/0icT8SMyGyifw5Wg/cd7KmwbwS+HDvXAYMfCA&#10;tQl3OCpNyIkOEmc1ud9/s8d4dB5ezjqMbMH9r61wijP93WAmvgzPz+OMJ+V8PMmhuJeezUuP2bYL&#10;AlFDLKiVSYzxQR/FylH7gO2ax1fhEkbi7YKHo7gI+0XCdko1n6cgTLUVYWlWVkboyHGkdd0/CGcP&#10;bQ2YiFs6DreYvunuPjbeNDTfBqqa1PrI857VA/3YiNSdw/bGlXupp6jnf8zsDwAAAP//AwBQSwME&#10;FAAGAAgAAAAhABLx7LbeAAAADQEAAA8AAABkcnMvZG93bnJldi54bWxMj8FOwzAQRO9I/IO1SNxa&#10;J6mE4hCnAlS4cKJFnN3YtS3idRS7afh7tie4zWifZmfa7RIGNpsp+YgSynUBzGAftUcr4fPwuqqB&#10;paxQqyGikfBjEmy725tWNTpe8MPM+2wZhWBqlASX89hwnnpngkrrOBqk2ylOQWWyk+V6UhcKDwOv&#10;iuKBB+WRPjg1mhdn+u/9OUjYPVth+1pNbldr7+fl6/Ru36S8v1ueHoFls+Q/GK71qTp01OkYz6gT&#10;GySsykrQmCxBiKsgpCo3JI7EbkRdAO9a/n9F9wsAAP//AwBQSwECLQAUAAYACAAAACEAtoM4kv4A&#10;AADhAQAAEwAAAAAAAAAAAAAAAAAAAAAAW0NvbnRlbnRfVHlwZXNdLnhtbFBLAQItABQABgAIAAAA&#10;IQA4/SH/1gAAAJQBAAALAAAAAAAAAAAAAAAAAC8BAABfcmVscy8ucmVsc1BLAQItABQABgAIAAAA&#10;IQDxF3+MTwIAAKsEAAAOAAAAAAAAAAAAAAAAAC4CAABkcnMvZTJvRG9jLnhtbFBLAQItABQABgAI&#10;AAAAIQAS8ey23gAAAA0BAAAPAAAAAAAAAAAAAAAAAKkEAABkcnMvZG93bnJldi54bWxQSwUGAAAA&#10;AAQABADzAAAAtAUAAAAA&#10;" fillcolor="white [3201]" strokeweight=".5pt">
                <v:textbox>
                  <w:txbxContent>
                    <w:p w14:paraId="687A837A" w14:textId="77777777" w:rsidR="00C925BD" w:rsidRDefault="00C925BD" w:rsidP="00C925BD">
                      <w:pPr>
                        <w:spacing w:after="0"/>
                        <w:rPr>
                          <w:b/>
                        </w:rPr>
                      </w:pPr>
                      <w:r>
                        <w:rPr>
                          <w:b/>
                        </w:rPr>
                        <w:t>Akhlak Mulia Menurut Islam</w:t>
                      </w:r>
                    </w:p>
                    <w:p w14:paraId="3F12DE8D" w14:textId="59AAE4D7" w:rsidR="00C925BD" w:rsidRDefault="000F456F" w:rsidP="00C925BD">
                      <w:pPr>
                        <w:spacing w:after="0"/>
                        <w:rPr>
                          <w:b/>
                        </w:rPr>
                      </w:pPr>
                      <w:r>
                        <w:rPr>
                          <w:b/>
                        </w:rPr>
                        <w:t>C</w:t>
                      </w:r>
                      <w:r w:rsidR="00C925BD">
                        <w:rPr>
                          <w:b/>
                        </w:rPr>
                        <w:t>. Akhlak Kepada Orang Tua</w:t>
                      </w:r>
                    </w:p>
                    <w:p w14:paraId="610ED4D8" w14:textId="5F022ED7" w:rsidR="00C925BD" w:rsidRDefault="000F456F" w:rsidP="000F456F">
                      <w:pPr>
                        <w:pStyle w:val="ListParagraph"/>
                        <w:numPr>
                          <w:ilvl w:val="0"/>
                          <w:numId w:val="13"/>
                        </w:numPr>
                        <w:spacing w:after="0"/>
                        <w:ind w:left="270" w:hanging="180"/>
                      </w:pPr>
                      <w:r>
                        <w:t>Taat dan patuh</w:t>
                      </w:r>
                    </w:p>
                    <w:p w14:paraId="71CBD4D4" w14:textId="724DF97A" w:rsidR="000F456F" w:rsidRDefault="000F456F" w:rsidP="000F456F">
                      <w:pPr>
                        <w:pStyle w:val="ListParagraph"/>
                        <w:numPr>
                          <w:ilvl w:val="0"/>
                          <w:numId w:val="13"/>
                        </w:numPr>
                        <w:spacing w:after="0"/>
                        <w:ind w:left="270" w:hanging="180"/>
                      </w:pPr>
                      <w:r>
                        <w:t>Tidak berkata kasar apalagi membentuk</w:t>
                      </w:r>
                    </w:p>
                    <w:p w14:paraId="3468B85B" w14:textId="7C42153C" w:rsidR="000F456F" w:rsidRDefault="000F456F" w:rsidP="000F456F">
                      <w:pPr>
                        <w:pStyle w:val="ListParagraph"/>
                        <w:numPr>
                          <w:ilvl w:val="0"/>
                          <w:numId w:val="13"/>
                        </w:numPr>
                        <w:spacing w:after="0"/>
                        <w:ind w:left="270" w:hanging="180"/>
                      </w:pPr>
                      <w:r>
                        <w:t>Tidak mentaatinya dalam hal kemaksiatan atau keburukan</w:t>
                      </w:r>
                    </w:p>
                    <w:p w14:paraId="0E35A9CB" w14:textId="6E2E877C" w:rsidR="000F456F" w:rsidRDefault="000F456F" w:rsidP="000F456F">
                      <w:pPr>
                        <w:pStyle w:val="ListParagraph"/>
                        <w:numPr>
                          <w:ilvl w:val="0"/>
                          <w:numId w:val="13"/>
                        </w:numPr>
                        <w:spacing w:after="0"/>
                        <w:ind w:left="270" w:hanging="180"/>
                      </w:pPr>
                      <w:r>
                        <w:t>Selalu mendo’akannya</w:t>
                      </w:r>
                    </w:p>
                    <w:p w14:paraId="0A108BA6" w14:textId="5DF6269D" w:rsidR="000F456F" w:rsidRDefault="000F456F" w:rsidP="000F456F">
                      <w:pPr>
                        <w:pStyle w:val="ListParagraph"/>
                        <w:numPr>
                          <w:ilvl w:val="0"/>
                          <w:numId w:val="13"/>
                        </w:numPr>
                        <w:spacing w:after="0"/>
                        <w:ind w:left="270" w:hanging="180"/>
                      </w:pPr>
                      <w:r>
                        <w:t>Selalu mengharap ridhonya</w:t>
                      </w:r>
                    </w:p>
                    <w:p w14:paraId="473439E3" w14:textId="3BE1A33B" w:rsidR="000F456F" w:rsidRDefault="000F456F" w:rsidP="00C925BD">
                      <w:pPr>
                        <w:spacing w:after="0"/>
                        <w:rPr>
                          <w:b/>
                        </w:rPr>
                      </w:pPr>
                      <w:r w:rsidRPr="000F456F">
                        <w:rPr>
                          <w:b/>
                        </w:rPr>
                        <w:t>D. Kepada anaknya</w:t>
                      </w:r>
                    </w:p>
                    <w:p w14:paraId="5A3FE294" w14:textId="4ADE94EF" w:rsidR="000F456F" w:rsidRPr="000F456F" w:rsidRDefault="000F456F" w:rsidP="000F456F">
                      <w:pPr>
                        <w:pStyle w:val="ListParagraph"/>
                        <w:numPr>
                          <w:ilvl w:val="0"/>
                          <w:numId w:val="14"/>
                        </w:numPr>
                        <w:spacing w:after="0"/>
                        <w:ind w:left="270" w:hanging="180"/>
                      </w:pPr>
                      <w:r w:rsidRPr="000F456F">
                        <w:t>Memberi nama yang baik</w:t>
                      </w:r>
                    </w:p>
                    <w:p w14:paraId="58045FC0" w14:textId="5A6A1CCF" w:rsidR="000F456F" w:rsidRPr="000F456F" w:rsidRDefault="000F456F" w:rsidP="000F456F">
                      <w:pPr>
                        <w:pStyle w:val="ListParagraph"/>
                        <w:numPr>
                          <w:ilvl w:val="0"/>
                          <w:numId w:val="14"/>
                        </w:numPr>
                        <w:spacing w:after="0"/>
                        <w:ind w:left="270" w:hanging="180"/>
                      </w:pPr>
                      <w:r w:rsidRPr="000F456F">
                        <w:t>Mendidik atau membimbing</w:t>
                      </w:r>
                    </w:p>
                    <w:p w14:paraId="236C2291" w14:textId="17452232" w:rsidR="000F456F" w:rsidRPr="000F456F" w:rsidRDefault="000F456F" w:rsidP="000F456F">
                      <w:pPr>
                        <w:pStyle w:val="ListParagraph"/>
                        <w:numPr>
                          <w:ilvl w:val="0"/>
                          <w:numId w:val="14"/>
                        </w:numPr>
                        <w:spacing w:after="0"/>
                        <w:ind w:left="270" w:hanging="180"/>
                      </w:pPr>
                      <w:r w:rsidRPr="000F456F">
                        <w:t>Menikahkan bila ada jodoh</w:t>
                      </w:r>
                    </w:p>
                    <w:p w14:paraId="11084DEB" w14:textId="77777777" w:rsidR="00C925BD" w:rsidRDefault="00C925BD" w:rsidP="00C925BD">
                      <w:pPr>
                        <w:spacing w:after="0"/>
                      </w:pPr>
                    </w:p>
                  </w:txbxContent>
                </v:textbox>
              </v:shape>
            </w:pict>
          </mc:Fallback>
        </mc:AlternateContent>
      </w:r>
      <w:r w:rsidR="00575946">
        <w:rPr>
          <w:noProof/>
        </w:rPr>
        <mc:AlternateContent>
          <mc:Choice Requires="wps">
            <w:drawing>
              <wp:anchor distT="0" distB="0" distL="114300" distR="114300" simplePos="0" relativeHeight="251688960" behindDoc="0" locked="0" layoutInCell="1" allowOverlap="1" wp14:anchorId="37474F2A" wp14:editId="69F64173">
                <wp:simplePos x="0" y="0"/>
                <wp:positionH relativeFrom="column">
                  <wp:posOffset>1447800</wp:posOffset>
                </wp:positionH>
                <wp:positionV relativeFrom="paragraph">
                  <wp:posOffset>4200526</wp:posOffset>
                </wp:positionV>
                <wp:extent cx="2171700" cy="4133850"/>
                <wp:effectExtent l="0" t="0" r="19050" b="19050"/>
                <wp:wrapNone/>
                <wp:docPr id="31" name="Text Box 31"/>
                <wp:cNvGraphicFramePr/>
                <a:graphic xmlns:a="http://schemas.openxmlformats.org/drawingml/2006/main">
                  <a:graphicData uri="http://schemas.microsoft.com/office/word/2010/wordprocessingShape">
                    <wps:wsp>
                      <wps:cNvSpPr txBox="1"/>
                      <wps:spPr>
                        <a:xfrm>
                          <a:off x="0" y="0"/>
                          <a:ext cx="2171700" cy="4133850"/>
                        </a:xfrm>
                        <a:prstGeom prst="rect">
                          <a:avLst/>
                        </a:prstGeom>
                        <a:solidFill>
                          <a:schemeClr val="lt1"/>
                        </a:solidFill>
                        <a:ln w="6350">
                          <a:solidFill>
                            <a:prstClr val="black"/>
                          </a:solidFill>
                        </a:ln>
                      </wps:spPr>
                      <wps:txbx>
                        <w:txbxContent>
                          <w:p w14:paraId="24FA7EC1" w14:textId="2E8F510F" w:rsidR="00575946" w:rsidRDefault="00575946" w:rsidP="00575946">
                            <w:pPr>
                              <w:spacing w:after="0"/>
                              <w:rPr>
                                <w:b/>
                              </w:rPr>
                            </w:pPr>
                            <w:r>
                              <w:rPr>
                                <w:b/>
                              </w:rPr>
                              <w:t>Akhlak Mulia Menurut Islam</w:t>
                            </w:r>
                          </w:p>
                          <w:p w14:paraId="4B258204" w14:textId="1FF80B36" w:rsidR="00C925BD" w:rsidRDefault="00C925BD" w:rsidP="00575946">
                            <w:pPr>
                              <w:spacing w:after="0"/>
                              <w:rPr>
                                <w:b/>
                              </w:rPr>
                            </w:pPr>
                            <w:r>
                              <w:rPr>
                                <w:b/>
                              </w:rPr>
                              <w:t>A. Akhlak Kepada Allah</w:t>
                            </w:r>
                          </w:p>
                          <w:p w14:paraId="14863269" w14:textId="05B63690" w:rsidR="00575946" w:rsidRDefault="00575946" w:rsidP="00575946">
                            <w:pPr>
                              <w:spacing w:after="0"/>
                            </w:pPr>
                            <w:r>
                              <w:t>1. Cinta kepada Allah</w:t>
                            </w:r>
                          </w:p>
                          <w:p w14:paraId="3A57EA96" w14:textId="750F8240" w:rsidR="00575946" w:rsidRDefault="00575946" w:rsidP="00575946">
                            <w:pPr>
                              <w:spacing w:after="0"/>
                            </w:pPr>
                            <w:r>
                              <w:t>2. Berharap dicintai Allah</w:t>
                            </w:r>
                          </w:p>
                          <w:p w14:paraId="6F04C47D" w14:textId="74FEEC28" w:rsidR="00575946" w:rsidRDefault="00575946" w:rsidP="00575946">
                            <w:pPr>
                              <w:spacing w:after="0"/>
                            </w:pPr>
                            <w:r>
                              <w:t>3. Takwa</w:t>
                            </w:r>
                          </w:p>
                          <w:p w14:paraId="72B6C260" w14:textId="4F6A6168" w:rsidR="00575946" w:rsidRDefault="00575946" w:rsidP="00575946">
                            <w:pPr>
                              <w:spacing w:after="0"/>
                            </w:pPr>
                            <w:r>
                              <w:t>4. Ridho atas qodha dan qadar</w:t>
                            </w:r>
                          </w:p>
                          <w:p w14:paraId="3F27AF18" w14:textId="21142A66" w:rsidR="00575946" w:rsidRDefault="00575946" w:rsidP="00575946">
                            <w:pPr>
                              <w:spacing w:after="0"/>
                            </w:pPr>
                            <w:r>
                              <w:t>5. Tawakal</w:t>
                            </w:r>
                          </w:p>
                          <w:p w14:paraId="1DAB5370" w14:textId="0214A90E" w:rsidR="00575946" w:rsidRDefault="00575946" w:rsidP="00575946">
                            <w:pPr>
                              <w:spacing w:after="0"/>
                            </w:pPr>
                            <w:r>
                              <w:t>6. Sabar (dalam ketaatan, menahan diri dari ma’siat, dari cobaan, peringatan, hukuman Allah.</w:t>
                            </w:r>
                          </w:p>
                          <w:p w14:paraId="6DA62FC3" w14:textId="6BFC0E45" w:rsidR="00C925BD" w:rsidRDefault="00C925BD" w:rsidP="00575946">
                            <w:pPr>
                              <w:spacing w:after="0"/>
                            </w:pPr>
                            <w:r>
                              <w:t>7. Syukur atas nikmatnya</w:t>
                            </w:r>
                          </w:p>
                          <w:p w14:paraId="3FBC55BE" w14:textId="18910905" w:rsidR="00C925BD" w:rsidRDefault="00C925BD" w:rsidP="00575946">
                            <w:pPr>
                              <w:spacing w:after="0"/>
                            </w:pPr>
                            <w:r>
                              <w:t>8. Tawaddu</w:t>
                            </w:r>
                          </w:p>
                          <w:p w14:paraId="0F13BD2A" w14:textId="254CF0B6" w:rsidR="00C925BD" w:rsidRDefault="00C925BD" w:rsidP="00575946">
                            <w:pPr>
                              <w:spacing w:after="0"/>
                            </w:pPr>
                            <w:r>
                              <w:t>9. Ikhlas Beramal</w:t>
                            </w:r>
                          </w:p>
                          <w:p w14:paraId="13BB31FD" w14:textId="044E16BB" w:rsidR="00C925BD" w:rsidRDefault="00C925BD" w:rsidP="00575946">
                            <w:pPr>
                              <w:spacing w:after="0"/>
                            </w:pPr>
                            <w:r>
                              <w:t>10. Cepat Bertobat/Isthigfar</w:t>
                            </w:r>
                          </w:p>
                          <w:p w14:paraId="42CAC067" w14:textId="115C6C70" w:rsidR="00C925BD" w:rsidRDefault="00C925BD" w:rsidP="00575946">
                            <w:pPr>
                              <w:spacing w:after="0"/>
                            </w:pPr>
                            <w:r>
                              <w:t>11. An-Nisa : 115</w:t>
                            </w:r>
                          </w:p>
                          <w:p w14:paraId="712AF1C3" w14:textId="476D0BEE" w:rsidR="00C925BD" w:rsidRDefault="00C925BD" w:rsidP="00575946">
                            <w:pPr>
                              <w:spacing w:after="0"/>
                            </w:pPr>
                            <w:r>
                              <w:t>12. Iffah (menjaga diri dari dosa)</w:t>
                            </w:r>
                          </w:p>
                          <w:p w14:paraId="3D6F7DFB" w14:textId="468D8D89" w:rsidR="00C925BD" w:rsidRDefault="00C925BD" w:rsidP="00575946">
                            <w:pPr>
                              <w:spacing w:after="0"/>
                            </w:pPr>
                            <w:r>
                              <w:t>13. Bersikap positif padanya</w:t>
                            </w:r>
                          </w:p>
                          <w:p w14:paraId="3F7BA70C" w14:textId="313C8ACF" w:rsidR="00C925BD" w:rsidRDefault="00C925BD" w:rsidP="00575946">
                            <w:pPr>
                              <w:spacing w:after="0"/>
                            </w:pPr>
                            <w:r>
                              <w:t>14. Optimis dan penuh harap kepadanya</w:t>
                            </w:r>
                          </w:p>
                          <w:p w14:paraId="7AA6035C" w14:textId="03216E09" w:rsidR="00C925BD" w:rsidRDefault="00C925BD" w:rsidP="00575946">
                            <w:pPr>
                              <w:spacing w:after="0"/>
                            </w:pPr>
                            <w:r>
                              <w:t>15. Malu berbuat tidak baik</w:t>
                            </w:r>
                          </w:p>
                          <w:p w14:paraId="3486F842" w14:textId="206582A5" w:rsidR="00C925BD" w:rsidRDefault="00C925BD" w:rsidP="00575946">
                            <w:pPr>
                              <w:spacing w:after="0"/>
                            </w:pPr>
                            <w:r>
                              <w:t>16. Zuhud</w:t>
                            </w:r>
                          </w:p>
                          <w:p w14:paraId="79EB414E" w14:textId="4FAF9439" w:rsidR="00C925BD" w:rsidRDefault="00C925BD" w:rsidP="00575946">
                            <w:pPr>
                              <w:spacing w:after="0"/>
                            </w:pPr>
                            <w:r>
                              <w:t>17. Wara, dsb</w:t>
                            </w:r>
                          </w:p>
                          <w:p w14:paraId="2FD287DA" w14:textId="77777777" w:rsidR="00C925BD" w:rsidRPr="00575946" w:rsidRDefault="00C925BD" w:rsidP="00575946">
                            <w:pPr>
                              <w:spacing w:after="0"/>
                            </w:pPr>
                          </w:p>
                          <w:p w14:paraId="38DD6B5C" w14:textId="77777777" w:rsidR="00575946" w:rsidRDefault="00575946" w:rsidP="00575946">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474F2A" id="Text Box 31" o:spid="_x0000_s1029" type="#_x0000_t202" style="position:absolute;margin-left:114pt;margin-top:330.75pt;width:171pt;height:32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LsXTQIAAKsEAAAOAAAAZHJzL2Uyb0RvYy54bWysVMlu2zAQvRfoPxC817JsZzMiB24CFwWM&#10;JEBS5ExTVCyU4rAkbcn9+j5StrP1VPRCzcbHmTczurzqGs22yvmaTMHzwZAzZSSVtXku+I/HxZdz&#10;znwQphSajCr4Tnl+Nfv86bK1UzWiNelSOQYQ46etLfg6BDvNMi/XqhF+QFYZOCtyjQhQ3XNWOtEC&#10;vdHZaDg8zVpypXUklfew3vROPkv4VaVkuKsqrwLTBUduIZ0unat4ZrNLMX12wq5ruU9D/EMWjagN&#10;Hj1C3Ygg2MbVH6CaWjryVIWBpCajqqqlSjWgmnz4rpqHtbAq1QJyvD3S5P8frLzd3jtWlwUf55wZ&#10;0aBHj6oL7Ct1DCbw01o/RdiDRWDoYEefD3YPYyy7q1wTvyiIwQ+md0d2I5qEcZSf5WdDuCR8k3w8&#10;Pj9J/Gcv163z4ZuihkWh4A7tS6yK7dIHpILQQ0h8zZOuy0WtdVLiyKhr7dhWoNk6pCRx402UNqwt&#10;+OkYT39AiNDH+yst5M9Y5lsEaNrAGEnpi49S6FZdT+KBmBWVO/DlqJ84b+WiBvxS+HAvHEYMPGBt&#10;wh2OShNyor3E2Zrc77/ZYzw6Dy9nLUa24P7XRjjFmf5uMBMX+WQSZzwpk5OzERT32rN67TGb5ppA&#10;FNqO7JIY44M+iJWj5gnbNY+vwiWMxNsFDwfxOvSLhO2Uaj5PQZhqK8LSPFgZoSPHkdbH7kk4u29r&#10;wETc0mG4xfRdd/vYeNPQfBOoqlPrI889q3v6sRGpO/vtjSv3Wk9RL/+Y2R8AAAD//wMAUEsDBBQA&#10;BgAIAAAAIQAlGrkI3wAAAAwBAAAPAAAAZHJzL2Rvd25yZXYueG1sTI/BTsMwDIbvSLxDZCRuLG1R&#10;S9c1nQANLpw2EGevyZKIJqmarCtvjznB0fan39/fbhc3sFlN0QYvIF9lwJTvg7ReC/h4f7mrgcWE&#10;XuIQvBLwrSJsu+urFhsZLn6v5kPSjEJ8bFCASWlsOI+9UQ7jKozK0+0UJoeJxklzOeGFwt3Aiyyr&#10;uEPr6YPBUT0b1X8dzk7A7kmvdV/jZHa1tHZePk9v+lWI25vlcQMsqSX9wfCrT+rQkdMxnL2MbBBQ&#10;FDV1SQKqKi+BEVE+ZLQ5EnqfFyXwruX/S3Q/AAAA//8DAFBLAQItABQABgAIAAAAIQC2gziS/gAA&#10;AOEBAAATAAAAAAAAAAAAAAAAAAAAAABbQ29udGVudF9UeXBlc10ueG1sUEsBAi0AFAAGAAgAAAAh&#10;ADj9If/WAAAAlAEAAAsAAAAAAAAAAAAAAAAALwEAAF9yZWxzLy5yZWxzUEsBAi0AFAAGAAgAAAAh&#10;ANtwuxdNAgAAqwQAAA4AAAAAAAAAAAAAAAAALgIAAGRycy9lMm9Eb2MueG1sUEsBAi0AFAAGAAgA&#10;AAAhACUauQjfAAAADAEAAA8AAAAAAAAAAAAAAAAApwQAAGRycy9kb3ducmV2LnhtbFBLBQYAAAAA&#10;BAAEAPMAAACzBQAAAAA=&#10;" fillcolor="white [3201]" strokeweight=".5pt">
                <v:textbox>
                  <w:txbxContent>
                    <w:p w14:paraId="24FA7EC1" w14:textId="2E8F510F" w:rsidR="00575946" w:rsidRDefault="00575946" w:rsidP="00575946">
                      <w:pPr>
                        <w:spacing w:after="0"/>
                        <w:rPr>
                          <w:b/>
                        </w:rPr>
                      </w:pPr>
                      <w:r>
                        <w:rPr>
                          <w:b/>
                        </w:rPr>
                        <w:t>Akhlak Mulia Menurut Islam</w:t>
                      </w:r>
                    </w:p>
                    <w:p w14:paraId="4B258204" w14:textId="1FF80B36" w:rsidR="00C925BD" w:rsidRDefault="00C925BD" w:rsidP="00575946">
                      <w:pPr>
                        <w:spacing w:after="0"/>
                        <w:rPr>
                          <w:b/>
                        </w:rPr>
                      </w:pPr>
                      <w:r>
                        <w:rPr>
                          <w:b/>
                        </w:rPr>
                        <w:t>A. Akhlak Kepada Allah</w:t>
                      </w:r>
                    </w:p>
                    <w:p w14:paraId="14863269" w14:textId="05B63690" w:rsidR="00575946" w:rsidRDefault="00575946" w:rsidP="00575946">
                      <w:pPr>
                        <w:spacing w:after="0"/>
                      </w:pPr>
                      <w:r>
                        <w:t>1. Cinta kepada Allah</w:t>
                      </w:r>
                    </w:p>
                    <w:p w14:paraId="3A57EA96" w14:textId="750F8240" w:rsidR="00575946" w:rsidRDefault="00575946" w:rsidP="00575946">
                      <w:pPr>
                        <w:spacing w:after="0"/>
                      </w:pPr>
                      <w:r>
                        <w:t>2. Berharap dicintai Allah</w:t>
                      </w:r>
                    </w:p>
                    <w:p w14:paraId="6F04C47D" w14:textId="74FEEC28" w:rsidR="00575946" w:rsidRDefault="00575946" w:rsidP="00575946">
                      <w:pPr>
                        <w:spacing w:after="0"/>
                      </w:pPr>
                      <w:r>
                        <w:t>3. Takwa</w:t>
                      </w:r>
                    </w:p>
                    <w:p w14:paraId="72B6C260" w14:textId="4F6A6168" w:rsidR="00575946" w:rsidRDefault="00575946" w:rsidP="00575946">
                      <w:pPr>
                        <w:spacing w:after="0"/>
                      </w:pPr>
                      <w:r>
                        <w:t>4. Ridho atas qodha dan qadar</w:t>
                      </w:r>
                    </w:p>
                    <w:p w14:paraId="3F27AF18" w14:textId="21142A66" w:rsidR="00575946" w:rsidRDefault="00575946" w:rsidP="00575946">
                      <w:pPr>
                        <w:spacing w:after="0"/>
                      </w:pPr>
                      <w:r>
                        <w:t>5. Tawakal</w:t>
                      </w:r>
                    </w:p>
                    <w:p w14:paraId="1DAB5370" w14:textId="0214A90E" w:rsidR="00575946" w:rsidRDefault="00575946" w:rsidP="00575946">
                      <w:pPr>
                        <w:spacing w:after="0"/>
                      </w:pPr>
                      <w:r>
                        <w:t>6. Sabar (dalam ketaatan, menahan diri dari ma’siat, dari cobaan, peringatan, hukuman Allah.</w:t>
                      </w:r>
                    </w:p>
                    <w:p w14:paraId="6DA62FC3" w14:textId="6BFC0E45" w:rsidR="00C925BD" w:rsidRDefault="00C925BD" w:rsidP="00575946">
                      <w:pPr>
                        <w:spacing w:after="0"/>
                      </w:pPr>
                      <w:r>
                        <w:t>7. Syukur atas nikmatnya</w:t>
                      </w:r>
                    </w:p>
                    <w:p w14:paraId="3FBC55BE" w14:textId="18910905" w:rsidR="00C925BD" w:rsidRDefault="00C925BD" w:rsidP="00575946">
                      <w:pPr>
                        <w:spacing w:after="0"/>
                      </w:pPr>
                      <w:r>
                        <w:t>8. Tawaddu</w:t>
                      </w:r>
                    </w:p>
                    <w:p w14:paraId="0F13BD2A" w14:textId="254CF0B6" w:rsidR="00C925BD" w:rsidRDefault="00C925BD" w:rsidP="00575946">
                      <w:pPr>
                        <w:spacing w:after="0"/>
                      </w:pPr>
                      <w:r>
                        <w:t>9. Ikhlas Beramal</w:t>
                      </w:r>
                    </w:p>
                    <w:p w14:paraId="13BB31FD" w14:textId="044E16BB" w:rsidR="00C925BD" w:rsidRDefault="00C925BD" w:rsidP="00575946">
                      <w:pPr>
                        <w:spacing w:after="0"/>
                      </w:pPr>
                      <w:r>
                        <w:t>10. Cepat Bertobat/Isthigfar</w:t>
                      </w:r>
                    </w:p>
                    <w:p w14:paraId="42CAC067" w14:textId="115C6C70" w:rsidR="00C925BD" w:rsidRDefault="00C925BD" w:rsidP="00575946">
                      <w:pPr>
                        <w:spacing w:after="0"/>
                      </w:pPr>
                      <w:r>
                        <w:t>11. An-Nisa : 115</w:t>
                      </w:r>
                    </w:p>
                    <w:p w14:paraId="712AF1C3" w14:textId="476D0BEE" w:rsidR="00C925BD" w:rsidRDefault="00C925BD" w:rsidP="00575946">
                      <w:pPr>
                        <w:spacing w:after="0"/>
                      </w:pPr>
                      <w:r>
                        <w:t>12. Iffah (menjaga diri dari dosa)</w:t>
                      </w:r>
                    </w:p>
                    <w:p w14:paraId="3D6F7DFB" w14:textId="468D8D89" w:rsidR="00C925BD" w:rsidRDefault="00C925BD" w:rsidP="00575946">
                      <w:pPr>
                        <w:spacing w:after="0"/>
                      </w:pPr>
                      <w:r>
                        <w:t>13. Bersikap positif padanya</w:t>
                      </w:r>
                    </w:p>
                    <w:p w14:paraId="3F7BA70C" w14:textId="313C8ACF" w:rsidR="00C925BD" w:rsidRDefault="00C925BD" w:rsidP="00575946">
                      <w:pPr>
                        <w:spacing w:after="0"/>
                      </w:pPr>
                      <w:r>
                        <w:t>14. Optimis dan penuh harap kepadanya</w:t>
                      </w:r>
                    </w:p>
                    <w:p w14:paraId="7AA6035C" w14:textId="03216E09" w:rsidR="00C925BD" w:rsidRDefault="00C925BD" w:rsidP="00575946">
                      <w:pPr>
                        <w:spacing w:after="0"/>
                      </w:pPr>
                      <w:r>
                        <w:t>15. Malu berbuat tidak baik</w:t>
                      </w:r>
                    </w:p>
                    <w:p w14:paraId="3486F842" w14:textId="206582A5" w:rsidR="00C925BD" w:rsidRDefault="00C925BD" w:rsidP="00575946">
                      <w:pPr>
                        <w:spacing w:after="0"/>
                      </w:pPr>
                      <w:r>
                        <w:t>16. Zuhud</w:t>
                      </w:r>
                    </w:p>
                    <w:p w14:paraId="79EB414E" w14:textId="4FAF9439" w:rsidR="00C925BD" w:rsidRDefault="00C925BD" w:rsidP="00575946">
                      <w:pPr>
                        <w:spacing w:after="0"/>
                      </w:pPr>
                      <w:r>
                        <w:t>17. Wara, dsb</w:t>
                      </w:r>
                    </w:p>
                    <w:p w14:paraId="2FD287DA" w14:textId="77777777" w:rsidR="00C925BD" w:rsidRPr="00575946" w:rsidRDefault="00C925BD" w:rsidP="00575946">
                      <w:pPr>
                        <w:spacing w:after="0"/>
                      </w:pPr>
                    </w:p>
                    <w:p w14:paraId="38DD6B5C" w14:textId="77777777" w:rsidR="00575946" w:rsidRDefault="00575946" w:rsidP="00575946">
                      <w:pPr>
                        <w:spacing w:after="0"/>
                      </w:pPr>
                    </w:p>
                  </w:txbxContent>
                </v:textbox>
              </v:shape>
            </w:pict>
          </mc:Fallback>
        </mc:AlternateContent>
      </w:r>
      <w:r w:rsidR="00575946">
        <w:rPr>
          <w:noProof/>
        </w:rPr>
        <mc:AlternateContent>
          <mc:Choice Requires="wps">
            <w:drawing>
              <wp:anchor distT="0" distB="0" distL="114300" distR="114300" simplePos="0" relativeHeight="251686912" behindDoc="0" locked="0" layoutInCell="1" allowOverlap="1" wp14:anchorId="6BF34337" wp14:editId="6997012A">
                <wp:simplePos x="0" y="0"/>
                <wp:positionH relativeFrom="column">
                  <wp:posOffset>1447800</wp:posOffset>
                </wp:positionH>
                <wp:positionV relativeFrom="paragraph">
                  <wp:posOffset>2362201</wp:posOffset>
                </wp:positionV>
                <wp:extent cx="2171700" cy="1771650"/>
                <wp:effectExtent l="0" t="0" r="19050" b="19050"/>
                <wp:wrapNone/>
                <wp:docPr id="30" name="Text Box 30"/>
                <wp:cNvGraphicFramePr/>
                <a:graphic xmlns:a="http://schemas.openxmlformats.org/drawingml/2006/main">
                  <a:graphicData uri="http://schemas.microsoft.com/office/word/2010/wordprocessingShape">
                    <wps:wsp>
                      <wps:cNvSpPr txBox="1"/>
                      <wps:spPr>
                        <a:xfrm>
                          <a:off x="0" y="0"/>
                          <a:ext cx="2171700" cy="1771650"/>
                        </a:xfrm>
                        <a:prstGeom prst="rect">
                          <a:avLst/>
                        </a:prstGeom>
                        <a:solidFill>
                          <a:schemeClr val="lt1"/>
                        </a:solidFill>
                        <a:ln w="6350">
                          <a:solidFill>
                            <a:prstClr val="black"/>
                          </a:solidFill>
                        </a:ln>
                      </wps:spPr>
                      <wps:txbx>
                        <w:txbxContent>
                          <w:p w14:paraId="36EFACD8" w14:textId="07E11DB3" w:rsidR="00575946" w:rsidRPr="00575946" w:rsidRDefault="00575946" w:rsidP="00575946">
                            <w:pPr>
                              <w:spacing w:after="0"/>
                              <w:rPr>
                                <w:b/>
                              </w:rPr>
                            </w:pPr>
                            <w:r w:rsidRPr="00575946">
                              <w:rPr>
                                <w:b/>
                              </w:rPr>
                              <w:t>Ciri-ciri Akhlak Islam :</w:t>
                            </w:r>
                          </w:p>
                          <w:p w14:paraId="667BDF56" w14:textId="6D7F20AF" w:rsidR="00575946" w:rsidRDefault="00575946" w:rsidP="00575946">
                            <w:pPr>
                              <w:spacing w:after="0"/>
                            </w:pPr>
                            <w:r>
                              <w:t>1. Kebaikannya bersifat mutlak</w:t>
                            </w:r>
                          </w:p>
                          <w:p w14:paraId="4115BC8E" w14:textId="6A60A43E" w:rsidR="00575946" w:rsidRDefault="00575946" w:rsidP="00575946">
                            <w:pPr>
                              <w:spacing w:after="0"/>
                            </w:pPr>
                            <w:r>
                              <w:t>2. Kebaikannya bersifat menyeluruh</w:t>
                            </w:r>
                          </w:p>
                          <w:p w14:paraId="1889C09B" w14:textId="1E78BC90" w:rsidR="00575946" w:rsidRDefault="00575946" w:rsidP="00575946">
                            <w:pPr>
                              <w:spacing w:after="0"/>
                            </w:pPr>
                            <w:r>
                              <w:t>3. Kebaikannya tetap, tidak berubah</w:t>
                            </w:r>
                          </w:p>
                          <w:p w14:paraId="18E6B1FD" w14:textId="71A5827A" w:rsidR="00575946" w:rsidRDefault="00575946" w:rsidP="00575946">
                            <w:pPr>
                              <w:spacing w:after="0"/>
                            </w:pPr>
                            <w:r>
                              <w:t>4. Kebaikannya yang harus dipatuhi</w:t>
                            </w:r>
                          </w:p>
                          <w:p w14:paraId="3F80C85B" w14:textId="5CA4336A" w:rsidR="00575946" w:rsidRDefault="00575946" w:rsidP="00575946">
                            <w:pPr>
                              <w:spacing w:after="0"/>
                            </w:pPr>
                            <w:r>
                              <w:t>5. Kewajiban yang harus dipatuhi</w:t>
                            </w:r>
                          </w:p>
                          <w:p w14:paraId="22554F0A" w14:textId="6FAC56EB" w:rsidR="00575946" w:rsidRDefault="00575946" w:rsidP="00575946">
                            <w:pPr>
                              <w:spacing w:after="0"/>
                            </w:pPr>
                          </w:p>
                          <w:p w14:paraId="2988715E" w14:textId="77777777" w:rsidR="00575946" w:rsidRDefault="00575946" w:rsidP="00575946">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F34337" id="Text Box 30" o:spid="_x0000_s1030" type="#_x0000_t202" style="position:absolute;margin-left:114pt;margin-top:186pt;width:171pt;height:13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rgCTQIAAKsEAAAOAAAAZHJzL2Uyb0RvYy54bWysVMlu2zAQvRfoPxC8N7Icx24Ny4GbwEUB&#10;IwngFDnTFGULpTgsSVtyv76P9JKtp6IXajY+zryZ0eS6azTbKedrMgXPL3qcKSOprM264D8e558+&#10;c+aDMKXQZFTB98rz6+nHD5PWjlWfNqRL5RhAjB+3tuCbEOw4y7zcqEb4C7LKwFmRa0SA6tZZ6UQL&#10;9EZn/V5vmLXkSutIKu9hvT04+TThV5WS4b6qvApMFxy5hXS6dK7imU0nYrx2wm5qeUxD/EMWjagN&#10;Hj1D3Yog2NbV76CaWjryVIULSU1GVVVLlWpANXnvTTXLjbAq1QJyvD3T5P8frLzbPThWlwW/BD1G&#10;NOjRo+oC+0odgwn8tNaPEba0CAwd7Ojzye5hjGV3lWviFwUx+AG1P7Mb0SSM/XyUj3pwSfjy0Sgf&#10;XiX87Pm6dT58U9SwKBTcoX2JVbFb+IBUEHoKia950nU5r7VOShwZdaMd2wk0W4eUJG68itKGtQUf&#10;XuLpdwgR+nx/pYX8Gct8jQBNGxgjKYfioxS6VZdIHJyIWVG5B1+ODhPnrZzXgF8IHx6Ew4iBB6xN&#10;uMdRaUJOdJQ425D7/Td7jEfn4eWsxcgW3P/aCqc4098NZuJLPhgANiRlcDXqQ3EvPauXHrNtbghE&#10;5VhQK5MY44M+iZWj5gnbNYuvwiWMxNsFDyfxJhwWCdsp1WyWgjDVVoSFWVoZoSPHkdbH7kk4e2xr&#10;wETc0Wm4xfhNdw+x8aah2TZQVafWR54PrB7px0ak7hy3N67cSz1FPf9jpn8AAAD//wMAUEsDBBQA&#10;BgAIAAAAIQD8Oj+t3gAAAAsBAAAPAAAAZHJzL2Rvd25yZXYueG1sTI/BTsMwEETvSPyDtUjcqN2g&#10;tiHEqQAVLpwoiLMbu7ZFvI5sNw1/z3KC24x2NPum3c5hYJNJ2UeUsFwIYAb7qD1aCR/vzzc1sFwU&#10;ajVENBK+TYZtd3nRqkbHM76ZaV8soxLMjZLgShkbznPvTFB5EUeDdDvGFFQhmyzXSZ2pPAy8EmLN&#10;g/JIH5wazZMz/df+FCTsHu2d7WuV3K7W3k/z5/HVvkh5fTU/3AMrZi5/YfjFJ3ToiOkQT6gzGyRU&#10;VU1bioTbTUWCEquNIHGQsF4tBfCu5f83dD8AAAD//wMAUEsBAi0AFAAGAAgAAAAhALaDOJL+AAAA&#10;4QEAABMAAAAAAAAAAAAAAAAAAAAAAFtDb250ZW50X1R5cGVzXS54bWxQSwECLQAUAAYACAAAACEA&#10;OP0h/9YAAACUAQAACwAAAAAAAAAAAAAAAAAvAQAAX3JlbHMvLnJlbHNQSwECLQAUAAYACAAAACEA&#10;bfa4Ak0CAACrBAAADgAAAAAAAAAAAAAAAAAuAgAAZHJzL2Uyb0RvYy54bWxQSwECLQAUAAYACAAA&#10;ACEA/Do/rd4AAAALAQAADwAAAAAAAAAAAAAAAACnBAAAZHJzL2Rvd25yZXYueG1sUEsFBgAAAAAE&#10;AAQA8wAAALIFAAAAAA==&#10;" fillcolor="white [3201]" strokeweight=".5pt">
                <v:textbox>
                  <w:txbxContent>
                    <w:p w14:paraId="36EFACD8" w14:textId="07E11DB3" w:rsidR="00575946" w:rsidRPr="00575946" w:rsidRDefault="00575946" w:rsidP="00575946">
                      <w:pPr>
                        <w:spacing w:after="0"/>
                        <w:rPr>
                          <w:b/>
                        </w:rPr>
                      </w:pPr>
                      <w:r w:rsidRPr="00575946">
                        <w:rPr>
                          <w:b/>
                        </w:rPr>
                        <w:t>Ciri-ciri Akhlak Islam :</w:t>
                      </w:r>
                    </w:p>
                    <w:p w14:paraId="667BDF56" w14:textId="6D7F20AF" w:rsidR="00575946" w:rsidRDefault="00575946" w:rsidP="00575946">
                      <w:pPr>
                        <w:spacing w:after="0"/>
                      </w:pPr>
                      <w:r>
                        <w:t>1. Kebaikannya bersifat mutlak</w:t>
                      </w:r>
                    </w:p>
                    <w:p w14:paraId="4115BC8E" w14:textId="6A60A43E" w:rsidR="00575946" w:rsidRDefault="00575946" w:rsidP="00575946">
                      <w:pPr>
                        <w:spacing w:after="0"/>
                      </w:pPr>
                      <w:r>
                        <w:t>2. Kebaikannya bersifat menyeluruh</w:t>
                      </w:r>
                    </w:p>
                    <w:p w14:paraId="1889C09B" w14:textId="1E78BC90" w:rsidR="00575946" w:rsidRDefault="00575946" w:rsidP="00575946">
                      <w:pPr>
                        <w:spacing w:after="0"/>
                      </w:pPr>
                      <w:r>
                        <w:t>3. Kebaikannya tetap, tidak berubah</w:t>
                      </w:r>
                    </w:p>
                    <w:p w14:paraId="18E6B1FD" w14:textId="71A5827A" w:rsidR="00575946" w:rsidRDefault="00575946" w:rsidP="00575946">
                      <w:pPr>
                        <w:spacing w:after="0"/>
                      </w:pPr>
                      <w:r>
                        <w:t>4. Kebaikannya yang harus dipatuhi</w:t>
                      </w:r>
                    </w:p>
                    <w:p w14:paraId="3F80C85B" w14:textId="5CA4336A" w:rsidR="00575946" w:rsidRDefault="00575946" w:rsidP="00575946">
                      <w:pPr>
                        <w:spacing w:after="0"/>
                      </w:pPr>
                      <w:r>
                        <w:t>5. Kewajiban yang harus dipatuhi</w:t>
                      </w:r>
                    </w:p>
                    <w:p w14:paraId="22554F0A" w14:textId="6FAC56EB" w:rsidR="00575946" w:rsidRDefault="00575946" w:rsidP="00575946">
                      <w:pPr>
                        <w:spacing w:after="0"/>
                      </w:pPr>
                    </w:p>
                    <w:p w14:paraId="2988715E" w14:textId="77777777" w:rsidR="00575946" w:rsidRDefault="00575946" w:rsidP="00575946">
                      <w:pPr>
                        <w:spacing w:after="0"/>
                      </w:pPr>
                    </w:p>
                  </w:txbxContent>
                </v:textbox>
              </v:shape>
            </w:pict>
          </mc:Fallback>
        </mc:AlternateContent>
      </w:r>
      <w:r w:rsidR="00FE3AF2">
        <w:rPr>
          <w:noProof/>
        </w:rPr>
        <mc:AlternateContent>
          <mc:Choice Requires="wps">
            <w:drawing>
              <wp:anchor distT="0" distB="0" distL="114300" distR="114300" simplePos="0" relativeHeight="251684864" behindDoc="0" locked="0" layoutInCell="1" allowOverlap="1" wp14:anchorId="326D2CAF" wp14:editId="54BD6B1C">
                <wp:simplePos x="0" y="0"/>
                <wp:positionH relativeFrom="column">
                  <wp:posOffset>-819150</wp:posOffset>
                </wp:positionH>
                <wp:positionV relativeFrom="paragraph">
                  <wp:posOffset>3105150</wp:posOffset>
                </wp:positionV>
                <wp:extent cx="2171700" cy="3190875"/>
                <wp:effectExtent l="0" t="0" r="19050" b="28575"/>
                <wp:wrapNone/>
                <wp:docPr id="29" name="Text Box 29"/>
                <wp:cNvGraphicFramePr/>
                <a:graphic xmlns:a="http://schemas.openxmlformats.org/drawingml/2006/main">
                  <a:graphicData uri="http://schemas.microsoft.com/office/word/2010/wordprocessingShape">
                    <wps:wsp>
                      <wps:cNvSpPr txBox="1"/>
                      <wps:spPr>
                        <a:xfrm>
                          <a:off x="0" y="0"/>
                          <a:ext cx="2171700" cy="3190875"/>
                        </a:xfrm>
                        <a:prstGeom prst="rect">
                          <a:avLst/>
                        </a:prstGeom>
                        <a:solidFill>
                          <a:schemeClr val="lt1"/>
                        </a:solidFill>
                        <a:ln w="6350">
                          <a:solidFill>
                            <a:prstClr val="black"/>
                          </a:solidFill>
                        </a:ln>
                      </wps:spPr>
                      <wps:txbx>
                        <w:txbxContent>
                          <w:p w14:paraId="67999161" w14:textId="3FE9724B" w:rsidR="00FE3AF2" w:rsidRDefault="00FE3AF2" w:rsidP="00FE3AF2">
                            <w:r>
                              <w:t>Hadits-hadits tentang akhlak :</w:t>
                            </w:r>
                          </w:p>
                          <w:p w14:paraId="79D2849B" w14:textId="0BA0B135" w:rsidR="00FE3AF2" w:rsidRDefault="00FE3AF2" w:rsidP="00FE3AF2">
                            <w:r>
                              <w:t>- Innama buitstu butammima makarim al-akhlak</w:t>
                            </w:r>
                            <w:r w:rsidR="00575946">
                              <w:t xml:space="preserve"> (Sesungguhnya aku diutus untuk menyempurnakan akhlak) – Hr. Ahmad</w:t>
                            </w:r>
                          </w:p>
                          <w:p w14:paraId="2EBB074F" w14:textId="359188EB" w:rsidR="00575946" w:rsidRDefault="00575946" w:rsidP="00FE3AF2">
                            <w:r>
                              <w:t>- Akmatul mukminina imanan ahsanuhum khuluqan (Orang mukmin yang paling sempurna imannya adalah yang baik-baik ahlaknya)</w:t>
                            </w:r>
                          </w:p>
                          <w:p w14:paraId="2B3E72EB" w14:textId="185363E5" w:rsidR="00575946" w:rsidRDefault="00575946" w:rsidP="00FE3AF2">
                            <w:r>
                              <w:t>- Ittaaillah haitsu ma bunta wa atbi’ assyyiata al-hasanata tamhuha wa kholiq al-nasa bilkhuluqin hasanin</w:t>
                            </w:r>
                          </w:p>
                          <w:p w14:paraId="7B8EB683" w14:textId="77777777" w:rsidR="00FE3AF2" w:rsidRDefault="00FE3AF2" w:rsidP="00FE3A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6D2CAF" id="Text Box 29" o:spid="_x0000_s1031" type="#_x0000_t202" style="position:absolute;margin-left:-64.5pt;margin-top:244.5pt;width:171pt;height:251.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gyXUAIAAKsEAAAOAAAAZHJzL2Uyb0RvYy54bWysVE1v2zAMvQ/YfxB0X2ynH2mDOkXWIsOA&#10;oi3QFj0rstwYk0VNUmJnv35Pyme7nYZdFIp8fiIfyVxd961mK+V8Q6bkxSDnTBlJVWPeSv7yPPty&#10;wZkPwlRCk1ElXyvPryefP111dqyGtCBdKcdAYvy4syVfhGDHWeblQrXCD8gqg2BNrhUBV/eWVU50&#10;YG91Nszz86wjV1lHUnkP7+0myCeJv66VDA917VVguuTILaTTpXMez2xyJcZvTthFI7dpiH/IohWN&#10;waN7qlsRBFu65g+qtpGOPNVhIKnNqK4bqVINqKbIP1TztBBWpVogjrd7mfz/o5X3q0fHmqrkw0vO&#10;jGjRo2fVB/aVegYX9OmsHwP2ZAEMPfzo887v4Yxl97Vr4y8KYohD6fVe3cgm4RwWo2KUIyQROyku&#10;84vRWeTJDp9b58M3RS2LRskd2pdUFas7HzbQHSS+5kk31azROl3iyKgb7dhKoNk6pCRB/g6lDetK&#10;fn5ylifid7FIvf9+roX8sU3vCAU+bZBzFGVTfLRCP++TiKmg6JlTtYZejjYT562cNaC/Ez48CocR&#10;gw5Ym/CAo9aEnGhrcbYg9+tv/ohH5xHlrMPIltz/XAqnONPfDWbisjg9jTOeLqdnoyEu7jgyP46Y&#10;ZXtDEKrAglqZzIgPemfWjtpXbNc0voqQMBJvlzzszJuwWSRsp1TTaQJhqq0Id+bJykgdGxNlfe5f&#10;hbPbtgZMxD3thluMP3R3g41fGpouA9VNav1B1a382Ig0PNvtjSt3fE+ow3/M5DcAAAD//wMAUEsD&#10;BBQABgAIAAAAIQCg6dP73wAAAAwBAAAPAAAAZHJzL2Rvd25yZXYueG1sTI/NTsMwEITvSLyDtUjc&#10;WifhR0mIUwEqXDhREOdt7NoW8Tqy3TS8Pe4JbjPa0ew33WZxI5tViNaTgHJdAFM0eGlJC/j8eFnV&#10;wGJCkjh6UgJ+VIRNf3nRYSv9id7VvEua5RKKLQowKU0t53EwymFc+0lRvh18cJiyDZrLgKdc7kZe&#10;FcU9d2gpfzA4qWejhu/d0QnYPulGDzUGs62ltfPydXjTr0JcXy2PD8CSWtJfGM74GR36zLT3R5KR&#10;jQJWZdXkMUnAbX0WOVKVN1nsBTRNeQe87/j/Ef0vAAAA//8DAFBLAQItABQABgAIAAAAIQC2gziS&#10;/gAAAOEBAAATAAAAAAAAAAAAAAAAAAAAAABbQ29udGVudF9UeXBlc10ueG1sUEsBAi0AFAAGAAgA&#10;AAAhADj9If/WAAAAlAEAAAsAAAAAAAAAAAAAAAAALwEAAF9yZWxzLy5yZWxzUEsBAi0AFAAGAAgA&#10;AAAhAMNuDJdQAgAAqwQAAA4AAAAAAAAAAAAAAAAALgIAAGRycy9lMm9Eb2MueG1sUEsBAi0AFAAG&#10;AAgAAAAhAKDp0/vfAAAADAEAAA8AAAAAAAAAAAAAAAAAqgQAAGRycy9kb3ducmV2LnhtbFBLBQYA&#10;AAAABAAEAPMAAAC2BQAAAAA=&#10;" fillcolor="white [3201]" strokeweight=".5pt">
                <v:textbox>
                  <w:txbxContent>
                    <w:p w14:paraId="67999161" w14:textId="3FE9724B" w:rsidR="00FE3AF2" w:rsidRDefault="00FE3AF2" w:rsidP="00FE3AF2">
                      <w:r>
                        <w:t>Hadits-hadits tentang akhlak :</w:t>
                      </w:r>
                    </w:p>
                    <w:p w14:paraId="79D2849B" w14:textId="0BA0B135" w:rsidR="00FE3AF2" w:rsidRDefault="00FE3AF2" w:rsidP="00FE3AF2">
                      <w:r>
                        <w:t>- Innama buitstu butammima makarim al-akhlak</w:t>
                      </w:r>
                      <w:r w:rsidR="00575946">
                        <w:t xml:space="preserve"> (Sesungguhnya aku diutus untuk menyempurnakan akhlak) – Hr. Ahmad</w:t>
                      </w:r>
                    </w:p>
                    <w:p w14:paraId="2EBB074F" w14:textId="359188EB" w:rsidR="00575946" w:rsidRDefault="00575946" w:rsidP="00FE3AF2">
                      <w:r>
                        <w:t>- Akmatul mukminina imanan ahsanuhum khuluqan (Orang mukmin yang paling sempurna imannya adalah yang baik-baik ahlaknya)</w:t>
                      </w:r>
                    </w:p>
                    <w:p w14:paraId="2B3E72EB" w14:textId="185363E5" w:rsidR="00575946" w:rsidRDefault="00575946" w:rsidP="00FE3AF2">
                      <w:r>
                        <w:t>- Ittaaillah haitsu ma bunta wa atbi’ assyyiata al-hasanata tamhuha wa kholiq al-nasa bilkhuluqin hasanin</w:t>
                      </w:r>
                    </w:p>
                    <w:p w14:paraId="7B8EB683" w14:textId="77777777" w:rsidR="00FE3AF2" w:rsidRDefault="00FE3AF2" w:rsidP="00FE3AF2"/>
                  </w:txbxContent>
                </v:textbox>
              </v:shape>
            </w:pict>
          </mc:Fallback>
        </mc:AlternateContent>
      </w:r>
      <w:r w:rsidR="007B740D">
        <w:rPr>
          <w:noProof/>
        </w:rPr>
        <mc:AlternateContent>
          <mc:Choice Requires="wps">
            <w:drawing>
              <wp:anchor distT="0" distB="0" distL="114300" distR="114300" simplePos="0" relativeHeight="251680768" behindDoc="0" locked="0" layoutInCell="1" allowOverlap="1" wp14:anchorId="666A0588" wp14:editId="5D7D0A75">
                <wp:simplePos x="0" y="0"/>
                <wp:positionH relativeFrom="column">
                  <wp:posOffset>-819150</wp:posOffset>
                </wp:positionH>
                <wp:positionV relativeFrom="paragraph">
                  <wp:posOffset>1600200</wp:posOffset>
                </wp:positionV>
                <wp:extent cx="2171700" cy="1447800"/>
                <wp:effectExtent l="0" t="0" r="19050" b="19050"/>
                <wp:wrapNone/>
                <wp:docPr id="27" name="Text Box 27"/>
                <wp:cNvGraphicFramePr/>
                <a:graphic xmlns:a="http://schemas.openxmlformats.org/drawingml/2006/main">
                  <a:graphicData uri="http://schemas.microsoft.com/office/word/2010/wordprocessingShape">
                    <wps:wsp>
                      <wps:cNvSpPr txBox="1"/>
                      <wps:spPr>
                        <a:xfrm>
                          <a:off x="0" y="0"/>
                          <a:ext cx="2171700" cy="1447800"/>
                        </a:xfrm>
                        <a:prstGeom prst="rect">
                          <a:avLst/>
                        </a:prstGeom>
                        <a:solidFill>
                          <a:schemeClr val="lt1"/>
                        </a:solidFill>
                        <a:ln w="6350">
                          <a:solidFill>
                            <a:prstClr val="black"/>
                          </a:solidFill>
                        </a:ln>
                      </wps:spPr>
                      <wps:txbx>
                        <w:txbxContent>
                          <w:p w14:paraId="23A3C285" w14:textId="61A12F6F" w:rsidR="007B740D" w:rsidRDefault="007B740D" w:rsidP="007B740D">
                            <w:r>
                              <w:t>1. Tidak ada dalam Al-Qur’an dan Hadits</w:t>
                            </w:r>
                          </w:p>
                          <w:p w14:paraId="7FA59647" w14:textId="5311A756" w:rsidR="007B740D" w:rsidRDefault="007B740D" w:rsidP="007B740D">
                            <w:r>
                              <w:t>2. Disebutkan dalam Al-Qur’an tapi diperdebatkan maknanya</w:t>
                            </w:r>
                          </w:p>
                          <w:p w14:paraId="12BEEC73" w14:textId="41726719" w:rsidR="007B740D" w:rsidRDefault="007B740D" w:rsidP="007B740D">
                            <w:r>
                              <w:t>3. Disebutkan hadits tapi statusnya diperdebatkan</w:t>
                            </w:r>
                          </w:p>
                          <w:p w14:paraId="5C6A1E57" w14:textId="77777777" w:rsidR="007B740D" w:rsidRDefault="007B740D" w:rsidP="007B74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6A0588" id="Text Box 27" o:spid="_x0000_s1032" type="#_x0000_t202" style="position:absolute;margin-left:-64.5pt;margin-top:126pt;width:171pt;height:11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FmVTwIAAKsEAAAOAAAAZHJzL2Uyb0RvYy54bWysVE1vGjEQvVfqf7B8bxYogQSxRDQRVaUo&#10;iQRVzsbrhVW9Htc27Ka/vs9eICTtqerFO19+nnkzs9ObttZsr5yvyOS8f9HjTBlJRWU2Of++Wny6&#10;4swHYQqhyaicvyjPb2YfP0wbO1ED2pIulGMAMX7S2JxvQ7CTLPNyq2rhL8gqA2dJrhYBqttkhRMN&#10;0GudDXq9UdaQK6wjqbyH9a5z8lnCL0slw2NZehWYzjlyC+l06VzHM5tNxWTjhN1W8pCG+IcsalEZ&#10;PHqCuhNBsJ2r/oCqK+nIUxkuJNUZlWUlVaoB1fR776pZboVVqRaQ4+2JJv//YOXD/smxqsj5YMyZ&#10;ETV6tFJtYF+oZTCBn8b6CcKWFoGhhR19Pto9jLHstnR1/KIgBj+YfjmxG9EkjIP+uD/uwSXh6w+H&#10;4ysowM9er1vnw1dFNYtCzh3al1gV+3sfutBjSHzNk66KRaV1UuLIqFvt2F6g2TqkJAH+Jkob1uR8&#10;9Pmyl4Df+CL06f5aC/njkN5ZFPC0Qc6RlK74KIV23SYSR0di1lS8gC9H3cR5KxcV4O+FD0/CYcTA&#10;A9YmPOIoNSEnOkicbcn9+ps9xqPz8HLWYGRz7n/uhFOc6W8GM3ENUuOMJ2V4OR5Aceee9bnH7Opb&#10;AlF9LKiVSYzxQR/F0lH9jO2ax1fhEkbi7ZyHo3gbukXCdko1n6cgTLUV4d4srYzQsTGR1lX7LJw9&#10;tDVgIh7oONxi8q67XWy8aWi+C1RWqfWR547VA/3YiDQ8h+2NK3eup6jXf8zsNwAAAP//AwBQSwME&#10;FAAGAAgAAAAhACTi2dTfAAAADAEAAA8AAABkcnMvZG93bnJldi54bWxMj81OwzAQhO9IvIO1SNxa&#10;O+ZHaRqnAlS4cGpBnN3Yta3GdmS7aXh7lhPcZrSj2W/azewHMumUXQwCqiUDokMflQtGwOfH66IG&#10;kosMSg4xaAHfOsOmu75qZaPiJez0tC+GYEnIjRRgSxkbSnNvtZd5GUcd8HaMycuCNhmqkrxguR8o&#10;Z+yReukCfrBy1C9W96f92QvYPpuV6WuZ7LZWzk3z1/HdvAlxezM/rYEUPZe/MPziIzp0yHSI56Ay&#10;GQQsKr7CMUUAf+AoMMKrOxQHAfc1Y0C7lv4f0f0AAAD//wMAUEsBAi0AFAAGAAgAAAAhALaDOJL+&#10;AAAA4QEAABMAAAAAAAAAAAAAAAAAAAAAAFtDb250ZW50X1R5cGVzXS54bWxQSwECLQAUAAYACAAA&#10;ACEAOP0h/9YAAACUAQAACwAAAAAAAAAAAAAAAAAvAQAAX3JlbHMvLnJlbHNQSwECLQAUAAYACAAA&#10;ACEAkShZlU8CAACrBAAADgAAAAAAAAAAAAAAAAAuAgAAZHJzL2Uyb0RvYy54bWxQSwECLQAUAAYA&#10;CAAAACEAJOLZ1N8AAAAMAQAADwAAAAAAAAAAAAAAAACpBAAAZHJzL2Rvd25yZXYueG1sUEsFBgAA&#10;AAAEAAQA8wAAALUFAAAAAA==&#10;" fillcolor="white [3201]" strokeweight=".5pt">
                <v:textbox>
                  <w:txbxContent>
                    <w:p w14:paraId="23A3C285" w14:textId="61A12F6F" w:rsidR="007B740D" w:rsidRDefault="007B740D" w:rsidP="007B740D">
                      <w:r>
                        <w:t>1. Tidak ada dalam Al-Qur’an dan Hadits</w:t>
                      </w:r>
                    </w:p>
                    <w:p w14:paraId="7FA59647" w14:textId="5311A756" w:rsidR="007B740D" w:rsidRDefault="007B740D" w:rsidP="007B740D">
                      <w:r>
                        <w:t>2. Disebutkan dalam Al-Qur’an tapi diperdebatkan maknanya</w:t>
                      </w:r>
                    </w:p>
                    <w:p w14:paraId="12BEEC73" w14:textId="41726719" w:rsidR="007B740D" w:rsidRDefault="007B740D" w:rsidP="007B740D">
                      <w:r>
                        <w:t>3. Disebutkan hadits tapi statusnya diperdebatkan</w:t>
                      </w:r>
                    </w:p>
                    <w:p w14:paraId="5C6A1E57" w14:textId="77777777" w:rsidR="007B740D" w:rsidRDefault="007B740D" w:rsidP="007B740D"/>
                  </w:txbxContent>
                </v:textbox>
              </v:shape>
            </w:pict>
          </mc:Fallback>
        </mc:AlternateContent>
      </w:r>
      <w:r w:rsidR="00F22B4E">
        <w:rPr>
          <w:noProof/>
        </w:rPr>
        <mc:AlternateContent>
          <mc:Choice Requires="wps">
            <w:drawing>
              <wp:anchor distT="0" distB="0" distL="114300" distR="114300" simplePos="0" relativeHeight="251678720" behindDoc="0" locked="0" layoutInCell="1" allowOverlap="1" wp14:anchorId="72F6225F" wp14:editId="6AC622EB">
                <wp:simplePos x="0" y="0"/>
                <wp:positionH relativeFrom="column">
                  <wp:posOffset>1447800</wp:posOffset>
                </wp:positionH>
                <wp:positionV relativeFrom="paragraph">
                  <wp:posOffset>-828675</wp:posOffset>
                </wp:positionV>
                <wp:extent cx="2171700" cy="3114675"/>
                <wp:effectExtent l="0" t="0" r="19050" b="28575"/>
                <wp:wrapNone/>
                <wp:docPr id="26" name="Text Box 26"/>
                <wp:cNvGraphicFramePr/>
                <a:graphic xmlns:a="http://schemas.openxmlformats.org/drawingml/2006/main">
                  <a:graphicData uri="http://schemas.microsoft.com/office/word/2010/wordprocessingShape">
                    <wps:wsp>
                      <wps:cNvSpPr txBox="1"/>
                      <wps:spPr>
                        <a:xfrm>
                          <a:off x="0" y="0"/>
                          <a:ext cx="2171700" cy="3114675"/>
                        </a:xfrm>
                        <a:prstGeom prst="rect">
                          <a:avLst/>
                        </a:prstGeom>
                        <a:solidFill>
                          <a:schemeClr val="lt1"/>
                        </a:solidFill>
                        <a:ln w="6350">
                          <a:solidFill>
                            <a:prstClr val="black"/>
                          </a:solidFill>
                        </a:ln>
                      </wps:spPr>
                      <wps:txbx>
                        <w:txbxContent>
                          <w:p w14:paraId="05FB446F" w14:textId="5858F8DD" w:rsidR="00F22B4E" w:rsidRDefault="00F22B4E" w:rsidP="00F22B4E">
                            <w:pPr>
                              <w:spacing w:after="0"/>
                            </w:pPr>
                            <w:r>
                              <w:t>Islam =</w:t>
                            </w:r>
                          </w:p>
                          <w:p w14:paraId="68501E5C" w14:textId="756F4200" w:rsidR="00F22B4E" w:rsidRPr="00F22B4E" w:rsidRDefault="00F22B4E" w:rsidP="00F22B4E">
                            <w:pPr>
                              <w:pStyle w:val="ListParagraph"/>
                              <w:numPr>
                                <w:ilvl w:val="0"/>
                                <w:numId w:val="5"/>
                              </w:numPr>
                              <w:ind w:left="180" w:hanging="180"/>
                            </w:pPr>
                            <w:r w:rsidRPr="00F22B4E">
                              <w:t>Akidah</w:t>
                            </w:r>
                          </w:p>
                          <w:p w14:paraId="2CD5EAED" w14:textId="4960A38E" w:rsidR="00F22B4E" w:rsidRPr="00F22B4E" w:rsidRDefault="00F22B4E" w:rsidP="00F22B4E">
                            <w:pPr>
                              <w:pStyle w:val="ListParagraph"/>
                              <w:numPr>
                                <w:ilvl w:val="0"/>
                                <w:numId w:val="5"/>
                              </w:numPr>
                              <w:ind w:left="180" w:hanging="180"/>
                            </w:pPr>
                            <w:r w:rsidRPr="00F22B4E">
                              <w:t>Akhlak = Sistem Moral, Nilai, Kepatutan (Baik-Buruk)</w:t>
                            </w:r>
                          </w:p>
                          <w:p w14:paraId="1B6F5D26" w14:textId="61735B6D" w:rsidR="00F22B4E" w:rsidRPr="00F22B4E" w:rsidRDefault="00F22B4E" w:rsidP="00F22B4E">
                            <w:pPr>
                              <w:pStyle w:val="ListParagraph"/>
                              <w:numPr>
                                <w:ilvl w:val="0"/>
                                <w:numId w:val="5"/>
                              </w:numPr>
                              <w:ind w:left="180" w:hanging="180"/>
                            </w:pPr>
                            <w:r w:rsidRPr="00F22B4E">
                              <w:t>Syariah :</w:t>
                            </w:r>
                          </w:p>
                          <w:p w14:paraId="6663081E" w14:textId="095CE9E3" w:rsidR="00F22B4E" w:rsidRDefault="00F22B4E" w:rsidP="00F22B4E">
                            <w:pPr>
                              <w:pStyle w:val="ListParagraph"/>
                              <w:ind w:left="180"/>
                            </w:pPr>
                            <w:r>
                              <w:t xml:space="preserve">- </w:t>
                            </w:r>
                            <w:r w:rsidRPr="00F22B4E">
                              <w:t>Hukum = Halal-Haram</w:t>
                            </w:r>
                            <w:r>
                              <w:t xml:space="preserve"> = Jelas – tidak jelas (Fiqih)</w:t>
                            </w:r>
                          </w:p>
                          <w:p w14:paraId="4C8563AF" w14:textId="1800C771" w:rsidR="00F22B4E" w:rsidRDefault="00F22B4E" w:rsidP="00F22B4E">
                            <w:pPr>
                              <w:pStyle w:val="ListParagraph"/>
                              <w:ind w:left="180"/>
                            </w:pPr>
                            <w:r>
                              <w:t>- Fiqih :</w:t>
                            </w:r>
                          </w:p>
                          <w:p w14:paraId="70F0031A" w14:textId="485521D5" w:rsidR="00F22B4E" w:rsidRDefault="00F22B4E" w:rsidP="00F22B4E">
                            <w:pPr>
                              <w:pStyle w:val="ListParagraph"/>
                              <w:numPr>
                                <w:ilvl w:val="0"/>
                                <w:numId w:val="5"/>
                              </w:numPr>
                              <w:ind w:left="450" w:hanging="180"/>
                            </w:pPr>
                            <w:r>
                              <w:t>Tata Niat</w:t>
                            </w:r>
                          </w:p>
                          <w:p w14:paraId="6661C4F5" w14:textId="3EDDF03B" w:rsidR="00F22B4E" w:rsidRDefault="00F22B4E" w:rsidP="00F22B4E">
                            <w:pPr>
                              <w:pStyle w:val="ListParagraph"/>
                              <w:numPr>
                                <w:ilvl w:val="0"/>
                                <w:numId w:val="5"/>
                              </w:numPr>
                              <w:ind w:left="450" w:hanging="180"/>
                            </w:pPr>
                            <w:r>
                              <w:t>Jumlah Raka’at Tarwuh</w:t>
                            </w:r>
                          </w:p>
                          <w:p w14:paraId="6355D5E2" w14:textId="24BE18F6" w:rsidR="00F22B4E" w:rsidRDefault="00F22B4E" w:rsidP="00F22B4E">
                            <w:pPr>
                              <w:pStyle w:val="ListParagraph"/>
                              <w:numPr>
                                <w:ilvl w:val="0"/>
                                <w:numId w:val="5"/>
                              </w:numPr>
                              <w:ind w:left="450" w:hanging="180"/>
                            </w:pPr>
                            <w:r>
                              <w:t>Betulnya Wudhu</w:t>
                            </w:r>
                          </w:p>
                          <w:p w14:paraId="2BD055F5" w14:textId="3A9C41E8" w:rsidR="00F22B4E" w:rsidRDefault="00F22B4E" w:rsidP="00F22B4E">
                            <w:pPr>
                              <w:pStyle w:val="ListParagraph"/>
                              <w:numPr>
                                <w:ilvl w:val="0"/>
                                <w:numId w:val="5"/>
                              </w:numPr>
                              <w:ind w:left="450" w:hanging="180"/>
                            </w:pPr>
                            <w:r>
                              <w:t>Tatacara berwudhu</w:t>
                            </w:r>
                          </w:p>
                          <w:p w14:paraId="1799447D" w14:textId="70239A27" w:rsidR="00F22B4E" w:rsidRDefault="00F22B4E" w:rsidP="00F22B4E">
                            <w:pPr>
                              <w:pStyle w:val="ListParagraph"/>
                              <w:numPr>
                                <w:ilvl w:val="0"/>
                                <w:numId w:val="5"/>
                              </w:numPr>
                              <w:ind w:left="450" w:hanging="180"/>
                            </w:pPr>
                            <w:r>
                              <w:t>Nikah Menghadirkan Saksi/Wali</w:t>
                            </w:r>
                          </w:p>
                          <w:p w14:paraId="20DDBDC9" w14:textId="2DAFDC59" w:rsidR="00F22B4E" w:rsidRDefault="00F22B4E" w:rsidP="00F22B4E">
                            <w:pPr>
                              <w:pStyle w:val="ListParagraph"/>
                              <w:numPr>
                                <w:ilvl w:val="0"/>
                                <w:numId w:val="5"/>
                              </w:numPr>
                              <w:ind w:left="450" w:hanging="180"/>
                            </w:pPr>
                            <w:r>
                              <w:t>Kepemimpinan Perempuan</w:t>
                            </w:r>
                          </w:p>
                          <w:p w14:paraId="4EA51F05" w14:textId="5CB199B4" w:rsidR="00F22B4E" w:rsidRDefault="00F22B4E" w:rsidP="00F22B4E">
                            <w:pPr>
                              <w:pStyle w:val="ListParagraph"/>
                              <w:numPr>
                                <w:ilvl w:val="0"/>
                                <w:numId w:val="5"/>
                              </w:numPr>
                              <w:ind w:left="450" w:hanging="180"/>
                            </w:pPr>
                            <w:r>
                              <w:t>Nikah Lintas Agama</w:t>
                            </w:r>
                          </w:p>
                          <w:p w14:paraId="5D6AEE89" w14:textId="77777777" w:rsidR="00F22B4E" w:rsidRPr="00F22B4E" w:rsidRDefault="00F22B4E" w:rsidP="00F22B4E">
                            <w:pPr>
                              <w:pStyle w:val="ListParagraph"/>
                              <w:ind w:left="180"/>
                            </w:pPr>
                          </w:p>
                          <w:p w14:paraId="5D255857" w14:textId="77777777" w:rsidR="00F22B4E" w:rsidRDefault="00F22B4E" w:rsidP="00F22B4E">
                            <w:pPr>
                              <w:pStyle w:val="ListParagraph"/>
                            </w:pPr>
                          </w:p>
                          <w:p w14:paraId="137D08FB" w14:textId="77777777" w:rsidR="00F22B4E" w:rsidRDefault="00F22B4E" w:rsidP="00F22B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6225F" id="Text Box 26" o:spid="_x0000_s1033" type="#_x0000_t202" style="position:absolute;margin-left:114pt;margin-top:-65.25pt;width:171pt;height:245.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AueUQIAAKsEAAAOAAAAZHJzL2Uyb0RvYy54bWysVMFuGjEQvVfqP1i+N8sSAinKElGiVJWi&#10;JBKpcjZeL6zq9bi2YTf9+j57gZC0p6oXM555+zzzZoar667RbKecr8kUPD8bcKaMpLI264J/f7r9&#10;dMmZD8KUQpNRBX9Rnl/PPn64au1UDWlDulSOgcT4aWsLvgnBTrPMy41qhD8jqwyCFblGBFzdOiud&#10;aMHe6Gw4GIyzllxpHUnlPbw3fZDPEn9VKRkeqsqrwHTBkVtIp0vnKp7Z7EpM107YTS33aYh/yKIR&#10;tcGjR6obEQTbuvoPqqaWjjxV4UxSk1FV1VKlGlBNPnhXzXIjrEq1QBxvjzL5/0cr73ePjtVlwYdj&#10;zoxo0KMn1QX2hToGF/RprZ8CtrQAhg5+9Png93DGsrvKNfEXBTHEofTLUd3IJuEc5pN8MkBIInae&#10;56Px5CLyZK+fW+fDV0UNi0bBHdqXVBW7Ox966AESX/Ok6/K21jpd4siohXZsJ9BsHVKSIH+D0oa1&#10;BR+fXwwS8ZtYpD5+v9JC/tind4ICnzbIOYrSFx+t0K26JOLkIMyKyhfo5aifOG/lbQ36O+HDo3AY&#10;MeiAtQkPOCpNyIn2Fmcbcr/+5o94dB5RzlqMbMH9z61wijP9zWAmPuejUZzxdBldTIa4uNPI6jRi&#10;ts2CIFSOBbUymREf9MGsHDXP2K55fBUhYSTeLng4mIvQLxK2U6r5PIEw1VaEO7O0MlLHxkRZn7pn&#10;4ey+rQETcU+H4RbTd93tsfFLQ/NtoKpOrY8696ru5cdGpOHZb29cudN7Qr3+x8x+AwAA//8DAFBL&#10;AwQUAAYACAAAACEALXOuqOAAAAAMAQAADwAAAGRycy9kb3ducmV2LnhtbEyPwU7DMBBE70j8g7VI&#10;3Fq7qVrSNE4FqHDh1II4u7FrW8TrKHbT8PcsJ7jt7oxm39S7KXRsNEPyESUs5gKYwTZqj1bCx/vL&#10;rASWskKtuohGwrdJsGtub2pV6XjFgxmP2TIKwVQpCS7nvuI8tc4EleaxN0jaOQ5BZVoHy/WgrhQe&#10;Ol4IseZBeaQPTvXm2Zn263gJEvZPdmPbUg1uX2rvx+nz/GZfpby/mx63wLKZ8p8ZfvEJHRpiOsUL&#10;6sQ6CUVRUpcsYbZYihUwsqweBJ1OEpZrGnhT8/8lmh8AAAD//wMAUEsBAi0AFAAGAAgAAAAhALaD&#10;OJL+AAAA4QEAABMAAAAAAAAAAAAAAAAAAAAAAFtDb250ZW50X1R5cGVzXS54bWxQSwECLQAUAAYA&#10;CAAAACEAOP0h/9YAAACUAQAACwAAAAAAAAAAAAAAAAAvAQAAX3JlbHMvLnJlbHNQSwECLQAUAAYA&#10;CAAAACEAqgQLnlECAACrBAAADgAAAAAAAAAAAAAAAAAuAgAAZHJzL2Uyb0RvYy54bWxQSwECLQAU&#10;AAYACAAAACEALXOuqOAAAAAMAQAADwAAAAAAAAAAAAAAAACrBAAAZHJzL2Rvd25yZXYueG1sUEsF&#10;BgAAAAAEAAQA8wAAALgFAAAAAA==&#10;" fillcolor="white [3201]" strokeweight=".5pt">
                <v:textbox>
                  <w:txbxContent>
                    <w:p w14:paraId="05FB446F" w14:textId="5858F8DD" w:rsidR="00F22B4E" w:rsidRDefault="00F22B4E" w:rsidP="00F22B4E">
                      <w:pPr>
                        <w:spacing w:after="0"/>
                      </w:pPr>
                      <w:r>
                        <w:t>Islam =</w:t>
                      </w:r>
                    </w:p>
                    <w:p w14:paraId="68501E5C" w14:textId="756F4200" w:rsidR="00F22B4E" w:rsidRPr="00F22B4E" w:rsidRDefault="00F22B4E" w:rsidP="00F22B4E">
                      <w:pPr>
                        <w:pStyle w:val="ListParagraph"/>
                        <w:numPr>
                          <w:ilvl w:val="0"/>
                          <w:numId w:val="5"/>
                        </w:numPr>
                        <w:ind w:left="180" w:hanging="180"/>
                      </w:pPr>
                      <w:r w:rsidRPr="00F22B4E">
                        <w:t>Akidah</w:t>
                      </w:r>
                    </w:p>
                    <w:p w14:paraId="2CD5EAED" w14:textId="4960A38E" w:rsidR="00F22B4E" w:rsidRPr="00F22B4E" w:rsidRDefault="00F22B4E" w:rsidP="00F22B4E">
                      <w:pPr>
                        <w:pStyle w:val="ListParagraph"/>
                        <w:numPr>
                          <w:ilvl w:val="0"/>
                          <w:numId w:val="5"/>
                        </w:numPr>
                        <w:ind w:left="180" w:hanging="180"/>
                      </w:pPr>
                      <w:r w:rsidRPr="00F22B4E">
                        <w:t>Akhlak = Sistem Moral, Nilai, Kepatutan (Baik-Buruk)</w:t>
                      </w:r>
                    </w:p>
                    <w:p w14:paraId="1B6F5D26" w14:textId="61735B6D" w:rsidR="00F22B4E" w:rsidRPr="00F22B4E" w:rsidRDefault="00F22B4E" w:rsidP="00F22B4E">
                      <w:pPr>
                        <w:pStyle w:val="ListParagraph"/>
                        <w:numPr>
                          <w:ilvl w:val="0"/>
                          <w:numId w:val="5"/>
                        </w:numPr>
                        <w:ind w:left="180" w:hanging="180"/>
                      </w:pPr>
                      <w:r w:rsidRPr="00F22B4E">
                        <w:t>Syariah :</w:t>
                      </w:r>
                    </w:p>
                    <w:p w14:paraId="6663081E" w14:textId="095CE9E3" w:rsidR="00F22B4E" w:rsidRDefault="00F22B4E" w:rsidP="00F22B4E">
                      <w:pPr>
                        <w:pStyle w:val="ListParagraph"/>
                        <w:ind w:left="180"/>
                      </w:pPr>
                      <w:r>
                        <w:t xml:space="preserve">- </w:t>
                      </w:r>
                      <w:r w:rsidRPr="00F22B4E">
                        <w:t>Hukum = Halal-Haram</w:t>
                      </w:r>
                      <w:r>
                        <w:t xml:space="preserve"> = Jelas – tidak jelas (Fiqih)</w:t>
                      </w:r>
                    </w:p>
                    <w:p w14:paraId="4C8563AF" w14:textId="1800C771" w:rsidR="00F22B4E" w:rsidRDefault="00F22B4E" w:rsidP="00F22B4E">
                      <w:pPr>
                        <w:pStyle w:val="ListParagraph"/>
                        <w:ind w:left="180"/>
                      </w:pPr>
                      <w:r>
                        <w:t>- Fiqih :</w:t>
                      </w:r>
                    </w:p>
                    <w:p w14:paraId="70F0031A" w14:textId="485521D5" w:rsidR="00F22B4E" w:rsidRDefault="00F22B4E" w:rsidP="00F22B4E">
                      <w:pPr>
                        <w:pStyle w:val="ListParagraph"/>
                        <w:numPr>
                          <w:ilvl w:val="0"/>
                          <w:numId w:val="5"/>
                        </w:numPr>
                        <w:ind w:left="450" w:hanging="180"/>
                      </w:pPr>
                      <w:r>
                        <w:t>Tata Niat</w:t>
                      </w:r>
                    </w:p>
                    <w:p w14:paraId="6661C4F5" w14:textId="3EDDF03B" w:rsidR="00F22B4E" w:rsidRDefault="00F22B4E" w:rsidP="00F22B4E">
                      <w:pPr>
                        <w:pStyle w:val="ListParagraph"/>
                        <w:numPr>
                          <w:ilvl w:val="0"/>
                          <w:numId w:val="5"/>
                        </w:numPr>
                        <w:ind w:left="450" w:hanging="180"/>
                      </w:pPr>
                      <w:r>
                        <w:t>Jumlah Raka’at Tarwuh</w:t>
                      </w:r>
                    </w:p>
                    <w:p w14:paraId="6355D5E2" w14:textId="24BE18F6" w:rsidR="00F22B4E" w:rsidRDefault="00F22B4E" w:rsidP="00F22B4E">
                      <w:pPr>
                        <w:pStyle w:val="ListParagraph"/>
                        <w:numPr>
                          <w:ilvl w:val="0"/>
                          <w:numId w:val="5"/>
                        </w:numPr>
                        <w:ind w:left="450" w:hanging="180"/>
                      </w:pPr>
                      <w:r>
                        <w:t>Betulnya Wudhu</w:t>
                      </w:r>
                    </w:p>
                    <w:p w14:paraId="2BD055F5" w14:textId="3A9C41E8" w:rsidR="00F22B4E" w:rsidRDefault="00F22B4E" w:rsidP="00F22B4E">
                      <w:pPr>
                        <w:pStyle w:val="ListParagraph"/>
                        <w:numPr>
                          <w:ilvl w:val="0"/>
                          <w:numId w:val="5"/>
                        </w:numPr>
                        <w:ind w:left="450" w:hanging="180"/>
                      </w:pPr>
                      <w:r>
                        <w:t>Tatacara berwudhu</w:t>
                      </w:r>
                    </w:p>
                    <w:p w14:paraId="1799447D" w14:textId="70239A27" w:rsidR="00F22B4E" w:rsidRDefault="00F22B4E" w:rsidP="00F22B4E">
                      <w:pPr>
                        <w:pStyle w:val="ListParagraph"/>
                        <w:numPr>
                          <w:ilvl w:val="0"/>
                          <w:numId w:val="5"/>
                        </w:numPr>
                        <w:ind w:left="450" w:hanging="180"/>
                      </w:pPr>
                      <w:r>
                        <w:t>Nikah Menghadirkan Saksi/Wali</w:t>
                      </w:r>
                    </w:p>
                    <w:p w14:paraId="20DDBDC9" w14:textId="2DAFDC59" w:rsidR="00F22B4E" w:rsidRDefault="00F22B4E" w:rsidP="00F22B4E">
                      <w:pPr>
                        <w:pStyle w:val="ListParagraph"/>
                        <w:numPr>
                          <w:ilvl w:val="0"/>
                          <w:numId w:val="5"/>
                        </w:numPr>
                        <w:ind w:left="450" w:hanging="180"/>
                      </w:pPr>
                      <w:r>
                        <w:t>Kepemimpinan Perempuan</w:t>
                      </w:r>
                    </w:p>
                    <w:p w14:paraId="4EA51F05" w14:textId="5CB199B4" w:rsidR="00F22B4E" w:rsidRDefault="00F22B4E" w:rsidP="00F22B4E">
                      <w:pPr>
                        <w:pStyle w:val="ListParagraph"/>
                        <w:numPr>
                          <w:ilvl w:val="0"/>
                          <w:numId w:val="5"/>
                        </w:numPr>
                        <w:ind w:left="450" w:hanging="180"/>
                      </w:pPr>
                      <w:r>
                        <w:t>Nikah Lintas Agama</w:t>
                      </w:r>
                    </w:p>
                    <w:p w14:paraId="5D6AEE89" w14:textId="77777777" w:rsidR="00F22B4E" w:rsidRPr="00F22B4E" w:rsidRDefault="00F22B4E" w:rsidP="00F22B4E">
                      <w:pPr>
                        <w:pStyle w:val="ListParagraph"/>
                        <w:ind w:left="180"/>
                      </w:pPr>
                    </w:p>
                    <w:p w14:paraId="5D255857" w14:textId="77777777" w:rsidR="00F22B4E" w:rsidRDefault="00F22B4E" w:rsidP="00F22B4E">
                      <w:pPr>
                        <w:pStyle w:val="ListParagraph"/>
                      </w:pPr>
                    </w:p>
                    <w:p w14:paraId="137D08FB" w14:textId="77777777" w:rsidR="00F22B4E" w:rsidRDefault="00F22B4E" w:rsidP="00F22B4E"/>
                  </w:txbxContent>
                </v:textbox>
              </v:shape>
            </w:pict>
          </mc:Fallback>
        </mc:AlternateContent>
      </w:r>
      <w:r w:rsidR="00F22B4E">
        <w:rPr>
          <w:noProof/>
        </w:rPr>
        <mc:AlternateContent>
          <mc:Choice Requires="wps">
            <w:drawing>
              <wp:anchor distT="0" distB="0" distL="114300" distR="114300" simplePos="0" relativeHeight="251676672" behindDoc="0" locked="0" layoutInCell="1" allowOverlap="1" wp14:anchorId="2D21DC64" wp14:editId="4C36ACA2">
                <wp:simplePos x="0" y="0"/>
                <wp:positionH relativeFrom="column">
                  <wp:posOffset>-819150</wp:posOffset>
                </wp:positionH>
                <wp:positionV relativeFrom="paragraph">
                  <wp:posOffset>-828675</wp:posOffset>
                </wp:positionV>
                <wp:extent cx="2171700" cy="2362200"/>
                <wp:effectExtent l="0" t="0" r="19050" b="19050"/>
                <wp:wrapNone/>
                <wp:docPr id="25" name="Text Box 25"/>
                <wp:cNvGraphicFramePr/>
                <a:graphic xmlns:a="http://schemas.openxmlformats.org/drawingml/2006/main">
                  <a:graphicData uri="http://schemas.microsoft.com/office/word/2010/wordprocessingShape">
                    <wps:wsp>
                      <wps:cNvSpPr txBox="1"/>
                      <wps:spPr>
                        <a:xfrm>
                          <a:off x="0" y="0"/>
                          <a:ext cx="2171700" cy="2362200"/>
                        </a:xfrm>
                        <a:prstGeom prst="rect">
                          <a:avLst/>
                        </a:prstGeom>
                        <a:solidFill>
                          <a:schemeClr val="lt1"/>
                        </a:solidFill>
                        <a:ln w="6350">
                          <a:solidFill>
                            <a:prstClr val="black"/>
                          </a:solidFill>
                        </a:ln>
                      </wps:spPr>
                      <wps:txbx>
                        <w:txbxContent>
                          <w:p w14:paraId="24C58D89" w14:textId="275D2C08" w:rsidR="00F22B4E" w:rsidRPr="00F22B4E" w:rsidRDefault="00F22B4E" w:rsidP="00F22B4E">
                            <w:pPr>
                              <w:spacing w:after="0"/>
                              <w:rPr>
                                <w:b/>
                              </w:rPr>
                            </w:pPr>
                            <w:r w:rsidRPr="00F22B4E">
                              <w:rPr>
                                <w:b/>
                              </w:rPr>
                              <w:t>Syariat Islam</w:t>
                            </w:r>
                          </w:p>
                          <w:p w14:paraId="3C6F047A" w14:textId="3FC9665E" w:rsidR="00F22B4E" w:rsidRPr="00F22B4E" w:rsidRDefault="00F22B4E" w:rsidP="00F22B4E">
                            <w:pPr>
                              <w:pStyle w:val="ListParagraph"/>
                              <w:numPr>
                                <w:ilvl w:val="0"/>
                                <w:numId w:val="3"/>
                              </w:numPr>
                              <w:spacing w:after="0"/>
                              <w:ind w:left="180" w:hanging="180"/>
                            </w:pPr>
                            <w:r w:rsidRPr="00F22B4E">
                              <w:t>Fiqih = Hasil Pemikiran</w:t>
                            </w:r>
                          </w:p>
                          <w:p w14:paraId="2C6904A8" w14:textId="67B9E93D" w:rsidR="00F22B4E" w:rsidRPr="00F22B4E" w:rsidRDefault="00F22B4E" w:rsidP="00F22B4E">
                            <w:pPr>
                              <w:pStyle w:val="ListParagraph"/>
                              <w:numPr>
                                <w:ilvl w:val="0"/>
                                <w:numId w:val="3"/>
                              </w:numPr>
                              <w:spacing w:after="0"/>
                              <w:ind w:left="180" w:hanging="180"/>
                            </w:pPr>
                            <w:r w:rsidRPr="00F22B4E">
                              <w:t>Hukum Islam yang tegas</w:t>
                            </w:r>
                          </w:p>
                          <w:p w14:paraId="6235A64B" w14:textId="5978DF10" w:rsidR="00F22B4E" w:rsidRPr="00F22B4E" w:rsidRDefault="00F22B4E" w:rsidP="00F22B4E">
                            <w:pPr>
                              <w:spacing w:after="0"/>
                            </w:pPr>
                            <w:r w:rsidRPr="00F22B4E">
                              <w:t>Fiqih adalah pengetahuan tentang hukum islam melalui ijtihad (pemikiran) Contoh :</w:t>
                            </w:r>
                          </w:p>
                          <w:p w14:paraId="6D6D0C05" w14:textId="0036426D" w:rsidR="00F22B4E" w:rsidRPr="00F22B4E" w:rsidRDefault="00F22B4E" w:rsidP="00F22B4E">
                            <w:pPr>
                              <w:pStyle w:val="ListParagraph"/>
                              <w:numPr>
                                <w:ilvl w:val="0"/>
                                <w:numId w:val="4"/>
                              </w:numPr>
                              <w:spacing w:after="0"/>
                              <w:ind w:left="180" w:hanging="180"/>
                            </w:pPr>
                            <w:r w:rsidRPr="00F22B4E">
                              <w:t>Tata cara dalam shalat/puasa</w:t>
                            </w:r>
                          </w:p>
                          <w:p w14:paraId="3C9F1249" w14:textId="4861009B" w:rsidR="00F22B4E" w:rsidRPr="00F22B4E" w:rsidRDefault="00F22B4E" w:rsidP="00F22B4E">
                            <w:pPr>
                              <w:pStyle w:val="ListParagraph"/>
                              <w:numPr>
                                <w:ilvl w:val="0"/>
                                <w:numId w:val="4"/>
                              </w:numPr>
                              <w:spacing w:after="0"/>
                              <w:ind w:left="180" w:hanging="180"/>
                            </w:pPr>
                            <w:r w:rsidRPr="00F22B4E">
                              <w:t>Batalnya wudhu karena sentuhan laki-laki dan perempuan</w:t>
                            </w:r>
                          </w:p>
                          <w:p w14:paraId="4C610CBB" w14:textId="2BD75C0D" w:rsidR="00F22B4E" w:rsidRPr="00F22B4E" w:rsidRDefault="00F22B4E" w:rsidP="00F22B4E">
                            <w:pPr>
                              <w:pStyle w:val="ListParagraph"/>
                              <w:numPr>
                                <w:ilvl w:val="0"/>
                                <w:numId w:val="4"/>
                              </w:numPr>
                              <w:spacing w:after="0"/>
                              <w:ind w:left="180" w:hanging="180"/>
                            </w:pPr>
                            <w:r w:rsidRPr="00F22B4E">
                              <w:t>Qunut dalam contoh</w:t>
                            </w:r>
                          </w:p>
                          <w:p w14:paraId="7FF31890" w14:textId="5CC27796" w:rsidR="00F22B4E" w:rsidRPr="00F22B4E" w:rsidRDefault="00F22B4E" w:rsidP="00F22B4E">
                            <w:pPr>
                              <w:pStyle w:val="ListParagraph"/>
                              <w:numPr>
                                <w:ilvl w:val="0"/>
                                <w:numId w:val="4"/>
                              </w:numPr>
                              <w:spacing w:after="0"/>
                              <w:ind w:left="180" w:hanging="180"/>
                            </w:pPr>
                            <w:r w:rsidRPr="00F22B4E">
                              <w:t>Fatwa Ulama (MUI)</w:t>
                            </w:r>
                          </w:p>
                          <w:p w14:paraId="2B729806" w14:textId="77777777" w:rsidR="00F22B4E" w:rsidRDefault="00F22B4E" w:rsidP="00F22B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1DC64" id="Text Box 25" o:spid="_x0000_s1034" type="#_x0000_t202" style="position:absolute;margin-left:-64.5pt;margin-top:-65.25pt;width:171pt;height:18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0whUAIAAKsEAAAOAAAAZHJzL2Uyb0RvYy54bWysVMFuGjEQvVfqP1i+NwsbQlLEElEiqkpR&#10;EimpcjZeL6zq9bi2YTf9+j57gZC0p6oXM555+zzzZobpdddotlPO12QKPjwbcKaMpLI264J/f1p+&#10;uuLMB2FKocmogr8oz69nHz9MWztROW1Il8oxkBg/aW3BNyHYSZZ5uVGN8GdklUGwIteIgKtbZ6UT&#10;LdgbneWDwThryZXWkVTew3vTB/ks8VeVkuG+qrwKTBccuYV0unSu4pnNpmKydsJuarlPQ/xDFo2o&#10;DR49Ut2IINjW1X9QNbV05KkKZ5KajKqqlirVgGqGg3fVPG6EVakWiOPtUSb//2jl3e7BsboseH7B&#10;mRENevSkusC+UMfggj6t9RPAHi2AoYMffT74PZyx7K5yTfxFQQxxKP1yVDeySTjz4eXwcoCQRCw/&#10;H+foX+TJXj+3zoevihoWjYI7tC+pKna3PvTQAyS+5knX5bLWOl3iyKiFdmwn0GwdUpIgf4PShrUF&#10;H59fDBLxm1ikPn6/0kL+2Kd3ggKfNsg5itIXH63Qrbok4tVBmBWVL9DLUT9x3splDfpb4cODcBgx&#10;6IC1Cfc4Kk3IifYWZxtyv/7mj3h0HlHOWoxswf3PrXCKM/3NYCY+D0ejOOPpMrq4zHFxp5HVacRs&#10;mwVBqCEW1MpkRnzQB7Ny1Dxju+bxVYSEkXi74OFgLkK/SNhOqebzBMJUWxFuzaOVkTo2Jsr61D0L&#10;Z/dtDZiIOzoMt5i8626PjV8amm8DVXVqfdS5V3UvPzYiDc9+e+PKnd4T6vU/ZvYbAAD//wMAUEsD&#10;BBQABgAIAAAAIQCL0S673gAAAA0BAAAPAAAAZHJzL2Rvd25yZXYueG1sTI/BTsMwEETvSPyDtUjc&#10;WieBojTEqQAVLpxaEGc3dm2LeB3Zbhr+nu0Jbm+0o9mZdjP7gU06JhdQQLksgGnsg3JoBHx+vC5q&#10;YClLVHIIqAX86ASb7vqqlY0KZ9zpaZ8NoxBMjRRgcx4bzlNvtZdpGUaNdDuG6GUmGQ1XUZ4p3A+8&#10;KooH7qVD+mDlqF+s7r/3Jy9g+2zWpq9ltNtaOTfNX8d38ybE7c389Ags6zn/meFSn6pDR50O4YQq&#10;sUHAoqzWNCZf6K5YASNPRQTsQHBfroB3Lf+/ovsFAAD//wMAUEsBAi0AFAAGAAgAAAAhALaDOJL+&#10;AAAA4QEAABMAAAAAAAAAAAAAAAAAAAAAAFtDb250ZW50X1R5cGVzXS54bWxQSwECLQAUAAYACAAA&#10;ACEAOP0h/9YAAACUAQAACwAAAAAAAAAAAAAAAAAvAQAAX3JlbHMvLnJlbHNQSwECLQAUAAYACAAA&#10;ACEAsetMIVACAACrBAAADgAAAAAAAAAAAAAAAAAuAgAAZHJzL2Uyb0RvYy54bWxQSwECLQAUAAYA&#10;CAAAACEAi9Euu94AAAANAQAADwAAAAAAAAAAAAAAAACqBAAAZHJzL2Rvd25yZXYueG1sUEsFBgAA&#10;AAAEAAQA8wAAALUFAAAAAA==&#10;" fillcolor="white [3201]" strokeweight=".5pt">
                <v:textbox>
                  <w:txbxContent>
                    <w:p w14:paraId="24C58D89" w14:textId="275D2C08" w:rsidR="00F22B4E" w:rsidRPr="00F22B4E" w:rsidRDefault="00F22B4E" w:rsidP="00F22B4E">
                      <w:pPr>
                        <w:spacing w:after="0"/>
                        <w:rPr>
                          <w:b/>
                        </w:rPr>
                      </w:pPr>
                      <w:r w:rsidRPr="00F22B4E">
                        <w:rPr>
                          <w:b/>
                        </w:rPr>
                        <w:t>Syariat Islam</w:t>
                      </w:r>
                    </w:p>
                    <w:p w14:paraId="3C6F047A" w14:textId="3FC9665E" w:rsidR="00F22B4E" w:rsidRPr="00F22B4E" w:rsidRDefault="00F22B4E" w:rsidP="00F22B4E">
                      <w:pPr>
                        <w:pStyle w:val="ListParagraph"/>
                        <w:numPr>
                          <w:ilvl w:val="0"/>
                          <w:numId w:val="3"/>
                        </w:numPr>
                        <w:spacing w:after="0"/>
                        <w:ind w:left="180" w:hanging="180"/>
                      </w:pPr>
                      <w:r w:rsidRPr="00F22B4E">
                        <w:t>Fiqih = Hasil Pemikiran</w:t>
                      </w:r>
                    </w:p>
                    <w:p w14:paraId="2C6904A8" w14:textId="67B9E93D" w:rsidR="00F22B4E" w:rsidRPr="00F22B4E" w:rsidRDefault="00F22B4E" w:rsidP="00F22B4E">
                      <w:pPr>
                        <w:pStyle w:val="ListParagraph"/>
                        <w:numPr>
                          <w:ilvl w:val="0"/>
                          <w:numId w:val="3"/>
                        </w:numPr>
                        <w:spacing w:after="0"/>
                        <w:ind w:left="180" w:hanging="180"/>
                      </w:pPr>
                      <w:r w:rsidRPr="00F22B4E">
                        <w:t>Hukum Islam yang tegas</w:t>
                      </w:r>
                    </w:p>
                    <w:p w14:paraId="6235A64B" w14:textId="5978DF10" w:rsidR="00F22B4E" w:rsidRPr="00F22B4E" w:rsidRDefault="00F22B4E" w:rsidP="00F22B4E">
                      <w:pPr>
                        <w:spacing w:after="0"/>
                      </w:pPr>
                      <w:r w:rsidRPr="00F22B4E">
                        <w:t>Fiqih adalah pengetahuan tentang hukum islam melalui ijtihad (pemikiran) Contoh :</w:t>
                      </w:r>
                    </w:p>
                    <w:p w14:paraId="6D6D0C05" w14:textId="0036426D" w:rsidR="00F22B4E" w:rsidRPr="00F22B4E" w:rsidRDefault="00F22B4E" w:rsidP="00F22B4E">
                      <w:pPr>
                        <w:pStyle w:val="ListParagraph"/>
                        <w:numPr>
                          <w:ilvl w:val="0"/>
                          <w:numId w:val="4"/>
                        </w:numPr>
                        <w:spacing w:after="0"/>
                        <w:ind w:left="180" w:hanging="180"/>
                      </w:pPr>
                      <w:r w:rsidRPr="00F22B4E">
                        <w:t>Tata cara dalam shalat/puasa</w:t>
                      </w:r>
                    </w:p>
                    <w:p w14:paraId="3C9F1249" w14:textId="4861009B" w:rsidR="00F22B4E" w:rsidRPr="00F22B4E" w:rsidRDefault="00F22B4E" w:rsidP="00F22B4E">
                      <w:pPr>
                        <w:pStyle w:val="ListParagraph"/>
                        <w:numPr>
                          <w:ilvl w:val="0"/>
                          <w:numId w:val="4"/>
                        </w:numPr>
                        <w:spacing w:after="0"/>
                        <w:ind w:left="180" w:hanging="180"/>
                      </w:pPr>
                      <w:r w:rsidRPr="00F22B4E">
                        <w:t>Batalnya wudhu karena sentuhan laki-laki dan perempuan</w:t>
                      </w:r>
                    </w:p>
                    <w:p w14:paraId="4C610CBB" w14:textId="2BD75C0D" w:rsidR="00F22B4E" w:rsidRPr="00F22B4E" w:rsidRDefault="00F22B4E" w:rsidP="00F22B4E">
                      <w:pPr>
                        <w:pStyle w:val="ListParagraph"/>
                        <w:numPr>
                          <w:ilvl w:val="0"/>
                          <w:numId w:val="4"/>
                        </w:numPr>
                        <w:spacing w:after="0"/>
                        <w:ind w:left="180" w:hanging="180"/>
                      </w:pPr>
                      <w:r w:rsidRPr="00F22B4E">
                        <w:t>Qunut dalam contoh</w:t>
                      </w:r>
                    </w:p>
                    <w:p w14:paraId="7FF31890" w14:textId="5CC27796" w:rsidR="00F22B4E" w:rsidRPr="00F22B4E" w:rsidRDefault="00F22B4E" w:rsidP="00F22B4E">
                      <w:pPr>
                        <w:pStyle w:val="ListParagraph"/>
                        <w:numPr>
                          <w:ilvl w:val="0"/>
                          <w:numId w:val="4"/>
                        </w:numPr>
                        <w:spacing w:after="0"/>
                        <w:ind w:left="180" w:hanging="180"/>
                      </w:pPr>
                      <w:r w:rsidRPr="00F22B4E">
                        <w:t>Fatwa Ulama (MUI)</w:t>
                      </w:r>
                    </w:p>
                    <w:p w14:paraId="2B729806" w14:textId="77777777" w:rsidR="00F22B4E" w:rsidRDefault="00F22B4E" w:rsidP="00F22B4E"/>
                  </w:txbxContent>
                </v:textbox>
              </v:shape>
            </w:pict>
          </mc:Fallback>
        </mc:AlternateContent>
      </w:r>
      <w:r w:rsidR="004E2F8D">
        <w:br w:type="page"/>
      </w:r>
    </w:p>
    <w:p w14:paraId="328FF6EB" w14:textId="03FF437A" w:rsidR="000F456F" w:rsidRDefault="00F761D2" w:rsidP="00424BC7">
      <w:pPr>
        <w:rPr>
          <w:b/>
        </w:rPr>
      </w:pPr>
      <w:bookmarkStart w:id="0" w:name="_GoBack"/>
      <w:bookmarkEnd w:id="0"/>
      <w:r>
        <w:rPr>
          <w:noProof/>
        </w:rPr>
        <w:lastRenderedPageBreak/>
        <mc:AlternateContent>
          <mc:Choice Requires="wps">
            <w:drawing>
              <wp:anchor distT="0" distB="0" distL="114300" distR="114300" simplePos="0" relativeHeight="251713536" behindDoc="0" locked="0" layoutInCell="1" allowOverlap="1" wp14:anchorId="382FB647" wp14:editId="2C54BCA0">
                <wp:simplePos x="0" y="0"/>
                <wp:positionH relativeFrom="column">
                  <wp:posOffset>-828675</wp:posOffset>
                </wp:positionH>
                <wp:positionV relativeFrom="paragraph">
                  <wp:posOffset>5562600</wp:posOffset>
                </wp:positionV>
                <wp:extent cx="2933700" cy="2324100"/>
                <wp:effectExtent l="0" t="0" r="19050" b="19050"/>
                <wp:wrapNone/>
                <wp:docPr id="43" name="Text Box 43"/>
                <wp:cNvGraphicFramePr/>
                <a:graphic xmlns:a="http://schemas.openxmlformats.org/drawingml/2006/main">
                  <a:graphicData uri="http://schemas.microsoft.com/office/word/2010/wordprocessingShape">
                    <wps:wsp>
                      <wps:cNvSpPr txBox="1"/>
                      <wps:spPr>
                        <a:xfrm>
                          <a:off x="0" y="0"/>
                          <a:ext cx="2933700" cy="2324100"/>
                        </a:xfrm>
                        <a:prstGeom prst="rect">
                          <a:avLst/>
                        </a:prstGeom>
                        <a:solidFill>
                          <a:schemeClr val="lt1"/>
                        </a:solidFill>
                        <a:ln w="6350">
                          <a:solidFill>
                            <a:prstClr val="black"/>
                          </a:solidFill>
                        </a:ln>
                      </wps:spPr>
                      <wps:txbx>
                        <w:txbxContent>
                          <w:p w14:paraId="3A9EAFC7" w14:textId="77777777" w:rsidR="00770DEF" w:rsidRPr="00770DEF" w:rsidRDefault="00770DEF" w:rsidP="00770DEF">
                            <w:pPr>
                              <w:spacing w:after="0"/>
                              <w:rPr>
                                <w:rFonts w:ascii="Times New Roman" w:hAnsi="Times New Roman" w:cs="Times New Roman"/>
                                <w:sz w:val="16"/>
                                <w:szCs w:val="16"/>
                              </w:rPr>
                            </w:pPr>
                            <w:r w:rsidRPr="00770DEF">
                              <w:rPr>
                                <w:rFonts w:ascii="Times New Roman" w:hAnsi="Times New Roman" w:cs="Times New Roman"/>
                                <w:sz w:val="16"/>
                                <w:szCs w:val="16"/>
                              </w:rPr>
                              <w:t>Rand Corporation dalam “Building Moderate Muslim Networks” menjelaskan karakter Islam moderat, yakni mendukung demokrasi, pengakuan terhadap HAM (termasuk kesetaraan jender dan kebebasan beragama), menghormati sumber hukum yang non sekterian, dan menentang terorisme.</w:t>
                            </w:r>
                          </w:p>
                          <w:p w14:paraId="74CA2E6C" w14:textId="77777777" w:rsidR="00770DEF" w:rsidRPr="00770DEF" w:rsidRDefault="00770DEF" w:rsidP="00770DEF">
                            <w:pPr>
                              <w:spacing w:after="0"/>
                              <w:rPr>
                                <w:rFonts w:ascii="Times New Roman" w:hAnsi="Times New Roman" w:cs="Times New Roman"/>
                                <w:sz w:val="16"/>
                                <w:szCs w:val="16"/>
                              </w:rPr>
                            </w:pPr>
                          </w:p>
                          <w:p w14:paraId="25AC9FE5" w14:textId="72CC5A23" w:rsidR="00770DEF" w:rsidRDefault="00770DEF" w:rsidP="00770DEF">
                            <w:pPr>
                              <w:spacing w:after="0"/>
                              <w:rPr>
                                <w:rFonts w:ascii="Times New Roman" w:hAnsi="Times New Roman" w:cs="Times New Roman"/>
                                <w:sz w:val="16"/>
                                <w:szCs w:val="16"/>
                              </w:rPr>
                            </w:pPr>
                            <w:r w:rsidRPr="00770DEF">
                              <w:rPr>
                                <w:rFonts w:ascii="Times New Roman" w:hAnsi="Times New Roman" w:cs="Times New Roman"/>
                                <w:sz w:val="16"/>
                                <w:szCs w:val="16"/>
                              </w:rPr>
                              <w:t>Dalam ukuran yang lebih detil, Robert Spencer – analis Islam terkemuka di AS – menyebut kriteria seseorang yang dianggap sebagai muslim moderat antara lain: menolak pemberlakuan hukum Islam kepada non muslim; meninggalkan keinginan untuk menggantikan konstitusi dengan hukum</w:t>
                            </w:r>
                          </w:p>
                          <w:p w14:paraId="24AAEC9B" w14:textId="4D2EF770" w:rsidR="00F761D2" w:rsidRDefault="00F761D2" w:rsidP="00770DEF">
                            <w:pPr>
                              <w:spacing w:after="0"/>
                              <w:rPr>
                                <w:rFonts w:ascii="Times New Roman" w:hAnsi="Times New Roman" w:cs="Times New Roman"/>
                                <w:sz w:val="16"/>
                                <w:szCs w:val="16"/>
                              </w:rPr>
                            </w:pPr>
                          </w:p>
                          <w:p w14:paraId="1DD76AB7" w14:textId="553A9505" w:rsidR="00F761D2" w:rsidRPr="00F761D2" w:rsidRDefault="00F761D2" w:rsidP="00770DEF">
                            <w:pPr>
                              <w:spacing w:after="0"/>
                              <w:rPr>
                                <w:rFonts w:ascii="Times New Roman" w:hAnsi="Times New Roman" w:cs="Times New Roman"/>
                                <w:sz w:val="14"/>
                                <w:szCs w:val="16"/>
                              </w:rPr>
                            </w:pPr>
                            <w:r w:rsidRPr="00F761D2">
                              <w:rPr>
                                <w:rFonts w:ascii="Helvetica" w:hAnsi="Helvetica" w:cs="Helvetica"/>
                                <w:b/>
                                <w:bCs/>
                                <w:color w:val="000000"/>
                                <w:sz w:val="20"/>
                                <w:shd w:val="clear" w:color="auto" w:fill="FFFF77"/>
                              </w:rPr>
                              <w:t>moderat</w:t>
                            </w:r>
                            <w:r w:rsidRPr="00F761D2">
                              <w:rPr>
                                <w:rStyle w:val="per-suku"/>
                                <w:rFonts w:ascii="Helvetica" w:hAnsi="Helvetica" w:cs="Helvetica"/>
                                <w:i/>
                                <w:iCs/>
                                <w:color w:val="333333"/>
                                <w:sz w:val="18"/>
                                <w:szCs w:val="20"/>
                                <w:shd w:val="clear" w:color="auto" w:fill="EEEEEE"/>
                              </w:rPr>
                              <w:t>/mo·de·rat/</w:t>
                            </w:r>
                            <w:r w:rsidRPr="00F761D2">
                              <w:rPr>
                                <w:rFonts w:ascii="Helvetica" w:hAnsi="Helvetica" w:cs="Helvetica"/>
                                <w:color w:val="000000"/>
                                <w:sz w:val="18"/>
                                <w:szCs w:val="20"/>
                                <w:shd w:val="clear" w:color="auto" w:fill="FFFFFF"/>
                              </w:rPr>
                              <w:t> </w:t>
                            </w:r>
                            <w:r w:rsidRPr="00F761D2">
                              <w:rPr>
                                <w:rStyle w:val="Emphasis"/>
                                <w:rFonts w:ascii="Helvetica" w:hAnsi="Helvetica" w:cs="Helvetica"/>
                                <w:color w:val="D100CF"/>
                                <w:sz w:val="18"/>
                                <w:szCs w:val="20"/>
                                <w:shd w:val="clear" w:color="auto" w:fill="FFFFFF"/>
                              </w:rPr>
                              <w:t>a</w:t>
                            </w:r>
                            <w:r w:rsidRPr="00F761D2">
                              <w:rPr>
                                <w:rFonts w:ascii="Helvetica" w:hAnsi="Helvetica" w:cs="Helvetica"/>
                                <w:color w:val="000000"/>
                                <w:sz w:val="18"/>
                                <w:szCs w:val="20"/>
                                <w:shd w:val="clear" w:color="auto" w:fill="FFFFFF"/>
                              </w:rPr>
                              <w:t> </w:t>
                            </w:r>
                            <w:r w:rsidRPr="00F761D2">
                              <w:rPr>
                                <w:rFonts w:ascii="Helvetica" w:hAnsi="Helvetica" w:cs="Helvetica"/>
                                <w:b/>
                                <w:bCs/>
                                <w:color w:val="000000"/>
                                <w:sz w:val="16"/>
                                <w:szCs w:val="18"/>
                                <w:shd w:val="clear" w:color="auto" w:fill="C6E4C7"/>
                              </w:rPr>
                              <w:t>1</w:t>
                            </w:r>
                            <w:r w:rsidRPr="00F761D2">
                              <w:rPr>
                                <w:rFonts w:ascii="Helvetica" w:hAnsi="Helvetica" w:cs="Helvetica"/>
                                <w:color w:val="000000"/>
                                <w:sz w:val="18"/>
                                <w:szCs w:val="20"/>
                                <w:shd w:val="clear" w:color="auto" w:fill="FFFFFF"/>
                              </w:rPr>
                              <w:t> selalu menghindarkan perilaku atau pengungkapan yang ekstrem; </w:t>
                            </w:r>
                            <w:r w:rsidRPr="00F761D2">
                              <w:rPr>
                                <w:rFonts w:ascii="Helvetica" w:hAnsi="Helvetica" w:cs="Helvetica"/>
                                <w:b/>
                                <w:bCs/>
                                <w:color w:val="000000"/>
                                <w:sz w:val="16"/>
                                <w:szCs w:val="18"/>
                                <w:shd w:val="clear" w:color="auto" w:fill="C6E4C7"/>
                              </w:rPr>
                              <w:t>2</w:t>
                            </w:r>
                            <w:r w:rsidRPr="00F761D2">
                              <w:rPr>
                                <w:rFonts w:ascii="Helvetica" w:hAnsi="Helvetica" w:cs="Helvetica"/>
                                <w:color w:val="000000"/>
                                <w:sz w:val="18"/>
                                <w:szCs w:val="20"/>
                                <w:shd w:val="clear" w:color="auto" w:fill="FFFFFF"/>
                              </w:rPr>
                              <w:t> berkecenderungan ke arah dimensi atau jalan tengah: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2FB647" id="Text Box 43" o:spid="_x0000_s1035" type="#_x0000_t202" style="position:absolute;margin-left:-65.25pt;margin-top:438pt;width:231pt;height:183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bwSUAIAAKsEAAAOAAAAZHJzL2Uyb0RvYy54bWysVMtu2zAQvBfoPxC8N/IrSWNEDlwHKQoY&#10;SQC7yJmmKFsoxWVJ2pL79R1StuOkPRW9UPvicHd2V7d3ba3ZTjlfkcl5/6LHmTKSisqsc/59+fDp&#10;M2c+CFMITUblfK88v5t8/HDb2LEa0IZ0oRwDiPHjxuZ8E4IdZ5mXG1ULf0FWGThLcrUIUN06K5xo&#10;gF7rbNDrXWUNucI6ksp7WO87J58k/LJUMjyVpVeB6Zwjt5BOl85VPLPJrRivnbCbSh7SEP+QRS0q&#10;g0dPUPciCLZ11R9QdSUdeSrDhaQ6o7KspEo1oJp+7101i42wKtUCcrw90eT/H6x83D07VhU5Hw05&#10;M6JGj5aqDewLtQwm8NNYP0bYwiIwtLCjz0e7hzGW3Zaujl8UxOAH0/sTuxFNwji4GQ6ve3BJ+AbD&#10;wagPBfjZ63XrfPiqqGZRyLlD+xKrYjf3oQs9hsTXPOmqeKi0TkocGTXTju0Emq1DShLgb6K0YU3O&#10;r4aXvQT8xhehT/dXWsgfh/TOooCnDXKOpHTFRym0qzaReHMkZkXFHnw56ibOW/lQAX4ufHgWDiMG&#10;HrA24QlHqQk50UHibEPu19/sMR6dh5ezBiObc/9zK5ziTH8zmImb/mgUZzwpo8vrARR37lmde8y2&#10;nhGI6mNBrUxijA/6KJaO6hds1zS+CpcwEm/nPBzFWegWCdsp1XSagjDVVoS5WVgZoWNjIq3L9kU4&#10;e2hrwEQ80nG4xfhdd7vYeNPQdBuorFLrI88dqwf6sRFpeA7bG1fuXE9Rr/+YyW8AAAD//wMAUEsD&#10;BBQABgAIAAAAIQBXgk6B3wAAAA0BAAAPAAAAZHJzL2Rvd25yZXYueG1sTI+xTsMwEIZ3JN7BOiS2&#10;1k4CJQ1xKkCFpRMFdXZj17aI7ch20/D2HBOMd/fpv+9vN7MbyKRissFzKJYMiPJ9kNZrDp8fr4sa&#10;SMrCSzEErzh8qwSb7vqqFY0MF/+upn3WBEN8agQHk/PYUJp6o5xIyzAqj7dTiE5kHKOmMooLhruB&#10;loytqBPW4wcjRvViVP+1PzsO22e91n0totnW0tppPpx2+o3z25v56RFIVnP+g+FXH9WhQ6djOHuZ&#10;yMBhUVTsHlkO9cMKWyFSVQVujsiWdyUD2rX0f4vuBwAA//8DAFBLAQItABQABgAIAAAAIQC2gziS&#10;/gAAAOEBAAATAAAAAAAAAAAAAAAAAAAAAABbQ29udGVudF9UeXBlc10ueG1sUEsBAi0AFAAGAAgA&#10;AAAhADj9If/WAAAAlAEAAAsAAAAAAAAAAAAAAAAALwEAAF9yZWxzLy5yZWxzUEsBAi0AFAAGAAgA&#10;AAAhAN2xvBJQAgAAqwQAAA4AAAAAAAAAAAAAAAAALgIAAGRycy9lMm9Eb2MueG1sUEsBAi0AFAAG&#10;AAgAAAAhAFeCToHfAAAADQEAAA8AAAAAAAAAAAAAAAAAqgQAAGRycy9kb3ducmV2LnhtbFBLBQYA&#10;AAAABAAEAPMAAAC2BQAAAAA=&#10;" fillcolor="white [3201]" strokeweight=".5pt">
                <v:textbox>
                  <w:txbxContent>
                    <w:p w14:paraId="3A9EAFC7" w14:textId="77777777" w:rsidR="00770DEF" w:rsidRPr="00770DEF" w:rsidRDefault="00770DEF" w:rsidP="00770DEF">
                      <w:pPr>
                        <w:spacing w:after="0"/>
                        <w:rPr>
                          <w:rFonts w:ascii="Times New Roman" w:hAnsi="Times New Roman" w:cs="Times New Roman"/>
                          <w:sz w:val="16"/>
                          <w:szCs w:val="16"/>
                        </w:rPr>
                      </w:pPr>
                      <w:r w:rsidRPr="00770DEF">
                        <w:rPr>
                          <w:rFonts w:ascii="Times New Roman" w:hAnsi="Times New Roman" w:cs="Times New Roman"/>
                          <w:sz w:val="16"/>
                          <w:szCs w:val="16"/>
                        </w:rPr>
                        <w:t>Rand Corporation dalam “Building Moderate Muslim Networks” menjelaskan karakter Islam moderat, yakni mendukung demokrasi, pengakuan terhadap HAM (termasuk kesetaraan jender dan kebebasan beragama), menghormati sumber hukum yang non sekterian, dan menentang terorisme.</w:t>
                      </w:r>
                    </w:p>
                    <w:p w14:paraId="74CA2E6C" w14:textId="77777777" w:rsidR="00770DEF" w:rsidRPr="00770DEF" w:rsidRDefault="00770DEF" w:rsidP="00770DEF">
                      <w:pPr>
                        <w:spacing w:after="0"/>
                        <w:rPr>
                          <w:rFonts w:ascii="Times New Roman" w:hAnsi="Times New Roman" w:cs="Times New Roman"/>
                          <w:sz w:val="16"/>
                          <w:szCs w:val="16"/>
                        </w:rPr>
                      </w:pPr>
                    </w:p>
                    <w:p w14:paraId="25AC9FE5" w14:textId="72CC5A23" w:rsidR="00770DEF" w:rsidRDefault="00770DEF" w:rsidP="00770DEF">
                      <w:pPr>
                        <w:spacing w:after="0"/>
                        <w:rPr>
                          <w:rFonts w:ascii="Times New Roman" w:hAnsi="Times New Roman" w:cs="Times New Roman"/>
                          <w:sz w:val="16"/>
                          <w:szCs w:val="16"/>
                        </w:rPr>
                      </w:pPr>
                      <w:r w:rsidRPr="00770DEF">
                        <w:rPr>
                          <w:rFonts w:ascii="Times New Roman" w:hAnsi="Times New Roman" w:cs="Times New Roman"/>
                          <w:sz w:val="16"/>
                          <w:szCs w:val="16"/>
                        </w:rPr>
                        <w:t>Dalam ukuran yang lebih detil, Robert Spencer – analis Islam terkemuka di AS – menyebut kriteria seseorang yang dianggap sebagai muslim moderat antara lain: menolak pemberlakuan hukum Islam kepada non muslim; meninggalkan keinginan untuk menggantikan konstitusi dengan hukum</w:t>
                      </w:r>
                    </w:p>
                    <w:p w14:paraId="24AAEC9B" w14:textId="4D2EF770" w:rsidR="00F761D2" w:rsidRDefault="00F761D2" w:rsidP="00770DEF">
                      <w:pPr>
                        <w:spacing w:after="0"/>
                        <w:rPr>
                          <w:rFonts w:ascii="Times New Roman" w:hAnsi="Times New Roman" w:cs="Times New Roman"/>
                          <w:sz w:val="16"/>
                          <w:szCs w:val="16"/>
                        </w:rPr>
                      </w:pPr>
                    </w:p>
                    <w:p w14:paraId="1DD76AB7" w14:textId="553A9505" w:rsidR="00F761D2" w:rsidRPr="00F761D2" w:rsidRDefault="00F761D2" w:rsidP="00770DEF">
                      <w:pPr>
                        <w:spacing w:after="0"/>
                        <w:rPr>
                          <w:rFonts w:ascii="Times New Roman" w:hAnsi="Times New Roman" w:cs="Times New Roman"/>
                          <w:sz w:val="14"/>
                          <w:szCs w:val="16"/>
                        </w:rPr>
                      </w:pPr>
                      <w:r w:rsidRPr="00F761D2">
                        <w:rPr>
                          <w:rFonts w:ascii="Helvetica" w:hAnsi="Helvetica" w:cs="Helvetica"/>
                          <w:b/>
                          <w:bCs/>
                          <w:color w:val="000000"/>
                          <w:sz w:val="20"/>
                          <w:shd w:val="clear" w:color="auto" w:fill="FFFF77"/>
                        </w:rPr>
                        <w:t>moderat</w:t>
                      </w:r>
                      <w:r w:rsidRPr="00F761D2">
                        <w:rPr>
                          <w:rStyle w:val="per-suku"/>
                          <w:rFonts w:ascii="Helvetica" w:hAnsi="Helvetica" w:cs="Helvetica"/>
                          <w:i/>
                          <w:iCs/>
                          <w:color w:val="333333"/>
                          <w:sz w:val="18"/>
                          <w:szCs w:val="20"/>
                          <w:shd w:val="clear" w:color="auto" w:fill="EEEEEE"/>
                        </w:rPr>
                        <w:t>/mo·de·rat/</w:t>
                      </w:r>
                      <w:r w:rsidRPr="00F761D2">
                        <w:rPr>
                          <w:rFonts w:ascii="Helvetica" w:hAnsi="Helvetica" w:cs="Helvetica"/>
                          <w:color w:val="000000"/>
                          <w:sz w:val="18"/>
                          <w:szCs w:val="20"/>
                          <w:shd w:val="clear" w:color="auto" w:fill="FFFFFF"/>
                        </w:rPr>
                        <w:t> </w:t>
                      </w:r>
                      <w:r w:rsidRPr="00F761D2">
                        <w:rPr>
                          <w:rStyle w:val="Emphasis"/>
                          <w:rFonts w:ascii="Helvetica" w:hAnsi="Helvetica" w:cs="Helvetica"/>
                          <w:color w:val="D100CF"/>
                          <w:sz w:val="18"/>
                          <w:szCs w:val="20"/>
                          <w:shd w:val="clear" w:color="auto" w:fill="FFFFFF"/>
                        </w:rPr>
                        <w:t>a</w:t>
                      </w:r>
                      <w:r w:rsidRPr="00F761D2">
                        <w:rPr>
                          <w:rFonts w:ascii="Helvetica" w:hAnsi="Helvetica" w:cs="Helvetica"/>
                          <w:color w:val="000000"/>
                          <w:sz w:val="18"/>
                          <w:szCs w:val="20"/>
                          <w:shd w:val="clear" w:color="auto" w:fill="FFFFFF"/>
                        </w:rPr>
                        <w:t> </w:t>
                      </w:r>
                      <w:r w:rsidRPr="00F761D2">
                        <w:rPr>
                          <w:rFonts w:ascii="Helvetica" w:hAnsi="Helvetica" w:cs="Helvetica"/>
                          <w:b/>
                          <w:bCs/>
                          <w:color w:val="000000"/>
                          <w:sz w:val="16"/>
                          <w:szCs w:val="18"/>
                          <w:shd w:val="clear" w:color="auto" w:fill="C6E4C7"/>
                        </w:rPr>
                        <w:t>1</w:t>
                      </w:r>
                      <w:r w:rsidRPr="00F761D2">
                        <w:rPr>
                          <w:rFonts w:ascii="Helvetica" w:hAnsi="Helvetica" w:cs="Helvetica"/>
                          <w:color w:val="000000"/>
                          <w:sz w:val="18"/>
                          <w:szCs w:val="20"/>
                          <w:shd w:val="clear" w:color="auto" w:fill="FFFFFF"/>
                        </w:rPr>
                        <w:t> selalu menghindarkan perilaku atau pengungkapan yang ekstrem; </w:t>
                      </w:r>
                      <w:r w:rsidRPr="00F761D2">
                        <w:rPr>
                          <w:rFonts w:ascii="Helvetica" w:hAnsi="Helvetica" w:cs="Helvetica"/>
                          <w:b/>
                          <w:bCs/>
                          <w:color w:val="000000"/>
                          <w:sz w:val="16"/>
                          <w:szCs w:val="18"/>
                          <w:shd w:val="clear" w:color="auto" w:fill="C6E4C7"/>
                        </w:rPr>
                        <w:t>2</w:t>
                      </w:r>
                      <w:r w:rsidRPr="00F761D2">
                        <w:rPr>
                          <w:rFonts w:ascii="Helvetica" w:hAnsi="Helvetica" w:cs="Helvetica"/>
                          <w:color w:val="000000"/>
                          <w:sz w:val="18"/>
                          <w:szCs w:val="20"/>
                          <w:shd w:val="clear" w:color="auto" w:fill="FFFFFF"/>
                        </w:rPr>
                        <w:t> berkecenderungan ke arah dimensi atau jalan tengah:</w:t>
                      </w:r>
                    </w:p>
                  </w:txbxContent>
                </v:textbox>
              </v:shape>
            </w:pict>
          </mc:Fallback>
        </mc:AlternateContent>
      </w:r>
      <w:r>
        <w:rPr>
          <w:noProof/>
        </w:rPr>
        <mc:AlternateContent>
          <mc:Choice Requires="wps">
            <w:drawing>
              <wp:anchor distT="0" distB="0" distL="114300" distR="114300" simplePos="0" relativeHeight="251705344" behindDoc="0" locked="0" layoutInCell="1" allowOverlap="1" wp14:anchorId="108AA04F" wp14:editId="58F0AE3A">
                <wp:simplePos x="0" y="0"/>
                <wp:positionH relativeFrom="column">
                  <wp:posOffset>-828675</wp:posOffset>
                </wp:positionH>
                <wp:positionV relativeFrom="paragraph">
                  <wp:posOffset>3448050</wp:posOffset>
                </wp:positionV>
                <wp:extent cx="2933700" cy="1990725"/>
                <wp:effectExtent l="0" t="0" r="19050" b="28575"/>
                <wp:wrapNone/>
                <wp:docPr id="39" name="Text Box 39"/>
                <wp:cNvGraphicFramePr/>
                <a:graphic xmlns:a="http://schemas.openxmlformats.org/drawingml/2006/main">
                  <a:graphicData uri="http://schemas.microsoft.com/office/word/2010/wordprocessingShape">
                    <wps:wsp>
                      <wps:cNvSpPr txBox="1"/>
                      <wps:spPr>
                        <a:xfrm>
                          <a:off x="0" y="0"/>
                          <a:ext cx="2933700" cy="1990725"/>
                        </a:xfrm>
                        <a:prstGeom prst="rect">
                          <a:avLst/>
                        </a:prstGeom>
                        <a:solidFill>
                          <a:schemeClr val="lt1"/>
                        </a:solidFill>
                        <a:ln w="6350">
                          <a:solidFill>
                            <a:prstClr val="black"/>
                          </a:solidFill>
                        </a:ln>
                      </wps:spPr>
                      <wps:txbx>
                        <w:txbxContent>
                          <w:p w14:paraId="595DFE64" w14:textId="77777777" w:rsidR="003E2722" w:rsidRPr="00770DEF" w:rsidRDefault="003E2722" w:rsidP="003E2722">
                            <w:pPr>
                              <w:spacing w:after="0"/>
                              <w:rPr>
                                <w:b/>
                                <w:sz w:val="16"/>
                                <w:szCs w:val="16"/>
                              </w:rPr>
                            </w:pPr>
                            <w:r w:rsidRPr="00770DEF">
                              <w:rPr>
                                <w:b/>
                                <w:sz w:val="16"/>
                                <w:szCs w:val="16"/>
                              </w:rPr>
                              <w:t>F. Kepada Diri Sendiri</w:t>
                            </w:r>
                          </w:p>
                          <w:p w14:paraId="05F52324" w14:textId="77777777" w:rsidR="003E2722" w:rsidRPr="00770DEF" w:rsidRDefault="003E2722" w:rsidP="003E2722">
                            <w:pPr>
                              <w:spacing w:after="0"/>
                              <w:rPr>
                                <w:sz w:val="16"/>
                                <w:szCs w:val="16"/>
                              </w:rPr>
                            </w:pPr>
                            <w:r w:rsidRPr="00770DEF">
                              <w:rPr>
                                <w:sz w:val="16"/>
                                <w:szCs w:val="16"/>
                              </w:rPr>
                              <w:t>- Berani dalam segala hal yang positif</w:t>
                            </w:r>
                          </w:p>
                          <w:p w14:paraId="2851C344" w14:textId="77777777" w:rsidR="003E2722" w:rsidRPr="00770DEF" w:rsidRDefault="003E2722" w:rsidP="003E2722">
                            <w:pPr>
                              <w:spacing w:after="0"/>
                              <w:rPr>
                                <w:sz w:val="16"/>
                                <w:szCs w:val="16"/>
                              </w:rPr>
                            </w:pPr>
                            <w:r w:rsidRPr="00770DEF">
                              <w:rPr>
                                <w:sz w:val="16"/>
                                <w:szCs w:val="16"/>
                              </w:rPr>
                              <w:t>- Menjaga keimanan</w:t>
                            </w:r>
                          </w:p>
                          <w:p w14:paraId="63BCE177" w14:textId="77777777" w:rsidR="003E2722" w:rsidRPr="00770DEF" w:rsidRDefault="003E2722" w:rsidP="003E2722">
                            <w:pPr>
                              <w:spacing w:after="0"/>
                              <w:rPr>
                                <w:sz w:val="16"/>
                                <w:szCs w:val="16"/>
                              </w:rPr>
                            </w:pPr>
                            <w:r w:rsidRPr="00770DEF">
                              <w:rPr>
                                <w:sz w:val="16"/>
                                <w:szCs w:val="16"/>
                              </w:rPr>
                              <w:t>- Menjaga kesehatan</w:t>
                            </w:r>
                          </w:p>
                          <w:p w14:paraId="6022834C" w14:textId="77777777" w:rsidR="003E2722" w:rsidRPr="00770DEF" w:rsidRDefault="003E2722" w:rsidP="003E2722">
                            <w:pPr>
                              <w:spacing w:after="0"/>
                              <w:rPr>
                                <w:sz w:val="16"/>
                                <w:szCs w:val="16"/>
                              </w:rPr>
                            </w:pPr>
                            <w:r w:rsidRPr="00770DEF">
                              <w:rPr>
                                <w:sz w:val="16"/>
                                <w:szCs w:val="16"/>
                              </w:rPr>
                              <w:t>- Menutup aib sendiri</w:t>
                            </w:r>
                          </w:p>
                          <w:p w14:paraId="2713D81F" w14:textId="77777777" w:rsidR="003E2722" w:rsidRPr="00770DEF" w:rsidRDefault="003E2722" w:rsidP="003E2722">
                            <w:pPr>
                              <w:spacing w:after="0"/>
                              <w:rPr>
                                <w:sz w:val="16"/>
                                <w:szCs w:val="16"/>
                              </w:rPr>
                            </w:pPr>
                            <w:r w:rsidRPr="00770DEF">
                              <w:rPr>
                                <w:sz w:val="16"/>
                                <w:szCs w:val="16"/>
                              </w:rPr>
                              <w:t>- Rajin bekerja</w:t>
                            </w:r>
                          </w:p>
                          <w:p w14:paraId="3F56EB1D" w14:textId="77777777" w:rsidR="003E2722" w:rsidRPr="00770DEF" w:rsidRDefault="003E2722" w:rsidP="003E2722">
                            <w:pPr>
                              <w:spacing w:after="0"/>
                              <w:rPr>
                                <w:sz w:val="16"/>
                                <w:szCs w:val="16"/>
                              </w:rPr>
                            </w:pPr>
                            <w:r w:rsidRPr="00770DEF">
                              <w:rPr>
                                <w:sz w:val="16"/>
                                <w:szCs w:val="16"/>
                              </w:rPr>
                              <w:t>- Bergaul dengan orang baik</w:t>
                            </w:r>
                          </w:p>
                          <w:p w14:paraId="048686D0" w14:textId="77777777" w:rsidR="003E2722" w:rsidRPr="00770DEF" w:rsidRDefault="003E2722" w:rsidP="003E2722">
                            <w:pPr>
                              <w:spacing w:after="0"/>
                              <w:rPr>
                                <w:sz w:val="16"/>
                                <w:szCs w:val="16"/>
                              </w:rPr>
                            </w:pPr>
                            <w:r w:rsidRPr="00770DEF">
                              <w:rPr>
                                <w:sz w:val="16"/>
                                <w:szCs w:val="16"/>
                              </w:rPr>
                              <w:t>- Punya sifat shiddiq, amanah, adil, jujur, pintar, suka silaturahmi</w:t>
                            </w:r>
                          </w:p>
                          <w:p w14:paraId="37EE93C8" w14:textId="77777777" w:rsidR="003E2722" w:rsidRPr="00770DEF" w:rsidRDefault="003E2722" w:rsidP="003E2722">
                            <w:pPr>
                              <w:spacing w:after="0"/>
                              <w:rPr>
                                <w:sz w:val="16"/>
                                <w:szCs w:val="16"/>
                              </w:rPr>
                            </w:pPr>
                            <w:r w:rsidRPr="00770DEF">
                              <w:rPr>
                                <w:sz w:val="16"/>
                                <w:szCs w:val="16"/>
                              </w:rPr>
                              <w:t>- Berorientasi masa deoan</w:t>
                            </w:r>
                          </w:p>
                          <w:p w14:paraId="56A83EAA" w14:textId="77777777" w:rsidR="003E2722" w:rsidRPr="00770DEF" w:rsidRDefault="003E2722" w:rsidP="003E2722">
                            <w:pPr>
                              <w:spacing w:after="0"/>
                              <w:rPr>
                                <w:sz w:val="16"/>
                                <w:szCs w:val="16"/>
                              </w:rPr>
                            </w:pPr>
                            <w:r w:rsidRPr="00770DEF">
                              <w:rPr>
                                <w:sz w:val="16"/>
                                <w:szCs w:val="16"/>
                              </w:rPr>
                              <w:t>- Optimis</w:t>
                            </w:r>
                          </w:p>
                          <w:p w14:paraId="0F78E5E3" w14:textId="77777777" w:rsidR="003E2722" w:rsidRPr="00770DEF" w:rsidRDefault="003E2722" w:rsidP="003E2722">
                            <w:pPr>
                              <w:spacing w:after="0"/>
                              <w:rPr>
                                <w:sz w:val="16"/>
                                <w:szCs w:val="16"/>
                              </w:rPr>
                            </w:pPr>
                            <w:r w:rsidRPr="00770DEF">
                              <w:rPr>
                                <w:sz w:val="16"/>
                                <w:szCs w:val="16"/>
                              </w:rPr>
                              <w:t>- Menjauhi sifat : pemalas, putus asa, penakut, ujub, riya (ingin dipuji), takabur, angkuh, dzholim, hasud, hianat, tamak, rakus, fitnah, memutus silaturahmi, dengki, cemburu, dusta, pengadu domba, ingkar, janji, tergesa-gesa, biang kerok, dsb</w:t>
                            </w:r>
                          </w:p>
                          <w:p w14:paraId="2C17FF0C" w14:textId="77777777" w:rsidR="003E2722" w:rsidRPr="00770DEF" w:rsidRDefault="003E2722" w:rsidP="003E2722">
                            <w:pPr>
                              <w:spacing w:after="0"/>
                              <w:rPr>
                                <w:sz w:val="16"/>
                                <w:szCs w:val="16"/>
                              </w:rPr>
                            </w:pPr>
                          </w:p>
                          <w:p w14:paraId="2FA03113" w14:textId="77777777" w:rsidR="003E2722" w:rsidRPr="00770DEF" w:rsidRDefault="003E2722" w:rsidP="003E2722">
                            <w:pPr>
                              <w:spacing w:after="0"/>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8AA04F" id="Text Box 39" o:spid="_x0000_s1036" type="#_x0000_t202" style="position:absolute;margin-left:-65.25pt;margin-top:271.5pt;width:231pt;height:156.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cJkUQIAAKwEAAAOAAAAZHJzL2Uyb0RvYy54bWysVE1v2zAMvQ/YfxB0X+x8tF2COEXWIsOA&#10;oi3QDD0rspwYk0VNUmJ3v35PykfTbqdhF4Ui6Sfy8THT667RbKecr8kUvN/LOVNGUlmbdcG/Lxef&#10;PnPmgzCl0GRUwV+U59ezjx+mrZ2oAW1Il8oxgBg/aW3BNyHYSZZ5uVGN8D2yyiBYkWtEwNWts9KJ&#10;FuiNzgZ5fpm15ErrSCrv4b3dB/ks4VeVkuGhqrwKTBcctYV0unSu4pnNpmKydsJuankoQ/xDFY2o&#10;DR49Qd2KINjW1X9ANbV05KkKPUlNRlVVS5V6QDf9/F03TxthVeoF5Hh7osn/P1h5v3t0rC4LPhxz&#10;ZkSDGS1VF9gX6hhc4Ke1foK0J4vE0MGPOR/9Hs7Ydle5Jv6iIYY4mH45sRvRJJyD8XB4lSMkEeuP&#10;x/nV4CLiZK+fW+fDV0UNi0bBHcaXWBW7Ox/2qceU+JonXZeLWut0iZJRN9qxncCwdUhFAvxNljas&#10;Lfjl8CJPwG9iEfr0/UoL+eNQ3lkW8LRBzZGUffPRCt2qSyT2k6Kia0XlCwhztJect3JRA/9O+PAo&#10;HDQGIrA34QFHpQlF0cHibEPu19/8MR+jR5SzFpotuP+5FU5xpr8ZiGLcH42iyNNldHE1wMWdR1bn&#10;EbNtbghM9bGhViYz5gd9NCtHzTPWax5fRUgYibcLHo7mTdhvEtZTqvk8JUHWVoQ782RlhI6Tibwu&#10;u2fh7GGuAZK4p6O6xeTdePe58UtD822gqk6zf2X1wD9WIqnnsL5x587vKev1T2b2GwAA//8DAFBL&#10;AwQUAAYACAAAACEAaRpIX98AAAAMAQAADwAAAGRycy9kb3ducmV2LnhtbEyPwU7DMAyG70i8Q2Qk&#10;bltaSqdSmk6ABhdODMQ5a7IkonGqJOvK22NOcLT96ff3d9vFj2zWMbmAAsp1AUzjEJRDI+Dj/XnV&#10;AEtZopJjQC3gWyfY9pcXnWxVOOObnvfZMArB1EoBNuep5TwNVnuZ1mHSSLdjiF5mGqPhKsozhfuR&#10;3xTFhnvpkD5YOeknq4ev/ckL2D2aOzM0Mtpdo5ybl8/jq3kR4vpqebgHlvWS/2D41Sd16MnpEE6o&#10;EhsFrMqqqIkVUN9W1IqQqippcxDQ1JsaeN/x/yX6HwAAAP//AwBQSwECLQAUAAYACAAAACEAtoM4&#10;kv4AAADhAQAAEwAAAAAAAAAAAAAAAAAAAAAAW0NvbnRlbnRfVHlwZXNdLnhtbFBLAQItABQABgAI&#10;AAAAIQA4/SH/1gAAAJQBAAALAAAAAAAAAAAAAAAAAC8BAABfcmVscy8ucmVsc1BLAQItABQABgAI&#10;AAAAIQDj5cJkUQIAAKwEAAAOAAAAAAAAAAAAAAAAAC4CAABkcnMvZTJvRG9jLnhtbFBLAQItABQA&#10;BgAIAAAAIQBpGkhf3wAAAAwBAAAPAAAAAAAAAAAAAAAAAKsEAABkcnMvZG93bnJldi54bWxQSwUG&#10;AAAAAAQABADzAAAAtwUAAAAA&#10;" fillcolor="white [3201]" strokeweight=".5pt">
                <v:textbox>
                  <w:txbxContent>
                    <w:p w14:paraId="595DFE64" w14:textId="77777777" w:rsidR="003E2722" w:rsidRPr="00770DEF" w:rsidRDefault="003E2722" w:rsidP="003E2722">
                      <w:pPr>
                        <w:spacing w:after="0"/>
                        <w:rPr>
                          <w:b/>
                          <w:sz w:val="16"/>
                          <w:szCs w:val="16"/>
                        </w:rPr>
                      </w:pPr>
                      <w:r w:rsidRPr="00770DEF">
                        <w:rPr>
                          <w:b/>
                          <w:sz w:val="16"/>
                          <w:szCs w:val="16"/>
                        </w:rPr>
                        <w:t>F. Kepada Diri Sendiri</w:t>
                      </w:r>
                    </w:p>
                    <w:p w14:paraId="05F52324" w14:textId="77777777" w:rsidR="003E2722" w:rsidRPr="00770DEF" w:rsidRDefault="003E2722" w:rsidP="003E2722">
                      <w:pPr>
                        <w:spacing w:after="0"/>
                        <w:rPr>
                          <w:sz w:val="16"/>
                          <w:szCs w:val="16"/>
                        </w:rPr>
                      </w:pPr>
                      <w:r w:rsidRPr="00770DEF">
                        <w:rPr>
                          <w:sz w:val="16"/>
                          <w:szCs w:val="16"/>
                        </w:rPr>
                        <w:t>- Berani dalam segala hal yang positif</w:t>
                      </w:r>
                    </w:p>
                    <w:p w14:paraId="2851C344" w14:textId="77777777" w:rsidR="003E2722" w:rsidRPr="00770DEF" w:rsidRDefault="003E2722" w:rsidP="003E2722">
                      <w:pPr>
                        <w:spacing w:after="0"/>
                        <w:rPr>
                          <w:sz w:val="16"/>
                          <w:szCs w:val="16"/>
                        </w:rPr>
                      </w:pPr>
                      <w:r w:rsidRPr="00770DEF">
                        <w:rPr>
                          <w:sz w:val="16"/>
                          <w:szCs w:val="16"/>
                        </w:rPr>
                        <w:t>- Menjaga keimanan</w:t>
                      </w:r>
                    </w:p>
                    <w:p w14:paraId="63BCE177" w14:textId="77777777" w:rsidR="003E2722" w:rsidRPr="00770DEF" w:rsidRDefault="003E2722" w:rsidP="003E2722">
                      <w:pPr>
                        <w:spacing w:after="0"/>
                        <w:rPr>
                          <w:sz w:val="16"/>
                          <w:szCs w:val="16"/>
                        </w:rPr>
                      </w:pPr>
                      <w:r w:rsidRPr="00770DEF">
                        <w:rPr>
                          <w:sz w:val="16"/>
                          <w:szCs w:val="16"/>
                        </w:rPr>
                        <w:t>- Menjaga kesehatan</w:t>
                      </w:r>
                    </w:p>
                    <w:p w14:paraId="6022834C" w14:textId="77777777" w:rsidR="003E2722" w:rsidRPr="00770DEF" w:rsidRDefault="003E2722" w:rsidP="003E2722">
                      <w:pPr>
                        <w:spacing w:after="0"/>
                        <w:rPr>
                          <w:sz w:val="16"/>
                          <w:szCs w:val="16"/>
                        </w:rPr>
                      </w:pPr>
                      <w:r w:rsidRPr="00770DEF">
                        <w:rPr>
                          <w:sz w:val="16"/>
                          <w:szCs w:val="16"/>
                        </w:rPr>
                        <w:t>- Menutup aib sendiri</w:t>
                      </w:r>
                    </w:p>
                    <w:p w14:paraId="2713D81F" w14:textId="77777777" w:rsidR="003E2722" w:rsidRPr="00770DEF" w:rsidRDefault="003E2722" w:rsidP="003E2722">
                      <w:pPr>
                        <w:spacing w:after="0"/>
                        <w:rPr>
                          <w:sz w:val="16"/>
                          <w:szCs w:val="16"/>
                        </w:rPr>
                      </w:pPr>
                      <w:r w:rsidRPr="00770DEF">
                        <w:rPr>
                          <w:sz w:val="16"/>
                          <w:szCs w:val="16"/>
                        </w:rPr>
                        <w:t>- Rajin bekerja</w:t>
                      </w:r>
                    </w:p>
                    <w:p w14:paraId="3F56EB1D" w14:textId="77777777" w:rsidR="003E2722" w:rsidRPr="00770DEF" w:rsidRDefault="003E2722" w:rsidP="003E2722">
                      <w:pPr>
                        <w:spacing w:after="0"/>
                        <w:rPr>
                          <w:sz w:val="16"/>
                          <w:szCs w:val="16"/>
                        </w:rPr>
                      </w:pPr>
                      <w:r w:rsidRPr="00770DEF">
                        <w:rPr>
                          <w:sz w:val="16"/>
                          <w:szCs w:val="16"/>
                        </w:rPr>
                        <w:t>- Bergaul dengan orang baik</w:t>
                      </w:r>
                    </w:p>
                    <w:p w14:paraId="048686D0" w14:textId="77777777" w:rsidR="003E2722" w:rsidRPr="00770DEF" w:rsidRDefault="003E2722" w:rsidP="003E2722">
                      <w:pPr>
                        <w:spacing w:after="0"/>
                        <w:rPr>
                          <w:sz w:val="16"/>
                          <w:szCs w:val="16"/>
                        </w:rPr>
                      </w:pPr>
                      <w:r w:rsidRPr="00770DEF">
                        <w:rPr>
                          <w:sz w:val="16"/>
                          <w:szCs w:val="16"/>
                        </w:rPr>
                        <w:t>- Punya sifat shiddiq, amanah, adil, jujur, pintar, suka silaturahmi</w:t>
                      </w:r>
                    </w:p>
                    <w:p w14:paraId="37EE93C8" w14:textId="77777777" w:rsidR="003E2722" w:rsidRPr="00770DEF" w:rsidRDefault="003E2722" w:rsidP="003E2722">
                      <w:pPr>
                        <w:spacing w:after="0"/>
                        <w:rPr>
                          <w:sz w:val="16"/>
                          <w:szCs w:val="16"/>
                        </w:rPr>
                      </w:pPr>
                      <w:r w:rsidRPr="00770DEF">
                        <w:rPr>
                          <w:sz w:val="16"/>
                          <w:szCs w:val="16"/>
                        </w:rPr>
                        <w:t>- Berorientasi masa deoan</w:t>
                      </w:r>
                    </w:p>
                    <w:p w14:paraId="56A83EAA" w14:textId="77777777" w:rsidR="003E2722" w:rsidRPr="00770DEF" w:rsidRDefault="003E2722" w:rsidP="003E2722">
                      <w:pPr>
                        <w:spacing w:after="0"/>
                        <w:rPr>
                          <w:sz w:val="16"/>
                          <w:szCs w:val="16"/>
                        </w:rPr>
                      </w:pPr>
                      <w:r w:rsidRPr="00770DEF">
                        <w:rPr>
                          <w:sz w:val="16"/>
                          <w:szCs w:val="16"/>
                        </w:rPr>
                        <w:t>- Optimis</w:t>
                      </w:r>
                    </w:p>
                    <w:p w14:paraId="0F78E5E3" w14:textId="77777777" w:rsidR="003E2722" w:rsidRPr="00770DEF" w:rsidRDefault="003E2722" w:rsidP="003E2722">
                      <w:pPr>
                        <w:spacing w:after="0"/>
                        <w:rPr>
                          <w:sz w:val="16"/>
                          <w:szCs w:val="16"/>
                        </w:rPr>
                      </w:pPr>
                      <w:r w:rsidRPr="00770DEF">
                        <w:rPr>
                          <w:sz w:val="16"/>
                          <w:szCs w:val="16"/>
                        </w:rPr>
                        <w:t>- Menjauhi sifat : pemalas, putus asa, penakut, ujub, riya (ingin dipuji), takabur, angkuh, dzholim, hasud, hianat, tamak, rakus, fitnah, memutus silaturahmi, dengki, cemburu, dusta, pengadu domba, ingkar, janji, tergesa-gesa, biang kerok, dsb</w:t>
                      </w:r>
                    </w:p>
                    <w:p w14:paraId="2C17FF0C" w14:textId="77777777" w:rsidR="003E2722" w:rsidRPr="00770DEF" w:rsidRDefault="003E2722" w:rsidP="003E2722">
                      <w:pPr>
                        <w:spacing w:after="0"/>
                        <w:rPr>
                          <w:sz w:val="16"/>
                          <w:szCs w:val="16"/>
                        </w:rPr>
                      </w:pPr>
                    </w:p>
                    <w:p w14:paraId="2FA03113" w14:textId="77777777" w:rsidR="003E2722" w:rsidRPr="00770DEF" w:rsidRDefault="003E2722" w:rsidP="003E2722">
                      <w:pPr>
                        <w:spacing w:after="0"/>
                        <w:rPr>
                          <w:sz w:val="16"/>
                          <w:szCs w:val="16"/>
                        </w:rPr>
                      </w:pP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2CDDCADB" wp14:editId="5DF4C2A6">
                <wp:simplePos x="0" y="0"/>
                <wp:positionH relativeFrom="column">
                  <wp:posOffset>-828675</wp:posOffset>
                </wp:positionH>
                <wp:positionV relativeFrom="paragraph">
                  <wp:posOffset>828675</wp:posOffset>
                </wp:positionV>
                <wp:extent cx="2933700" cy="2505075"/>
                <wp:effectExtent l="0" t="0" r="19050" b="28575"/>
                <wp:wrapNone/>
                <wp:docPr id="35" name="Text Box 35"/>
                <wp:cNvGraphicFramePr/>
                <a:graphic xmlns:a="http://schemas.openxmlformats.org/drawingml/2006/main">
                  <a:graphicData uri="http://schemas.microsoft.com/office/word/2010/wordprocessingShape">
                    <wps:wsp>
                      <wps:cNvSpPr txBox="1"/>
                      <wps:spPr>
                        <a:xfrm>
                          <a:off x="0" y="0"/>
                          <a:ext cx="2933700" cy="2505075"/>
                        </a:xfrm>
                        <a:prstGeom prst="rect">
                          <a:avLst/>
                        </a:prstGeom>
                        <a:solidFill>
                          <a:schemeClr val="lt1"/>
                        </a:solidFill>
                        <a:ln w="6350">
                          <a:solidFill>
                            <a:prstClr val="black"/>
                          </a:solidFill>
                        </a:ln>
                      </wps:spPr>
                      <wps:txbx>
                        <w:txbxContent>
                          <w:p w14:paraId="7E813CA1" w14:textId="71273DB9" w:rsidR="000F456F" w:rsidRPr="00F761D2" w:rsidRDefault="000F456F" w:rsidP="000F456F">
                            <w:pPr>
                              <w:spacing w:after="0"/>
                              <w:rPr>
                                <w:b/>
                                <w:sz w:val="18"/>
                              </w:rPr>
                            </w:pPr>
                            <w:r w:rsidRPr="00F761D2">
                              <w:rPr>
                                <w:b/>
                                <w:sz w:val="18"/>
                              </w:rPr>
                              <w:t>F. Kepada Diri Sendiri</w:t>
                            </w:r>
                          </w:p>
                          <w:p w14:paraId="0537BFB0" w14:textId="06B51A4E" w:rsidR="000F456F" w:rsidRPr="00F761D2" w:rsidRDefault="000F456F" w:rsidP="000F456F">
                            <w:pPr>
                              <w:spacing w:after="0"/>
                              <w:rPr>
                                <w:sz w:val="18"/>
                              </w:rPr>
                            </w:pPr>
                            <w:r w:rsidRPr="00F761D2">
                              <w:rPr>
                                <w:sz w:val="18"/>
                              </w:rPr>
                              <w:t>- Berani dalam segala hal yang positif</w:t>
                            </w:r>
                          </w:p>
                          <w:p w14:paraId="6CBEDE34" w14:textId="466C382D" w:rsidR="000F456F" w:rsidRPr="00F761D2" w:rsidRDefault="000F456F" w:rsidP="000F456F">
                            <w:pPr>
                              <w:spacing w:after="0"/>
                              <w:rPr>
                                <w:sz w:val="18"/>
                              </w:rPr>
                            </w:pPr>
                            <w:r w:rsidRPr="00F761D2">
                              <w:rPr>
                                <w:sz w:val="18"/>
                              </w:rPr>
                              <w:t>- Menjaga keimanan</w:t>
                            </w:r>
                          </w:p>
                          <w:p w14:paraId="40B3E4F3" w14:textId="102A334A" w:rsidR="000F456F" w:rsidRPr="00F761D2" w:rsidRDefault="000F456F" w:rsidP="000F456F">
                            <w:pPr>
                              <w:spacing w:after="0"/>
                              <w:rPr>
                                <w:sz w:val="18"/>
                              </w:rPr>
                            </w:pPr>
                            <w:r w:rsidRPr="00F761D2">
                              <w:rPr>
                                <w:sz w:val="18"/>
                              </w:rPr>
                              <w:t>- Menjaga kesehatan</w:t>
                            </w:r>
                          </w:p>
                          <w:p w14:paraId="3DFE4FDC" w14:textId="144E2067" w:rsidR="000F456F" w:rsidRPr="00F761D2" w:rsidRDefault="000F456F" w:rsidP="000F456F">
                            <w:pPr>
                              <w:spacing w:after="0"/>
                              <w:rPr>
                                <w:sz w:val="18"/>
                              </w:rPr>
                            </w:pPr>
                            <w:r w:rsidRPr="00F761D2">
                              <w:rPr>
                                <w:sz w:val="18"/>
                              </w:rPr>
                              <w:t>- Menutup aib sendiri</w:t>
                            </w:r>
                          </w:p>
                          <w:p w14:paraId="58075B77" w14:textId="05723120" w:rsidR="000F456F" w:rsidRPr="00F761D2" w:rsidRDefault="000F456F" w:rsidP="000F456F">
                            <w:pPr>
                              <w:spacing w:after="0"/>
                              <w:rPr>
                                <w:sz w:val="18"/>
                              </w:rPr>
                            </w:pPr>
                            <w:r w:rsidRPr="00F761D2">
                              <w:rPr>
                                <w:sz w:val="18"/>
                              </w:rPr>
                              <w:t>- Rajin bekerja</w:t>
                            </w:r>
                          </w:p>
                          <w:p w14:paraId="08D3503A" w14:textId="7E107035" w:rsidR="000F456F" w:rsidRPr="00F761D2" w:rsidRDefault="000F456F" w:rsidP="000F456F">
                            <w:pPr>
                              <w:spacing w:after="0"/>
                              <w:rPr>
                                <w:sz w:val="18"/>
                              </w:rPr>
                            </w:pPr>
                            <w:r w:rsidRPr="00F761D2">
                              <w:rPr>
                                <w:sz w:val="18"/>
                              </w:rPr>
                              <w:t>- Bergaul dengan orang baik</w:t>
                            </w:r>
                          </w:p>
                          <w:p w14:paraId="57ADA234" w14:textId="0C84E59B" w:rsidR="000F456F" w:rsidRPr="00F761D2" w:rsidRDefault="000F456F" w:rsidP="000F456F">
                            <w:pPr>
                              <w:spacing w:after="0"/>
                              <w:rPr>
                                <w:sz w:val="18"/>
                              </w:rPr>
                            </w:pPr>
                            <w:r w:rsidRPr="00F761D2">
                              <w:rPr>
                                <w:sz w:val="18"/>
                              </w:rPr>
                              <w:t>- Punya sifat shiddiq, amanah, adil, jujur, pintar, suka silaturahmi</w:t>
                            </w:r>
                          </w:p>
                          <w:p w14:paraId="6169114C" w14:textId="03E6A280" w:rsidR="000F456F" w:rsidRPr="00F761D2" w:rsidRDefault="000F456F" w:rsidP="000F456F">
                            <w:pPr>
                              <w:spacing w:after="0"/>
                              <w:rPr>
                                <w:sz w:val="18"/>
                              </w:rPr>
                            </w:pPr>
                            <w:r w:rsidRPr="00F761D2">
                              <w:rPr>
                                <w:sz w:val="18"/>
                              </w:rPr>
                              <w:t>- Berorientasi masa deoan</w:t>
                            </w:r>
                          </w:p>
                          <w:p w14:paraId="41F4C903" w14:textId="2A954A26" w:rsidR="000F456F" w:rsidRPr="00F761D2" w:rsidRDefault="000F456F" w:rsidP="000F456F">
                            <w:pPr>
                              <w:spacing w:after="0"/>
                              <w:rPr>
                                <w:sz w:val="18"/>
                              </w:rPr>
                            </w:pPr>
                            <w:r w:rsidRPr="00F761D2">
                              <w:rPr>
                                <w:sz w:val="18"/>
                              </w:rPr>
                              <w:t>- Optimis</w:t>
                            </w:r>
                          </w:p>
                          <w:p w14:paraId="3C4A4E53" w14:textId="3FFC6E12" w:rsidR="000F456F" w:rsidRPr="00F761D2" w:rsidRDefault="000F456F" w:rsidP="000F456F">
                            <w:pPr>
                              <w:spacing w:after="0"/>
                              <w:rPr>
                                <w:sz w:val="18"/>
                              </w:rPr>
                            </w:pPr>
                            <w:r w:rsidRPr="00F761D2">
                              <w:rPr>
                                <w:sz w:val="18"/>
                              </w:rPr>
                              <w:t>- Menjauhi sifat : pemalas, putus asa, penakut, ujub, riya (ingin dipuji), takabur, angkuh, dzholim, hasud, hianat, tamak, rakus, fitnah, memutus silaturahmi, dengki, cemburu, dusta, pengadu domba, ingkar, janji, tergesa-gesa, biang kerok, dsb</w:t>
                            </w:r>
                          </w:p>
                          <w:p w14:paraId="46C18938" w14:textId="77777777" w:rsidR="000F456F" w:rsidRPr="00F761D2" w:rsidRDefault="000F456F" w:rsidP="000F456F">
                            <w:pPr>
                              <w:spacing w:after="0"/>
                              <w:rPr>
                                <w:sz w:val="18"/>
                              </w:rPr>
                            </w:pPr>
                          </w:p>
                          <w:p w14:paraId="09BA11B9" w14:textId="77777777" w:rsidR="000F456F" w:rsidRPr="00F761D2" w:rsidRDefault="000F456F" w:rsidP="000F456F">
                            <w:pPr>
                              <w:spacing w:after="0"/>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DDCADB" id="Text Box 35" o:spid="_x0000_s1037" type="#_x0000_t202" style="position:absolute;margin-left:-65.25pt;margin-top:65.25pt;width:231pt;height:197.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ZIFUAIAAKwEAAAOAAAAZHJzL2Uyb0RvYy54bWysVMlu2zAQvRfoPxC8N5K3pDEsB26CFAWC&#10;JIBd5ExTlC2U4rAkbSn9+j7SS+y0p6IXajY+zryZ0eSmazTbKudrMgXvXeScKSOprM2q4N8X958+&#10;c+aDMKXQZFTBX5XnN9OPHyatHas+rUmXyjGAGD9ubcHXIdhxlnm5Vo3wF2SVgbMi14gA1a2y0okW&#10;6I3O+nl+mbXkSutIKu9hvds5+TThV5WS4amqvApMFxy5hXS6dC7jmU0nYrxywq5ruU9D/EMWjagN&#10;Hj1C3Ykg2MbVf0A1tXTkqQoXkpqMqqqWKtWAanr5u2rma2FVqgXkeHukyf8/WPm4fXasLgs+GHFm&#10;RIMeLVQX2BfqGEzgp7V+jLC5RWDoYEefD3YPYyy7q1wTvyiIwQ+mX4/sRjQJY/96MLjK4ZLw9Uf5&#10;KL9K+Nnbdet8+KqoYVEouEP7Eqti++ADUkHoISS+5knX5X2tdVLiyKhb7dhWoNk6pCRx4yxKG9YW&#10;/HIwyhPwmS9CH+8vtZA/YpnnCNC0gTGSsis+SqFbdonE3pGZJZWvIMzRbuS8lfc18B+ED8/CYcZA&#10;BPYmPOGoNCEp2kucrcn9+ps9xqP18HLWYmYL7n9uhFOc6W8GQ3HdGw7jkCdlOLrqQ3GnnuWpx2ya&#10;WwJTPWyolUmM8UEfxMpR84L1msVX4RJG4u2Ch4N4G3abhPWUajZLQRhrK8KDmVsZoWNnIq+L7kU4&#10;u+9rwEg80mG6xfhde3ex8aah2SZQVafeR6J3rO75x0qk9uzXN+7cqZ6i3n4y098AAAD//wMAUEsD&#10;BBQABgAIAAAAIQCHu0IU3gAAAAwBAAAPAAAAZHJzL2Rvd25yZXYueG1sTI/BTsMwEETvSPyDtUjc&#10;WjuNgkKIUwEqXDhREGc3dm2LeB3Fbhr+noUL3HZ3RrNv2u0SBjabKfmIEoq1AGawj9qjlfD+9rSq&#10;gaWsUKshopHwZRJsu8uLVjU6nvHVzPtsGYVgapQEl/PYcJ56Z4JK6zgaJO0Yp6AyrZPlelJnCg8D&#10;3whxw4PySB+cGs2jM/3n/hQk7B7sre1rNbldrb2fl4/ji32W8vpqub8Dls2S/8zwg0/o0BHTIZ5Q&#10;JzZIWBWlqMhLyu9AlrIs6HKQUG0qAbxr+f8S3TcAAAD//wMAUEsBAi0AFAAGAAgAAAAhALaDOJL+&#10;AAAA4QEAABMAAAAAAAAAAAAAAAAAAAAAAFtDb250ZW50X1R5cGVzXS54bWxQSwECLQAUAAYACAAA&#10;ACEAOP0h/9YAAACUAQAACwAAAAAAAAAAAAAAAAAvAQAAX3JlbHMvLnJlbHNQSwECLQAUAAYACAAA&#10;ACEAJVmSBVACAACsBAAADgAAAAAAAAAAAAAAAAAuAgAAZHJzL2Uyb0RvYy54bWxQSwECLQAUAAYA&#10;CAAAACEAh7tCFN4AAAAMAQAADwAAAAAAAAAAAAAAAACqBAAAZHJzL2Rvd25yZXYueG1sUEsFBgAA&#10;AAAEAAQA8wAAALUFAAAAAA==&#10;" fillcolor="white [3201]" strokeweight=".5pt">
                <v:textbox>
                  <w:txbxContent>
                    <w:p w14:paraId="7E813CA1" w14:textId="71273DB9" w:rsidR="000F456F" w:rsidRPr="00F761D2" w:rsidRDefault="000F456F" w:rsidP="000F456F">
                      <w:pPr>
                        <w:spacing w:after="0"/>
                        <w:rPr>
                          <w:b/>
                          <w:sz w:val="18"/>
                        </w:rPr>
                      </w:pPr>
                      <w:r w:rsidRPr="00F761D2">
                        <w:rPr>
                          <w:b/>
                          <w:sz w:val="18"/>
                        </w:rPr>
                        <w:t>F. Kepada Diri Sendiri</w:t>
                      </w:r>
                    </w:p>
                    <w:p w14:paraId="0537BFB0" w14:textId="06B51A4E" w:rsidR="000F456F" w:rsidRPr="00F761D2" w:rsidRDefault="000F456F" w:rsidP="000F456F">
                      <w:pPr>
                        <w:spacing w:after="0"/>
                        <w:rPr>
                          <w:sz w:val="18"/>
                        </w:rPr>
                      </w:pPr>
                      <w:r w:rsidRPr="00F761D2">
                        <w:rPr>
                          <w:sz w:val="18"/>
                        </w:rPr>
                        <w:t>- Berani dalam segala hal yang positif</w:t>
                      </w:r>
                    </w:p>
                    <w:p w14:paraId="6CBEDE34" w14:textId="466C382D" w:rsidR="000F456F" w:rsidRPr="00F761D2" w:rsidRDefault="000F456F" w:rsidP="000F456F">
                      <w:pPr>
                        <w:spacing w:after="0"/>
                        <w:rPr>
                          <w:sz w:val="18"/>
                        </w:rPr>
                      </w:pPr>
                      <w:r w:rsidRPr="00F761D2">
                        <w:rPr>
                          <w:sz w:val="18"/>
                        </w:rPr>
                        <w:t>- Menjaga keimanan</w:t>
                      </w:r>
                    </w:p>
                    <w:p w14:paraId="40B3E4F3" w14:textId="102A334A" w:rsidR="000F456F" w:rsidRPr="00F761D2" w:rsidRDefault="000F456F" w:rsidP="000F456F">
                      <w:pPr>
                        <w:spacing w:after="0"/>
                        <w:rPr>
                          <w:sz w:val="18"/>
                        </w:rPr>
                      </w:pPr>
                      <w:r w:rsidRPr="00F761D2">
                        <w:rPr>
                          <w:sz w:val="18"/>
                        </w:rPr>
                        <w:t>- Menjaga kesehatan</w:t>
                      </w:r>
                    </w:p>
                    <w:p w14:paraId="3DFE4FDC" w14:textId="144E2067" w:rsidR="000F456F" w:rsidRPr="00F761D2" w:rsidRDefault="000F456F" w:rsidP="000F456F">
                      <w:pPr>
                        <w:spacing w:after="0"/>
                        <w:rPr>
                          <w:sz w:val="18"/>
                        </w:rPr>
                      </w:pPr>
                      <w:r w:rsidRPr="00F761D2">
                        <w:rPr>
                          <w:sz w:val="18"/>
                        </w:rPr>
                        <w:t>- Menutup aib sendiri</w:t>
                      </w:r>
                    </w:p>
                    <w:p w14:paraId="58075B77" w14:textId="05723120" w:rsidR="000F456F" w:rsidRPr="00F761D2" w:rsidRDefault="000F456F" w:rsidP="000F456F">
                      <w:pPr>
                        <w:spacing w:after="0"/>
                        <w:rPr>
                          <w:sz w:val="18"/>
                        </w:rPr>
                      </w:pPr>
                      <w:r w:rsidRPr="00F761D2">
                        <w:rPr>
                          <w:sz w:val="18"/>
                        </w:rPr>
                        <w:t>- Rajin bekerja</w:t>
                      </w:r>
                    </w:p>
                    <w:p w14:paraId="08D3503A" w14:textId="7E107035" w:rsidR="000F456F" w:rsidRPr="00F761D2" w:rsidRDefault="000F456F" w:rsidP="000F456F">
                      <w:pPr>
                        <w:spacing w:after="0"/>
                        <w:rPr>
                          <w:sz w:val="18"/>
                        </w:rPr>
                      </w:pPr>
                      <w:r w:rsidRPr="00F761D2">
                        <w:rPr>
                          <w:sz w:val="18"/>
                        </w:rPr>
                        <w:t>- Bergaul dengan orang baik</w:t>
                      </w:r>
                    </w:p>
                    <w:p w14:paraId="57ADA234" w14:textId="0C84E59B" w:rsidR="000F456F" w:rsidRPr="00F761D2" w:rsidRDefault="000F456F" w:rsidP="000F456F">
                      <w:pPr>
                        <w:spacing w:after="0"/>
                        <w:rPr>
                          <w:sz w:val="18"/>
                        </w:rPr>
                      </w:pPr>
                      <w:r w:rsidRPr="00F761D2">
                        <w:rPr>
                          <w:sz w:val="18"/>
                        </w:rPr>
                        <w:t>- Punya sifat shiddiq, amanah, adil, jujur, pintar, suka silaturahmi</w:t>
                      </w:r>
                    </w:p>
                    <w:p w14:paraId="6169114C" w14:textId="03E6A280" w:rsidR="000F456F" w:rsidRPr="00F761D2" w:rsidRDefault="000F456F" w:rsidP="000F456F">
                      <w:pPr>
                        <w:spacing w:after="0"/>
                        <w:rPr>
                          <w:sz w:val="18"/>
                        </w:rPr>
                      </w:pPr>
                      <w:r w:rsidRPr="00F761D2">
                        <w:rPr>
                          <w:sz w:val="18"/>
                        </w:rPr>
                        <w:t>- Berorientasi masa deoan</w:t>
                      </w:r>
                    </w:p>
                    <w:p w14:paraId="41F4C903" w14:textId="2A954A26" w:rsidR="000F456F" w:rsidRPr="00F761D2" w:rsidRDefault="000F456F" w:rsidP="000F456F">
                      <w:pPr>
                        <w:spacing w:after="0"/>
                        <w:rPr>
                          <w:sz w:val="18"/>
                        </w:rPr>
                      </w:pPr>
                      <w:r w:rsidRPr="00F761D2">
                        <w:rPr>
                          <w:sz w:val="18"/>
                        </w:rPr>
                        <w:t>- Optimis</w:t>
                      </w:r>
                    </w:p>
                    <w:p w14:paraId="3C4A4E53" w14:textId="3FFC6E12" w:rsidR="000F456F" w:rsidRPr="00F761D2" w:rsidRDefault="000F456F" w:rsidP="000F456F">
                      <w:pPr>
                        <w:spacing w:after="0"/>
                        <w:rPr>
                          <w:sz w:val="18"/>
                        </w:rPr>
                      </w:pPr>
                      <w:r w:rsidRPr="00F761D2">
                        <w:rPr>
                          <w:sz w:val="18"/>
                        </w:rPr>
                        <w:t>- Menjauhi sifat : pemalas, putus asa, penakut, ujub, riya (ingin dipuji), takabur, angkuh, dzholim, hasud, hianat, tamak, rakus, fitnah, memutus silaturahmi, dengki, cemburu, dusta, pengadu domba, ingkar, janji, tergesa-gesa, biang kerok, dsb</w:t>
                      </w:r>
                    </w:p>
                    <w:p w14:paraId="46C18938" w14:textId="77777777" w:rsidR="000F456F" w:rsidRPr="00F761D2" w:rsidRDefault="000F456F" w:rsidP="000F456F">
                      <w:pPr>
                        <w:spacing w:after="0"/>
                        <w:rPr>
                          <w:sz w:val="18"/>
                        </w:rPr>
                      </w:pPr>
                    </w:p>
                    <w:p w14:paraId="09BA11B9" w14:textId="77777777" w:rsidR="000F456F" w:rsidRPr="00F761D2" w:rsidRDefault="000F456F" w:rsidP="000F456F">
                      <w:pPr>
                        <w:spacing w:after="0"/>
                        <w:rPr>
                          <w:sz w:val="18"/>
                        </w:rPr>
                      </w:pPr>
                    </w:p>
                  </w:txbxContent>
                </v:textbox>
              </v:shape>
            </w:pict>
          </mc:Fallback>
        </mc:AlternateContent>
      </w:r>
      <w:r w:rsidR="00284048">
        <w:rPr>
          <w:noProof/>
        </w:rPr>
        <mc:AlternateContent>
          <mc:Choice Requires="wps">
            <w:drawing>
              <wp:anchor distT="0" distB="0" distL="114300" distR="114300" simplePos="0" relativeHeight="251709440" behindDoc="0" locked="0" layoutInCell="1" allowOverlap="1" wp14:anchorId="485219EC" wp14:editId="0388A43E">
                <wp:simplePos x="0" y="0"/>
                <wp:positionH relativeFrom="column">
                  <wp:posOffset>2190750</wp:posOffset>
                </wp:positionH>
                <wp:positionV relativeFrom="paragraph">
                  <wp:posOffset>3667125</wp:posOffset>
                </wp:positionV>
                <wp:extent cx="2276475" cy="3676650"/>
                <wp:effectExtent l="0" t="0" r="28575" b="19050"/>
                <wp:wrapNone/>
                <wp:docPr id="41" name="Text Box 41"/>
                <wp:cNvGraphicFramePr/>
                <a:graphic xmlns:a="http://schemas.openxmlformats.org/drawingml/2006/main">
                  <a:graphicData uri="http://schemas.microsoft.com/office/word/2010/wordprocessingShape">
                    <wps:wsp>
                      <wps:cNvSpPr txBox="1"/>
                      <wps:spPr>
                        <a:xfrm>
                          <a:off x="0" y="0"/>
                          <a:ext cx="2276475" cy="3676650"/>
                        </a:xfrm>
                        <a:prstGeom prst="rect">
                          <a:avLst/>
                        </a:prstGeom>
                        <a:solidFill>
                          <a:schemeClr val="lt1"/>
                        </a:solidFill>
                        <a:ln w="6350">
                          <a:solidFill>
                            <a:prstClr val="black"/>
                          </a:solidFill>
                        </a:ln>
                      </wps:spPr>
                      <wps:txbx>
                        <w:txbxContent>
                          <w:p w14:paraId="64FB8C63" w14:textId="77777777" w:rsidR="00A57299" w:rsidRPr="00A57299" w:rsidRDefault="00A57299" w:rsidP="00A57299">
                            <w:pPr>
                              <w:spacing w:after="0"/>
                              <w:rPr>
                                <w:rFonts w:ascii="Times New Roman" w:hAnsi="Times New Roman" w:cs="Times New Roman"/>
                                <w:sz w:val="16"/>
                                <w:szCs w:val="16"/>
                              </w:rPr>
                            </w:pPr>
                            <w:r w:rsidRPr="00A57299">
                              <w:rPr>
                                <w:rFonts w:ascii="Times New Roman" w:hAnsi="Times New Roman" w:cs="Times New Roman"/>
                                <w:sz w:val="16"/>
                                <w:szCs w:val="16"/>
                              </w:rPr>
                              <w:t>A. Pendekatan Normatif</w:t>
                            </w:r>
                          </w:p>
                          <w:p w14:paraId="2145A641" w14:textId="77777777" w:rsidR="00A57299" w:rsidRPr="00A57299" w:rsidRDefault="00A57299" w:rsidP="00A57299">
                            <w:pPr>
                              <w:spacing w:after="0"/>
                              <w:rPr>
                                <w:rFonts w:ascii="Times New Roman" w:hAnsi="Times New Roman" w:cs="Times New Roman"/>
                                <w:sz w:val="16"/>
                                <w:szCs w:val="16"/>
                              </w:rPr>
                            </w:pPr>
                          </w:p>
                          <w:p w14:paraId="1B6CAE2C" w14:textId="77777777" w:rsidR="00770DEF" w:rsidRDefault="00A57299" w:rsidP="00A57299">
                            <w:pPr>
                              <w:spacing w:after="0"/>
                              <w:rPr>
                                <w:rFonts w:ascii="Times New Roman" w:hAnsi="Times New Roman" w:cs="Times New Roman"/>
                                <w:sz w:val="16"/>
                                <w:szCs w:val="16"/>
                              </w:rPr>
                            </w:pPr>
                            <w:r w:rsidRPr="00A57299">
                              <w:rPr>
                                <w:rFonts w:ascii="Times New Roman" w:hAnsi="Times New Roman" w:cs="Times New Roman"/>
                                <w:sz w:val="16"/>
                                <w:szCs w:val="16"/>
                              </w:rPr>
                              <w:t xml:space="preserve">      Pendekatan studi islam normatif adalah suatu pendekatan ajaran agama islam yang memandang ajarannya dari segi al-quran. Pendekatan ini merupakan pendekatan yang memandang agama islam dari segi ajarannya yang pokok dan asli dari Tuhan yang di dalamnya belum terdapat penalaran atau penafsiran dari pemikiran manusia.</w:t>
                            </w:r>
                          </w:p>
                          <w:p w14:paraId="3AD9B6A6" w14:textId="7E71EC34" w:rsidR="00A57299" w:rsidRPr="00A57299" w:rsidRDefault="00770DEF" w:rsidP="00A57299">
                            <w:pPr>
                              <w:spacing w:after="0"/>
                              <w:rPr>
                                <w:rFonts w:ascii="Times New Roman" w:hAnsi="Times New Roman" w:cs="Times New Roman"/>
                                <w:sz w:val="16"/>
                                <w:szCs w:val="16"/>
                              </w:rPr>
                            </w:pPr>
                            <w:r>
                              <w:rPr>
                                <w:rFonts w:ascii="Times New Roman" w:hAnsi="Times New Roman" w:cs="Times New Roman"/>
                                <w:sz w:val="16"/>
                                <w:szCs w:val="16"/>
                              </w:rPr>
                              <w:t>Contoh</w:t>
                            </w:r>
                            <w:r w:rsidR="00A57299" w:rsidRPr="00A57299">
                              <w:rPr>
                                <w:rFonts w:ascii="Times New Roman" w:hAnsi="Times New Roman" w:cs="Times New Roman"/>
                                <w:sz w:val="16"/>
                                <w:szCs w:val="16"/>
                              </w:rPr>
                              <w:t xml:space="preserve"> </w:t>
                            </w:r>
                            <w:r>
                              <w:rPr>
                                <w:rFonts w:ascii="Times New Roman" w:hAnsi="Times New Roman" w:cs="Times New Roman"/>
                                <w:sz w:val="16"/>
                                <w:szCs w:val="16"/>
                              </w:rPr>
                              <w:t>:Ayat yang menerangkan Sains dan Tekologi</w:t>
                            </w:r>
                          </w:p>
                          <w:p w14:paraId="462115F7" w14:textId="7E548370" w:rsidR="00A57299" w:rsidRPr="00A57299" w:rsidRDefault="00A57299" w:rsidP="00A57299">
                            <w:pPr>
                              <w:spacing w:after="0"/>
                              <w:rPr>
                                <w:rFonts w:ascii="Times New Roman" w:hAnsi="Times New Roman" w:cs="Times New Roman"/>
                                <w:sz w:val="16"/>
                                <w:szCs w:val="16"/>
                              </w:rPr>
                            </w:pPr>
                          </w:p>
                          <w:p w14:paraId="0B43504F" w14:textId="212F2182" w:rsidR="00A57299" w:rsidRPr="00A57299" w:rsidRDefault="00A57299" w:rsidP="00A57299">
                            <w:pPr>
                              <w:spacing w:after="0"/>
                              <w:rPr>
                                <w:rFonts w:ascii="Times New Roman" w:hAnsi="Times New Roman" w:cs="Times New Roman"/>
                                <w:sz w:val="16"/>
                                <w:szCs w:val="16"/>
                              </w:rPr>
                            </w:pPr>
                            <w:r w:rsidRPr="00A57299">
                              <w:rPr>
                                <w:rFonts w:ascii="Times New Roman" w:hAnsi="Times New Roman" w:cs="Times New Roman"/>
                                <w:sz w:val="16"/>
                                <w:szCs w:val="16"/>
                              </w:rPr>
                              <w:t>B. Pendekatan Kultural</w:t>
                            </w:r>
                          </w:p>
                          <w:p w14:paraId="28254A0D" w14:textId="41FCB09A" w:rsidR="00A57299" w:rsidRDefault="00A57299" w:rsidP="00A57299">
                            <w:pPr>
                              <w:spacing w:after="0"/>
                              <w:rPr>
                                <w:rFonts w:ascii="Times New Roman" w:hAnsi="Times New Roman" w:cs="Times New Roman"/>
                                <w:color w:val="000000"/>
                                <w:sz w:val="16"/>
                                <w:szCs w:val="16"/>
                                <w:shd w:val="clear" w:color="auto" w:fill="FFFFFF"/>
                              </w:rPr>
                            </w:pPr>
                            <w:r w:rsidRPr="00A57299">
                              <w:rPr>
                                <w:rFonts w:ascii="Times New Roman" w:hAnsi="Times New Roman" w:cs="Times New Roman"/>
                                <w:color w:val="000000"/>
                                <w:sz w:val="16"/>
                                <w:szCs w:val="16"/>
                                <w:shd w:val="clear" w:color="auto" w:fill="FFFFFF"/>
                              </w:rPr>
                              <w:t>Pendekatan yang dilakukan dg cara menyesuaikan dg budaya</w:t>
                            </w:r>
                          </w:p>
                          <w:p w14:paraId="160FCE21" w14:textId="0AB6430F" w:rsidR="00770DEF" w:rsidRDefault="00770DEF" w:rsidP="00A57299">
                            <w:pPr>
                              <w:spacing w:after="0"/>
                              <w:rPr>
                                <w:rFonts w:ascii="Times New Roman" w:hAnsi="Times New Roman" w:cs="Times New Roman"/>
                                <w:color w:val="000000"/>
                                <w:sz w:val="16"/>
                                <w:szCs w:val="16"/>
                                <w:shd w:val="clear" w:color="auto" w:fill="FFFFFF"/>
                              </w:rPr>
                            </w:pPr>
                            <w:r>
                              <w:rPr>
                                <w:rFonts w:ascii="Times New Roman" w:hAnsi="Times New Roman" w:cs="Times New Roman"/>
                                <w:color w:val="000000"/>
                                <w:sz w:val="16"/>
                                <w:szCs w:val="16"/>
                                <w:shd w:val="clear" w:color="auto" w:fill="FFFFFF"/>
                              </w:rPr>
                              <w:t>Contoh : Menggunakan Pakaian</w:t>
                            </w:r>
                          </w:p>
                          <w:p w14:paraId="420C25DC" w14:textId="7A94701F" w:rsidR="00A57299" w:rsidRDefault="00A57299" w:rsidP="00A57299">
                            <w:pPr>
                              <w:spacing w:after="0"/>
                              <w:rPr>
                                <w:rFonts w:ascii="Times New Roman" w:hAnsi="Times New Roman" w:cs="Times New Roman"/>
                                <w:sz w:val="16"/>
                                <w:szCs w:val="16"/>
                              </w:rPr>
                            </w:pPr>
                          </w:p>
                          <w:p w14:paraId="2B9E41D6" w14:textId="79FF1340" w:rsidR="00A57299" w:rsidRDefault="00A57299" w:rsidP="00A57299">
                            <w:pPr>
                              <w:spacing w:after="0"/>
                              <w:rPr>
                                <w:rFonts w:ascii="Times New Roman" w:hAnsi="Times New Roman" w:cs="Times New Roman"/>
                                <w:sz w:val="16"/>
                                <w:szCs w:val="16"/>
                              </w:rPr>
                            </w:pPr>
                            <w:r>
                              <w:rPr>
                                <w:rFonts w:ascii="Times New Roman" w:hAnsi="Times New Roman" w:cs="Times New Roman"/>
                                <w:sz w:val="16"/>
                                <w:szCs w:val="16"/>
                              </w:rPr>
                              <w:t>C. Pendeketan Historis</w:t>
                            </w:r>
                          </w:p>
                          <w:p w14:paraId="49927BAE" w14:textId="77777777" w:rsidR="00A57299" w:rsidRDefault="00A57299" w:rsidP="00A57299">
                            <w:pPr>
                              <w:spacing w:after="0"/>
                              <w:rPr>
                                <w:rFonts w:ascii="Times New Roman" w:hAnsi="Times New Roman" w:cs="Times New Roman"/>
                                <w:sz w:val="16"/>
                                <w:szCs w:val="16"/>
                              </w:rPr>
                            </w:pPr>
                          </w:p>
                          <w:p w14:paraId="3697DA0A" w14:textId="27DCEBDB" w:rsidR="00A57299" w:rsidRDefault="00A57299" w:rsidP="00A57299">
                            <w:pPr>
                              <w:spacing w:after="0"/>
                              <w:rPr>
                                <w:rFonts w:ascii="Times New Roman" w:hAnsi="Times New Roman" w:cs="Times New Roman"/>
                                <w:sz w:val="16"/>
                                <w:szCs w:val="16"/>
                              </w:rPr>
                            </w:pPr>
                            <w:r>
                              <w:rPr>
                                <w:rFonts w:ascii="Times New Roman" w:hAnsi="Times New Roman" w:cs="Times New Roman"/>
                                <w:sz w:val="16"/>
                                <w:szCs w:val="16"/>
                              </w:rPr>
                              <w:t>Pendekatan</w:t>
                            </w:r>
                            <w:r w:rsidRPr="00A57299">
                              <w:rPr>
                                <w:rFonts w:ascii="Times New Roman" w:hAnsi="Times New Roman" w:cs="Times New Roman"/>
                                <w:sz w:val="16"/>
                                <w:szCs w:val="16"/>
                              </w:rPr>
                              <w:t xml:space="preserve"> dengan memperhatikan unsur tempat, waktu, obyek, latar belakang dan pelaku dari peristiwa tersebut dapat dilacak dengan melihat kapan peristiwa itu terjadi, di mana, apa sebabnya, siapa yang terlibat dalam peristiwa tersebut . Artinya, sejarah tidak lebih dari sebuah rekaman peristiwa masa lampau manusia dengan segala sisinya.</w:t>
                            </w:r>
                          </w:p>
                          <w:p w14:paraId="6150EE39" w14:textId="0C1F6F6F" w:rsidR="00770DEF" w:rsidRPr="00A57299" w:rsidRDefault="00770DEF" w:rsidP="00A57299">
                            <w:pPr>
                              <w:spacing w:after="0"/>
                              <w:rPr>
                                <w:rFonts w:ascii="Times New Roman" w:hAnsi="Times New Roman" w:cs="Times New Roman"/>
                                <w:sz w:val="16"/>
                                <w:szCs w:val="16"/>
                              </w:rPr>
                            </w:pPr>
                            <w:r>
                              <w:rPr>
                                <w:rFonts w:ascii="Times New Roman" w:hAnsi="Times New Roman" w:cs="Times New Roman"/>
                                <w:sz w:val="16"/>
                                <w:szCs w:val="16"/>
                              </w:rPr>
                              <w:t>Contoh Kisah Nabi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219EC" id="Text Box 41" o:spid="_x0000_s1038" type="#_x0000_t202" style="position:absolute;margin-left:172.5pt;margin-top:288.75pt;width:179.25pt;height:289.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1fITwIAAKwEAAAOAAAAZHJzL2Uyb0RvYy54bWysVMlu2zAQvRfoPxC817IVL60QOXAdpCgQ&#10;JAGSImeaomyhFIclaUvp1/eRXrL1VPRCzcbHmTczOr/oW812yvmGTMlHgyFnykiqGrMu+Y+Hq0+f&#10;OfNBmEpoMqrkT8rzi/nHD+edLVROG9KVcgwgxhedLfkmBFtkmZcb1Qo/IKsMnDW5VgSobp1VTnRA&#10;b3WWD4fTrCNXWUdSeQ/r5d7J5wm/rpUMt3XtVWC65MgtpNOlcxXPbH4uirUTdtPIQxriH7JoRWPw&#10;6AnqUgTBtq55B9U20pGnOgwktRnVdSNVqgHVjIZvqrnfCKtSLSDH2xNN/v/BypvdnWNNVfLxiDMj&#10;WvToQfWBfaWewQR+OusLhN1bBIYedvT5aPcwxrL72rXxi4IY/GD66cRuRJMw5vlsOp5NOJPwnU1n&#10;0+kk8Z89X7fOh2+KWhaFkju0L7Eqdtc+IBWEHkPia550U101Wicljoxaasd2As3WISWJG6+itGFd&#10;yadnePodQoQ+3V9pIX/GMl8jQNMGxkjKvvgohX7VJxJH+ZGZFVVPIMzRfuS8lVcN8K+FD3fCYcbA&#10;EfYm3OKoNSEpOkicbcj9/ps9xqP18HLWYWZL7n9thVOc6e8GQ/FlNB7HIU/KeDLLobiXntVLj9m2&#10;SwJT6DuyS2KMD/oo1o7aR6zXIr4KlzASb5c8HMVl2G8S1lOqxSIFYaytCNfm3soIHUmOvD70j8LZ&#10;Q18DRuKGjtMtijft3cfGm4YW20B1k3ofid6zeuAfK5Hac1jfuHMv9RT1/JOZ/wEAAP//AwBQSwME&#10;FAAGAAgAAAAhAM7nhsbfAAAADAEAAA8AAABkcnMvZG93bnJldi54bWxMj8FOwzAMhu9IvENkJG4s&#10;HaNrKU0nQIPLTgzEOWuyJKJxqiTryttjTnCz5U+/v7/dzH5gk47JBRSwXBTANPZBOTQCPt5fbmpg&#10;KUtUcgioBXzrBJvu8qKVjQpnfNPTPhtGIZgaKcDmPDacp95qL9MijBrpdgzRy0xrNFxFeaZwP/Db&#10;olhzLx3SBytH/Wx1/7U/eQHbJ3Nv+lpGu62Vc9P8edyZVyGur+bHB2BZz/kPhl99UoeOnA7hhCqx&#10;QcDqrqQuWUBZVSUwIqpiRcOB0GW5LoF3Lf9fovsBAAD//wMAUEsBAi0AFAAGAAgAAAAhALaDOJL+&#10;AAAA4QEAABMAAAAAAAAAAAAAAAAAAAAAAFtDb250ZW50X1R5cGVzXS54bWxQSwECLQAUAAYACAAA&#10;ACEAOP0h/9YAAACUAQAACwAAAAAAAAAAAAAAAAAvAQAAX3JlbHMvLnJlbHNQSwECLQAUAAYACAAA&#10;ACEA8etXyE8CAACsBAAADgAAAAAAAAAAAAAAAAAuAgAAZHJzL2Uyb0RvYy54bWxQSwECLQAUAAYA&#10;CAAAACEAzueGxt8AAAAMAQAADwAAAAAAAAAAAAAAAACpBAAAZHJzL2Rvd25yZXYueG1sUEsFBgAA&#10;AAAEAAQA8wAAALUFAAAAAA==&#10;" fillcolor="white [3201]" strokeweight=".5pt">
                <v:textbox>
                  <w:txbxContent>
                    <w:p w14:paraId="64FB8C63" w14:textId="77777777" w:rsidR="00A57299" w:rsidRPr="00A57299" w:rsidRDefault="00A57299" w:rsidP="00A57299">
                      <w:pPr>
                        <w:spacing w:after="0"/>
                        <w:rPr>
                          <w:rFonts w:ascii="Times New Roman" w:hAnsi="Times New Roman" w:cs="Times New Roman"/>
                          <w:sz w:val="16"/>
                          <w:szCs w:val="16"/>
                        </w:rPr>
                      </w:pPr>
                      <w:r w:rsidRPr="00A57299">
                        <w:rPr>
                          <w:rFonts w:ascii="Times New Roman" w:hAnsi="Times New Roman" w:cs="Times New Roman"/>
                          <w:sz w:val="16"/>
                          <w:szCs w:val="16"/>
                        </w:rPr>
                        <w:t>A. Pendekatan Normatif</w:t>
                      </w:r>
                    </w:p>
                    <w:p w14:paraId="2145A641" w14:textId="77777777" w:rsidR="00A57299" w:rsidRPr="00A57299" w:rsidRDefault="00A57299" w:rsidP="00A57299">
                      <w:pPr>
                        <w:spacing w:after="0"/>
                        <w:rPr>
                          <w:rFonts w:ascii="Times New Roman" w:hAnsi="Times New Roman" w:cs="Times New Roman"/>
                          <w:sz w:val="16"/>
                          <w:szCs w:val="16"/>
                        </w:rPr>
                      </w:pPr>
                    </w:p>
                    <w:p w14:paraId="1B6CAE2C" w14:textId="77777777" w:rsidR="00770DEF" w:rsidRDefault="00A57299" w:rsidP="00A57299">
                      <w:pPr>
                        <w:spacing w:after="0"/>
                        <w:rPr>
                          <w:rFonts w:ascii="Times New Roman" w:hAnsi="Times New Roman" w:cs="Times New Roman"/>
                          <w:sz w:val="16"/>
                          <w:szCs w:val="16"/>
                        </w:rPr>
                      </w:pPr>
                      <w:r w:rsidRPr="00A57299">
                        <w:rPr>
                          <w:rFonts w:ascii="Times New Roman" w:hAnsi="Times New Roman" w:cs="Times New Roman"/>
                          <w:sz w:val="16"/>
                          <w:szCs w:val="16"/>
                        </w:rPr>
                        <w:t xml:space="preserve">      Pendekatan studi islam normatif adalah suatu pendekatan ajaran agama islam yang memandang ajarannya dari segi al-quran. Pendekatan ini merupakan pendekatan yang memandang agama islam dari segi ajarannya yang pokok dan asli dari Tuhan yang di dalamnya belum terdapat penalaran atau penafsiran dari pemikiran manusia.</w:t>
                      </w:r>
                    </w:p>
                    <w:p w14:paraId="3AD9B6A6" w14:textId="7E71EC34" w:rsidR="00A57299" w:rsidRPr="00A57299" w:rsidRDefault="00770DEF" w:rsidP="00A57299">
                      <w:pPr>
                        <w:spacing w:after="0"/>
                        <w:rPr>
                          <w:rFonts w:ascii="Times New Roman" w:hAnsi="Times New Roman" w:cs="Times New Roman"/>
                          <w:sz w:val="16"/>
                          <w:szCs w:val="16"/>
                        </w:rPr>
                      </w:pPr>
                      <w:r>
                        <w:rPr>
                          <w:rFonts w:ascii="Times New Roman" w:hAnsi="Times New Roman" w:cs="Times New Roman"/>
                          <w:sz w:val="16"/>
                          <w:szCs w:val="16"/>
                        </w:rPr>
                        <w:t>Contoh</w:t>
                      </w:r>
                      <w:r w:rsidR="00A57299" w:rsidRPr="00A57299">
                        <w:rPr>
                          <w:rFonts w:ascii="Times New Roman" w:hAnsi="Times New Roman" w:cs="Times New Roman"/>
                          <w:sz w:val="16"/>
                          <w:szCs w:val="16"/>
                        </w:rPr>
                        <w:t xml:space="preserve"> </w:t>
                      </w:r>
                      <w:r>
                        <w:rPr>
                          <w:rFonts w:ascii="Times New Roman" w:hAnsi="Times New Roman" w:cs="Times New Roman"/>
                          <w:sz w:val="16"/>
                          <w:szCs w:val="16"/>
                        </w:rPr>
                        <w:t>:Ayat yang menerangkan Sains dan Tekologi</w:t>
                      </w:r>
                    </w:p>
                    <w:p w14:paraId="462115F7" w14:textId="7E548370" w:rsidR="00A57299" w:rsidRPr="00A57299" w:rsidRDefault="00A57299" w:rsidP="00A57299">
                      <w:pPr>
                        <w:spacing w:after="0"/>
                        <w:rPr>
                          <w:rFonts w:ascii="Times New Roman" w:hAnsi="Times New Roman" w:cs="Times New Roman"/>
                          <w:sz w:val="16"/>
                          <w:szCs w:val="16"/>
                        </w:rPr>
                      </w:pPr>
                    </w:p>
                    <w:p w14:paraId="0B43504F" w14:textId="212F2182" w:rsidR="00A57299" w:rsidRPr="00A57299" w:rsidRDefault="00A57299" w:rsidP="00A57299">
                      <w:pPr>
                        <w:spacing w:after="0"/>
                        <w:rPr>
                          <w:rFonts w:ascii="Times New Roman" w:hAnsi="Times New Roman" w:cs="Times New Roman"/>
                          <w:sz w:val="16"/>
                          <w:szCs w:val="16"/>
                        </w:rPr>
                      </w:pPr>
                      <w:r w:rsidRPr="00A57299">
                        <w:rPr>
                          <w:rFonts w:ascii="Times New Roman" w:hAnsi="Times New Roman" w:cs="Times New Roman"/>
                          <w:sz w:val="16"/>
                          <w:szCs w:val="16"/>
                        </w:rPr>
                        <w:t>B. Pendekatan Kultural</w:t>
                      </w:r>
                    </w:p>
                    <w:p w14:paraId="28254A0D" w14:textId="41FCB09A" w:rsidR="00A57299" w:rsidRDefault="00A57299" w:rsidP="00A57299">
                      <w:pPr>
                        <w:spacing w:after="0"/>
                        <w:rPr>
                          <w:rFonts w:ascii="Times New Roman" w:hAnsi="Times New Roman" w:cs="Times New Roman"/>
                          <w:color w:val="000000"/>
                          <w:sz w:val="16"/>
                          <w:szCs w:val="16"/>
                          <w:shd w:val="clear" w:color="auto" w:fill="FFFFFF"/>
                        </w:rPr>
                      </w:pPr>
                      <w:r w:rsidRPr="00A57299">
                        <w:rPr>
                          <w:rFonts w:ascii="Times New Roman" w:hAnsi="Times New Roman" w:cs="Times New Roman"/>
                          <w:color w:val="000000"/>
                          <w:sz w:val="16"/>
                          <w:szCs w:val="16"/>
                          <w:shd w:val="clear" w:color="auto" w:fill="FFFFFF"/>
                        </w:rPr>
                        <w:t>Pendekatan yang dilakukan dg cara menyesuaikan dg budaya</w:t>
                      </w:r>
                    </w:p>
                    <w:p w14:paraId="160FCE21" w14:textId="0AB6430F" w:rsidR="00770DEF" w:rsidRDefault="00770DEF" w:rsidP="00A57299">
                      <w:pPr>
                        <w:spacing w:after="0"/>
                        <w:rPr>
                          <w:rFonts w:ascii="Times New Roman" w:hAnsi="Times New Roman" w:cs="Times New Roman"/>
                          <w:color w:val="000000"/>
                          <w:sz w:val="16"/>
                          <w:szCs w:val="16"/>
                          <w:shd w:val="clear" w:color="auto" w:fill="FFFFFF"/>
                        </w:rPr>
                      </w:pPr>
                      <w:r>
                        <w:rPr>
                          <w:rFonts w:ascii="Times New Roman" w:hAnsi="Times New Roman" w:cs="Times New Roman"/>
                          <w:color w:val="000000"/>
                          <w:sz w:val="16"/>
                          <w:szCs w:val="16"/>
                          <w:shd w:val="clear" w:color="auto" w:fill="FFFFFF"/>
                        </w:rPr>
                        <w:t>Contoh : Menggunakan Pakaian</w:t>
                      </w:r>
                    </w:p>
                    <w:p w14:paraId="420C25DC" w14:textId="7A94701F" w:rsidR="00A57299" w:rsidRDefault="00A57299" w:rsidP="00A57299">
                      <w:pPr>
                        <w:spacing w:after="0"/>
                        <w:rPr>
                          <w:rFonts w:ascii="Times New Roman" w:hAnsi="Times New Roman" w:cs="Times New Roman"/>
                          <w:sz w:val="16"/>
                          <w:szCs w:val="16"/>
                        </w:rPr>
                      </w:pPr>
                    </w:p>
                    <w:p w14:paraId="2B9E41D6" w14:textId="79FF1340" w:rsidR="00A57299" w:rsidRDefault="00A57299" w:rsidP="00A57299">
                      <w:pPr>
                        <w:spacing w:after="0"/>
                        <w:rPr>
                          <w:rFonts w:ascii="Times New Roman" w:hAnsi="Times New Roman" w:cs="Times New Roman"/>
                          <w:sz w:val="16"/>
                          <w:szCs w:val="16"/>
                        </w:rPr>
                      </w:pPr>
                      <w:r>
                        <w:rPr>
                          <w:rFonts w:ascii="Times New Roman" w:hAnsi="Times New Roman" w:cs="Times New Roman"/>
                          <w:sz w:val="16"/>
                          <w:szCs w:val="16"/>
                        </w:rPr>
                        <w:t>C. Pendeketan Historis</w:t>
                      </w:r>
                    </w:p>
                    <w:p w14:paraId="49927BAE" w14:textId="77777777" w:rsidR="00A57299" w:rsidRDefault="00A57299" w:rsidP="00A57299">
                      <w:pPr>
                        <w:spacing w:after="0"/>
                        <w:rPr>
                          <w:rFonts w:ascii="Times New Roman" w:hAnsi="Times New Roman" w:cs="Times New Roman"/>
                          <w:sz w:val="16"/>
                          <w:szCs w:val="16"/>
                        </w:rPr>
                      </w:pPr>
                    </w:p>
                    <w:p w14:paraId="3697DA0A" w14:textId="27DCEBDB" w:rsidR="00A57299" w:rsidRDefault="00A57299" w:rsidP="00A57299">
                      <w:pPr>
                        <w:spacing w:after="0"/>
                        <w:rPr>
                          <w:rFonts w:ascii="Times New Roman" w:hAnsi="Times New Roman" w:cs="Times New Roman"/>
                          <w:sz w:val="16"/>
                          <w:szCs w:val="16"/>
                        </w:rPr>
                      </w:pPr>
                      <w:r>
                        <w:rPr>
                          <w:rFonts w:ascii="Times New Roman" w:hAnsi="Times New Roman" w:cs="Times New Roman"/>
                          <w:sz w:val="16"/>
                          <w:szCs w:val="16"/>
                        </w:rPr>
                        <w:t>Pendekatan</w:t>
                      </w:r>
                      <w:r w:rsidRPr="00A57299">
                        <w:rPr>
                          <w:rFonts w:ascii="Times New Roman" w:hAnsi="Times New Roman" w:cs="Times New Roman"/>
                          <w:sz w:val="16"/>
                          <w:szCs w:val="16"/>
                        </w:rPr>
                        <w:t xml:space="preserve"> dengan memperhatikan unsur tempat, waktu, obyek, latar belakang dan pelaku dari peristiwa tersebut dapat dilacak dengan melihat kapan peristiwa itu terjadi, di mana, apa sebabnya, siapa yang terlibat dalam peristiwa tersebut . Artinya, sejarah tidak lebih dari sebuah rekaman peristiwa masa lampau manusia dengan segala sisinya.</w:t>
                      </w:r>
                    </w:p>
                    <w:p w14:paraId="6150EE39" w14:textId="0C1F6F6F" w:rsidR="00770DEF" w:rsidRPr="00A57299" w:rsidRDefault="00770DEF" w:rsidP="00A57299">
                      <w:pPr>
                        <w:spacing w:after="0"/>
                        <w:rPr>
                          <w:rFonts w:ascii="Times New Roman" w:hAnsi="Times New Roman" w:cs="Times New Roman"/>
                          <w:sz w:val="16"/>
                          <w:szCs w:val="16"/>
                        </w:rPr>
                      </w:pPr>
                      <w:r>
                        <w:rPr>
                          <w:rFonts w:ascii="Times New Roman" w:hAnsi="Times New Roman" w:cs="Times New Roman"/>
                          <w:sz w:val="16"/>
                          <w:szCs w:val="16"/>
                        </w:rPr>
                        <w:t>Contoh Kisah Nabi</w:t>
                      </w:r>
                    </w:p>
                  </w:txbxContent>
                </v:textbox>
              </v:shape>
            </w:pict>
          </mc:Fallback>
        </mc:AlternateContent>
      </w:r>
      <w:r w:rsidR="00770DEF">
        <w:rPr>
          <w:noProof/>
        </w:rPr>
        <mc:AlternateContent>
          <mc:Choice Requires="wps">
            <w:drawing>
              <wp:anchor distT="0" distB="0" distL="114300" distR="114300" simplePos="0" relativeHeight="251711488" behindDoc="0" locked="0" layoutInCell="1" allowOverlap="1" wp14:anchorId="28808DDD" wp14:editId="08A41071">
                <wp:simplePos x="0" y="0"/>
                <wp:positionH relativeFrom="column">
                  <wp:posOffset>4524375</wp:posOffset>
                </wp:positionH>
                <wp:positionV relativeFrom="paragraph">
                  <wp:posOffset>3895725</wp:posOffset>
                </wp:positionV>
                <wp:extent cx="2019300" cy="5000625"/>
                <wp:effectExtent l="0" t="0" r="19050" b="28575"/>
                <wp:wrapNone/>
                <wp:docPr id="42" name="Text Box 42"/>
                <wp:cNvGraphicFramePr/>
                <a:graphic xmlns:a="http://schemas.openxmlformats.org/drawingml/2006/main">
                  <a:graphicData uri="http://schemas.microsoft.com/office/word/2010/wordprocessingShape">
                    <wps:wsp>
                      <wps:cNvSpPr txBox="1"/>
                      <wps:spPr>
                        <a:xfrm>
                          <a:off x="0" y="0"/>
                          <a:ext cx="2019300" cy="5000625"/>
                        </a:xfrm>
                        <a:prstGeom prst="rect">
                          <a:avLst/>
                        </a:prstGeom>
                        <a:solidFill>
                          <a:schemeClr val="lt1"/>
                        </a:solidFill>
                        <a:ln w="6350">
                          <a:solidFill>
                            <a:prstClr val="black"/>
                          </a:solidFill>
                        </a:ln>
                      </wps:spPr>
                      <wps:txbx>
                        <w:txbxContent>
                          <w:p w14:paraId="79703BBE" w14:textId="77777777" w:rsidR="00770DEF" w:rsidRPr="00770DEF" w:rsidRDefault="00770DEF" w:rsidP="00770DEF">
                            <w:pPr>
                              <w:spacing w:after="0"/>
                              <w:rPr>
                                <w:rFonts w:ascii="Times New Roman" w:hAnsi="Times New Roman" w:cs="Times New Roman"/>
                                <w:sz w:val="16"/>
                                <w:szCs w:val="16"/>
                              </w:rPr>
                            </w:pPr>
                            <w:r w:rsidRPr="00770DEF">
                              <w:rPr>
                                <w:rFonts w:ascii="Times New Roman" w:hAnsi="Times New Roman" w:cs="Times New Roman"/>
                                <w:sz w:val="16"/>
                                <w:szCs w:val="16"/>
                              </w:rPr>
                              <w:t>Islam Moderat, Islam Gaya Barat</w:t>
                            </w:r>
                          </w:p>
                          <w:p w14:paraId="61B0EFCB" w14:textId="77777777" w:rsidR="00770DEF" w:rsidRPr="00770DEF" w:rsidRDefault="00770DEF" w:rsidP="00770DEF">
                            <w:pPr>
                              <w:spacing w:after="0"/>
                              <w:rPr>
                                <w:rFonts w:ascii="Times New Roman" w:hAnsi="Times New Roman" w:cs="Times New Roman"/>
                                <w:sz w:val="16"/>
                                <w:szCs w:val="16"/>
                              </w:rPr>
                            </w:pPr>
                          </w:p>
                          <w:p w14:paraId="5BEC1DAE" w14:textId="77777777" w:rsidR="00770DEF" w:rsidRPr="00770DEF" w:rsidRDefault="00770DEF" w:rsidP="00770DEF">
                            <w:pPr>
                              <w:spacing w:after="0"/>
                              <w:rPr>
                                <w:rFonts w:ascii="Times New Roman" w:hAnsi="Times New Roman" w:cs="Times New Roman"/>
                                <w:sz w:val="16"/>
                                <w:szCs w:val="16"/>
                              </w:rPr>
                            </w:pPr>
                            <w:r w:rsidRPr="00770DEF">
                              <w:rPr>
                                <w:rFonts w:ascii="Times New Roman" w:hAnsi="Times New Roman" w:cs="Times New Roman"/>
                                <w:sz w:val="16"/>
                                <w:szCs w:val="16"/>
                              </w:rPr>
                              <w:t>Islam moderat selama ini diartikan sebagai Islam jalan tengah, Islam yang lebih toleran, Islam yang tidak "kaku". Istilah Islam moderat sendiri selalu di-lawan kata-kan dengan Islam radikal atau Islam fundamental yakni Islam yang "kaku" yang cenderung tak mau menerima perbedaan alias intoleran. Kaum muslimin pada dasarnya tak pernah mengenal istilah-istilah itu. Istilah-istilah tadi tidak lain dibuat sedemikian rupa oleh barat untuk melemahkan genggaman umat Islam terhadap akidahnya, selain itu juga digunakan untuk mengkotak-kotak elemen umat Islam agar terjadi perpecahan yang lebih kecil lagi di antara mereka.</w:t>
                            </w:r>
                          </w:p>
                          <w:p w14:paraId="0C3B7B60" w14:textId="77777777" w:rsidR="00770DEF" w:rsidRPr="00770DEF" w:rsidRDefault="00770DEF" w:rsidP="00770DEF">
                            <w:pPr>
                              <w:spacing w:after="0"/>
                              <w:rPr>
                                <w:rFonts w:ascii="Times New Roman" w:hAnsi="Times New Roman" w:cs="Times New Roman"/>
                                <w:sz w:val="16"/>
                                <w:szCs w:val="16"/>
                              </w:rPr>
                            </w:pPr>
                          </w:p>
                          <w:p w14:paraId="60F8B936" w14:textId="77777777" w:rsidR="00770DEF" w:rsidRPr="00770DEF" w:rsidRDefault="00770DEF" w:rsidP="00770DEF">
                            <w:pPr>
                              <w:spacing w:after="0"/>
                              <w:rPr>
                                <w:rFonts w:ascii="Times New Roman" w:hAnsi="Times New Roman" w:cs="Times New Roman"/>
                                <w:sz w:val="16"/>
                                <w:szCs w:val="16"/>
                              </w:rPr>
                            </w:pPr>
                            <w:r w:rsidRPr="00770DEF">
                              <w:rPr>
                                <w:rFonts w:ascii="Times New Roman" w:hAnsi="Times New Roman" w:cs="Times New Roman"/>
                                <w:sz w:val="16"/>
                                <w:szCs w:val="16"/>
                              </w:rPr>
                              <w:t>Istilah Islam Moderat adalah salah satu cara yang digunakan Barat untuk mencegah bangkitnya Islam, memecah belah dunia Islam dan melanggengkan penjajahan Barat atas Dunia Islam. Siapa saja yang mau menerima dan mengakomodasi kepentingan penjajahan Barat akan disebut Muslim moderat. Mereka akan diberikan ‘carrot’, dipuji habis-habisan dan dipromosikan. Sementara siapa saja yang bertentangan dengan hal itu akan disebut Muslim radikal dan teroris. Mereka mendapatkan ‘stick’, artinya legal diperangi dengan cara apapun.</w:t>
                            </w:r>
                          </w:p>
                          <w:p w14:paraId="40E63451" w14:textId="77777777" w:rsidR="00770DEF" w:rsidRPr="00770DEF" w:rsidRDefault="00770DEF" w:rsidP="00770DEF">
                            <w:pPr>
                              <w:spacing w:after="0"/>
                              <w:rPr>
                                <w:rFonts w:ascii="Times New Roman" w:hAnsi="Times New Roman" w:cs="Times New Roman"/>
                                <w:sz w:val="16"/>
                                <w:szCs w:val="16"/>
                              </w:rPr>
                            </w:pPr>
                          </w:p>
                          <w:p w14:paraId="5B7E9DC1" w14:textId="15C3F8C2" w:rsidR="00770DEF" w:rsidRPr="00770DEF" w:rsidRDefault="00770DEF" w:rsidP="00770DEF">
                            <w:pPr>
                              <w:spacing w:after="0"/>
                              <w:rPr>
                                <w:rFonts w:ascii="Times New Roman" w:hAnsi="Times New Roman" w:cs="Times New Roman"/>
                                <w:sz w:val="16"/>
                                <w:szCs w:val="16"/>
                              </w:rPr>
                            </w:pPr>
                            <w:r w:rsidRPr="00770DEF">
                              <w:rPr>
                                <w:rFonts w:ascii="Times New Roman" w:hAnsi="Times New Roman" w:cs="Times New Roman"/>
                                <w:sz w:val="16"/>
                                <w:szCs w:val="16"/>
                              </w:rPr>
                              <w:t>Islam; menolak supremasi Islam atas agama lain; menolak aturan bahwa seorang muslim yang beralih pada agama lain (murtad) harus dibunuh; mendorong kaum muslim untuk menghilangkan larangan nikah beda agama dan lain-lain.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808DDD" id="Text Box 42" o:spid="_x0000_s1039" type="#_x0000_t202" style="position:absolute;margin-left:356.25pt;margin-top:306.75pt;width:159pt;height:393.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TV4UAIAAKwEAAAOAAAAZHJzL2Uyb0RvYy54bWysVMFuGjEQvVfqP1i+l10IpAnKEtFEVJVQ&#10;EimpcjZeb1jV63Ftwy79+j57gZC0p6oXM555+zzzZoar667RbKucr8kUfDjIOVNGUlmbl4J/f1p8&#10;uuDMB2FKocmogu+U59ezjx+uWjtVI1qTLpVjIDF+2tqCr0Ow0yzzcq0a4QdklUGwIteIgKt7yUon&#10;WrA3Ohvl+XnWkiutI6m8h/e2D/JZ4q8qJcN9VXkVmC44cgvpdOlcxTObXYnpixN2Xct9GuIfsmhE&#10;bfDokepWBME2rv6DqqmlI09VGEhqMqqqWqpUA6oZ5u+qeVwLq1ItEMfbo0z+/9HKu+2DY3VZ8PGI&#10;MyMa9OhJdYF9oY7BBX1a66eAPVoAQwc/+nzwezhj2V3lmviLghjiUHp3VDeySThR4OVZjpBEbJKj&#10;eaNJ5MleP7fOh6+KGhaNgju0L6kqtksfeugBEl/zpOtyUWudLnFk1I12bCvQbB1SkiB/g9KGtQU/&#10;P5vkifhNLFIfv19pIX/s0ztBgU8b5BxF6YuPVuhWXRJxeHZQZkXlDoI56kfOW7mowb8UPjwIhxmD&#10;ENibcI+j0oSkaG9xtib362/+iEfrEeWsxcwW3P/cCKc4098MhuJyOB7HIU+X8eTzCBd3GlmdRsym&#10;uSEoNcSGWpnMiA/6YFaOmmes1zy+ipAwEm8XPBzMm9BvEtZTqvk8gTDWVoSlebQyUsfORF2fumfh&#10;7L6vASNxR4fpFtN37e2x8UtD802gqk69j0L3qu71x0qk6dmvb9y503tCvf7JzH4DAAD//wMAUEsD&#10;BBQABgAIAAAAIQD5gm+F3gAAAA0BAAAPAAAAZHJzL2Rvd25yZXYueG1sTI/BTsMwDIbvSLxDZCRu&#10;LOkGoytNJ0CDy04MtLPXZElEk1RN1pW3xzvB7bP86/fnej35jo16SC4GCcVMANOhjcoFI+Hr8+2u&#10;BJYyBoVdDFrCj06wbq6vaqxUPIcPPe6yYVQSUoUSbM59xXlqrfaYZrHXgXbHOHjMNA6GqwHPVO47&#10;PhdiyT26QBcs9vrV6vZ7d/ISNi9mZdoSB7splXPjtD9uzbuUtzfT8xOwrKf8F4aLPqlDQ06HeAoq&#10;sU7CYzF/oKiEZbEguCTEQhAdiO5FIYA3Nf//RfMLAAD//wMAUEsBAi0AFAAGAAgAAAAhALaDOJL+&#10;AAAA4QEAABMAAAAAAAAAAAAAAAAAAAAAAFtDb250ZW50X1R5cGVzXS54bWxQSwECLQAUAAYACAAA&#10;ACEAOP0h/9YAAACUAQAACwAAAAAAAAAAAAAAAAAvAQAAX3JlbHMvLnJlbHNQSwECLQAUAAYACAAA&#10;ACEAGpU1eFACAACsBAAADgAAAAAAAAAAAAAAAAAuAgAAZHJzL2Uyb0RvYy54bWxQSwECLQAUAAYA&#10;CAAAACEA+YJvhd4AAAANAQAADwAAAAAAAAAAAAAAAACqBAAAZHJzL2Rvd25yZXYueG1sUEsFBgAA&#10;AAAEAAQA8wAAALUFAAAAAA==&#10;" fillcolor="white [3201]" strokeweight=".5pt">
                <v:textbox>
                  <w:txbxContent>
                    <w:p w14:paraId="79703BBE" w14:textId="77777777" w:rsidR="00770DEF" w:rsidRPr="00770DEF" w:rsidRDefault="00770DEF" w:rsidP="00770DEF">
                      <w:pPr>
                        <w:spacing w:after="0"/>
                        <w:rPr>
                          <w:rFonts w:ascii="Times New Roman" w:hAnsi="Times New Roman" w:cs="Times New Roman"/>
                          <w:sz w:val="16"/>
                          <w:szCs w:val="16"/>
                        </w:rPr>
                      </w:pPr>
                      <w:r w:rsidRPr="00770DEF">
                        <w:rPr>
                          <w:rFonts w:ascii="Times New Roman" w:hAnsi="Times New Roman" w:cs="Times New Roman"/>
                          <w:sz w:val="16"/>
                          <w:szCs w:val="16"/>
                        </w:rPr>
                        <w:t>Islam Moderat, Islam Gaya Barat</w:t>
                      </w:r>
                    </w:p>
                    <w:p w14:paraId="61B0EFCB" w14:textId="77777777" w:rsidR="00770DEF" w:rsidRPr="00770DEF" w:rsidRDefault="00770DEF" w:rsidP="00770DEF">
                      <w:pPr>
                        <w:spacing w:after="0"/>
                        <w:rPr>
                          <w:rFonts w:ascii="Times New Roman" w:hAnsi="Times New Roman" w:cs="Times New Roman"/>
                          <w:sz w:val="16"/>
                          <w:szCs w:val="16"/>
                        </w:rPr>
                      </w:pPr>
                    </w:p>
                    <w:p w14:paraId="5BEC1DAE" w14:textId="77777777" w:rsidR="00770DEF" w:rsidRPr="00770DEF" w:rsidRDefault="00770DEF" w:rsidP="00770DEF">
                      <w:pPr>
                        <w:spacing w:after="0"/>
                        <w:rPr>
                          <w:rFonts w:ascii="Times New Roman" w:hAnsi="Times New Roman" w:cs="Times New Roman"/>
                          <w:sz w:val="16"/>
                          <w:szCs w:val="16"/>
                        </w:rPr>
                      </w:pPr>
                      <w:r w:rsidRPr="00770DEF">
                        <w:rPr>
                          <w:rFonts w:ascii="Times New Roman" w:hAnsi="Times New Roman" w:cs="Times New Roman"/>
                          <w:sz w:val="16"/>
                          <w:szCs w:val="16"/>
                        </w:rPr>
                        <w:t>Islam moderat selama ini diartikan sebagai Islam jalan tengah, Islam yang lebih toleran, Islam yang tidak "kaku". Istilah Islam moderat sendiri selalu di-lawan kata-kan dengan Islam radikal atau Islam fundamental yakni Islam yang "kaku" yang cenderung tak mau menerima perbedaan alias intoleran. Kaum muslimin pada dasarnya tak pernah mengenal istilah-istilah itu. Istilah-istilah tadi tidak lain dibuat sedemikian rupa oleh barat untuk melemahkan genggaman umat Islam terhadap akidahnya, selain itu juga digunakan untuk mengkotak-kotak elemen umat Islam agar terjadi perpecahan yang lebih kecil lagi di antara mereka.</w:t>
                      </w:r>
                    </w:p>
                    <w:p w14:paraId="0C3B7B60" w14:textId="77777777" w:rsidR="00770DEF" w:rsidRPr="00770DEF" w:rsidRDefault="00770DEF" w:rsidP="00770DEF">
                      <w:pPr>
                        <w:spacing w:after="0"/>
                        <w:rPr>
                          <w:rFonts w:ascii="Times New Roman" w:hAnsi="Times New Roman" w:cs="Times New Roman"/>
                          <w:sz w:val="16"/>
                          <w:szCs w:val="16"/>
                        </w:rPr>
                      </w:pPr>
                    </w:p>
                    <w:p w14:paraId="60F8B936" w14:textId="77777777" w:rsidR="00770DEF" w:rsidRPr="00770DEF" w:rsidRDefault="00770DEF" w:rsidP="00770DEF">
                      <w:pPr>
                        <w:spacing w:after="0"/>
                        <w:rPr>
                          <w:rFonts w:ascii="Times New Roman" w:hAnsi="Times New Roman" w:cs="Times New Roman"/>
                          <w:sz w:val="16"/>
                          <w:szCs w:val="16"/>
                        </w:rPr>
                      </w:pPr>
                      <w:r w:rsidRPr="00770DEF">
                        <w:rPr>
                          <w:rFonts w:ascii="Times New Roman" w:hAnsi="Times New Roman" w:cs="Times New Roman"/>
                          <w:sz w:val="16"/>
                          <w:szCs w:val="16"/>
                        </w:rPr>
                        <w:t>Istilah Islam Moderat adalah salah satu cara yang digunakan Barat untuk mencegah bangkitnya Islam, memecah belah dunia Islam dan melanggengkan penjajahan Barat atas Dunia Islam. Siapa saja yang mau menerima dan mengakomodasi kepentingan penjajahan Barat akan disebut Muslim moderat. Mereka akan diberikan ‘carrot’, dipuji habis-habisan dan dipromosikan. Sementara siapa saja yang bertentangan dengan hal itu akan disebut Muslim radikal dan teroris. Mereka mendapatkan ‘stick’, artinya legal diperangi dengan cara apapun.</w:t>
                      </w:r>
                    </w:p>
                    <w:p w14:paraId="40E63451" w14:textId="77777777" w:rsidR="00770DEF" w:rsidRPr="00770DEF" w:rsidRDefault="00770DEF" w:rsidP="00770DEF">
                      <w:pPr>
                        <w:spacing w:after="0"/>
                        <w:rPr>
                          <w:rFonts w:ascii="Times New Roman" w:hAnsi="Times New Roman" w:cs="Times New Roman"/>
                          <w:sz w:val="16"/>
                          <w:szCs w:val="16"/>
                        </w:rPr>
                      </w:pPr>
                    </w:p>
                    <w:p w14:paraId="5B7E9DC1" w14:textId="15C3F8C2" w:rsidR="00770DEF" w:rsidRPr="00770DEF" w:rsidRDefault="00770DEF" w:rsidP="00770DEF">
                      <w:pPr>
                        <w:spacing w:after="0"/>
                        <w:rPr>
                          <w:rFonts w:ascii="Times New Roman" w:hAnsi="Times New Roman" w:cs="Times New Roman"/>
                          <w:sz w:val="16"/>
                          <w:szCs w:val="16"/>
                        </w:rPr>
                      </w:pPr>
                      <w:r w:rsidRPr="00770DEF">
                        <w:rPr>
                          <w:rFonts w:ascii="Times New Roman" w:hAnsi="Times New Roman" w:cs="Times New Roman"/>
                          <w:sz w:val="16"/>
                          <w:szCs w:val="16"/>
                        </w:rPr>
                        <w:t>Islam; menolak supremasi Islam atas agama lain; menolak aturan bahwa seorang muslim yang beralih pada agama lain (murtad) harus dibunuh; mendorong kaum muslim untuk menghilangkan larangan nikah beda agama dan lain-lain.</w:t>
                      </w:r>
                    </w:p>
                  </w:txbxContent>
                </v:textbox>
              </v:shape>
            </w:pict>
          </mc:Fallback>
        </mc:AlternateContent>
      </w:r>
      <w:r w:rsidR="00770DEF">
        <w:rPr>
          <w:noProof/>
        </w:rPr>
        <mc:AlternateContent>
          <mc:Choice Requires="wps">
            <w:drawing>
              <wp:anchor distT="0" distB="0" distL="114300" distR="114300" simplePos="0" relativeHeight="251703296" behindDoc="0" locked="0" layoutInCell="1" allowOverlap="1" wp14:anchorId="79BA1330" wp14:editId="36A1EB47">
                <wp:simplePos x="0" y="0"/>
                <wp:positionH relativeFrom="column">
                  <wp:posOffset>4524375</wp:posOffset>
                </wp:positionH>
                <wp:positionV relativeFrom="paragraph">
                  <wp:posOffset>-847725</wp:posOffset>
                </wp:positionV>
                <wp:extent cx="2019300" cy="4676775"/>
                <wp:effectExtent l="0" t="0" r="19050" b="28575"/>
                <wp:wrapNone/>
                <wp:docPr id="38" name="Text Box 38"/>
                <wp:cNvGraphicFramePr/>
                <a:graphic xmlns:a="http://schemas.openxmlformats.org/drawingml/2006/main">
                  <a:graphicData uri="http://schemas.microsoft.com/office/word/2010/wordprocessingShape">
                    <wps:wsp>
                      <wps:cNvSpPr txBox="1"/>
                      <wps:spPr>
                        <a:xfrm>
                          <a:off x="0" y="0"/>
                          <a:ext cx="2019300" cy="4676775"/>
                        </a:xfrm>
                        <a:prstGeom prst="rect">
                          <a:avLst/>
                        </a:prstGeom>
                        <a:solidFill>
                          <a:schemeClr val="lt1"/>
                        </a:solidFill>
                        <a:ln w="6350">
                          <a:solidFill>
                            <a:prstClr val="black"/>
                          </a:solidFill>
                        </a:ln>
                      </wps:spPr>
                      <wps:txbx>
                        <w:txbxContent>
                          <w:p w14:paraId="4ACF70BE" w14:textId="688E4CB5" w:rsidR="001660A4" w:rsidRPr="00770DEF" w:rsidRDefault="001660A4" w:rsidP="001660A4">
                            <w:pPr>
                              <w:spacing w:after="0"/>
                              <w:rPr>
                                <w:b/>
                                <w:sz w:val="18"/>
                                <w:szCs w:val="18"/>
                              </w:rPr>
                            </w:pPr>
                            <w:r w:rsidRPr="00770DEF">
                              <w:rPr>
                                <w:b/>
                                <w:sz w:val="18"/>
                                <w:szCs w:val="18"/>
                              </w:rPr>
                              <w:t>Nurkholis Majid :</w:t>
                            </w:r>
                          </w:p>
                          <w:p w14:paraId="3621B8BC" w14:textId="678001E0" w:rsidR="001660A4" w:rsidRPr="00770DEF" w:rsidRDefault="001660A4" w:rsidP="001660A4">
                            <w:pPr>
                              <w:spacing w:after="0"/>
                              <w:rPr>
                                <w:sz w:val="18"/>
                                <w:szCs w:val="18"/>
                              </w:rPr>
                            </w:pPr>
                            <w:r w:rsidRPr="00770DEF">
                              <w:rPr>
                                <w:sz w:val="18"/>
                                <w:szCs w:val="18"/>
                              </w:rPr>
                              <w:t>1. Depolitisasi Islam (Islam yes, partai Islam No)</w:t>
                            </w:r>
                          </w:p>
                          <w:p w14:paraId="34D4E417" w14:textId="5F345402" w:rsidR="001660A4" w:rsidRPr="00770DEF" w:rsidRDefault="001660A4" w:rsidP="001660A4">
                            <w:pPr>
                              <w:spacing w:after="0"/>
                              <w:rPr>
                                <w:sz w:val="18"/>
                                <w:szCs w:val="18"/>
                              </w:rPr>
                            </w:pPr>
                            <w:r w:rsidRPr="00770DEF">
                              <w:rPr>
                                <w:sz w:val="18"/>
                                <w:szCs w:val="18"/>
                              </w:rPr>
                              <w:t>Islam :</w:t>
                            </w:r>
                          </w:p>
                          <w:p w14:paraId="7587B7C0" w14:textId="69EEE33D" w:rsidR="001660A4" w:rsidRPr="00770DEF" w:rsidRDefault="001660A4" w:rsidP="001660A4">
                            <w:pPr>
                              <w:pStyle w:val="ListParagraph"/>
                              <w:numPr>
                                <w:ilvl w:val="0"/>
                                <w:numId w:val="15"/>
                              </w:numPr>
                              <w:spacing w:after="0"/>
                              <w:rPr>
                                <w:sz w:val="18"/>
                                <w:szCs w:val="18"/>
                              </w:rPr>
                            </w:pPr>
                            <w:r w:rsidRPr="00770DEF">
                              <w:rPr>
                                <w:sz w:val="18"/>
                                <w:szCs w:val="18"/>
                              </w:rPr>
                              <w:t>Sistem Moral</w:t>
                            </w:r>
                          </w:p>
                          <w:p w14:paraId="0C90870F" w14:textId="2213C1F6" w:rsidR="001660A4" w:rsidRPr="00770DEF" w:rsidRDefault="001660A4" w:rsidP="001660A4">
                            <w:pPr>
                              <w:pStyle w:val="ListParagraph"/>
                              <w:numPr>
                                <w:ilvl w:val="0"/>
                                <w:numId w:val="15"/>
                              </w:numPr>
                              <w:spacing w:after="0"/>
                              <w:rPr>
                                <w:sz w:val="18"/>
                                <w:szCs w:val="18"/>
                              </w:rPr>
                            </w:pPr>
                            <w:r w:rsidRPr="00770DEF">
                              <w:rPr>
                                <w:sz w:val="18"/>
                                <w:szCs w:val="18"/>
                              </w:rPr>
                              <w:t>Ideologi Politik</w:t>
                            </w:r>
                          </w:p>
                          <w:p w14:paraId="6B04BE66" w14:textId="63D00EAE" w:rsidR="001660A4" w:rsidRPr="00770DEF" w:rsidRDefault="001660A4" w:rsidP="001660A4">
                            <w:pPr>
                              <w:spacing w:after="0"/>
                              <w:rPr>
                                <w:sz w:val="18"/>
                                <w:szCs w:val="18"/>
                              </w:rPr>
                            </w:pPr>
                            <w:r w:rsidRPr="00770DEF">
                              <w:rPr>
                                <w:sz w:val="18"/>
                                <w:szCs w:val="18"/>
                              </w:rPr>
                              <w:t>2. Sekularisasi (Bukan Sekularisme) = Menduniakan sesuatu yang sifatnya dunia</w:t>
                            </w:r>
                          </w:p>
                          <w:p w14:paraId="3FD01615" w14:textId="7A6DE7FA" w:rsidR="001660A4" w:rsidRPr="00770DEF" w:rsidRDefault="001660A4" w:rsidP="001660A4">
                            <w:pPr>
                              <w:spacing w:after="0"/>
                              <w:rPr>
                                <w:sz w:val="18"/>
                                <w:szCs w:val="18"/>
                              </w:rPr>
                            </w:pPr>
                            <w:r w:rsidRPr="00770DEF">
                              <w:rPr>
                                <w:sz w:val="18"/>
                                <w:szCs w:val="18"/>
                              </w:rPr>
                              <w:t>3. Keislaman, ke Indonesiaan dan kemodernan</w:t>
                            </w:r>
                          </w:p>
                          <w:p w14:paraId="65695954" w14:textId="7B24F7C3" w:rsidR="001660A4" w:rsidRPr="00770DEF" w:rsidRDefault="001660A4" w:rsidP="001660A4">
                            <w:pPr>
                              <w:spacing w:after="0"/>
                              <w:rPr>
                                <w:sz w:val="18"/>
                                <w:szCs w:val="18"/>
                              </w:rPr>
                            </w:pPr>
                            <w:r w:rsidRPr="00770DEF">
                              <w:rPr>
                                <w:sz w:val="18"/>
                                <w:szCs w:val="18"/>
                              </w:rPr>
                              <w:t>Islam Moderat =&gt;</w:t>
                            </w:r>
                          </w:p>
                          <w:p w14:paraId="5441DFA9" w14:textId="3ABAFDA9" w:rsidR="001660A4" w:rsidRPr="00770DEF" w:rsidRDefault="001660A4" w:rsidP="001660A4">
                            <w:pPr>
                              <w:pStyle w:val="ListParagraph"/>
                              <w:numPr>
                                <w:ilvl w:val="0"/>
                                <w:numId w:val="15"/>
                              </w:numPr>
                              <w:spacing w:after="0"/>
                              <w:rPr>
                                <w:sz w:val="18"/>
                                <w:szCs w:val="18"/>
                              </w:rPr>
                            </w:pPr>
                            <w:r w:rsidRPr="00770DEF">
                              <w:rPr>
                                <w:sz w:val="18"/>
                                <w:szCs w:val="18"/>
                              </w:rPr>
                              <w:t>Sikap Tengah</w:t>
                            </w:r>
                          </w:p>
                          <w:p w14:paraId="32A20E98" w14:textId="69CD87D9" w:rsidR="001660A4" w:rsidRPr="00770DEF" w:rsidRDefault="001660A4" w:rsidP="001660A4">
                            <w:pPr>
                              <w:pStyle w:val="ListParagraph"/>
                              <w:numPr>
                                <w:ilvl w:val="0"/>
                                <w:numId w:val="15"/>
                              </w:numPr>
                              <w:spacing w:after="0"/>
                              <w:rPr>
                                <w:sz w:val="18"/>
                                <w:szCs w:val="18"/>
                              </w:rPr>
                            </w:pPr>
                            <w:r w:rsidRPr="00770DEF">
                              <w:rPr>
                                <w:sz w:val="18"/>
                                <w:szCs w:val="18"/>
                              </w:rPr>
                              <w:t>Tidak Berlebihan</w:t>
                            </w:r>
                          </w:p>
                          <w:p w14:paraId="0CE1767D" w14:textId="52219AE7" w:rsidR="001660A4" w:rsidRPr="00770DEF" w:rsidRDefault="001660A4" w:rsidP="001660A4">
                            <w:pPr>
                              <w:pStyle w:val="ListParagraph"/>
                              <w:numPr>
                                <w:ilvl w:val="0"/>
                                <w:numId w:val="15"/>
                              </w:numPr>
                              <w:spacing w:after="0"/>
                              <w:rPr>
                                <w:sz w:val="18"/>
                                <w:szCs w:val="18"/>
                              </w:rPr>
                            </w:pPr>
                            <w:r w:rsidRPr="00770DEF">
                              <w:rPr>
                                <w:sz w:val="18"/>
                                <w:szCs w:val="18"/>
                              </w:rPr>
                              <w:t>Merasa Paling Benar</w:t>
                            </w:r>
                          </w:p>
                          <w:p w14:paraId="6E4073CB" w14:textId="440B5258" w:rsidR="001660A4" w:rsidRPr="00770DEF" w:rsidRDefault="001660A4" w:rsidP="001660A4">
                            <w:pPr>
                              <w:pStyle w:val="ListParagraph"/>
                              <w:numPr>
                                <w:ilvl w:val="0"/>
                                <w:numId w:val="15"/>
                              </w:numPr>
                              <w:spacing w:after="0"/>
                              <w:rPr>
                                <w:sz w:val="18"/>
                                <w:szCs w:val="18"/>
                              </w:rPr>
                            </w:pPr>
                            <w:r w:rsidRPr="00770DEF">
                              <w:rPr>
                                <w:sz w:val="18"/>
                                <w:szCs w:val="18"/>
                              </w:rPr>
                              <w:t>Bersikap Fanatik</w:t>
                            </w:r>
                          </w:p>
                          <w:p w14:paraId="0162E39F" w14:textId="7046D9C6" w:rsidR="001660A4" w:rsidRPr="00770DEF" w:rsidRDefault="001660A4" w:rsidP="001660A4">
                            <w:pPr>
                              <w:pStyle w:val="ListParagraph"/>
                              <w:numPr>
                                <w:ilvl w:val="0"/>
                                <w:numId w:val="15"/>
                              </w:numPr>
                              <w:spacing w:after="0"/>
                              <w:rPr>
                                <w:sz w:val="18"/>
                                <w:szCs w:val="18"/>
                              </w:rPr>
                            </w:pPr>
                            <w:r w:rsidRPr="00770DEF">
                              <w:rPr>
                                <w:sz w:val="18"/>
                                <w:szCs w:val="18"/>
                              </w:rPr>
                              <w:t>Sikap melibatkan agama dalam berbagai urusan</w:t>
                            </w:r>
                          </w:p>
                          <w:p w14:paraId="691D82EE" w14:textId="0A31CF24" w:rsidR="001660A4" w:rsidRPr="00770DEF" w:rsidRDefault="001660A4" w:rsidP="001660A4">
                            <w:pPr>
                              <w:pStyle w:val="ListParagraph"/>
                              <w:numPr>
                                <w:ilvl w:val="0"/>
                                <w:numId w:val="15"/>
                              </w:numPr>
                              <w:spacing w:after="0"/>
                              <w:rPr>
                                <w:sz w:val="18"/>
                                <w:szCs w:val="18"/>
                              </w:rPr>
                            </w:pPr>
                            <w:r w:rsidRPr="00770DEF">
                              <w:rPr>
                                <w:sz w:val="18"/>
                                <w:szCs w:val="18"/>
                              </w:rPr>
                              <w:t>Menerima perbedaan orang lain</w:t>
                            </w:r>
                          </w:p>
                          <w:p w14:paraId="33E44C4E" w14:textId="48AB9F16" w:rsidR="001660A4" w:rsidRPr="00770DEF" w:rsidRDefault="001660A4" w:rsidP="001660A4">
                            <w:pPr>
                              <w:pStyle w:val="ListParagraph"/>
                              <w:numPr>
                                <w:ilvl w:val="0"/>
                                <w:numId w:val="15"/>
                              </w:numPr>
                              <w:spacing w:after="0"/>
                              <w:rPr>
                                <w:sz w:val="18"/>
                                <w:szCs w:val="18"/>
                              </w:rPr>
                            </w:pPr>
                            <w:r w:rsidRPr="00770DEF">
                              <w:rPr>
                                <w:sz w:val="18"/>
                                <w:szCs w:val="18"/>
                              </w:rPr>
                              <w:t>Membuat disiplin atau aturan yang tak diatur</w:t>
                            </w:r>
                          </w:p>
                          <w:p w14:paraId="7B02DC64" w14:textId="49F8E62E" w:rsidR="001660A4" w:rsidRPr="00770DEF" w:rsidRDefault="001660A4" w:rsidP="001660A4">
                            <w:pPr>
                              <w:pStyle w:val="ListParagraph"/>
                              <w:numPr>
                                <w:ilvl w:val="0"/>
                                <w:numId w:val="15"/>
                              </w:numPr>
                              <w:spacing w:after="0"/>
                              <w:rPr>
                                <w:sz w:val="18"/>
                                <w:szCs w:val="18"/>
                              </w:rPr>
                            </w:pPr>
                            <w:r w:rsidRPr="00770DEF">
                              <w:rPr>
                                <w:sz w:val="18"/>
                                <w:szCs w:val="18"/>
                              </w:rPr>
                              <w:t>Keras dalam agama (closed minded)</w:t>
                            </w:r>
                          </w:p>
                          <w:p w14:paraId="6CA3596F" w14:textId="5A5888C8" w:rsidR="001660A4" w:rsidRPr="00770DEF" w:rsidRDefault="001660A4" w:rsidP="001660A4">
                            <w:pPr>
                              <w:pStyle w:val="ListParagraph"/>
                              <w:numPr>
                                <w:ilvl w:val="0"/>
                                <w:numId w:val="15"/>
                              </w:numPr>
                              <w:spacing w:after="0"/>
                              <w:rPr>
                                <w:sz w:val="18"/>
                                <w:szCs w:val="18"/>
                              </w:rPr>
                            </w:pPr>
                            <w:r w:rsidRPr="00770DEF">
                              <w:rPr>
                                <w:sz w:val="18"/>
                                <w:szCs w:val="18"/>
                              </w:rPr>
                              <w:t>Suka mengkafirkan, membidakkan orang lain</w:t>
                            </w:r>
                          </w:p>
                          <w:p w14:paraId="11843C99" w14:textId="58E7588E" w:rsidR="001660A4" w:rsidRPr="00770DEF" w:rsidRDefault="001660A4" w:rsidP="001660A4">
                            <w:pPr>
                              <w:pStyle w:val="ListParagraph"/>
                              <w:numPr>
                                <w:ilvl w:val="0"/>
                                <w:numId w:val="15"/>
                              </w:numPr>
                              <w:spacing w:after="0"/>
                              <w:rPr>
                                <w:sz w:val="18"/>
                                <w:szCs w:val="18"/>
                              </w:rPr>
                            </w:pPr>
                            <w:r w:rsidRPr="00770DEF">
                              <w:rPr>
                                <w:sz w:val="18"/>
                                <w:szCs w:val="18"/>
                              </w:rPr>
                              <w:t>Tidak monopoli tafsir agama</w:t>
                            </w:r>
                          </w:p>
                          <w:p w14:paraId="3E3D35F9" w14:textId="72F20D8C" w:rsidR="001660A4" w:rsidRPr="00770DEF" w:rsidRDefault="001660A4" w:rsidP="001660A4">
                            <w:pPr>
                              <w:pStyle w:val="ListParagraph"/>
                              <w:numPr>
                                <w:ilvl w:val="0"/>
                                <w:numId w:val="15"/>
                              </w:numPr>
                              <w:spacing w:after="0"/>
                              <w:rPr>
                                <w:sz w:val="18"/>
                                <w:szCs w:val="18"/>
                              </w:rPr>
                            </w:pPr>
                            <w:r w:rsidRPr="00770DEF">
                              <w:rPr>
                                <w:sz w:val="18"/>
                                <w:szCs w:val="18"/>
                              </w:rPr>
                              <w:t>Tidak melepas budaya dari agama</w:t>
                            </w:r>
                          </w:p>
                          <w:p w14:paraId="4AFEBAF4" w14:textId="6268019B" w:rsidR="001660A4" w:rsidRPr="00770DEF" w:rsidRDefault="001660A4" w:rsidP="001660A4">
                            <w:pPr>
                              <w:pStyle w:val="ListParagraph"/>
                              <w:numPr>
                                <w:ilvl w:val="0"/>
                                <w:numId w:val="15"/>
                              </w:numPr>
                              <w:spacing w:after="0"/>
                              <w:rPr>
                                <w:sz w:val="18"/>
                                <w:szCs w:val="18"/>
                              </w:rPr>
                            </w:pPr>
                            <w:r w:rsidRPr="00770DEF">
                              <w:rPr>
                                <w:sz w:val="18"/>
                                <w:szCs w:val="18"/>
                              </w:rPr>
                              <w:t>Tidak fanatik</w:t>
                            </w:r>
                          </w:p>
                          <w:p w14:paraId="13251513" w14:textId="77777777" w:rsidR="001660A4" w:rsidRPr="00770DEF" w:rsidRDefault="001660A4" w:rsidP="001660A4">
                            <w:pPr>
                              <w:spacing w:after="0"/>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BA1330" id="Text Box 38" o:spid="_x0000_s1040" type="#_x0000_t202" style="position:absolute;margin-left:356.25pt;margin-top:-66.75pt;width:159pt;height:368.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exlUQIAAKwEAAAOAAAAZHJzL2Uyb0RvYy54bWysVMFuGjEQvVfqP1i+l4VAoEFZIpqIqhJK&#10;IiVVzsbrhVW9Htc27NKv77MXCEl7qnox45m3zzNvZri+aWvNdsr5ikzOB70+Z8pIKiqzzvn358Wn&#10;z5z5IEwhNBmV873y/Gb28cN1Y6fqgjakC+UYSIyfNjbnmxDsNMu83Kha+B5ZZRAsydUi4OrWWeFE&#10;A/ZaZxf9/jhryBXWkVTew3vXBfks8ZelkuGhLL0KTOccuYV0unSu4pnNrsV07YTdVPKQhviHLGpR&#10;GTx6oroTQbCtq/6gqivpyFMZepLqjMqykirVgGoG/XfVPG2EVakWiOPtSSb//2jl/e7RsarI+RCd&#10;MqJGj55VG9gXahlc0KexfgrYkwUwtPCjz0e/hzOW3Zaujr8oiCEOpfcndSObhBMFXg37CEnERuPJ&#10;eDK5jDzZ6+fW+fBVUc2ikXOH9iVVxW7pQwc9QuJrnnRVLCqt0yWOjLrVju0Emq1DShLkb1DasCbn&#10;4+FlPxG/iUXq0/crLeSPQ3pnKPBpg5yjKF3x0Qrtqk0iDkZHZVZU7CGYo27kvJWLCvxL4cOjcJgx&#10;CIG9CQ84Sk1Iig4WZxtyv/7mj3i0HlHOGsxszv3PrXCKM/3NYCiuBqNRHPJ0GV1OLnBx55HVecRs&#10;61uCUgNsqJXJjPigj2bpqH7Bes3jqwgJI/F2zsPRvA3dJmE9pZrPEwhjbUVYmicrI3XsTNT1uX0R&#10;zh76GjAS93ScbjF9194OG780NN8GKqvU+yh0p+pBf6xEmp7D+sadO78n1OufzOw3AAAA//8DAFBL&#10;AwQUAAYACAAAACEAw3AThN4AAAANAQAADwAAAGRycy9kb3ducmV2LnhtbEyPwU7DMAyG70i8Q2Qk&#10;blvSVYxSmk6ABhdOG4iz12RJRJNUTdaVt8c7we2z/Ov352Yz+55NekwuBgnFUgDToYvKBSPh8+N1&#10;UQFLGYPCPgYt4Ucn2LTXVw3WKp7DTk/7bBiVhFSjBJvzUHOeOqs9pmUcdKDdMY4eM42j4WrEM5X7&#10;nq+EWHOPLtAFi4N+sbr73p+8hO2zeTBdhaPdVsq5af46vps3KW9v5qdHYFnP+S8MF31Sh5acDvEU&#10;VGK9hPtidUdRCYuiLIkuEVEKooOENRHwtuH/v2h/AQAA//8DAFBLAQItABQABgAIAAAAIQC2gziS&#10;/gAAAOEBAAATAAAAAAAAAAAAAAAAAAAAAABbQ29udGVudF9UeXBlc10ueG1sUEsBAi0AFAAGAAgA&#10;AAAhADj9If/WAAAAlAEAAAsAAAAAAAAAAAAAAAAALwEAAF9yZWxzLy5yZWxzUEsBAi0AFAAGAAgA&#10;AAAhAEap7GVRAgAArAQAAA4AAAAAAAAAAAAAAAAALgIAAGRycy9lMm9Eb2MueG1sUEsBAi0AFAAG&#10;AAgAAAAhAMNwE4TeAAAADQEAAA8AAAAAAAAAAAAAAAAAqwQAAGRycy9kb3ducmV2LnhtbFBLBQYA&#10;AAAABAAEAPMAAAC2BQAAAAA=&#10;" fillcolor="white [3201]" strokeweight=".5pt">
                <v:textbox>
                  <w:txbxContent>
                    <w:p w14:paraId="4ACF70BE" w14:textId="688E4CB5" w:rsidR="001660A4" w:rsidRPr="00770DEF" w:rsidRDefault="001660A4" w:rsidP="001660A4">
                      <w:pPr>
                        <w:spacing w:after="0"/>
                        <w:rPr>
                          <w:b/>
                          <w:sz w:val="18"/>
                          <w:szCs w:val="18"/>
                        </w:rPr>
                      </w:pPr>
                      <w:r w:rsidRPr="00770DEF">
                        <w:rPr>
                          <w:b/>
                          <w:sz w:val="18"/>
                          <w:szCs w:val="18"/>
                        </w:rPr>
                        <w:t>Nurkholis Majid :</w:t>
                      </w:r>
                    </w:p>
                    <w:p w14:paraId="3621B8BC" w14:textId="678001E0" w:rsidR="001660A4" w:rsidRPr="00770DEF" w:rsidRDefault="001660A4" w:rsidP="001660A4">
                      <w:pPr>
                        <w:spacing w:after="0"/>
                        <w:rPr>
                          <w:sz w:val="18"/>
                          <w:szCs w:val="18"/>
                        </w:rPr>
                      </w:pPr>
                      <w:r w:rsidRPr="00770DEF">
                        <w:rPr>
                          <w:sz w:val="18"/>
                          <w:szCs w:val="18"/>
                        </w:rPr>
                        <w:t>1. Depolitisasi Islam (Islam yes, partai Islam No)</w:t>
                      </w:r>
                    </w:p>
                    <w:p w14:paraId="34D4E417" w14:textId="5F345402" w:rsidR="001660A4" w:rsidRPr="00770DEF" w:rsidRDefault="001660A4" w:rsidP="001660A4">
                      <w:pPr>
                        <w:spacing w:after="0"/>
                        <w:rPr>
                          <w:sz w:val="18"/>
                          <w:szCs w:val="18"/>
                        </w:rPr>
                      </w:pPr>
                      <w:r w:rsidRPr="00770DEF">
                        <w:rPr>
                          <w:sz w:val="18"/>
                          <w:szCs w:val="18"/>
                        </w:rPr>
                        <w:t>Islam :</w:t>
                      </w:r>
                    </w:p>
                    <w:p w14:paraId="7587B7C0" w14:textId="69EEE33D" w:rsidR="001660A4" w:rsidRPr="00770DEF" w:rsidRDefault="001660A4" w:rsidP="001660A4">
                      <w:pPr>
                        <w:pStyle w:val="ListParagraph"/>
                        <w:numPr>
                          <w:ilvl w:val="0"/>
                          <w:numId w:val="15"/>
                        </w:numPr>
                        <w:spacing w:after="0"/>
                        <w:rPr>
                          <w:sz w:val="18"/>
                          <w:szCs w:val="18"/>
                        </w:rPr>
                      </w:pPr>
                      <w:r w:rsidRPr="00770DEF">
                        <w:rPr>
                          <w:sz w:val="18"/>
                          <w:szCs w:val="18"/>
                        </w:rPr>
                        <w:t>Sistem Moral</w:t>
                      </w:r>
                    </w:p>
                    <w:p w14:paraId="0C90870F" w14:textId="2213C1F6" w:rsidR="001660A4" w:rsidRPr="00770DEF" w:rsidRDefault="001660A4" w:rsidP="001660A4">
                      <w:pPr>
                        <w:pStyle w:val="ListParagraph"/>
                        <w:numPr>
                          <w:ilvl w:val="0"/>
                          <w:numId w:val="15"/>
                        </w:numPr>
                        <w:spacing w:after="0"/>
                        <w:rPr>
                          <w:sz w:val="18"/>
                          <w:szCs w:val="18"/>
                        </w:rPr>
                      </w:pPr>
                      <w:r w:rsidRPr="00770DEF">
                        <w:rPr>
                          <w:sz w:val="18"/>
                          <w:szCs w:val="18"/>
                        </w:rPr>
                        <w:t>Ideologi Politik</w:t>
                      </w:r>
                    </w:p>
                    <w:p w14:paraId="6B04BE66" w14:textId="63D00EAE" w:rsidR="001660A4" w:rsidRPr="00770DEF" w:rsidRDefault="001660A4" w:rsidP="001660A4">
                      <w:pPr>
                        <w:spacing w:after="0"/>
                        <w:rPr>
                          <w:sz w:val="18"/>
                          <w:szCs w:val="18"/>
                        </w:rPr>
                      </w:pPr>
                      <w:r w:rsidRPr="00770DEF">
                        <w:rPr>
                          <w:sz w:val="18"/>
                          <w:szCs w:val="18"/>
                        </w:rPr>
                        <w:t>2. Sekularisasi (Bukan Sekularisme) = Menduniakan sesuatu yang sifatnya dunia</w:t>
                      </w:r>
                    </w:p>
                    <w:p w14:paraId="3FD01615" w14:textId="7A6DE7FA" w:rsidR="001660A4" w:rsidRPr="00770DEF" w:rsidRDefault="001660A4" w:rsidP="001660A4">
                      <w:pPr>
                        <w:spacing w:after="0"/>
                        <w:rPr>
                          <w:sz w:val="18"/>
                          <w:szCs w:val="18"/>
                        </w:rPr>
                      </w:pPr>
                      <w:r w:rsidRPr="00770DEF">
                        <w:rPr>
                          <w:sz w:val="18"/>
                          <w:szCs w:val="18"/>
                        </w:rPr>
                        <w:t>3. Keislaman, ke Indonesiaan dan kemodernan</w:t>
                      </w:r>
                    </w:p>
                    <w:p w14:paraId="65695954" w14:textId="7B24F7C3" w:rsidR="001660A4" w:rsidRPr="00770DEF" w:rsidRDefault="001660A4" w:rsidP="001660A4">
                      <w:pPr>
                        <w:spacing w:after="0"/>
                        <w:rPr>
                          <w:sz w:val="18"/>
                          <w:szCs w:val="18"/>
                        </w:rPr>
                      </w:pPr>
                      <w:r w:rsidRPr="00770DEF">
                        <w:rPr>
                          <w:sz w:val="18"/>
                          <w:szCs w:val="18"/>
                        </w:rPr>
                        <w:t>Islam Moderat =&gt;</w:t>
                      </w:r>
                    </w:p>
                    <w:p w14:paraId="5441DFA9" w14:textId="3ABAFDA9" w:rsidR="001660A4" w:rsidRPr="00770DEF" w:rsidRDefault="001660A4" w:rsidP="001660A4">
                      <w:pPr>
                        <w:pStyle w:val="ListParagraph"/>
                        <w:numPr>
                          <w:ilvl w:val="0"/>
                          <w:numId w:val="15"/>
                        </w:numPr>
                        <w:spacing w:after="0"/>
                        <w:rPr>
                          <w:sz w:val="18"/>
                          <w:szCs w:val="18"/>
                        </w:rPr>
                      </w:pPr>
                      <w:r w:rsidRPr="00770DEF">
                        <w:rPr>
                          <w:sz w:val="18"/>
                          <w:szCs w:val="18"/>
                        </w:rPr>
                        <w:t>Sikap Tengah</w:t>
                      </w:r>
                    </w:p>
                    <w:p w14:paraId="32A20E98" w14:textId="69CD87D9" w:rsidR="001660A4" w:rsidRPr="00770DEF" w:rsidRDefault="001660A4" w:rsidP="001660A4">
                      <w:pPr>
                        <w:pStyle w:val="ListParagraph"/>
                        <w:numPr>
                          <w:ilvl w:val="0"/>
                          <w:numId w:val="15"/>
                        </w:numPr>
                        <w:spacing w:after="0"/>
                        <w:rPr>
                          <w:sz w:val="18"/>
                          <w:szCs w:val="18"/>
                        </w:rPr>
                      </w:pPr>
                      <w:r w:rsidRPr="00770DEF">
                        <w:rPr>
                          <w:sz w:val="18"/>
                          <w:szCs w:val="18"/>
                        </w:rPr>
                        <w:t>Tidak Berlebihan</w:t>
                      </w:r>
                    </w:p>
                    <w:p w14:paraId="0CE1767D" w14:textId="52219AE7" w:rsidR="001660A4" w:rsidRPr="00770DEF" w:rsidRDefault="001660A4" w:rsidP="001660A4">
                      <w:pPr>
                        <w:pStyle w:val="ListParagraph"/>
                        <w:numPr>
                          <w:ilvl w:val="0"/>
                          <w:numId w:val="15"/>
                        </w:numPr>
                        <w:spacing w:after="0"/>
                        <w:rPr>
                          <w:sz w:val="18"/>
                          <w:szCs w:val="18"/>
                        </w:rPr>
                      </w:pPr>
                      <w:r w:rsidRPr="00770DEF">
                        <w:rPr>
                          <w:sz w:val="18"/>
                          <w:szCs w:val="18"/>
                        </w:rPr>
                        <w:t>Merasa Paling Benar</w:t>
                      </w:r>
                    </w:p>
                    <w:p w14:paraId="6E4073CB" w14:textId="440B5258" w:rsidR="001660A4" w:rsidRPr="00770DEF" w:rsidRDefault="001660A4" w:rsidP="001660A4">
                      <w:pPr>
                        <w:pStyle w:val="ListParagraph"/>
                        <w:numPr>
                          <w:ilvl w:val="0"/>
                          <w:numId w:val="15"/>
                        </w:numPr>
                        <w:spacing w:after="0"/>
                        <w:rPr>
                          <w:sz w:val="18"/>
                          <w:szCs w:val="18"/>
                        </w:rPr>
                      </w:pPr>
                      <w:r w:rsidRPr="00770DEF">
                        <w:rPr>
                          <w:sz w:val="18"/>
                          <w:szCs w:val="18"/>
                        </w:rPr>
                        <w:t>Bersikap Fanatik</w:t>
                      </w:r>
                    </w:p>
                    <w:p w14:paraId="0162E39F" w14:textId="7046D9C6" w:rsidR="001660A4" w:rsidRPr="00770DEF" w:rsidRDefault="001660A4" w:rsidP="001660A4">
                      <w:pPr>
                        <w:pStyle w:val="ListParagraph"/>
                        <w:numPr>
                          <w:ilvl w:val="0"/>
                          <w:numId w:val="15"/>
                        </w:numPr>
                        <w:spacing w:after="0"/>
                        <w:rPr>
                          <w:sz w:val="18"/>
                          <w:szCs w:val="18"/>
                        </w:rPr>
                      </w:pPr>
                      <w:r w:rsidRPr="00770DEF">
                        <w:rPr>
                          <w:sz w:val="18"/>
                          <w:szCs w:val="18"/>
                        </w:rPr>
                        <w:t>Sikap melibatkan agama dalam berbagai urusan</w:t>
                      </w:r>
                    </w:p>
                    <w:p w14:paraId="691D82EE" w14:textId="0A31CF24" w:rsidR="001660A4" w:rsidRPr="00770DEF" w:rsidRDefault="001660A4" w:rsidP="001660A4">
                      <w:pPr>
                        <w:pStyle w:val="ListParagraph"/>
                        <w:numPr>
                          <w:ilvl w:val="0"/>
                          <w:numId w:val="15"/>
                        </w:numPr>
                        <w:spacing w:after="0"/>
                        <w:rPr>
                          <w:sz w:val="18"/>
                          <w:szCs w:val="18"/>
                        </w:rPr>
                      </w:pPr>
                      <w:r w:rsidRPr="00770DEF">
                        <w:rPr>
                          <w:sz w:val="18"/>
                          <w:szCs w:val="18"/>
                        </w:rPr>
                        <w:t>Menerima perbedaan orang lain</w:t>
                      </w:r>
                    </w:p>
                    <w:p w14:paraId="33E44C4E" w14:textId="48AB9F16" w:rsidR="001660A4" w:rsidRPr="00770DEF" w:rsidRDefault="001660A4" w:rsidP="001660A4">
                      <w:pPr>
                        <w:pStyle w:val="ListParagraph"/>
                        <w:numPr>
                          <w:ilvl w:val="0"/>
                          <w:numId w:val="15"/>
                        </w:numPr>
                        <w:spacing w:after="0"/>
                        <w:rPr>
                          <w:sz w:val="18"/>
                          <w:szCs w:val="18"/>
                        </w:rPr>
                      </w:pPr>
                      <w:r w:rsidRPr="00770DEF">
                        <w:rPr>
                          <w:sz w:val="18"/>
                          <w:szCs w:val="18"/>
                        </w:rPr>
                        <w:t>Membuat disiplin atau aturan yang tak diatur</w:t>
                      </w:r>
                    </w:p>
                    <w:p w14:paraId="7B02DC64" w14:textId="49F8E62E" w:rsidR="001660A4" w:rsidRPr="00770DEF" w:rsidRDefault="001660A4" w:rsidP="001660A4">
                      <w:pPr>
                        <w:pStyle w:val="ListParagraph"/>
                        <w:numPr>
                          <w:ilvl w:val="0"/>
                          <w:numId w:val="15"/>
                        </w:numPr>
                        <w:spacing w:after="0"/>
                        <w:rPr>
                          <w:sz w:val="18"/>
                          <w:szCs w:val="18"/>
                        </w:rPr>
                      </w:pPr>
                      <w:r w:rsidRPr="00770DEF">
                        <w:rPr>
                          <w:sz w:val="18"/>
                          <w:szCs w:val="18"/>
                        </w:rPr>
                        <w:t>Keras dalam agama (closed minded)</w:t>
                      </w:r>
                    </w:p>
                    <w:p w14:paraId="6CA3596F" w14:textId="5A5888C8" w:rsidR="001660A4" w:rsidRPr="00770DEF" w:rsidRDefault="001660A4" w:rsidP="001660A4">
                      <w:pPr>
                        <w:pStyle w:val="ListParagraph"/>
                        <w:numPr>
                          <w:ilvl w:val="0"/>
                          <w:numId w:val="15"/>
                        </w:numPr>
                        <w:spacing w:after="0"/>
                        <w:rPr>
                          <w:sz w:val="18"/>
                          <w:szCs w:val="18"/>
                        </w:rPr>
                      </w:pPr>
                      <w:r w:rsidRPr="00770DEF">
                        <w:rPr>
                          <w:sz w:val="18"/>
                          <w:szCs w:val="18"/>
                        </w:rPr>
                        <w:t>Suka mengkafirkan, membidakkan orang lain</w:t>
                      </w:r>
                    </w:p>
                    <w:p w14:paraId="11843C99" w14:textId="58E7588E" w:rsidR="001660A4" w:rsidRPr="00770DEF" w:rsidRDefault="001660A4" w:rsidP="001660A4">
                      <w:pPr>
                        <w:pStyle w:val="ListParagraph"/>
                        <w:numPr>
                          <w:ilvl w:val="0"/>
                          <w:numId w:val="15"/>
                        </w:numPr>
                        <w:spacing w:after="0"/>
                        <w:rPr>
                          <w:sz w:val="18"/>
                          <w:szCs w:val="18"/>
                        </w:rPr>
                      </w:pPr>
                      <w:r w:rsidRPr="00770DEF">
                        <w:rPr>
                          <w:sz w:val="18"/>
                          <w:szCs w:val="18"/>
                        </w:rPr>
                        <w:t>Tidak monopoli tafsir agama</w:t>
                      </w:r>
                    </w:p>
                    <w:p w14:paraId="3E3D35F9" w14:textId="72F20D8C" w:rsidR="001660A4" w:rsidRPr="00770DEF" w:rsidRDefault="001660A4" w:rsidP="001660A4">
                      <w:pPr>
                        <w:pStyle w:val="ListParagraph"/>
                        <w:numPr>
                          <w:ilvl w:val="0"/>
                          <w:numId w:val="15"/>
                        </w:numPr>
                        <w:spacing w:after="0"/>
                        <w:rPr>
                          <w:sz w:val="18"/>
                          <w:szCs w:val="18"/>
                        </w:rPr>
                      </w:pPr>
                      <w:r w:rsidRPr="00770DEF">
                        <w:rPr>
                          <w:sz w:val="18"/>
                          <w:szCs w:val="18"/>
                        </w:rPr>
                        <w:t>Tidak melepas budaya dari agama</w:t>
                      </w:r>
                    </w:p>
                    <w:p w14:paraId="4AFEBAF4" w14:textId="6268019B" w:rsidR="001660A4" w:rsidRPr="00770DEF" w:rsidRDefault="001660A4" w:rsidP="001660A4">
                      <w:pPr>
                        <w:pStyle w:val="ListParagraph"/>
                        <w:numPr>
                          <w:ilvl w:val="0"/>
                          <w:numId w:val="15"/>
                        </w:numPr>
                        <w:spacing w:after="0"/>
                        <w:rPr>
                          <w:sz w:val="18"/>
                          <w:szCs w:val="18"/>
                        </w:rPr>
                      </w:pPr>
                      <w:r w:rsidRPr="00770DEF">
                        <w:rPr>
                          <w:sz w:val="18"/>
                          <w:szCs w:val="18"/>
                        </w:rPr>
                        <w:t>Tidak fanatik</w:t>
                      </w:r>
                    </w:p>
                    <w:p w14:paraId="13251513" w14:textId="77777777" w:rsidR="001660A4" w:rsidRPr="00770DEF" w:rsidRDefault="001660A4" w:rsidP="001660A4">
                      <w:pPr>
                        <w:spacing w:after="0"/>
                        <w:rPr>
                          <w:sz w:val="18"/>
                          <w:szCs w:val="18"/>
                        </w:rPr>
                      </w:pPr>
                    </w:p>
                  </w:txbxContent>
                </v:textbox>
              </v:shape>
            </w:pict>
          </mc:Fallback>
        </mc:AlternateContent>
      </w:r>
      <w:r w:rsidR="00A57299">
        <w:rPr>
          <w:noProof/>
        </w:rPr>
        <mc:AlternateContent>
          <mc:Choice Requires="wps">
            <w:drawing>
              <wp:anchor distT="0" distB="0" distL="114300" distR="114300" simplePos="0" relativeHeight="251707392" behindDoc="0" locked="0" layoutInCell="1" allowOverlap="1" wp14:anchorId="07A76CDE" wp14:editId="7E3CEA88">
                <wp:simplePos x="0" y="0"/>
                <wp:positionH relativeFrom="column">
                  <wp:posOffset>2190750</wp:posOffset>
                </wp:positionH>
                <wp:positionV relativeFrom="paragraph">
                  <wp:posOffset>2724150</wp:posOffset>
                </wp:positionV>
                <wp:extent cx="2276475" cy="828675"/>
                <wp:effectExtent l="0" t="0" r="28575" b="28575"/>
                <wp:wrapNone/>
                <wp:docPr id="40" name="Text Box 40"/>
                <wp:cNvGraphicFramePr/>
                <a:graphic xmlns:a="http://schemas.openxmlformats.org/drawingml/2006/main">
                  <a:graphicData uri="http://schemas.microsoft.com/office/word/2010/wordprocessingShape">
                    <wps:wsp>
                      <wps:cNvSpPr txBox="1"/>
                      <wps:spPr>
                        <a:xfrm>
                          <a:off x="0" y="0"/>
                          <a:ext cx="2276475" cy="828675"/>
                        </a:xfrm>
                        <a:prstGeom prst="rect">
                          <a:avLst/>
                        </a:prstGeom>
                        <a:solidFill>
                          <a:schemeClr val="lt1"/>
                        </a:solidFill>
                        <a:ln w="6350">
                          <a:solidFill>
                            <a:prstClr val="black"/>
                          </a:solidFill>
                        </a:ln>
                      </wps:spPr>
                      <wps:txbx>
                        <w:txbxContent>
                          <w:p w14:paraId="7588E16C" w14:textId="77E8DF80" w:rsidR="00A57299" w:rsidRDefault="00A57299" w:rsidP="00A57299">
                            <w:pPr>
                              <w:spacing w:after="0"/>
                              <w:rPr>
                                <w:b/>
                              </w:rPr>
                            </w:pPr>
                            <w:r>
                              <w:rPr>
                                <w:b/>
                              </w:rPr>
                              <w:t>Contoh Masalah Fiqih :</w:t>
                            </w:r>
                          </w:p>
                          <w:p w14:paraId="7D217DDE" w14:textId="08E6B114" w:rsidR="00A57299" w:rsidRDefault="00A57299" w:rsidP="00A57299">
                            <w:pPr>
                              <w:spacing w:after="0"/>
                            </w:pPr>
                            <w:r>
                              <w:t>- Marah ketika puasa apakah batal?</w:t>
                            </w:r>
                          </w:p>
                          <w:p w14:paraId="3FD88422" w14:textId="7F8C1EFF" w:rsidR="00A57299" w:rsidRDefault="00A57299" w:rsidP="00A57299">
                            <w:pPr>
                              <w:spacing w:after="0"/>
                            </w:pPr>
                            <w:r>
                              <w:t>- Hukum Bermain Game</w:t>
                            </w:r>
                          </w:p>
                          <w:p w14:paraId="3D8E247B" w14:textId="53FE2701" w:rsidR="00A57299" w:rsidRDefault="00A57299" w:rsidP="00A57299">
                            <w:pPr>
                              <w:spacing w:after="0"/>
                            </w:pPr>
                            <w:r>
                              <w:t>- Hukum Menggunakan Kartu Kredit</w:t>
                            </w:r>
                          </w:p>
                          <w:p w14:paraId="1F3CF402" w14:textId="77777777" w:rsidR="00A57299" w:rsidRPr="000F456F" w:rsidRDefault="00A57299" w:rsidP="00A57299">
                            <w:pPr>
                              <w:spacing w:after="0"/>
                            </w:pPr>
                          </w:p>
                          <w:p w14:paraId="0069A94D" w14:textId="77777777" w:rsidR="00A57299" w:rsidRDefault="00A57299" w:rsidP="00A57299">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76CDE" id="Text Box 40" o:spid="_x0000_s1041" type="#_x0000_t202" style="position:absolute;margin-left:172.5pt;margin-top:214.5pt;width:179.25pt;height:65.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pU0TwIAAKsEAAAOAAAAZHJzL2Uyb0RvYy54bWysVE1v2zAMvQ/YfxB0X514aZoGdYqsRYcB&#10;QVsgHXpWZLk2JouapMTOfv2elI+m3U7DLgpFPj+Rj2SurvtWs41yviFT8OHZgDNlJJWNeSn496e7&#10;TxPOfBCmFJqMKvhWeX49+/jhqrNTlVNNulSOgcT4aWcLXodgp1nmZa1a4c/IKoNgRa4VAVf3kpVO&#10;dGBvdZYPBuOsI1daR1J5D+/tLshnib+qlAwPVeVVYLrgyC2k06VzFc9sdiWmL07YupH7NMQ/ZNGK&#10;xuDRI9WtCIKtXfMHVdtIR56qcCapzaiqGqlSDahmOHhXzbIWVqVaII63R5n8/6OV95tHx5qy4CPI&#10;Y0SLHj2pPrAv1DO4oE9n/RSwpQUw9PCjzwe/hzOW3Veujb8oiCEOqu1R3cgm4czzi/Ho4pwzidgk&#10;n4xhgz57/do6H74qalk0Cu7QvSSq2Cx82EEPkPiYJ92Ud43W6RInRt1oxzYCvdYh5QjyNyhtWFfw&#10;8efzQSJ+E4vUx+9XWsgf+/ROUODTBjlHTXa1Ryv0qz5pOEwVRdeKyi30crSbOG/lXQP+hfDhUTiM&#10;GCTC2oQHHJUmJEV7i7Oa3K+/+SMenUeUsw4jW3D/cy2c4kx/M5iJy+EoNjGky+j8IsfFnUZWpxGz&#10;bm8ISg2xoFYmM+KDPpiVo/YZ2zWPryIkjMTbBQ8H8ybsFgnbKdV8nkCYaivCwiytjNSxM1HXp/5Z&#10;OLvva8BE3NNhuMX0XXt32Pilofk6UNWk3r+qutcfG5GmZ7+9ceVO7wn1+h8z+w0AAP//AwBQSwME&#10;FAAGAAgAAAAhAADOw3rfAAAACwEAAA8AAABkcnMvZG93bnJldi54bWxMj8FOwzAQRO9I/IO1SNyo&#10;Q9tAEuJUgAqXniiI8zbe2haxHdluGv4ec4LbrGY0+6bdzHZgE4VovBNwuyiAkeu9NE4J+Hh/uamA&#10;xYRO4uAdCfimCJvu8qLFRvqze6NpnxTLJS42KECnNDacx16TxbjwI7nsHX2wmPIZFJcBz7ncDnxZ&#10;FHfconH5g8aRnjX1X/uTFbB9UrXqKwx6W0ljpvnzuFOvQlxfzY8PwBLN6S8Mv/gZHbrMdPAnJyMb&#10;BKzWZd6SBKyXdRY5cV+sSmAHAWVZl8C7lv/f0P0AAAD//wMAUEsBAi0AFAAGAAgAAAAhALaDOJL+&#10;AAAA4QEAABMAAAAAAAAAAAAAAAAAAAAAAFtDb250ZW50X1R5cGVzXS54bWxQSwECLQAUAAYACAAA&#10;ACEAOP0h/9YAAACUAQAACwAAAAAAAAAAAAAAAAAvAQAAX3JlbHMvLnJlbHNQSwECLQAUAAYACAAA&#10;ACEACiqVNE8CAACrBAAADgAAAAAAAAAAAAAAAAAuAgAAZHJzL2Uyb0RvYy54bWxQSwECLQAUAAYA&#10;CAAAACEAAM7Det8AAAALAQAADwAAAAAAAAAAAAAAAACpBAAAZHJzL2Rvd25yZXYueG1sUEsFBgAA&#10;AAAEAAQA8wAAALUFAAAAAA==&#10;" fillcolor="white [3201]" strokeweight=".5pt">
                <v:textbox>
                  <w:txbxContent>
                    <w:p w14:paraId="7588E16C" w14:textId="77E8DF80" w:rsidR="00A57299" w:rsidRDefault="00A57299" w:rsidP="00A57299">
                      <w:pPr>
                        <w:spacing w:after="0"/>
                        <w:rPr>
                          <w:b/>
                        </w:rPr>
                      </w:pPr>
                      <w:r>
                        <w:rPr>
                          <w:b/>
                        </w:rPr>
                        <w:t>Contoh Masalah Fiqih :</w:t>
                      </w:r>
                    </w:p>
                    <w:p w14:paraId="7D217DDE" w14:textId="08E6B114" w:rsidR="00A57299" w:rsidRDefault="00A57299" w:rsidP="00A57299">
                      <w:pPr>
                        <w:spacing w:after="0"/>
                      </w:pPr>
                      <w:r>
                        <w:t>- Marah ketika puasa apakah batal?</w:t>
                      </w:r>
                    </w:p>
                    <w:p w14:paraId="3FD88422" w14:textId="7F8C1EFF" w:rsidR="00A57299" w:rsidRDefault="00A57299" w:rsidP="00A57299">
                      <w:pPr>
                        <w:spacing w:after="0"/>
                      </w:pPr>
                      <w:r>
                        <w:t>- Hukum Bermain Game</w:t>
                      </w:r>
                    </w:p>
                    <w:p w14:paraId="3D8E247B" w14:textId="53FE2701" w:rsidR="00A57299" w:rsidRDefault="00A57299" w:rsidP="00A57299">
                      <w:pPr>
                        <w:spacing w:after="0"/>
                      </w:pPr>
                      <w:r>
                        <w:t>- Hukum Menggunakan Kartu Kredit</w:t>
                      </w:r>
                    </w:p>
                    <w:p w14:paraId="1F3CF402" w14:textId="77777777" w:rsidR="00A57299" w:rsidRPr="000F456F" w:rsidRDefault="00A57299" w:rsidP="00A57299">
                      <w:pPr>
                        <w:spacing w:after="0"/>
                      </w:pPr>
                    </w:p>
                    <w:p w14:paraId="0069A94D" w14:textId="77777777" w:rsidR="00A57299" w:rsidRDefault="00A57299" w:rsidP="00A57299">
                      <w:pPr>
                        <w:spacing w:after="0"/>
                      </w:pPr>
                    </w:p>
                  </w:txbxContent>
                </v:textbox>
              </v:shape>
            </w:pict>
          </mc:Fallback>
        </mc:AlternateContent>
      </w:r>
      <w:r w:rsidR="001660A4">
        <w:rPr>
          <w:noProof/>
        </w:rPr>
        <mc:AlternateContent>
          <mc:Choice Requires="wps">
            <w:drawing>
              <wp:anchor distT="0" distB="0" distL="114300" distR="114300" simplePos="0" relativeHeight="251701248" behindDoc="0" locked="0" layoutInCell="1" allowOverlap="1" wp14:anchorId="2B689245" wp14:editId="5D9D1E4F">
                <wp:simplePos x="0" y="0"/>
                <wp:positionH relativeFrom="column">
                  <wp:posOffset>2190750</wp:posOffset>
                </wp:positionH>
                <wp:positionV relativeFrom="paragraph">
                  <wp:posOffset>1009650</wp:posOffset>
                </wp:positionV>
                <wp:extent cx="2276475" cy="1619250"/>
                <wp:effectExtent l="0" t="0" r="28575" b="19050"/>
                <wp:wrapNone/>
                <wp:docPr id="37" name="Text Box 37"/>
                <wp:cNvGraphicFramePr/>
                <a:graphic xmlns:a="http://schemas.openxmlformats.org/drawingml/2006/main">
                  <a:graphicData uri="http://schemas.microsoft.com/office/word/2010/wordprocessingShape">
                    <wps:wsp>
                      <wps:cNvSpPr txBox="1"/>
                      <wps:spPr>
                        <a:xfrm>
                          <a:off x="0" y="0"/>
                          <a:ext cx="2276475" cy="1619250"/>
                        </a:xfrm>
                        <a:prstGeom prst="rect">
                          <a:avLst/>
                        </a:prstGeom>
                        <a:solidFill>
                          <a:schemeClr val="lt1"/>
                        </a:solidFill>
                        <a:ln w="6350">
                          <a:solidFill>
                            <a:prstClr val="black"/>
                          </a:solidFill>
                        </a:ln>
                      </wps:spPr>
                      <wps:txbx>
                        <w:txbxContent>
                          <w:p w14:paraId="6A6CF8B1" w14:textId="0A3AB9A0" w:rsidR="001660A4" w:rsidRDefault="001660A4" w:rsidP="001660A4">
                            <w:pPr>
                              <w:spacing w:after="0"/>
                              <w:rPr>
                                <w:b/>
                              </w:rPr>
                            </w:pPr>
                            <w:r>
                              <w:rPr>
                                <w:b/>
                              </w:rPr>
                              <w:t>Perbedaan pendapat dalam memahami Islam</w:t>
                            </w:r>
                          </w:p>
                          <w:p w14:paraId="09EFE813" w14:textId="6C9D77CB" w:rsidR="001660A4" w:rsidRDefault="001660A4" w:rsidP="001660A4">
                            <w:pPr>
                              <w:spacing w:after="0"/>
                            </w:pPr>
                            <w:r>
                              <w:t>1. Faktor perbedaan pendekatan atau metedologi dalam memahami islam</w:t>
                            </w:r>
                          </w:p>
                          <w:p w14:paraId="70098F45" w14:textId="4A2BCC00" w:rsidR="001660A4" w:rsidRDefault="001660A4" w:rsidP="001660A4">
                            <w:pPr>
                              <w:spacing w:after="0"/>
                            </w:pPr>
                            <w:r>
                              <w:t>2. Faktor Semangat</w:t>
                            </w:r>
                          </w:p>
                          <w:p w14:paraId="0D3DFB16" w14:textId="205E038F" w:rsidR="001660A4" w:rsidRDefault="001660A4" w:rsidP="001660A4">
                            <w:pPr>
                              <w:spacing w:after="0"/>
                            </w:pPr>
                            <w:r>
                              <w:t>- Kepatuhan</w:t>
                            </w:r>
                          </w:p>
                          <w:p w14:paraId="51BB4B62" w14:textId="7C17F115" w:rsidR="001660A4" w:rsidRDefault="001660A4" w:rsidP="001660A4">
                            <w:pPr>
                              <w:spacing w:after="0"/>
                            </w:pPr>
                            <w:r>
                              <w:t>- Kritis</w:t>
                            </w:r>
                          </w:p>
                          <w:p w14:paraId="3D889D41" w14:textId="77777777" w:rsidR="001660A4" w:rsidRPr="000F456F" w:rsidRDefault="001660A4" w:rsidP="001660A4">
                            <w:pPr>
                              <w:spacing w:after="0"/>
                            </w:pPr>
                          </w:p>
                          <w:p w14:paraId="718D8494" w14:textId="77777777" w:rsidR="001660A4" w:rsidRDefault="001660A4" w:rsidP="001660A4">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689245" id="Text Box 37" o:spid="_x0000_s1042" type="#_x0000_t202" style="position:absolute;margin-left:172.5pt;margin-top:79.5pt;width:179.25pt;height:12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rnlUAIAAKwEAAAOAAAAZHJzL2Uyb0RvYy54bWysVMlu2zAQvRfoPxC817Icx06MyIGbwEUB&#10;IwngFDnTFBULpTgsSVtyv76P9JKtp6IXajY+zryZ0dV112i2Vc7XZAqe9/qcKSOprM1zwX88zr9c&#10;cOaDMKXQZFTBd8rz6+nnT1etnagBrUmXyjGAGD9pbcHXIdhJlnm5Vo3wPbLKwFmRa0SA6p6z0okW&#10;6I3OBv3+KGvJldaRVN7Dert38mnCryolw31VeRWYLjhyC+l06VzFM5teicmzE3Zdy0Ma4h+yaERt&#10;8OgJ6lYEwTau/gDV1NKRpyr0JDUZVVUtVaoB1eT9d9Us18KqVAvI8fZEk/9/sPJu++BYXRb8bMyZ&#10;EQ169Ki6wL5Sx2ACP631E4QtLQJDBzv6fLR7GGPZXeWa+EVBDH4wvTuxG9EkjIPBeDQcn3Mm4ctH&#10;+eXgPPGfvVy3zodvihoWhYI7tC+xKrYLH5AKQo8h8TVPui7ntdZJiSOjbrRjW4Fm65CSxI03Udqw&#10;tuCjMzz9ASFCn+6vtJA/Y5lvEaBpA2MkZV98lEK36hKJ+ejIzIrKHQhztB85b+W8Bv5C+PAgHGYM&#10;HGFvwj2OShOSooPE2Zrc77/ZYzxaDy9nLWa24P7XRjjFmf5uMBSX+XAYhzwpw/PxAIp77Vm99phN&#10;c0NgKseGWpnEGB/0UawcNU9Yr1l8FS5hJN4ueDiKN2G/SVhPqWazFISxtiIszNLKCB1Jjrw+dk/C&#10;2UNfA0bijo7TLSbv2ruPjTcNzTaBqjr1PhK9Z/XAP1YiteewvnHnXusp6uUnM/0DAAD//wMAUEsD&#10;BBQABgAIAAAAIQDqwMK63gAAAAsBAAAPAAAAZHJzL2Rvd25yZXYueG1sTI/BTsMwEETvSPyDtUjc&#10;qF2aQBriVIAKl54oiLMbb22L2I5iNw1/z3KC245mNPum2cy+ZxOOycUgYbkQwDB0UbtgJHy8v9xU&#10;wFJWQas+BpTwjQk27eVFo2odz+ENp302jEpCqpUEm/NQc546i16lRRwwkHeMo1eZ5Gi4HtWZyn3P&#10;b4W44165QB+sGvDZYve1P3kJ2yezNl2lRruttHPT/HncmVcpr6/mxwdgGef8F4ZffEKHlpgO8RR0&#10;Yr2EVVHSlkxGuaaDEvdiVQI7SCiWhQDeNvz/hvYHAAD//wMAUEsBAi0AFAAGAAgAAAAhALaDOJL+&#10;AAAA4QEAABMAAAAAAAAAAAAAAAAAAAAAAFtDb250ZW50X1R5cGVzXS54bWxQSwECLQAUAAYACAAA&#10;ACEAOP0h/9YAAACUAQAACwAAAAAAAAAAAAAAAAAvAQAAX3JlbHMvLnJlbHNQSwECLQAUAAYACAAA&#10;ACEAGBK55VACAACsBAAADgAAAAAAAAAAAAAAAAAuAgAAZHJzL2Uyb0RvYy54bWxQSwECLQAUAAYA&#10;CAAAACEA6sDCut4AAAALAQAADwAAAAAAAAAAAAAAAACqBAAAZHJzL2Rvd25yZXYueG1sUEsFBgAA&#10;AAAEAAQA8wAAALUFAAAAAA==&#10;" fillcolor="white [3201]" strokeweight=".5pt">
                <v:textbox>
                  <w:txbxContent>
                    <w:p w14:paraId="6A6CF8B1" w14:textId="0A3AB9A0" w:rsidR="001660A4" w:rsidRDefault="001660A4" w:rsidP="001660A4">
                      <w:pPr>
                        <w:spacing w:after="0"/>
                        <w:rPr>
                          <w:b/>
                        </w:rPr>
                      </w:pPr>
                      <w:r>
                        <w:rPr>
                          <w:b/>
                        </w:rPr>
                        <w:t>Perbedaan pendapat dalam memahami Islam</w:t>
                      </w:r>
                    </w:p>
                    <w:p w14:paraId="09EFE813" w14:textId="6C9D77CB" w:rsidR="001660A4" w:rsidRDefault="001660A4" w:rsidP="001660A4">
                      <w:pPr>
                        <w:spacing w:after="0"/>
                      </w:pPr>
                      <w:r>
                        <w:t>1. Faktor perbedaan pendekatan atau metedologi dalam memahami islam</w:t>
                      </w:r>
                    </w:p>
                    <w:p w14:paraId="70098F45" w14:textId="4A2BCC00" w:rsidR="001660A4" w:rsidRDefault="001660A4" w:rsidP="001660A4">
                      <w:pPr>
                        <w:spacing w:after="0"/>
                      </w:pPr>
                      <w:r>
                        <w:t>2. Faktor Semangat</w:t>
                      </w:r>
                    </w:p>
                    <w:p w14:paraId="0D3DFB16" w14:textId="205E038F" w:rsidR="001660A4" w:rsidRDefault="001660A4" w:rsidP="001660A4">
                      <w:pPr>
                        <w:spacing w:after="0"/>
                      </w:pPr>
                      <w:r>
                        <w:t>- Kepatuhan</w:t>
                      </w:r>
                    </w:p>
                    <w:p w14:paraId="51BB4B62" w14:textId="7C17F115" w:rsidR="001660A4" w:rsidRDefault="001660A4" w:rsidP="001660A4">
                      <w:pPr>
                        <w:spacing w:after="0"/>
                      </w:pPr>
                      <w:r>
                        <w:t>- Kritis</w:t>
                      </w:r>
                    </w:p>
                    <w:p w14:paraId="3D889D41" w14:textId="77777777" w:rsidR="001660A4" w:rsidRPr="000F456F" w:rsidRDefault="001660A4" w:rsidP="001660A4">
                      <w:pPr>
                        <w:spacing w:after="0"/>
                      </w:pPr>
                    </w:p>
                    <w:p w14:paraId="718D8494" w14:textId="77777777" w:rsidR="001660A4" w:rsidRDefault="001660A4" w:rsidP="001660A4">
                      <w:pPr>
                        <w:spacing w:after="0"/>
                      </w:pPr>
                    </w:p>
                  </w:txbxContent>
                </v:textbox>
              </v:shape>
            </w:pict>
          </mc:Fallback>
        </mc:AlternateContent>
      </w:r>
      <w:r w:rsidR="000F456F">
        <w:rPr>
          <w:noProof/>
        </w:rPr>
        <mc:AlternateContent>
          <mc:Choice Requires="wps">
            <w:drawing>
              <wp:anchor distT="0" distB="0" distL="114300" distR="114300" simplePos="0" relativeHeight="251699200" behindDoc="0" locked="0" layoutInCell="1" allowOverlap="1" wp14:anchorId="01D72852" wp14:editId="0D899AC8">
                <wp:simplePos x="0" y="0"/>
                <wp:positionH relativeFrom="column">
                  <wp:posOffset>2190750</wp:posOffset>
                </wp:positionH>
                <wp:positionV relativeFrom="paragraph">
                  <wp:posOffset>-847725</wp:posOffset>
                </wp:positionV>
                <wp:extent cx="2276475" cy="1790700"/>
                <wp:effectExtent l="0" t="0" r="28575" b="19050"/>
                <wp:wrapNone/>
                <wp:docPr id="36" name="Text Box 36"/>
                <wp:cNvGraphicFramePr/>
                <a:graphic xmlns:a="http://schemas.openxmlformats.org/drawingml/2006/main">
                  <a:graphicData uri="http://schemas.microsoft.com/office/word/2010/wordprocessingShape">
                    <wps:wsp>
                      <wps:cNvSpPr txBox="1"/>
                      <wps:spPr>
                        <a:xfrm>
                          <a:off x="0" y="0"/>
                          <a:ext cx="2276475" cy="1790700"/>
                        </a:xfrm>
                        <a:prstGeom prst="rect">
                          <a:avLst/>
                        </a:prstGeom>
                        <a:solidFill>
                          <a:schemeClr val="lt1"/>
                        </a:solidFill>
                        <a:ln w="6350">
                          <a:solidFill>
                            <a:prstClr val="black"/>
                          </a:solidFill>
                        </a:ln>
                      </wps:spPr>
                      <wps:txbx>
                        <w:txbxContent>
                          <w:p w14:paraId="1DF34B1A" w14:textId="04253523" w:rsidR="000F456F" w:rsidRDefault="000F456F" w:rsidP="000F456F">
                            <w:pPr>
                              <w:spacing w:after="0"/>
                              <w:rPr>
                                <w:b/>
                              </w:rPr>
                            </w:pPr>
                            <w:r>
                              <w:rPr>
                                <w:b/>
                              </w:rPr>
                              <w:t>Pendekatan Studi Islam</w:t>
                            </w:r>
                          </w:p>
                          <w:p w14:paraId="227425A1" w14:textId="65CEDE72" w:rsidR="000F456F" w:rsidRDefault="000F456F" w:rsidP="000F456F">
                            <w:pPr>
                              <w:spacing w:after="0"/>
                            </w:pPr>
                            <w:r>
                              <w:t>1. Pendekatan Normatif</w:t>
                            </w:r>
                          </w:p>
                          <w:p w14:paraId="4C38AA3C" w14:textId="776072BF" w:rsidR="000F456F" w:rsidRDefault="000F456F" w:rsidP="000F456F">
                            <w:pPr>
                              <w:spacing w:after="0"/>
                            </w:pPr>
                            <w:r>
                              <w:t>2. Pendekatan Teologis</w:t>
                            </w:r>
                          </w:p>
                          <w:p w14:paraId="4A1EFD9A" w14:textId="0E02334D" w:rsidR="000F456F" w:rsidRDefault="000F456F" w:rsidP="000F456F">
                            <w:pPr>
                              <w:spacing w:after="0"/>
                            </w:pPr>
                            <w:r>
                              <w:t>Kedua tersebut termasuk Tekstual</w:t>
                            </w:r>
                          </w:p>
                          <w:p w14:paraId="0576D5C3" w14:textId="11B2B3CB" w:rsidR="000F456F" w:rsidRDefault="000F456F" w:rsidP="000F456F">
                            <w:pPr>
                              <w:spacing w:after="0"/>
                            </w:pPr>
                            <w:r>
                              <w:t>3. Pendekatan Kultural</w:t>
                            </w:r>
                          </w:p>
                          <w:p w14:paraId="65C74810" w14:textId="03A6C0AE" w:rsidR="000F456F" w:rsidRDefault="000F456F" w:rsidP="000F456F">
                            <w:pPr>
                              <w:spacing w:after="0"/>
                            </w:pPr>
                            <w:r>
                              <w:t>4. Pendekatan Historis</w:t>
                            </w:r>
                          </w:p>
                          <w:p w14:paraId="2F3A7D3F" w14:textId="5E575794" w:rsidR="000F456F" w:rsidRDefault="000F456F" w:rsidP="000F456F">
                            <w:pPr>
                              <w:spacing w:after="0"/>
                            </w:pPr>
                            <w:r>
                              <w:t>5. Pendekatan Rasional &amp; Filosofis</w:t>
                            </w:r>
                          </w:p>
                          <w:p w14:paraId="57C7BD34" w14:textId="6B9A0CB4" w:rsidR="000F456F" w:rsidRDefault="000F456F" w:rsidP="000F456F">
                            <w:pPr>
                              <w:spacing w:after="0"/>
                            </w:pPr>
                            <w:r>
                              <w:t>6. Pendekatan Sosiologis</w:t>
                            </w:r>
                          </w:p>
                          <w:p w14:paraId="0FE64EED" w14:textId="6168ED20" w:rsidR="000F456F" w:rsidRPr="000F456F" w:rsidRDefault="000F456F" w:rsidP="000F456F">
                            <w:pPr>
                              <w:spacing w:after="0"/>
                            </w:pPr>
                            <w:r>
                              <w:t>7. Pendekatan Psikologis</w:t>
                            </w:r>
                          </w:p>
                          <w:p w14:paraId="1994E5A3" w14:textId="77777777" w:rsidR="000F456F" w:rsidRDefault="000F456F" w:rsidP="000F456F">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D72852" id="Text Box 36" o:spid="_x0000_s1043" type="#_x0000_t202" style="position:absolute;margin-left:172.5pt;margin-top:-66.75pt;width:179.25pt;height:141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2a1UgIAAKwEAAAOAAAAZHJzL2Uyb0RvYy54bWysVMlu2zAQvRfoPxC8N5IdL41hOXAdpCgQ&#10;JAHiImeaomyhFIclaUvp1/eRXhKnPRW9ULPxcebNjKbXXaPZTjlfkyl47yLnTBlJZW3WBf++vP30&#10;mTMfhCmFJqMK/qI8v559/DBt7UT1aUO6VI4BxPhJawu+CcFOsszLjWqEvyCrDJwVuUYEqG6dlU60&#10;QG901s/zUdaSK60jqbyH9Wbv5LOEX1VKhoeq8iowXXDkFtLp0rmKZzabisnaCbup5SEN8Q9ZNKI2&#10;ePQEdSOCYFtX/wHV1NKRpypcSGoyqqpaqlQDqunl76p52girUi0gx9sTTf7/wcr73aNjdVnwyxFn&#10;RjTo0VJ1gX2hjsEEflrrJwh7sggMHezo89HuYYxld5Vr4hcFMfjB9MuJ3YgmYez3x6PBeMiZhK83&#10;vsrHeeI/e71unQ9fFTUsCgV3aF9iVezufEAqCD2GxNc86bq8rbVOShwZtdCO7QSarUNKEjfOorRh&#10;bcFHl8M8AZ/5IvTp/koL+SOWeY4ATRsYIyn74qMUulWXSOyNj8ysqHwBYY72I+etvK2Bfyd8eBQO&#10;MwaOsDfhAUelCUnRQeJsQ+7X3+wxHq2Hl7MWM1tw/3MrnOJMfzMYiqveYBCHPCmD4bgPxb31rN56&#10;zLZZEJjqYUOtTGKMD/ooVo6aZ6zXPL4KlzASbxc8HMVF2G8S1lOq+TwFYaytCHfmycoIHTsTeV12&#10;z8LZQ18DRuKejtMtJu/au4+NNw3Nt4GqOvU+Er1n9cA/ViK157C+cefe6inq9Scz+w0AAP//AwBQ&#10;SwMEFAAGAAgAAAAhADQyj2rfAAAADAEAAA8AAABkcnMvZG93bnJldi54bWxMj8FOwzAMhu9IvENk&#10;JG5bOrpCKU0nQIMLJwbinDVeEtE4VZJ15e3JTnCz5U+/v7/dzG5gE4ZoPQlYLQtgSL1XlrSAz4+X&#10;RQ0sJklKDp5QwA9G2HSXF61slD/RO067pFkOodhIASalseE89gadjEs/IuXbwQcnU16D5irIUw53&#10;A78pilvupKX8wcgRnw3237ujE7B90ve6r2Uw21pZO81fhzf9KsT11fz4ACzhnP5gOOtndeiy094f&#10;SUU2CCjXVe6SBCxWZVkBy8hdcR72mV3XFfCu5f9LdL8AAAD//wMAUEsBAi0AFAAGAAgAAAAhALaD&#10;OJL+AAAA4QEAABMAAAAAAAAAAAAAAAAAAAAAAFtDb250ZW50X1R5cGVzXS54bWxQSwECLQAUAAYA&#10;CAAAACEAOP0h/9YAAACUAQAACwAAAAAAAAAAAAAAAAAvAQAAX3JlbHMvLnJlbHNQSwECLQAUAAYA&#10;CAAAACEAeJdmtVICAACsBAAADgAAAAAAAAAAAAAAAAAuAgAAZHJzL2Uyb0RvYy54bWxQSwECLQAU&#10;AAYACAAAACEANDKPat8AAAAMAQAADwAAAAAAAAAAAAAAAACsBAAAZHJzL2Rvd25yZXYueG1sUEsF&#10;BgAAAAAEAAQA8wAAALgFAAAAAA==&#10;" fillcolor="white [3201]" strokeweight=".5pt">
                <v:textbox>
                  <w:txbxContent>
                    <w:p w14:paraId="1DF34B1A" w14:textId="04253523" w:rsidR="000F456F" w:rsidRDefault="000F456F" w:rsidP="000F456F">
                      <w:pPr>
                        <w:spacing w:after="0"/>
                        <w:rPr>
                          <w:b/>
                        </w:rPr>
                      </w:pPr>
                      <w:r>
                        <w:rPr>
                          <w:b/>
                        </w:rPr>
                        <w:t>Pendekatan Studi Islam</w:t>
                      </w:r>
                    </w:p>
                    <w:p w14:paraId="227425A1" w14:textId="65CEDE72" w:rsidR="000F456F" w:rsidRDefault="000F456F" w:rsidP="000F456F">
                      <w:pPr>
                        <w:spacing w:after="0"/>
                      </w:pPr>
                      <w:r>
                        <w:t>1. Pendekatan Normatif</w:t>
                      </w:r>
                    </w:p>
                    <w:p w14:paraId="4C38AA3C" w14:textId="776072BF" w:rsidR="000F456F" w:rsidRDefault="000F456F" w:rsidP="000F456F">
                      <w:pPr>
                        <w:spacing w:after="0"/>
                      </w:pPr>
                      <w:r>
                        <w:t>2. Pendekatan Teologis</w:t>
                      </w:r>
                    </w:p>
                    <w:p w14:paraId="4A1EFD9A" w14:textId="0E02334D" w:rsidR="000F456F" w:rsidRDefault="000F456F" w:rsidP="000F456F">
                      <w:pPr>
                        <w:spacing w:after="0"/>
                      </w:pPr>
                      <w:r>
                        <w:t>Kedua tersebut termasuk Tekstual</w:t>
                      </w:r>
                    </w:p>
                    <w:p w14:paraId="0576D5C3" w14:textId="11B2B3CB" w:rsidR="000F456F" w:rsidRDefault="000F456F" w:rsidP="000F456F">
                      <w:pPr>
                        <w:spacing w:after="0"/>
                      </w:pPr>
                      <w:r>
                        <w:t>3. Pendekatan Kultural</w:t>
                      </w:r>
                    </w:p>
                    <w:p w14:paraId="65C74810" w14:textId="03A6C0AE" w:rsidR="000F456F" w:rsidRDefault="000F456F" w:rsidP="000F456F">
                      <w:pPr>
                        <w:spacing w:after="0"/>
                      </w:pPr>
                      <w:r>
                        <w:t>4. Pendekatan Historis</w:t>
                      </w:r>
                    </w:p>
                    <w:p w14:paraId="2F3A7D3F" w14:textId="5E575794" w:rsidR="000F456F" w:rsidRDefault="000F456F" w:rsidP="000F456F">
                      <w:pPr>
                        <w:spacing w:after="0"/>
                      </w:pPr>
                      <w:r>
                        <w:t>5. Pendekatan Rasional &amp; Filosofis</w:t>
                      </w:r>
                    </w:p>
                    <w:p w14:paraId="57C7BD34" w14:textId="6B9A0CB4" w:rsidR="000F456F" w:rsidRDefault="000F456F" w:rsidP="000F456F">
                      <w:pPr>
                        <w:spacing w:after="0"/>
                      </w:pPr>
                      <w:r>
                        <w:t>6. Pendekatan Sosiologis</w:t>
                      </w:r>
                    </w:p>
                    <w:p w14:paraId="0FE64EED" w14:textId="6168ED20" w:rsidR="000F456F" w:rsidRPr="000F456F" w:rsidRDefault="000F456F" w:rsidP="000F456F">
                      <w:pPr>
                        <w:spacing w:after="0"/>
                      </w:pPr>
                      <w:r>
                        <w:t>7. Pendekatan Psikologis</w:t>
                      </w:r>
                    </w:p>
                    <w:p w14:paraId="1994E5A3" w14:textId="77777777" w:rsidR="000F456F" w:rsidRDefault="000F456F" w:rsidP="000F456F">
                      <w:pPr>
                        <w:spacing w:after="0"/>
                      </w:pPr>
                    </w:p>
                  </w:txbxContent>
                </v:textbox>
              </v:shape>
            </w:pict>
          </mc:Fallback>
        </mc:AlternateContent>
      </w:r>
      <w:r w:rsidR="000F456F">
        <w:rPr>
          <w:noProof/>
        </w:rPr>
        <mc:AlternateContent>
          <mc:Choice Requires="wps">
            <w:drawing>
              <wp:anchor distT="0" distB="0" distL="114300" distR="114300" simplePos="0" relativeHeight="251695104" behindDoc="0" locked="0" layoutInCell="1" allowOverlap="1" wp14:anchorId="73F54E86" wp14:editId="5CE9706C">
                <wp:simplePos x="0" y="0"/>
                <wp:positionH relativeFrom="column">
                  <wp:posOffset>-828675</wp:posOffset>
                </wp:positionH>
                <wp:positionV relativeFrom="paragraph">
                  <wp:posOffset>-828675</wp:posOffset>
                </wp:positionV>
                <wp:extent cx="2933700" cy="1609725"/>
                <wp:effectExtent l="0" t="0" r="19050" b="28575"/>
                <wp:wrapNone/>
                <wp:docPr id="34" name="Text Box 34"/>
                <wp:cNvGraphicFramePr/>
                <a:graphic xmlns:a="http://schemas.openxmlformats.org/drawingml/2006/main">
                  <a:graphicData uri="http://schemas.microsoft.com/office/word/2010/wordprocessingShape">
                    <wps:wsp>
                      <wps:cNvSpPr txBox="1"/>
                      <wps:spPr>
                        <a:xfrm>
                          <a:off x="0" y="0"/>
                          <a:ext cx="2933700" cy="1609725"/>
                        </a:xfrm>
                        <a:prstGeom prst="rect">
                          <a:avLst/>
                        </a:prstGeom>
                        <a:solidFill>
                          <a:schemeClr val="lt1"/>
                        </a:solidFill>
                        <a:ln w="6350">
                          <a:solidFill>
                            <a:prstClr val="black"/>
                          </a:solidFill>
                        </a:ln>
                      </wps:spPr>
                      <wps:txbx>
                        <w:txbxContent>
                          <w:p w14:paraId="516CA92D" w14:textId="2201FA1E" w:rsidR="000F456F" w:rsidRPr="000F456F" w:rsidRDefault="000F456F" w:rsidP="000F456F">
                            <w:pPr>
                              <w:spacing w:after="0"/>
                              <w:rPr>
                                <w:b/>
                              </w:rPr>
                            </w:pPr>
                            <w:r>
                              <w:rPr>
                                <w:b/>
                              </w:rPr>
                              <w:t>E</w:t>
                            </w:r>
                            <w:r w:rsidRPr="000F456F">
                              <w:rPr>
                                <w:b/>
                              </w:rPr>
                              <w:t>. Kepada Tetangga</w:t>
                            </w:r>
                          </w:p>
                          <w:p w14:paraId="50A30DAC" w14:textId="77777777" w:rsidR="000F456F" w:rsidRPr="000F456F" w:rsidRDefault="000F456F" w:rsidP="000F456F">
                            <w:pPr>
                              <w:spacing w:after="0"/>
                            </w:pPr>
                            <w:r w:rsidRPr="000F456F">
                              <w:t>- Menengoknya bila sakit</w:t>
                            </w:r>
                          </w:p>
                          <w:p w14:paraId="1A504FA9" w14:textId="77777777" w:rsidR="000F456F" w:rsidRPr="000F456F" w:rsidRDefault="000F456F" w:rsidP="000F456F">
                            <w:pPr>
                              <w:spacing w:after="0"/>
                            </w:pPr>
                            <w:r>
                              <w:t xml:space="preserve">- </w:t>
                            </w:r>
                            <w:r w:rsidRPr="000F456F">
                              <w:t>Mengantar jenazahnya ke kubur</w:t>
                            </w:r>
                          </w:p>
                          <w:p w14:paraId="160CC783" w14:textId="77777777" w:rsidR="000F456F" w:rsidRDefault="000F456F" w:rsidP="000F456F">
                            <w:pPr>
                              <w:spacing w:after="0"/>
                            </w:pPr>
                            <w:r>
                              <w:t xml:space="preserve">- </w:t>
                            </w:r>
                            <w:r w:rsidRPr="000F456F">
                              <w:t>Menolongnya bila membutuhkan pertolo</w:t>
                            </w:r>
                            <w:r>
                              <w:t>ngan</w:t>
                            </w:r>
                          </w:p>
                          <w:p w14:paraId="034E9A26" w14:textId="77777777" w:rsidR="000F456F" w:rsidRDefault="000F456F" w:rsidP="000F456F">
                            <w:pPr>
                              <w:spacing w:after="0"/>
                            </w:pPr>
                            <w:r>
                              <w:t>- Menutup Aibnya</w:t>
                            </w:r>
                          </w:p>
                          <w:p w14:paraId="797C6810" w14:textId="77777777" w:rsidR="000F456F" w:rsidRDefault="000F456F" w:rsidP="000F456F">
                            <w:pPr>
                              <w:spacing w:after="0"/>
                            </w:pPr>
                            <w:r>
                              <w:t>- Ikut berbela sungkawa dalam kesedihan</w:t>
                            </w:r>
                          </w:p>
                          <w:p w14:paraId="34B119DD" w14:textId="77777777" w:rsidR="000F456F" w:rsidRDefault="000F456F" w:rsidP="000F456F">
                            <w:pPr>
                              <w:spacing w:after="0"/>
                            </w:pPr>
                            <w:r>
                              <w:t>- Ikut bergembira dalam kegembiraan</w:t>
                            </w:r>
                          </w:p>
                          <w:p w14:paraId="0939FAFF" w14:textId="77777777" w:rsidR="000F456F" w:rsidRDefault="000F456F" w:rsidP="000F456F">
                            <w:pPr>
                              <w:spacing w:after="0"/>
                            </w:pPr>
                            <w:r>
                              <w:t>- Mendamaikan mereka yang bertikai</w:t>
                            </w:r>
                          </w:p>
                          <w:p w14:paraId="105EB599" w14:textId="77777777" w:rsidR="000F456F" w:rsidRPr="000F456F" w:rsidRDefault="000F456F" w:rsidP="000F456F">
                            <w:pPr>
                              <w:spacing w:after="0"/>
                            </w:pPr>
                          </w:p>
                          <w:p w14:paraId="1C696176" w14:textId="77777777" w:rsidR="000F456F" w:rsidRDefault="000F456F" w:rsidP="000F456F">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F54E86" id="Text Box 34" o:spid="_x0000_s1044" type="#_x0000_t202" style="position:absolute;margin-left:-65.25pt;margin-top:-65.25pt;width:231pt;height:126.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nI+UgIAAKwEAAAOAAAAZHJzL2Uyb0RvYy54bWysVE1v2zAMvQ/YfxB0X+189SOoU2QpOgwo&#10;2gJp0bMiy40xWdQkJXb36/ckJ2na7TTsolDk8xP5SObyqms02yrnazIFH5zknCkjqazNS8GfHm++&#10;nHPmgzCl0GRUwV+V51ezz58uWztVQ1qTLpVjIDF+2tqCr0Ow0yzzcq0a4U/IKoNgRa4RAVf3kpVO&#10;tGBvdDbM89OsJVdaR1J5D+91H+SzxF9VSob7qvIqMF1w5BbS6dK5imc2uxTTFyfsupa7NMQ/ZNGI&#10;2uDRA9W1CIJtXP0HVVNLR56qcCKpyaiqaqlSDahmkH+oZrkWVqVaII63B5n8/6OVd9sHx+qy4KMx&#10;Z0Y06NGj6gL7Sh2DC/q01k8BW1oAQwc/+rz3ezhj2V3lmviLghjiUPr1oG5kk3AOL0ajsxwhidjg&#10;NL84G04iT/b2uXU+fFPUsGgU3KF9SVWxvfWhh+4h8TVPui5vaq3TJY6MWmjHtgLN1iElCfJ3KG1Y&#10;W/DT0SRPxO9ikfrw/UoL+WOX3hEKfNog5yhKX3y0QrfqkoiD870yKypfIZijfuS8lTc1+G+FDw/C&#10;YcYgBPYm3OOoNCEp2lmcrcn9+ps/4tF6RDlrMbMF9z83winO9HeDobgYjMdxyNNlPDkb4uKOI6vj&#10;iNk0C4JSA2yolcmM+KD3ZuWoecZ6zeOrCAkj8XbBw95chH6TsJ5SzecJhLG2ItyapZWROnYm6vrY&#10;PQtnd30NGIk72k+3mH5ob4+NXxqabwJVdep9FLpXdac/ViJNz259484d3xPq7U9m9hsAAP//AwBQ&#10;SwMEFAAGAAgAAAAhAAWUn6TbAAAADQEAAA8AAABkcnMvZG93bnJldi54bWxMjz1PwzAQhnck/oN1&#10;SGytk0agkMapABUWJgpivsaubTW2I9tNw7/nWKDbfTx677l2M7uBTSomG7yAclkAU74P0not4PPj&#10;ZVEDSxm9xCF4JeBbJdh011ctNjKc/buadlkzCvGpQQEm57HhPPVGOUzLMCpPu0OIDjO1UXMZ8Uzh&#10;buCrorjnDq2nCwZH9WxUf9ydnIDtk37QfY3RbGtp7TR/Hd70qxC3N/PjGlhWc/6H4Vef1KEjp304&#10;eZnYIGBRVsUdsX8VMVVV0mhP8KoqgHctv/yi+wEAAP//AwBQSwECLQAUAAYACAAAACEAtoM4kv4A&#10;AADhAQAAEwAAAAAAAAAAAAAAAAAAAAAAW0NvbnRlbnRfVHlwZXNdLnhtbFBLAQItABQABgAIAAAA&#10;IQA4/SH/1gAAAJQBAAALAAAAAAAAAAAAAAAAAC8BAABfcmVscy8ucmVsc1BLAQItABQABgAIAAAA&#10;IQCM5nI+UgIAAKwEAAAOAAAAAAAAAAAAAAAAAC4CAABkcnMvZTJvRG9jLnhtbFBLAQItABQABgAI&#10;AAAAIQAFlJ+k2wAAAA0BAAAPAAAAAAAAAAAAAAAAAKwEAABkcnMvZG93bnJldi54bWxQSwUGAAAA&#10;AAQABADzAAAAtAUAAAAA&#10;" fillcolor="white [3201]" strokeweight=".5pt">
                <v:textbox>
                  <w:txbxContent>
                    <w:p w14:paraId="516CA92D" w14:textId="2201FA1E" w:rsidR="000F456F" w:rsidRPr="000F456F" w:rsidRDefault="000F456F" w:rsidP="000F456F">
                      <w:pPr>
                        <w:spacing w:after="0"/>
                        <w:rPr>
                          <w:b/>
                        </w:rPr>
                      </w:pPr>
                      <w:r>
                        <w:rPr>
                          <w:b/>
                        </w:rPr>
                        <w:t>E</w:t>
                      </w:r>
                      <w:r w:rsidRPr="000F456F">
                        <w:rPr>
                          <w:b/>
                        </w:rPr>
                        <w:t>. Kepada Tetangga</w:t>
                      </w:r>
                    </w:p>
                    <w:p w14:paraId="50A30DAC" w14:textId="77777777" w:rsidR="000F456F" w:rsidRPr="000F456F" w:rsidRDefault="000F456F" w:rsidP="000F456F">
                      <w:pPr>
                        <w:spacing w:after="0"/>
                      </w:pPr>
                      <w:r w:rsidRPr="000F456F">
                        <w:t>- Menengoknya bila sakit</w:t>
                      </w:r>
                    </w:p>
                    <w:p w14:paraId="1A504FA9" w14:textId="77777777" w:rsidR="000F456F" w:rsidRPr="000F456F" w:rsidRDefault="000F456F" w:rsidP="000F456F">
                      <w:pPr>
                        <w:spacing w:after="0"/>
                      </w:pPr>
                      <w:r>
                        <w:t xml:space="preserve">- </w:t>
                      </w:r>
                      <w:r w:rsidRPr="000F456F">
                        <w:t>Mengantar jenazahnya ke kubur</w:t>
                      </w:r>
                    </w:p>
                    <w:p w14:paraId="160CC783" w14:textId="77777777" w:rsidR="000F456F" w:rsidRDefault="000F456F" w:rsidP="000F456F">
                      <w:pPr>
                        <w:spacing w:after="0"/>
                      </w:pPr>
                      <w:r>
                        <w:t xml:space="preserve">- </w:t>
                      </w:r>
                      <w:r w:rsidRPr="000F456F">
                        <w:t>Menolongnya bila membutuhkan pertolo</w:t>
                      </w:r>
                      <w:r>
                        <w:t>ngan</w:t>
                      </w:r>
                    </w:p>
                    <w:p w14:paraId="034E9A26" w14:textId="77777777" w:rsidR="000F456F" w:rsidRDefault="000F456F" w:rsidP="000F456F">
                      <w:pPr>
                        <w:spacing w:after="0"/>
                      </w:pPr>
                      <w:r>
                        <w:t>- Menutup Aibnya</w:t>
                      </w:r>
                    </w:p>
                    <w:p w14:paraId="797C6810" w14:textId="77777777" w:rsidR="000F456F" w:rsidRDefault="000F456F" w:rsidP="000F456F">
                      <w:pPr>
                        <w:spacing w:after="0"/>
                      </w:pPr>
                      <w:r>
                        <w:t>- Ikut berbela sungkawa dalam kesedihan</w:t>
                      </w:r>
                    </w:p>
                    <w:p w14:paraId="34B119DD" w14:textId="77777777" w:rsidR="000F456F" w:rsidRDefault="000F456F" w:rsidP="000F456F">
                      <w:pPr>
                        <w:spacing w:after="0"/>
                      </w:pPr>
                      <w:r>
                        <w:t>- Ikut bergembira dalam kegembiraan</w:t>
                      </w:r>
                    </w:p>
                    <w:p w14:paraId="0939FAFF" w14:textId="77777777" w:rsidR="000F456F" w:rsidRDefault="000F456F" w:rsidP="000F456F">
                      <w:pPr>
                        <w:spacing w:after="0"/>
                      </w:pPr>
                      <w:r>
                        <w:t>- Mendamaikan mereka yang bertikai</w:t>
                      </w:r>
                    </w:p>
                    <w:p w14:paraId="105EB599" w14:textId="77777777" w:rsidR="000F456F" w:rsidRPr="000F456F" w:rsidRDefault="000F456F" w:rsidP="000F456F">
                      <w:pPr>
                        <w:spacing w:after="0"/>
                      </w:pPr>
                    </w:p>
                    <w:p w14:paraId="1C696176" w14:textId="77777777" w:rsidR="000F456F" w:rsidRDefault="000F456F" w:rsidP="000F456F">
                      <w:pPr>
                        <w:spacing w:after="0"/>
                      </w:pPr>
                    </w:p>
                  </w:txbxContent>
                </v:textbox>
              </v:shape>
            </w:pict>
          </mc:Fallback>
        </mc:AlternateContent>
      </w:r>
      <w:r w:rsidR="000F456F">
        <w:rPr>
          <w:b/>
        </w:rPr>
        <w:br w:type="page"/>
      </w:r>
    </w:p>
    <w:p w14:paraId="785CC29A" w14:textId="77777777" w:rsidR="00E30C09" w:rsidRPr="00424BC7" w:rsidRDefault="00F761D2" w:rsidP="00424BC7"/>
    <w:sectPr w:rsidR="00E30C09" w:rsidRPr="00424BC7" w:rsidSect="00D571B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27536"/>
    <w:multiLevelType w:val="hybridMultilevel"/>
    <w:tmpl w:val="272AE5B4"/>
    <w:lvl w:ilvl="0" w:tplc="4C245A94">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E4031"/>
    <w:multiLevelType w:val="hybridMultilevel"/>
    <w:tmpl w:val="A2A06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F2CA2"/>
    <w:multiLevelType w:val="hybridMultilevel"/>
    <w:tmpl w:val="0D12AA50"/>
    <w:lvl w:ilvl="0" w:tplc="C930C0E0">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E07CC6"/>
    <w:multiLevelType w:val="hybridMultilevel"/>
    <w:tmpl w:val="B672D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3E1395"/>
    <w:multiLevelType w:val="hybridMultilevel"/>
    <w:tmpl w:val="FFAE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E82698"/>
    <w:multiLevelType w:val="hybridMultilevel"/>
    <w:tmpl w:val="7876A3CC"/>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24046A2C"/>
    <w:multiLevelType w:val="hybridMultilevel"/>
    <w:tmpl w:val="ED708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42649D"/>
    <w:multiLevelType w:val="hybridMultilevel"/>
    <w:tmpl w:val="684C9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C706F8"/>
    <w:multiLevelType w:val="hybridMultilevel"/>
    <w:tmpl w:val="3102955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B0514A"/>
    <w:multiLevelType w:val="hybridMultilevel"/>
    <w:tmpl w:val="48C4E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7A47F1"/>
    <w:multiLevelType w:val="hybridMultilevel"/>
    <w:tmpl w:val="543AC1DA"/>
    <w:lvl w:ilvl="0" w:tplc="4C245A9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DB2007"/>
    <w:multiLevelType w:val="hybridMultilevel"/>
    <w:tmpl w:val="43BABCE6"/>
    <w:lvl w:ilvl="0" w:tplc="E24C12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CCA5D3C"/>
    <w:multiLevelType w:val="hybridMultilevel"/>
    <w:tmpl w:val="0EEA67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5401C4"/>
    <w:multiLevelType w:val="hybridMultilevel"/>
    <w:tmpl w:val="DCD0C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660A98"/>
    <w:multiLevelType w:val="hybridMultilevel"/>
    <w:tmpl w:val="988CAF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8D0CF7"/>
    <w:multiLevelType w:val="hybridMultilevel"/>
    <w:tmpl w:val="5FC8D2C2"/>
    <w:lvl w:ilvl="0" w:tplc="4C245A94">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5"/>
  </w:num>
  <w:num w:numId="3">
    <w:abstractNumId w:val="6"/>
  </w:num>
  <w:num w:numId="4">
    <w:abstractNumId w:val="4"/>
  </w:num>
  <w:num w:numId="5">
    <w:abstractNumId w:val="9"/>
  </w:num>
  <w:num w:numId="6">
    <w:abstractNumId w:val="11"/>
  </w:num>
  <w:num w:numId="7">
    <w:abstractNumId w:val="3"/>
  </w:num>
  <w:num w:numId="8">
    <w:abstractNumId w:val="14"/>
  </w:num>
  <w:num w:numId="9">
    <w:abstractNumId w:val="12"/>
  </w:num>
  <w:num w:numId="10">
    <w:abstractNumId w:val="5"/>
  </w:num>
  <w:num w:numId="11">
    <w:abstractNumId w:val="1"/>
  </w:num>
  <w:num w:numId="12">
    <w:abstractNumId w:val="8"/>
  </w:num>
  <w:num w:numId="13">
    <w:abstractNumId w:val="7"/>
  </w:num>
  <w:num w:numId="14">
    <w:abstractNumId w:val="13"/>
  </w:num>
  <w:num w:numId="15">
    <w:abstractNumId w:val="1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8DA"/>
    <w:rsid w:val="000D3D98"/>
    <w:rsid w:val="000F456F"/>
    <w:rsid w:val="001660A4"/>
    <w:rsid w:val="00197F7C"/>
    <w:rsid w:val="00284048"/>
    <w:rsid w:val="003E2722"/>
    <w:rsid w:val="00424BC7"/>
    <w:rsid w:val="004E2F8D"/>
    <w:rsid w:val="00575946"/>
    <w:rsid w:val="006167BD"/>
    <w:rsid w:val="00770DEF"/>
    <w:rsid w:val="007B740D"/>
    <w:rsid w:val="00822CC0"/>
    <w:rsid w:val="008C28DA"/>
    <w:rsid w:val="00956B8C"/>
    <w:rsid w:val="00A57299"/>
    <w:rsid w:val="00C925BD"/>
    <w:rsid w:val="00D571B4"/>
    <w:rsid w:val="00F22B4E"/>
    <w:rsid w:val="00F761D2"/>
    <w:rsid w:val="00F945CB"/>
    <w:rsid w:val="00FA0925"/>
    <w:rsid w:val="00FE3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D142F"/>
  <w15:chartTrackingRefBased/>
  <w15:docId w15:val="{E6761F78-5411-4A51-B91B-4BED966E2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B4E"/>
    <w:pPr>
      <w:ind w:left="720"/>
      <w:contextualSpacing/>
    </w:pPr>
  </w:style>
  <w:style w:type="character" w:customStyle="1" w:styleId="per-suku">
    <w:name w:val="per-suku"/>
    <w:basedOn w:val="DefaultParagraphFont"/>
    <w:rsid w:val="00F761D2"/>
  </w:style>
  <w:style w:type="character" w:styleId="Emphasis">
    <w:name w:val="Emphasis"/>
    <w:basedOn w:val="DefaultParagraphFont"/>
    <w:uiPriority w:val="20"/>
    <w:qFormat/>
    <w:rsid w:val="00F761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9400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Pages>
  <Words>3</Words>
  <Characters>21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Zero</dc:creator>
  <cp:keywords/>
  <dc:description/>
  <cp:lastModifiedBy>Zero</cp:lastModifiedBy>
  <cp:revision>9</cp:revision>
  <dcterms:created xsi:type="dcterms:W3CDTF">2020-01-29T00:53:00Z</dcterms:created>
  <dcterms:modified xsi:type="dcterms:W3CDTF">2020-01-29T05:28:00Z</dcterms:modified>
</cp:coreProperties>
</file>