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E0BA" w14:textId="77777777" w:rsidR="006A01D5" w:rsidRPr="00C33452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C391FC7" w14:textId="77777777" w:rsidR="006A01D5" w:rsidRPr="00C33452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1684F7D4" w14:textId="77777777" w:rsidR="006A01D5" w:rsidRPr="00867F59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F59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06242E07" w14:textId="77777777" w:rsidR="006A01D5" w:rsidRPr="00867F59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0663E3" w14:textId="77777777" w:rsidR="006A01D5" w:rsidRPr="00867F59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32CEC9" w14:textId="77777777" w:rsidR="006A01D5" w:rsidRPr="00867F59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33CE43" w14:textId="77777777" w:rsidR="006A01D5" w:rsidRPr="00867F59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7CA0A1" w14:textId="77777777" w:rsidR="006A01D5" w:rsidRPr="00867F59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2B147B" w14:textId="77777777" w:rsidR="006A01D5" w:rsidRPr="00867F59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BDA446" w14:textId="77777777" w:rsidR="006A01D5" w:rsidRPr="00867F59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3F95C" w14:textId="77777777" w:rsidR="006A01D5" w:rsidRPr="006A01D5" w:rsidRDefault="006A01D5" w:rsidP="006A01D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Pr="006A01D5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0C91EF6E" w14:textId="77777777" w:rsidR="006A01D5" w:rsidRPr="005B6B7E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6B7E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5B6B7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59AFA7E" w14:textId="77777777" w:rsidR="006A01D5" w:rsidRPr="006A01D5" w:rsidRDefault="006A01D5" w:rsidP="006A01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Перегрузка операций. Исключения»</w:t>
      </w:r>
    </w:p>
    <w:p w14:paraId="3588A212" w14:textId="77777777" w:rsidR="006A01D5" w:rsidRPr="006C3CD1" w:rsidRDefault="006A01D5" w:rsidP="006A01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55BE4E66" w14:textId="77777777" w:rsidR="006A01D5" w:rsidRPr="00C33452" w:rsidRDefault="006A01D5" w:rsidP="006A01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D2924C" w14:textId="77777777" w:rsidR="006A01D5" w:rsidRPr="00C33452" w:rsidRDefault="006A01D5" w:rsidP="006A01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432F06" w14:textId="77777777" w:rsidR="006A01D5" w:rsidRPr="00C33452" w:rsidRDefault="006A01D5" w:rsidP="006A01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6FC29D" w14:textId="77777777" w:rsidR="006A01D5" w:rsidRPr="00C33452" w:rsidRDefault="006A01D5" w:rsidP="006A01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89C051" w14:textId="77777777" w:rsidR="006A01D5" w:rsidRPr="00C33452" w:rsidRDefault="006A01D5" w:rsidP="006A01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A392E4" w14:textId="77777777" w:rsidR="006A01D5" w:rsidRPr="00C33452" w:rsidRDefault="006A01D5" w:rsidP="006A01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472483" w14:textId="77777777" w:rsidR="006A01D5" w:rsidRPr="00C33452" w:rsidRDefault="006A01D5" w:rsidP="006A01D5">
      <w:pPr>
        <w:ind w:left="6372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507222" w14:textId="77777777" w:rsidR="006A01D5" w:rsidRPr="00C33452" w:rsidRDefault="006A01D5" w:rsidP="006A01D5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14:paraId="5D375333" w14:textId="77777777" w:rsidR="006A01D5" w:rsidRPr="00C33452" w:rsidRDefault="006A01D5" w:rsidP="006A01D5">
      <w:pPr>
        <w:ind w:left="73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14:paraId="2E7FB361" w14:textId="77777777" w:rsidR="006A01D5" w:rsidRPr="006C3CD1" w:rsidRDefault="006A01D5" w:rsidP="006A01D5">
      <w:pPr>
        <w:ind w:left="6660"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Курмыса Е.Е.</w:t>
      </w:r>
    </w:p>
    <w:p w14:paraId="741160A2" w14:textId="77777777" w:rsidR="006A01D5" w:rsidRDefault="006A01D5" w:rsidP="006A01D5">
      <w:pPr>
        <w:ind w:left="6660" w:firstLine="4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59B5233B" w14:textId="77777777" w:rsidR="006A01D5" w:rsidRPr="005B6B7E" w:rsidRDefault="006A01D5" w:rsidP="006A01D5">
      <w:pPr>
        <w:ind w:left="6660" w:firstLine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proofErr w:type="spellStart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C3345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14:paraId="15157C5B" w14:textId="77777777" w:rsidR="006A01D5" w:rsidRDefault="006A01D5" w:rsidP="006A01D5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74507470" w14:textId="77777777" w:rsidR="006A01D5" w:rsidRDefault="006A01D5" w:rsidP="006A01D5">
      <w:pPr>
        <w:spacing w:before="600"/>
        <w:rPr>
          <w:rFonts w:ascii="Times New Roman" w:hAnsi="Times New Roman" w:cs="Times New Roman"/>
          <w:color w:val="000000"/>
          <w:sz w:val="28"/>
          <w:lang w:val="ru-RU"/>
        </w:rPr>
      </w:pPr>
      <w:r w:rsidRPr="00170FC7">
        <w:rPr>
          <w:rFonts w:ascii="Times New Roman" w:hAnsi="Times New Roman" w:cs="Times New Roman"/>
          <w:b/>
          <w:color w:val="000000"/>
          <w:sz w:val="28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color w:val="000000"/>
          <w:sz w:val="28"/>
          <w:lang w:val="ru-RU"/>
        </w:rPr>
        <w:t>: и</w:t>
      </w:r>
      <w:r w:rsidRPr="006A01D5">
        <w:rPr>
          <w:rFonts w:ascii="Times New Roman" w:hAnsi="Times New Roman" w:cs="Times New Roman"/>
          <w:color w:val="000000"/>
          <w:sz w:val="28"/>
          <w:lang w:val="ru-RU"/>
        </w:rPr>
        <w:t>зучение правил перегрузки операций и принципов обработки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6A01D5">
        <w:rPr>
          <w:rFonts w:ascii="Times New Roman" w:hAnsi="Times New Roman" w:cs="Times New Roman"/>
          <w:color w:val="000000"/>
          <w:sz w:val="28"/>
          <w:lang w:val="ru-RU"/>
        </w:rPr>
        <w:t>исключений в C++.</w:t>
      </w:r>
    </w:p>
    <w:p w14:paraId="4D8FF488" w14:textId="77777777" w:rsidR="00EC3A73" w:rsidRDefault="00EC3A73" w:rsidP="00EC3A73">
      <w:pPr>
        <w:spacing w:before="600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ru-RU"/>
        </w:rPr>
        <w:t>Ход работы</w:t>
      </w:r>
    </w:p>
    <w:p w14:paraId="26A4EB63" w14:textId="447EFCFD" w:rsidR="00EC3A73" w:rsidRDefault="00EC3A73" w:rsidP="00EC3A73">
      <w:pPr>
        <w:spacing w:before="600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 xml:space="preserve">В </w:t>
      </w:r>
      <w:r w:rsidRPr="00EC3A73">
        <w:rPr>
          <w:rFonts w:ascii="Times New Roman" w:hAnsi="Times New Roman" w:cs="Times New Roman"/>
          <w:color w:val="000000"/>
          <w:sz w:val="28"/>
          <w:lang w:val="ru-RU"/>
        </w:rPr>
        <w:t>начале программы вывести задание; в процессе работы выводить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EC3A73">
        <w:rPr>
          <w:rFonts w:ascii="Times New Roman" w:hAnsi="Times New Roman" w:cs="Times New Roman"/>
          <w:color w:val="000000"/>
          <w:sz w:val="28"/>
          <w:lang w:val="ru-RU"/>
        </w:rPr>
        <w:t>подсказки пользователю (что ему нужно ввести, чтобы продолжить выполнение программы).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EC3A73">
        <w:rPr>
          <w:rFonts w:ascii="Times New Roman" w:hAnsi="Times New Roman" w:cs="Times New Roman"/>
          <w:color w:val="000000"/>
          <w:sz w:val="28"/>
          <w:lang w:val="ru-RU"/>
        </w:rPr>
        <w:t>Иерархию классов следует взять из лабораторной работы No3. После работы программы вся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EC3A73">
        <w:rPr>
          <w:rFonts w:ascii="Times New Roman" w:hAnsi="Times New Roman" w:cs="Times New Roman"/>
          <w:color w:val="000000"/>
          <w:sz w:val="28"/>
          <w:lang w:val="ru-RU"/>
        </w:rPr>
        <w:t>динамически выделенная память должна быть освобождена. Класс коллекция должна иметь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EC3A73">
        <w:rPr>
          <w:rFonts w:ascii="Times New Roman" w:hAnsi="Times New Roman" w:cs="Times New Roman"/>
          <w:color w:val="000000"/>
          <w:sz w:val="28"/>
          <w:lang w:val="ru-RU"/>
        </w:rPr>
        <w:t>методы для изменения количества хранимых объектов: добавление в конец, вставка, усечение,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EC3A73">
        <w:rPr>
          <w:rFonts w:ascii="Times New Roman" w:hAnsi="Times New Roman" w:cs="Times New Roman"/>
          <w:color w:val="000000"/>
          <w:sz w:val="28"/>
          <w:lang w:val="ru-RU"/>
        </w:rPr>
        <w:t>удаление из середины. При обращении к элементам с несуществующим индексом или при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EC3A73">
        <w:rPr>
          <w:rFonts w:ascii="Times New Roman" w:hAnsi="Times New Roman" w:cs="Times New Roman"/>
          <w:color w:val="000000"/>
          <w:sz w:val="28"/>
          <w:lang w:val="ru-RU"/>
        </w:rPr>
        <w:t>некорректном изменении количества должно выбрасываться исключение.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EC3A73">
        <w:rPr>
          <w:rFonts w:ascii="Times New Roman" w:hAnsi="Times New Roman" w:cs="Times New Roman"/>
          <w:color w:val="000000"/>
          <w:sz w:val="28"/>
          <w:lang w:val="ru-RU"/>
        </w:rPr>
        <w:t>Взаимодействие с пользователем организовать в виде простого меню, обеспечивающего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EC3A73">
        <w:rPr>
          <w:rFonts w:ascii="Times New Roman" w:hAnsi="Times New Roman" w:cs="Times New Roman"/>
          <w:color w:val="000000"/>
          <w:sz w:val="28"/>
          <w:lang w:val="ru-RU"/>
        </w:rPr>
        <w:t>возможность переопределения исходных данных и завершение работы программы.</w:t>
      </w:r>
    </w:p>
    <w:p w14:paraId="1156BD3D" w14:textId="4E8C9C5F" w:rsidR="00865EE3" w:rsidRDefault="00865EE3" w:rsidP="00865EE3">
      <w:pPr>
        <w:spacing w:before="600"/>
        <w:rPr>
          <w:rFonts w:ascii="Times New Roman" w:hAnsi="Times New Roman" w:cs="Times New Roman"/>
          <w:i/>
          <w:iCs/>
          <w:color w:val="000000"/>
          <w:sz w:val="28"/>
          <w:lang w:val="ru-RU"/>
        </w:rPr>
      </w:pPr>
      <w:r w:rsidRPr="00865EE3">
        <w:rPr>
          <w:rFonts w:ascii="Times New Roman" w:hAnsi="Times New Roman" w:cs="Times New Roman"/>
          <w:i/>
          <w:iCs/>
          <w:color w:val="000000"/>
          <w:sz w:val="28"/>
          <w:lang w:val="ru-RU"/>
        </w:rPr>
        <w:t xml:space="preserve">Написать программу, в которой описана иерархия классов: геометрические фигуры (куб, цилиндр, тетраэдр). Описать класс для хранения коллекции фигур (массива указателей на базовый класс), в котором перегрузить операцию </w:t>
      </w:r>
      <w:proofErr w:type="gramStart"/>
      <w:r w:rsidRPr="00865EE3">
        <w:rPr>
          <w:rFonts w:ascii="Times New Roman" w:hAnsi="Times New Roman" w:cs="Times New Roman"/>
          <w:i/>
          <w:iCs/>
          <w:color w:val="000000"/>
          <w:sz w:val="28"/>
          <w:lang w:val="ru-RU"/>
        </w:rPr>
        <w:t>«[ ]</w:t>
      </w:r>
      <w:proofErr w:type="gramEnd"/>
      <w:r w:rsidRPr="00865EE3">
        <w:rPr>
          <w:rFonts w:ascii="Times New Roman" w:hAnsi="Times New Roman" w:cs="Times New Roman"/>
          <w:i/>
          <w:iCs/>
          <w:color w:val="000000"/>
          <w:sz w:val="28"/>
          <w:lang w:val="ru-RU"/>
        </w:rPr>
        <w:t>», а также реализовать функции подсчёта общего объема и площади поверхности. Для базового класса и его потомков</w:t>
      </w:r>
      <w:r w:rsidRPr="00865EE3">
        <w:rPr>
          <w:rFonts w:ascii="Times New Roman" w:hAnsi="Times New Roman" w:cs="Times New Roman"/>
          <w:i/>
          <w:iCs/>
          <w:color w:val="000000"/>
          <w:sz w:val="28"/>
        </w:rPr>
        <w:t xml:space="preserve"> </w:t>
      </w:r>
      <w:r w:rsidRPr="00865EE3">
        <w:rPr>
          <w:rFonts w:ascii="Times New Roman" w:hAnsi="Times New Roman" w:cs="Times New Roman"/>
          <w:i/>
          <w:iCs/>
          <w:color w:val="000000"/>
          <w:sz w:val="28"/>
          <w:lang w:val="ru-RU"/>
        </w:rPr>
        <w:t xml:space="preserve">перегрузить операции «==», </w:t>
      </w:r>
      <w:proofErr w:type="gramStart"/>
      <w:r w:rsidRPr="00865EE3">
        <w:rPr>
          <w:rFonts w:ascii="Times New Roman" w:hAnsi="Times New Roman" w:cs="Times New Roman"/>
          <w:i/>
          <w:iCs/>
          <w:color w:val="000000"/>
          <w:sz w:val="28"/>
          <w:lang w:val="ru-RU"/>
        </w:rPr>
        <w:t>«!=</w:t>
      </w:r>
      <w:proofErr w:type="gramEnd"/>
      <w:r w:rsidRPr="00865EE3">
        <w:rPr>
          <w:rFonts w:ascii="Times New Roman" w:hAnsi="Times New Roman" w:cs="Times New Roman"/>
          <w:i/>
          <w:iCs/>
          <w:color w:val="000000"/>
          <w:sz w:val="28"/>
          <w:lang w:val="ru-RU"/>
        </w:rPr>
        <w:t>», «=». Продемонстрировать работу операторов.</w:t>
      </w:r>
    </w:p>
    <w:p w14:paraId="0357D1A4" w14:textId="64A59A55" w:rsidR="00865EE3" w:rsidRDefault="00865EE3" w:rsidP="00865EE3">
      <w:pPr>
        <w:spacing w:before="600"/>
        <w:jc w:val="center"/>
        <w:rPr>
          <w:rFonts w:ascii="Times New Roman" w:hAnsi="Times New Roman" w:cs="Times New Roman"/>
          <w:b/>
          <w:bCs/>
          <w:color w:val="000000"/>
          <w:sz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ru-RU"/>
        </w:rPr>
        <w:t>Иерархия классов-фигур</w:t>
      </w:r>
    </w:p>
    <w:p w14:paraId="3F20322E" w14:textId="0E15AF35" w:rsidR="00865EE3" w:rsidRDefault="00865EE3" w:rsidP="00865EE3">
      <w:pPr>
        <w:spacing w:before="600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4BADD" wp14:editId="6B5E6FD5">
                <wp:simplePos x="0" y="0"/>
                <wp:positionH relativeFrom="column">
                  <wp:posOffset>2815589</wp:posOffset>
                </wp:positionH>
                <wp:positionV relativeFrom="paragraph">
                  <wp:posOffset>535940</wp:posOffset>
                </wp:positionV>
                <wp:extent cx="1457325" cy="828675"/>
                <wp:effectExtent l="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E98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1.7pt;margin-top:42.2pt;width:114.7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652EB" wp14:editId="7AE9F7BF">
                <wp:simplePos x="0" y="0"/>
                <wp:positionH relativeFrom="column">
                  <wp:posOffset>2806065</wp:posOffset>
                </wp:positionH>
                <wp:positionV relativeFrom="paragraph">
                  <wp:posOffset>554990</wp:posOffset>
                </wp:positionV>
                <wp:extent cx="9525" cy="885825"/>
                <wp:effectExtent l="76200" t="0" r="66675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2657" id="Прямая со стрелкой 2" o:spid="_x0000_s1026" type="#_x0000_t32" style="position:absolute;margin-left:220.95pt;margin-top:43.7pt;width:.75pt;height:69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B6F7E" wp14:editId="7F700E04">
                <wp:simplePos x="0" y="0"/>
                <wp:positionH relativeFrom="column">
                  <wp:posOffset>1224915</wp:posOffset>
                </wp:positionH>
                <wp:positionV relativeFrom="paragraph">
                  <wp:posOffset>554990</wp:posOffset>
                </wp:positionV>
                <wp:extent cx="1581150" cy="800100"/>
                <wp:effectExtent l="38100" t="0" r="190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9772F" id="Прямая со стрелкой 1" o:spid="_x0000_s1026" type="#_x0000_t32" style="position:absolute;margin-left:96.45pt;margin-top:43.7pt;width:124.5pt;height:6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Pr="00865EE3">
        <w:rPr>
          <w:rFonts w:ascii="Times New Roman" w:hAnsi="Times New Roman" w:cs="Times New Roman"/>
          <w:noProof/>
          <w:color w:val="000000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F560EA" wp14:editId="35DDDE97">
                <wp:simplePos x="0" y="0"/>
                <wp:positionH relativeFrom="column">
                  <wp:posOffset>1786890</wp:posOffset>
                </wp:positionH>
                <wp:positionV relativeFrom="paragraph">
                  <wp:posOffset>183515</wp:posOffset>
                </wp:positionV>
                <wp:extent cx="2019300" cy="3714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F2C37" w14:textId="2DC6FC45" w:rsidR="00884DDF" w:rsidRPr="00865EE3" w:rsidRDefault="00884DDF" w:rsidP="00865E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560E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0.7pt;margin-top:14.45pt;width:159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">
                <v:textbox>
                  <w:txbxContent>
                    <w:p w14:paraId="476F2C37" w14:textId="2DC6FC45" w:rsidR="00884DDF" w:rsidRPr="00865EE3" w:rsidRDefault="00884DDF" w:rsidP="00865E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Figure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FCFA76" w14:textId="2498C8B5" w:rsidR="00865EE3" w:rsidRDefault="00865EE3" w:rsidP="00865EE3">
      <w:pPr>
        <w:spacing w:before="600"/>
        <w:rPr>
          <w:rFonts w:ascii="Times New Roman" w:hAnsi="Times New Roman" w:cs="Times New Roman"/>
          <w:color w:val="000000"/>
          <w:sz w:val="28"/>
        </w:rPr>
      </w:pPr>
    </w:p>
    <w:p w14:paraId="04D2813B" w14:textId="14589E39" w:rsidR="00865EE3" w:rsidRDefault="00F11679" w:rsidP="00865EE3">
      <w:pPr>
        <w:spacing w:before="600"/>
        <w:rPr>
          <w:rFonts w:ascii="Times New Roman" w:hAnsi="Times New Roman" w:cs="Times New Roman"/>
          <w:color w:val="000000"/>
          <w:sz w:val="28"/>
        </w:rPr>
      </w:pPr>
      <w:r w:rsidRPr="00F11679">
        <w:rPr>
          <w:rFonts w:ascii="Times New Roman" w:hAnsi="Times New Roman" w:cs="Times New Roman"/>
          <w:noProof/>
          <w:color w:val="000000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A5141C5" wp14:editId="0E138D5F">
                <wp:simplePos x="0" y="0"/>
                <wp:positionH relativeFrom="column">
                  <wp:posOffset>3895725</wp:posOffset>
                </wp:positionH>
                <wp:positionV relativeFrom="paragraph">
                  <wp:posOffset>149860</wp:posOffset>
                </wp:positionV>
                <wp:extent cx="1562100" cy="1404620"/>
                <wp:effectExtent l="0" t="0" r="19050" b="158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B833D" w14:textId="5116B033" w:rsidR="00884DDF" w:rsidRPr="00F11679" w:rsidRDefault="00884DDF" w:rsidP="00F11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Tetrahedron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141C5" id="_x0000_s1027" type="#_x0000_t202" style="position:absolute;margin-left:306.75pt;margin-top:11.8pt;width:12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">
                <v:textbox style="mso-fit-shape-to-text:t">
                  <w:txbxContent>
                    <w:p w14:paraId="367B833D" w14:textId="5116B033" w:rsidR="00884DDF" w:rsidRPr="00F11679" w:rsidRDefault="00884DDF" w:rsidP="00F1167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Tetrahedron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1679">
        <w:rPr>
          <w:rFonts w:ascii="Times New Roman" w:hAnsi="Times New Roman" w:cs="Times New Roman"/>
          <w:noProof/>
          <w:color w:val="000000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72702E" wp14:editId="33502EEC">
                <wp:simplePos x="0" y="0"/>
                <wp:positionH relativeFrom="column">
                  <wp:posOffset>653415</wp:posOffset>
                </wp:positionH>
                <wp:positionV relativeFrom="paragraph">
                  <wp:posOffset>151765</wp:posOffset>
                </wp:positionV>
                <wp:extent cx="1123950" cy="1404620"/>
                <wp:effectExtent l="0" t="0" r="19050" b="158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BF4F2" w14:textId="0428629E" w:rsidR="00884DDF" w:rsidRPr="00F11679" w:rsidRDefault="00884DDF" w:rsidP="00F11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F116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2702E" id="_x0000_s1028" type="#_x0000_t202" style="position:absolute;margin-left:51.45pt;margin-top:11.95pt;width:8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">
                <v:textbox style="mso-fit-shape-to-text:t">
                  <w:txbxContent>
                    <w:p w14:paraId="008BF4F2" w14:textId="0428629E" w:rsidR="00884DDF" w:rsidRPr="00F11679" w:rsidRDefault="00884DDF" w:rsidP="00F1167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 w:rsidRPr="00F116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1679">
        <w:rPr>
          <w:rFonts w:ascii="Times New Roman" w:hAnsi="Times New Roman" w:cs="Times New Roman"/>
          <w:noProof/>
          <w:color w:val="000000"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A7414C" wp14:editId="21492B0F">
                <wp:simplePos x="0" y="0"/>
                <wp:positionH relativeFrom="column">
                  <wp:posOffset>2038350</wp:posOffset>
                </wp:positionH>
                <wp:positionV relativeFrom="paragraph">
                  <wp:posOffset>222885</wp:posOffset>
                </wp:positionV>
                <wp:extent cx="1562100" cy="1404620"/>
                <wp:effectExtent l="0" t="0" r="19050" b="158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72644" w14:textId="405B2096" w:rsidR="00884DDF" w:rsidRPr="00F11679" w:rsidRDefault="00884DDF" w:rsidP="00F116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F116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ylinder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7414C" id="_x0000_s1029" type="#_x0000_t202" style="position:absolute;margin-left:160.5pt;margin-top:17.55pt;width:12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">
                <v:textbox style="mso-fit-shape-to-text:t">
                  <w:txbxContent>
                    <w:p w14:paraId="2AD72644" w14:textId="405B2096" w:rsidR="00884DDF" w:rsidRPr="00F11679" w:rsidRDefault="00884DDF" w:rsidP="00F1167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 w:rsidRPr="00F116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ylinder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49C75" w14:textId="6E728272" w:rsidR="00865EE3" w:rsidRDefault="00865EE3" w:rsidP="00F11679">
      <w:pPr>
        <w:spacing w:before="60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147D0790" w14:textId="77777777" w:rsidR="00F11679" w:rsidRDefault="00F11679" w:rsidP="00F11679">
      <w:pPr>
        <w:spacing w:before="600"/>
        <w:jc w:val="center"/>
        <w:rPr>
          <w:rFonts w:ascii="Times New Roman" w:hAnsi="Times New Roman" w:cs="Times New Roman"/>
          <w:b/>
          <w:bCs/>
          <w:color w:val="000000"/>
          <w:sz w:val="28"/>
          <w:lang w:val="ru-RU"/>
        </w:rPr>
      </w:pPr>
    </w:p>
    <w:p w14:paraId="3A033B29" w14:textId="59E3D55C" w:rsidR="00F11679" w:rsidRPr="00F11679" w:rsidRDefault="00F11679" w:rsidP="00F11679">
      <w:pPr>
        <w:spacing w:before="600"/>
        <w:jc w:val="center"/>
        <w:rPr>
          <w:rFonts w:ascii="Times New Roman" w:hAnsi="Times New Roman" w:cs="Times New Roman"/>
          <w:b/>
          <w:bCs/>
          <w:color w:val="000000"/>
          <w:sz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ru-RU"/>
        </w:rPr>
        <w:lastRenderedPageBreak/>
        <w:t>Код</w:t>
      </w:r>
    </w:p>
    <w:p w14:paraId="0A0507D4" w14:textId="1AB46E35" w:rsidR="00865EE3" w:rsidRPr="00865EE3" w:rsidRDefault="00865EE3" w:rsidP="00865EE3">
      <w:pPr>
        <w:spacing w:before="600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</w:rPr>
        <w:t>main</w:t>
      </w:r>
      <w:r w:rsidRPr="00865EE3">
        <w:rPr>
          <w:rFonts w:ascii="Times New Roman" w:hAnsi="Times New Roman" w:cs="Times New Roman"/>
          <w:color w:val="000000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cpp</w:t>
      </w:r>
      <w:proofErr w:type="spellEnd"/>
      <w:r w:rsidRPr="00865EE3">
        <w:rPr>
          <w:rFonts w:ascii="Times New Roman" w:hAnsi="Times New Roman" w:cs="Times New Roman"/>
          <w:color w:val="000000"/>
          <w:sz w:val="28"/>
          <w:lang w:val="ru-RU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lang w:val="ru-RU"/>
        </w:rPr>
        <w:t>главная часть программы, в которой демонстрируются все указанные возможности</w:t>
      </w:r>
      <w:r w:rsidRPr="00865EE3">
        <w:rPr>
          <w:rFonts w:ascii="Times New Roman" w:hAnsi="Times New Roman" w:cs="Times New Roman"/>
          <w:color w:val="000000"/>
          <w:sz w:val="28"/>
          <w:lang w:val="ru-RU"/>
        </w:rPr>
        <w:t>:</w:t>
      </w:r>
    </w:p>
    <w:p w14:paraId="1ACF5EF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iostream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207B182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vector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2D5B462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figures.h</w:t>
      </w:r>
      <w:proofErr w:type="spell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</w:p>
    <w:p w14:paraId="219EE47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array.h</w:t>
      </w:r>
      <w:proofErr w:type="spell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</w:p>
    <w:p w14:paraId="67AE853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D39515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using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std;</w:t>
      </w:r>
    </w:p>
    <w:p w14:paraId="0AF35A7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4E16BF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figures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6F8483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cubes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DF80DA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cylinders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03069B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tetrahedrons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C53F46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D427B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{</w:t>
      </w:r>
    </w:p>
    <w:p w14:paraId="6503E9C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Написать программу, в которой описана иерархия классов: геометрические фигуры (куб, цилиндр, тетраэдр). Описать класс для хранения коллекции фигур (массива указателей на базовый класс), в котором перегрузить операцию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«[ ]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», а также реализовать функции подсчёта общего объема и площади поверхности. Для базового класса и его потомков перегрузить операции «==»,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«!=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», «=». Продемонстрировать работу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операторов.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\n\n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622C326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496CC0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 f1;</w:t>
      </w:r>
    </w:p>
    <w:p w14:paraId="381EC36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Cube f2(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F3AEE2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Cylinder f3;</w:t>
      </w:r>
    </w:p>
    <w:p w14:paraId="62CE4C2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Cylinder f4(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1.5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F4CE1D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Tetrahedron f5;</w:t>
      </w:r>
    </w:p>
    <w:p w14:paraId="6380D53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Tetrahedron f6(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08160B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6871B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Операция ==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67DEA75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Фигуры f1 и f1"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(f1 == f1 ?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не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"равны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63C74B4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Фигуры f1 и f6"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(f1 == f6 ?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не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"равны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6F9F372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A14EAD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</w:t>
      </w:r>
      <w:proofErr w:type="spellStart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Операция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!=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1F8292E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Фигуры f5 и f2"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(f5 != f2 ?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 не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"равны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6F49618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Фигуры f6 и f6"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(f6 != f6 ?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не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равны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D2E92A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BD66E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Array figures;</w:t>
      </w:r>
    </w:p>
    <w:p w14:paraId="3320F84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figures.push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(&amp;f1);</w:t>
      </w:r>
    </w:p>
    <w:p w14:paraId="12E2295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figures.push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(&amp;f2);</w:t>
      </w:r>
    </w:p>
    <w:p w14:paraId="0957DAA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figures.push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(&amp;f3);</w:t>
      </w:r>
    </w:p>
    <w:p w14:paraId="0A6AE99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figures.push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(&amp;f4);</w:t>
      </w:r>
    </w:p>
    <w:p w14:paraId="428F376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figures.push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(&amp;f5);</w:t>
      </w:r>
    </w:p>
    <w:p w14:paraId="0B4DD24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figures.push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(&amp;f6);</w:t>
      </w:r>
    </w:p>
    <w:p w14:paraId="4387949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figures.show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435BB58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04ED12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Array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AB9D2D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14:paraId="25D9E1D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{</w:t>
      </w:r>
    </w:p>
    <w:p w14:paraId="32B8B76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"0 - Выход из программы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1 - Создание фигуры и добавление её в массив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2 - Добавление существующей фигуры в конец массива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3 - Вставка существующей фигуры внутрь массива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4 - Усечение массива до некоторого интервала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5 - Удаление среднего элемента массива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6 - Вывести значения всех элементов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3602E1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choice;</w:t>
      </w:r>
    </w:p>
    <w:p w14:paraId="4BD56CD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&gt;&gt; choice;</w:t>
      </w:r>
    </w:p>
    <w:p w14:paraId="55BC71F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96C8A4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Производится выход из программы...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1401FAE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2B02FE0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{</w:t>
      </w:r>
    </w:p>
    <w:p w14:paraId="2CD74BE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0 - Выход из функции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1 - Создать куб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2 - Создать цилиндр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3 - Создать тетраэдр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5A8780B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choice_2;</w:t>
      </w:r>
    </w:p>
    <w:p w14:paraId="1B627F6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&gt;&gt; choice_2;</w:t>
      </w:r>
    </w:p>
    <w:p w14:paraId="2CBE0A0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(choice_2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11937B3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Производится выход из функции...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61EA000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continue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9102F0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(choice_2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CEA51D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Введите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длину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ребра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куба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5203C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a;</w:t>
      </w:r>
    </w:p>
    <w:p w14:paraId="4967303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&gt;&gt; a;</w:t>
      </w:r>
    </w:p>
    <w:p w14:paraId="16B0DEA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Cube(a));</w:t>
      </w:r>
    </w:p>
    <w:p w14:paraId="1A59B8F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(choice_2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F1A3DA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Введите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длину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высоты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цилиндра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CBB88D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a;</w:t>
      </w:r>
    </w:p>
    <w:p w14:paraId="317E101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&gt;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&gt; a;</w:t>
      </w:r>
    </w:p>
    <w:p w14:paraId="4C3C876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Введите длину радиуса основания цилиндра: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4923E2C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r;</w:t>
      </w:r>
    </w:p>
    <w:p w14:paraId="00BF83A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&gt;&gt; r;</w:t>
      </w:r>
    </w:p>
    <w:p w14:paraId="4E2B2AB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Cylinder(a, r));</w:t>
      </w:r>
    </w:p>
    <w:p w14:paraId="6913528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(choice_2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552D1E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Введите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длину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ребра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тетраэдра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54A525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a;</w:t>
      </w:r>
    </w:p>
    <w:p w14:paraId="3F46D1B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&gt;&gt; a;</w:t>
      </w:r>
    </w:p>
    <w:p w14:paraId="1AE9279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Tetrahedron(a));</w:t>
      </w:r>
    </w:p>
    <w:p w14:paraId="7DA07CD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}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{</w:t>
      </w:r>
    </w:p>
    <w:p w14:paraId="10E2D5D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Некорректное значение!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6931A14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}</w:t>
      </w:r>
    </w:p>
    <w:p w14:paraId="3005A97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2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{</w:t>
      </w:r>
    </w:p>
    <w:p w14:paraId="64421CC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Введите индекс фигуры (от 0 до 5), которую Вы хотите поместить в массив фигур: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5757F2F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index;</w:t>
      </w:r>
    </w:p>
    <w:p w14:paraId="641199D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&gt;&gt; index;</w:t>
      </w:r>
    </w:p>
    <w:p w14:paraId="1246D2D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arr.push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(figures[index]);</w:t>
      </w:r>
    </w:p>
    <w:p w14:paraId="4212B1B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2384A6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arr.len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48BA04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Массив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пуст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B914AA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  }</w:t>
      </w:r>
    </w:p>
    <w:p w14:paraId="2FE956E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5B8009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Введите индекс фигуры (от 0 до 5), которую Вы хотите поместить в массив фигур: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1EFC43F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index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4EC7B4F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&gt;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&gt;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index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5E7652F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Введите позицию, после которой должна быть размещена данная фигура (от 0 до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arr.len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() -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"):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C5931B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index_after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4D4C92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&gt;&gt;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index_after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35429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arr.insert</w:t>
      </w:r>
      <w:proofErr w:type="spellEnd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(figures[index],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index_after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047A26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</w:t>
      </w:r>
    </w:p>
    <w:p w14:paraId="572CED5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19A838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arr.len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FB5384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Массив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пуст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3D9C7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</w:t>
      </w:r>
    </w:p>
    <w:p w14:paraId="34A9624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12CACE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Введите через пробел начальную и конечную точку интервала от 0 до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arr.len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() -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09F171E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begin, end;</w:t>
      </w:r>
    </w:p>
    <w:p w14:paraId="0EABAB4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&gt;&gt; begin &gt;&gt; end;</w:t>
      </w:r>
    </w:p>
    <w:p w14:paraId="6AD655A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arr.trunc</w:t>
      </w:r>
      <w:proofErr w:type="spellEnd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(begin, end);</w:t>
      </w:r>
    </w:p>
    <w:p w14:paraId="3BA19EF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</w:t>
      </w:r>
    </w:p>
    <w:p w14:paraId="425D6BB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14F90A9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arr.mid_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del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119146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(choice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A30BEC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Список элементов массива: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2B13F92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arr.show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();</w:t>
      </w:r>
    </w:p>
    <w:p w14:paraId="384A996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}</w:t>
      </w:r>
    </w:p>
    <w:p w14:paraId="20ECA3E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}</w:t>
      </w:r>
    </w:p>
    <w:p w14:paraId="3159467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} </w:t>
      </w:r>
    </w:p>
    <w:p w14:paraId="6DC5D5DC" w14:textId="59AA5A52" w:rsid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757F04D" w14:textId="7F968DDA" w:rsidR="00865EE3" w:rsidRPr="00865EE3" w:rsidRDefault="00865EE3" w:rsidP="00865E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figures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класса </w:t>
      </w:r>
      <w:r>
        <w:rPr>
          <w:rFonts w:ascii="Times New Roman" w:hAnsi="Times New Roman" w:cs="Times New Roman"/>
          <w:sz w:val="28"/>
          <w:szCs w:val="28"/>
        </w:rPr>
        <w:t>Figure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соответствующих подклассов с методами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590D8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ifndef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FIGURES_H</w:t>
      </w:r>
    </w:p>
    <w:p w14:paraId="7068A51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FIGURES_H</w:t>
      </w:r>
    </w:p>
    <w:p w14:paraId="79936F2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1B08F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using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std;</w:t>
      </w:r>
    </w:p>
    <w:p w14:paraId="3033228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4C05D2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</w:t>
      </w:r>
      <w:proofErr w:type="gramEnd"/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абстрактный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класс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фигур</w:t>
      </w:r>
    </w:p>
    <w:p w14:paraId="52C1646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protected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0366E3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float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a;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// длина ребра фигуры (либо высота цилиндра, </w:t>
      </w:r>
    </w:p>
    <w:p w14:paraId="232FB5F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потому что почему бы и нет =/)</w:t>
      </w:r>
    </w:p>
    <w:p w14:paraId="786460C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float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r;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длина радиуса окружности основания (только для цилиндра)</w:t>
      </w:r>
    </w:p>
    <w:p w14:paraId="3DE0A36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string name;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название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фигуры</w:t>
      </w:r>
    </w:p>
    <w:p w14:paraId="6DE997C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static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figures;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количество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фигур</w:t>
      </w:r>
    </w:p>
    <w:p w14:paraId="3570CD0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376DC5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1F0AC8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Figure(</w:t>
      </w:r>
      <w:proofErr w:type="gram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string);</w:t>
      </w:r>
    </w:p>
    <w:p w14:paraId="4918BC7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virtual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~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5023AB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virtual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чистая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виртуальная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функция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объёма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фигуры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</w:p>
    <w:p w14:paraId="5193DF3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virtual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float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чистая виртуальная функция площади</w:t>
      </w:r>
    </w:p>
    <w:p w14:paraId="30E62AA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                   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поверхности фигуры</w:t>
      </w:r>
    </w:p>
    <w:p w14:paraId="08FFFA7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virtual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void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info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чистая виртуальная функция вывода</w:t>
      </w:r>
    </w:p>
    <w:p w14:paraId="5F37F22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                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информации о фигуре</w:t>
      </w:r>
    </w:p>
    <w:p w14:paraId="0052B7D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bool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operator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=(</w:t>
      </w:r>
      <w:proofErr w:type="gram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Figure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&amp;);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перегрузка оператора</w:t>
      </w:r>
    </w:p>
    <w:p w14:paraId="0063608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                        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сравнения</w:t>
      </w:r>
    </w:p>
    <w:p w14:paraId="7F7A5E4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bool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operator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!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Figure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&amp;);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перегрузка оператора</w:t>
      </w:r>
    </w:p>
    <w:p w14:paraId="147FA61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                              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// </w:t>
      </w:r>
      <w:proofErr w:type="spellStart"/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антисравнения</w:t>
      </w:r>
      <w:proofErr w:type="spellEnd"/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=P</w:t>
      </w:r>
    </w:p>
    <w:p w14:paraId="0013B2A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Figure&amp;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operator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=(</w:t>
      </w:r>
      <w:proofErr w:type="gram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Figure&amp;);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перегрузка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оператора</w:t>
      </w:r>
    </w:p>
    <w:p w14:paraId="0EB857A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                            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присваивания</w:t>
      </w:r>
    </w:p>
    <w:p w14:paraId="5108607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496A7E5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7D723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Cube: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</w:t>
      </w:r>
      <w:proofErr w:type="gramEnd"/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класс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Куб</w:t>
      </w:r>
    </w:p>
    <w:p w14:paraId="0893CB6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protected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8EEE7F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static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cubes;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количество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кубов</w:t>
      </w:r>
    </w:p>
    <w:p w14:paraId="7045B56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D4C7BD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A36EDA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Cube(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47C24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~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F5413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override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D3948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override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9F5C5B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info(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override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4AE48E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6D2ECC4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60D41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Cylinder: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</w:t>
      </w:r>
      <w:proofErr w:type="gramEnd"/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класс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Цилиндр</w:t>
      </w:r>
    </w:p>
    <w:p w14:paraId="18B5EEB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protected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1694CE2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static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cylinders;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количество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цилиндров</w:t>
      </w:r>
    </w:p>
    <w:p w14:paraId="65B6AEC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C5BC9A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8530E5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Cylinder(</w:t>
      </w:r>
      <w:proofErr w:type="gram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558F15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~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02EC3F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override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2080C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override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2F9D01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info(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override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4B04B1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7A3C565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C923E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Tetrahedron: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</w:t>
      </w:r>
      <w:proofErr w:type="gramEnd"/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класс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Тетраэдр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правильный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)</w:t>
      </w:r>
    </w:p>
    <w:p w14:paraId="7A73BFD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protected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5929FD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static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tetrahedrons;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количество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тетраэдров</w:t>
      </w:r>
    </w:p>
    <w:p w14:paraId="250B297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public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384287B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Tetrahedron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);</w:t>
      </w:r>
    </w:p>
    <w:p w14:paraId="6B5CFD8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977D90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~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5CE7E7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override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D79F8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override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0F221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info(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override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39C448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};</w:t>
      </w:r>
    </w:p>
    <w:p w14:paraId="0CFD6C9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13AF71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#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endif</w:t>
      </w:r>
      <w:proofErr w:type="spellEnd"/>
    </w:p>
    <w:p w14:paraId="55644651" w14:textId="02EA8126" w:rsidR="00865EE3" w:rsidRDefault="00865EE3" w:rsidP="00865EE3">
      <w:pPr>
        <w:rPr>
          <w:rFonts w:ascii="Times New Roman" w:hAnsi="Times New Roman" w:cs="Times New Roman"/>
          <w:sz w:val="28"/>
          <w:szCs w:val="28"/>
        </w:rPr>
      </w:pPr>
    </w:p>
    <w:p w14:paraId="79693B9C" w14:textId="76225913" w:rsidR="00865EE3" w:rsidRDefault="00865EE3" w:rsidP="00865E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figures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65EE3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методов класса </w:t>
      </w:r>
      <w:r>
        <w:rPr>
          <w:rFonts w:ascii="Times New Roman" w:hAnsi="Times New Roman" w:cs="Times New Roman"/>
          <w:sz w:val="28"/>
          <w:szCs w:val="28"/>
        </w:rPr>
        <w:t>Figure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879DD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iostream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3FBF6B6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cmath</w:t>
      </w:r>
      <w:proofErr w:type="spell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2D88BCC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figures.h</w:t>
      </w:r>
      <w:proofErr w:type="spell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</w:p>
    <w:p w14:paraId="71BE7D5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DAB5F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using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std;</w:t>
      </w:r>
    </w:p>
    <w:p w14:paraId="688486D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3607C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Figure() {</w:t>
      </w:r>
    </w:p>
    <w:p w14:paraId="16D61C9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a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2F12990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r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7857DC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"Фигура"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57372C2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Figure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номер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++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figures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через конструктор по умолчанию.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AA5037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782FAB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DA377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a,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r, string name): a(a), r(r), name(name) {</w:t>
      </w:r>
    </w:p>
    <w:p w14:paraId="5C8DE3E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Figure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номер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++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figures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через конструктор с параметрами.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4A6C3C4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35514E3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B31F5A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Figure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~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Figure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 {</w:t>
      </w:r>
    </w:p>
    <w:p w14:paraId="16A9326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Объект класса 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Figure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номер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figures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--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успешно уничтожен.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3FF582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5E4EB7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A2A094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</w:p>
    <w:p w14:paraId="19B2A27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Figure::</w:t>
      </w:r>
      <w:proofErr w:type="gram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operator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Figure&amp; right) {</w:t>
      </w:r>
    </w:p>
    <w:p w14:paraId="75106A0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-&gt;name == right.name) &amp;&amp;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-&gt;a ==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right.a</w:t>
      </w:r>
      <w:proofErr w:type="spellEnd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&amp;&amp;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-&gt;r ==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right.r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1BF84F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B5D31C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4B79A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</w:p>
    <w:p w14:paraId="0786FE4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Figure::</w:t>
      </w:r>
      <w:proofErr w:type="gram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operator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!=(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Figure&amp; right) {</w:t>
      </w:r>
    </w:p>
    <w:p w14:paraId="60D5678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!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(*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right);</w:t>
      </w:r>
    </w:p>
    <w:p w14:paraId="75F22E7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6ED657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59949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Figure&amp;</w:t>
      </w:r>
    </w:p>
    <w:p w14:paraId="53A5437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Figure::</w:t>
      </w:r>
      <w:proofErr w:type="gram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operator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Figure&amp; right) {</w:t>
      </w:r>
    </w:p>
    <w:p w14:paraId="0619D5F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a =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right.a</w:t>
      </w:r>
      <w:proofErr w:type="spellEnd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832453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r =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right.a</w:t>
      </w:r>
      <w:proofErr w:type="spellEnd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970D3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name = right.name;</w:t>
      </w:r>
    </w:p>
    <w:p w14:paraId="5CE247C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E8667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1B101B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E9C5CD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Cube(): Figure(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Куб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FA2924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Создан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объект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класса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Cube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номер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++cubes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через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конструктор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умолчанию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AD17B8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17D324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FDA84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Cube::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a): Figure(a,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Куб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02D7C4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Cube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номер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++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cubes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через конструктор с параметрами.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5C05252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4C6F2AF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FCF87B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Cube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~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Cube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 {</w:t>
      </w:r>
    </w:p>
    <w:p w14:paraId="37955BD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Объект класса 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Cube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номер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cubes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--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успешно уничтожен.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7F1B02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DFEDE7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5A88A0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</w:p>
    <w:p w14:paraId="2DC383A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V()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09FAE4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* a * a;</w:t>
      </w:r>
    </w:p>
    <w:p w14:paraId="48EEEF7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1651E6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F4CAA3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</w:p>
    <w:p w14:paraId="6B2AD46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Cube::S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524285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a * a;</w:t>
      </w:r>
    </w:p>
    <w:p w14:paraId="372CB49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91847D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89C8A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</w:p>
    <w:p w14:paraId="17E42AB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Cube::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info()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747FCE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Название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-&gt;name &lt;&lt; endl;</w:t>
      </w:r>
    </w:p>
    <w:p w14:paraId="0FBE3A3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Длина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ребра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a: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-&gt;a &lt;&lt; endl;</w:t>
      </w:r>
    </w:p>
    <w:p w14:paraId="0FCCBD2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Объём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V: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endl;</w:t>
      </w:r>
    </w:p>
    <w:p w14:paraId="3C8070B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Площадь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поверхности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S: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endl &lt;&lt; endl;</w:t>
      </w:r>
    </w:p>
    <w:p w14:paraId="2670A1C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9FC0B5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54BE89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Cylinder(): Figure(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Цилиндр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C26B67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Создан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объект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класса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Cylinder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номер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++cylinders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через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конструктор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умолчанию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336D6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3F9687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29080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a,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r): Figure(a, r,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Цилиндр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B25BED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Cylinder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номер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++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cylinders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через конструктор с параметрами.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2218520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1A10528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F3AD96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Cylinder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~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Cylinder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 {</w:t>
      </w:r>
    </w:p>
    <w:p w14:paraId="0FB37F3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Объект класса 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Cylinder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номер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cylinders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--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успешно уничтожен.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424345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BFA271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BA332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</w:p>
    <w:p w14:paraId="2049804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V()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ECA786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* r * r * (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atan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*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выражение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скобках</w:t>
      </w:r>
      <w:r w:rsidRPr="00884DD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= Pi :)</w:t>
      </w:r>
    </w:p>
    <w:p w14:paraId="787A277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148D97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CBB75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</w:p>
    <w:p w14:paraId="3C449FC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Cylinder::S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FB181B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a * (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atan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*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* r;</w:t>
      </w:r>
    </w:p>
    <w:p w14:paraId="47C8F6D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3B3191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D524B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</w:p>
    <w:p w14:paraId="73EDAF1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Cylinder::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info()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006394F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Название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-&gt;name &lt;&lt; endl;</w:t>
      </w:r>
    </w:p>
    <w:p w14:paraId="0756D92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Высота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a: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-&gt;a &lt;&lt; endl;</w:t>
      </w:r>
    </w:p>
    <w:p w14:paraId="29D60FC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Радиус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основания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r: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-&gt;r &lt;&lt; endl;</w:t>
      </w:r>
    </w:p>
    <w:p w14:paraId="14272BC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Объём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V: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endl;</w:t>
      </w:r>
    </w:p>
    <w:p w14:paraId="3DC6751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Площадь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поверхности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S: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endl &lt;&lt; endl;</w:t>
      </w:r>
    </w:p>
    <w:p w14:paraId="01872A7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97417D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C3E82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Tetrahedron(): Figure(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Тетраэдр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7AD087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Создан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объект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класса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Tetrahedron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номер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++tetrahedrons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через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конструктор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умолчанию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429915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9B9C2F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6789FE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a): Figure(a,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Тетраэдр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C9BEAB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Создан объект класса 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Tetrahedron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номер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++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tetrahedrons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через конструктор с параметрами.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5487469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64AB005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F38F76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Tetrahedron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~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Tetrahedron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 {</w:t>
      </w:r>
    </w:p>
    <w:p w14:paraId="1776FBB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Объект класса 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Tetrahedron</w:t>
      </w:r>
      <w:proofErr w:type="spell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номер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&lt;&lt;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tetrahedrons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--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 успешно уничтожен.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4AA2524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03C12C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A8A4E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</w:p>
    <w:p w14:paraId="7FCBC2A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V()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6F7877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* a * a / (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sqrt(</w:t>
      </w:r>
      <w:proofErr w:type="gramEnd"/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*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114B16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1E5A53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FFF3B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</w:p>
    <w:p w14:paraId="6334966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Tetrahedron::S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37BDE9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* a *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sqrt(</w:t>
      </w:r>
      <w:proofErr w:type="gramEnd"/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2171E8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BFAC23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DFA639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</w:p>
    <w:p w14:paraId="69CC8CE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Tetrahedron::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info()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747227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Название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-&gt;name &lt;&lt; endl;</w:t>
      </w:r>
    </w:p>
    <w:p w14:paraId="2F02C65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Длина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ребра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a: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-&gt;a &lt;&lt; endl;</w:t>
      </w:r>
    </w:p>
    <w:p w14:paraId="187FC28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Объём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V: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endl;</w:t>
      </w:r>
    </w:p>
    <w:p w14:paraId="7856CDD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Площадь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поверхности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S: 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-&gt;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endl &lt;&lt; endl;</w:t>
      </w:r>
    </w:p>
    <w:p w14:paraId="3522D92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02E040B4" w14:textId="701EFD0C" w:rsidR="00865EE3" w:rsidRDefault="00865EE3" w:rsidP="00865E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DEB663" w14:textId="256628F9" w:rsidR="00865EE3" w:rsidRDefault="00865EE3" w:rsidP="00865E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array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массива фигур:</w:t>
      </w:r>
    </w:p>
    <w:p w14:paraId="6060E182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ifndef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ARRAY_H</w:t>
      </w:r>
    </w:p>
    <w:p w14:paraId="7FB823E5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#define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ARRAY_H</w:t>
      </w:r>
    </w:p>
    <w:p w14:paraId="56460911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7D6BB33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Array {</w:t>
      </w:r>
    </w:p>
    <w:p w14:paraId="63D86E30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protected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1081F67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 **</w:t>
      </w:r>
      <w:proofErr w:type="spell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массив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указателей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на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фигуры</w:t>
      </w:r>
    </w:p>
    <w:p w14:paraId="2FA95E7A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count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количество элементов</w:t>
      </w:r>
    </w:p>
    <w:p w14:paraId="0F9A40AC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865EE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public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2BAFB701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proofErr w:type="gram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Array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конструктор пустого массива</w:t>
      </w:r>
    </w:p>
    <w:p w14:paraId="0F0C5927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~</w:t>
      </w:r>
      <w:proofErr w:type="spellStart"/>
      <w:proofErr w:type="gram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Array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деструктор</w:t>
      </w:r>
    </w:p>
    <w:p w14:paraId="67C4D657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len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const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// функция </w:t>
      </w:r>
      <w:proofErr w:type="spellStart"/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олучения</w:t>
      </w:r>
      <w:proofErr w:type="spellEnd"/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длины массива</w:t>
      </w:r>
    </w:p>
    <w:p w14:paraId="055FAD66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void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show_</w:t>
      </w:r>
      <w:proofErr w:type="gram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вывод информации об элементах</w:t>
      </w:r>
    </w:p>
    <w:p w14:paraId="428BDF7F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push_</w:t>
      </w:r>
      <w:proofErr w:type="gram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back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Figure*);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вставка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конец</w:t>
      </w:r>
    </w:p>
    <w:p w14:paraId="0B09E2E2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insert(</w:t>
      </w:r>
      <w:proofErr w:type="gramEnd"/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Figure*,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вставка</w:t>
      </w:r>
    </w:p>
    <w:p w14:paraId="1551A01E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trunc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усечение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до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интервала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[begin, end]</w:t>
      </w:r>
    </w:p>
    <w:p w14:paraId="77785239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void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mid_</w:t>
      </w:r>
      <w:proofErr w:type="gram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del</w:t>
      </w:r>
      <w:proofErr w:type="spell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 удаление из середины</w:t>
      </w:r>
    </w:p>
    <w:p w14:paraId="5DF73ECE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 </w:t>
      </w: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operator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[](</w:t>
      </w:r>
      <w:proofErr w:type="gramEnd"/>
      <w:r w:rsidRPr="00865E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оператор</w:t>
      </w:r>
      <w:r w:rsidRPr="00865EE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"[]"</w:t>
      </w:r>
    </w:p>
    <w:p w14:paraId="71314677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5EE3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};</w:t>
      </w:r>
    </w:p>
    <w:p w14:paraId="0A693713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172807D" w14:textId="77777777" w:rsidR="00865EE3" w:rsidRPr="00865EE3" w:rsidRDefault="00865EE3" w:rsidP="00865E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65EE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#</w:t>
      </w:r>
      <w:proofErr w:type="spellStart"/>
      <w:r w:rsidRPr="00865EE3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endif</w:t>
      </w:r>
      <w:proofErr w:type="spellEnd"/>
    </w:p>
    <w:p w14:paraId="5B3EA7F4" w14:textId="20B7F1CF" w:rsidR="00865EE3" w:rsidRDefault="00865EE3" w:rsidP="00865E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C46718" w14:textId="7121CF96" w:rsidR="00865EE3" w:rsidRDefault="00865EE3" w:rsidP="00865E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array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65EE3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методов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865E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55C13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iostream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57E11C8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cmath</w:t>
      </w:r>
      <w:proofErr w:type="spell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720FB1C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figures.h</w:t>
      </w:r>
      <w:proofErr w:type="spell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</w:p>
    <w:p w14:paraId="5F23A6C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array.h</w:t>
      </w:r>
      <w:proofErr w:type="spellEnd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</w:p>
    <w:p w14:paraId="75C24D2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16ACB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using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namespace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std;</w:t>
      </w:r>
    </w:p>
    <w:p w14:paraId="12ED5A9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B88EA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Array::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Array():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nullptr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count(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1462B1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Создан массив фигур через конструктор.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5BEFB33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15BB6F7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2AF24C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Array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~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Array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 {</w:t>
      </w:r>
    </w:p>
    <w:p w14:paraId="2423DC1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delete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0EBFFFE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Уничтожен массив фигур через деструктор.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6C82F2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8C6ECB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275511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</w:p>
    <w:p w14:paraId="69B513B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Array::</w:t>
      </w:r>
      <w:proofErr w:type="spellStart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62C1E89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count;</w:t>
      </w:r>
    </w:p>
    <w:p w14:paraId="4405A20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726D6D1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0BE0B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</w:p>
    <w:p w14:paraId="1AB8058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Array::</w:t>
      </w:r>
      <w:proofErr w:type="spellStart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show_arr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 {</w:t>
      </w:r>
    </w:p>
    <w:p w14:paraId="20B8BEF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(count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A8403E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cout 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Массив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пуст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96381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EF1AFC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count;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 {</w:t>
      </w:r>
    </w:p>
    <w:p w14:paraId="28F149B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]-&gt;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info(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BA51AC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18018B2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0E4433D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986267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A7F394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lastRenderedPageBreak/>
        <w:t>void</w:t>
      </w:r>
    </w:p>
    <w:p w14:paraId="5DC5A85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Array::</w:t>
      </w:r>
      <w:proofErr w:type="spellStart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push_back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 figure) {</w:t>
      </w:r>
    </w:p>
    <w:p w14:paraId="02D8175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 !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 NULL) {</w:t>
      </w:r>
    </w:p>
    <w:p w14:paraId="3704BA4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(count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B6BF75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count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FB92A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 [count];</w:t>
      </w:r>
    </w:p>
    <w:p w14:paraId="5935DB4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gramEnd"/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=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figure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022AC92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Фигура успешно помещена внутрь!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3E73AF2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712C6F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count++;</w:t>
      </w:r>
    </w:p>
    <w:p w14:paraId="26685FE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auto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 [count];</w:t>
      </w:r>
    </w:p>
    <w:p w14:paraId="0D34F1B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count -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 {</w:t>
      </w:r>
    </w:p>
    <w:p w14:paraId="432A0BE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3F1700D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</w:t>
      </w:r>
    </w:p>
    <w:p w14:paraId="70874DB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count -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= figure;</w:t>
      </w:r>
    </w:p>
    <w:p w14:paraId="11BCF54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91AFE5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Фигура успешно помещена внутрь!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3B9B022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4AE69C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721C1E4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BC26BB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CAB81A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</w:p>
    <w:p w14:paraId="4A98ED2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Array::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insert(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 figure,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index) {</w:t>
      </w:r>
    </w:p>
    <w:p w14:paraId="67CDFD8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figure !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 NULL) {</w:t>
      </w:r>
    </w:p>
    <w:p w14:paraId="6485000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D5E3B3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(index &gt;= count || index &lt;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313B6A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throw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"Выход за пределы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массива!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</w:t>
      </w:r>
      <w:proofErr w:type="gramEnd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26530B8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AEEBC6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count++;</w:t>
      </w:r>
    </w:p>
    <w:p w14:paraId="13BE6AE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auto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 [count];</w:t>
      </w:r>
    </w:p>
    <w:p w14:paraId="0B18BFB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index +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 {</w:t>
      </w:r>
    </w:p>
    <w:p w14:paraId="4F7FC37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737AB35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</w:t>
      </w:r>
    </w:p>
    <w:p w14:paraId="453E641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index +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= figure;</w:t>
      </w:r>
    </w:p>
    <w:p w14:paraId="0592F11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index +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count;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 {</w:t>
      </w:r>
    </w:p>
    <w:p w14:paraId="7138E42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2E95F80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4A59C7A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new_arr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14CABE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Фигура успешно помещена внутрь!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256BA82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E1E443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catch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 s) {</w:t>
      </w:r>
    </w:p>
    <w:p w14:paraId="5A2BFBB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cout &lt;&lt; s &lt;&lt; endl;</w:t>
      </w:r>
    </w:p>
    <w:p w14:paraId="6463D65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6521EEE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61D6784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BD0C7E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392DFA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</w:p>
    <w:p w14:paraId="049A328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Array::</w:t>
      </w:r>
      <w:proofErr w:type="spellStart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trunc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begin,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end) {</w:t>
      </w:r>
    </w:p>
    <w:p w14:paraId="2A91355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try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{</w:t>
      </w:r>
    </w:p>
    <w:p w14:paraId="1FB9263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proofErr w:type="spellStart"/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begin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&gt;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end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{</w:t>
      </w:r>
    </w:p>
    <w:p w14:paraId="1CFB3E3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throw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"Начало интервала должно быть не больше конца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интервала!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</w:t>
      </w:r>
      <w:proofErr w:type="gramEnd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6D8E3C4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    }</w:t>
      </w:r>
    </w:p>
    <w:p w14:paraId="04AABB5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begin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0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||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end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&gt;=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count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 {</w:t>
      </w:r>
    </w:p>
    <w:p w14:paraId="24E1F31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throw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"Выход за пределы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массива!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</w:t>
      </w:r>
      <w:proofErr w:type="gramEnd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0B3878B4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07B4AB7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count = end - begin + </w:t>
      </w:r>
      <w:r w:rsidRPr="00BC772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EE003B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auto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 [count];</w:t>
      </w:r>
    </w:p>
    <w:p w14:paraId="198BC8A7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begin;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end + </w:t>
      </w:r>
      <w:r w:rsidRPr="00BC772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++) {</w:t>
      </w:r>
    </w:p>
    <w:p w14:paraId="229D73C1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</w:t>
      </w:r>
      <w:proofErr w:type="gram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proofErr w:type="gram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begin] =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0D6E78BA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621A213B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F79ADFA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cout &lt;&lt; </w:t>
      </w:r>
      <w:r w:rsidRPr="00BC772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Массив</w:t>
      </w:r>
      <w:r w:rsidRPr="00BC772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успешно</w:t>
      </w:r>
      <w:r w:rsidRPr="00BC772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урезан</w:t>
      </w:r>
      <w:r w:rsidRPr="00BC772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</w:t>
      </w:r>
      <w:r w:rsidRPr="00BC7721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BC7721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BC772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A14059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0D286847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catch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 s) {</w:t>
      </w:r>
    </w:p>
    <w:p w14:paraId="6235122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cout &lt;&lt; s &lt;&lt; endl;</w:t>
      </w:r>
    </w:p>
    <w:p w14:paraId="2906625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74F8A82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258EC7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745F8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</w:p>
    <w:p w14:paraId="1381B72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Array::</w:t>
      </w:r>
      <w:proofErr w:type="spellStart"/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mid_del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 {</w:t>
      </w:r>
    </w:p>
    <w:p w14:paraId="725B4BD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33799C06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(count ==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5B63641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throw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Массив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пуст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gramEnd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F031B33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0537356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del_index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count /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080A35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count--;</w:t>
      </w:r>
    </w:p>
    <w:p w14:paraId="797C54AA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auto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 [count];</w:t>
      </w:r>
    </w:p>
    <w:p w14:paraId="31C8ED8D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C772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del_index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++)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044E145E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del_index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BC772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count + </w:t>
      </w:r>
      <w:r w:rsidRPr="00BC772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++)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new_</w:t>
      </w:r>
      <w:proofErr w:type="gram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proofErr w:type="gram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BC772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</w:t>
      </w:r>
      <w:proofErr w:type="spellEnd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426FFAF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new_arr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5CFBC4FF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cout 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&lt;&lt;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gramEnd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Средний элемент массива успешно вырезан!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41C160B9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}</w:t>
      </w:r>
    </w:p>
    <w:p w14:paraId="32A87D3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catch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char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* s) {</w:t>
      </w:r>
    </w:p>
    <w:p w14:paraId="04D9537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 &lt;&lt; s &lt;&lt; endl;</w:t>
      </w:r>
    </w:p>
    <w:p w14:paraId="2062FE6E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10C7766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F1679AD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C46D264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Figure*</w:t>
      </w:r>
    </w:p>
    <w:p w14:paraId="3402196D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Array::</w:t>
      </w:r>
      <w:proofErr w:type="gramEnd"/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operator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[](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index) {</w:t>
      </w:r>
    </w:p>
    <w:p w14:paraId="4F962EEE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F93537A" w14:textId="77777777" w:rsidR="00884DDF" w:rsidRPr="00BC7721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BC772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(index &gt;= count || index &lt; -count) {</w:t>
      </w:r>
    </w:p>
    <w:p w14:paraId="61F64230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BC772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884DDF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throw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"Выход за пределы </w:t>
      </w:r>
      <w:proofErr w:type="gramStart"/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массива!</w:t>
      </w:r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</w:t>
      </w:r>
      <w:proofErr w:type="gramEnd"/>
      <w:r w:rsidRPr="00884DDF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n</w:t>
      </w:r>
      <w:r w:rsidRPr="00884DDF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3F562798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739CB3B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(index &gt;= </w:t>
      </w:r>
      <w:r w:rsidRPr="00884DD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proofErr w:type="gram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?</w:t>
      </w:r>
      <w:proofErr w:type="gram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[index] : </w:t>
      </w:r>
      <w:proofErr w:type="spellStart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</w:t>
      </w:r>
      <w:proofErr w:type="spellEnd"/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[count + index];</w:t>
      </w:r>
    </w:p>
    <w:p w14:paraId="2F368E8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5B074AD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catch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84DD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 s) {</w:t>
      </w:r>
    </w:p>
    <w:p w14:paraId="41CF7DAA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cout &lt;&lt; s &lt;&lt; endl;</w:t>
      </w:r>
    </w:p>
    <w:p w14:paraId="5014AEE2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448602EC" w14:textId="77777777" w:rsidR="00884DDF" w:rsidRPr="00884DDF" w:rsidRDefault="00884DDF" w:rsidP="00884D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884DDF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39259711" w14:textId="77FF4AA5" w:rsidR="00865EE3" w:rsidRDefault="00865EE3" w:rsidP="00BC77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DF90C2" w14:textId="76C11CD8" w:rsidR="00BC7721" w:rsidRDefault="00BC7721" w:rsidP="00BC77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7C776A" w14:textId="6D5F8896" w:rsidR="00BC7721" w:rsidRDefault="00BC7721" w:rsidP="00BC77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7E293BE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Написать программу, в которой описана иерархия классов: геометрические фигуры (куб, цилиндр, тетраэдр). Описать класс для хранения коллекции фигур (массива указателей на базовый класс), в котором перегрузить операцию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«[ ]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», а также реализовать функции подсчёта общего объема и площади поверхности. Для базового класса и его потомков перегрузить операции «==»,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«!=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>», «=». Продемонстрировать работу операторов.</w:t>
      </w:r>
    </w:p>
    <w:p w14:paraId="0EED383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3D932BB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1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5201D89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Cube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1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по умолчанию.</w:t>
      </w:r>
    </w:p>
    <w:p w14:paraId="2BDFC88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2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431D373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Cube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2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52DD089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3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049F2BC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Cylinder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1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по умолчанию.</w:t>
      </w:r>
    </w:p>
    <w:p w14:paraId="695F172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4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000742C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Cylinder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2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3199947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5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6BE0D68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Tetrahedron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1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по умолчанию.</w:t>
      </w:r>
    </w:p>
    <w:p w14:paraId="2B93870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6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55AF42F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Tetrahedron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2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3FA83B5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Операция ==</w:t>
      </w:r>
    </w:p>
    <w:p w14:paraId="33F97B5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Фигуры f1 и f1 равны</w:t>
      </w:r>
    </w:p>
    <w:p w14:paraId="04FE2A7A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Фигуры f1 и f6 не равны</w:t>
      </w:r>
    </w:p>
    <w:p w14:paraId="25B04AB0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772DF68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Операция !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>=</w:t>
      </w:r>
    </w:p>
    <w:p w14:paraId="3957D33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Фигуры f5 и f2 не равны</w:t>
      </w:r>
    </w:p>
    <w:p w14:paraId="794FB38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Фигуры f6 и f6 равны</w:t>
      </w:r>
    </w:p>
    <w:p w14:paraId="01A7699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массив фигур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>.</w:t>
      </w:r>
    </w:p>
    <w:p w14:paraId="0E8A58AA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6C783BF0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5BA044C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2E7BA61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58A0913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22F0777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7E2349A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массив фигур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>.</w:t>
      </w:r>
    </w:p>
    <w:p w14:paraId="2ACD3B1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1E61072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lastRenderedPageBreak/>
        <w:t>1 - Создание фигуры и добавление её в массив</w:t>
      </w:r>
    </w:p>
    <w:p w14:paraId="0B5CFBB4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Добавление существующей фигуры в конец массива</w:t>
      </w:r>
    </w:p>
    <w:p w14:paraId="0930DE4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32CBA12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48F350A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396AFD6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58890CB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</w:t>
      </w:r>
    </w:p>
    <w:p w14:paraId="1CBAE68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функции</w:t>
      </w:r>
    </w:p>
    <w:p w14:paraId="492AE5D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Создать куб</w:t>
      </w:r>
    </w:p>
    <w:p w14:paraId="0DC1562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Создать цилиндр</w:t>
      </w:r>
    </w:p>
    <w:p w14:paraId="4D13149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Создать тетраэдр</w:t>
      </w:r>
    </w:p>
    <w:p w14:paraId="70090F4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</w:t>
      </w:r>
    </w:p>
    <w:p w14:paraId="269C531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Введите длину высоты цилиндра: 5</w:t>
      </w:r>
    </w:p>
    <w:p w14:paraId="562C5EAA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Введите длину радиуса основания цилиндра: 9</w:t>
      </w:r>
    </w:p>
    <w:p w14:paraId="7F387A4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7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34B7931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Cylinder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3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0192B41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7413D54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37EA1FD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Создание фигуры и добавление её в массив</w:t>
      </w:r>
    </w:p>
    <w:p w14:paraId="2BD399A0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Добавление существующей фигуры в конец массива</w:t>
      </w:r>
    </w:p>
    <w:p w14:paraId="6FB95CE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352DD23A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39E6B97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6366AFA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756D58D4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</w:t>
      </w:r>
    </w:p>
    <w:p w14:paraId="7EF5C1E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Список элементов массива:</w:t>
      </w:r>
    </w:p>
    <w:p w14:paraId="351DF70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Название: Цилиндр</w:t>
      </w:r>
    </w:p>
    <w:p w14:paraId="599A44C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Высота a: 5</w:t>
      </w:r>
    </w:p>
    <w:p w14:paraId="0E4D1E20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Радиус основания r: 9</w:t>
      </w:r>
    </w:p>
    <w:p w14:paraId="3F895BF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Объём V: 1272.34</w:t>
      </w:r>
    </w:p>
    <w:p w14:paraId="1399B7E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Площадь поверхности S: 282.743</w:t>
      </w:r>
    </w:p>
    <w:p w14:paraId="0B30A9A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64E84C5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3EC6ABE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Создание фигуры и добавление её в массив</w:t>
      </w:r>
    </w:p>
    <w:p w14:paraId="66BDC37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lastRenderedPageBreak/>
        <w:t>2 - Добавление существующей фигуры в конец массива</w:t>
      </w:r>
    </w:p>
    <w:p w14:paraId="190174F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67F015E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0085C67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271AB05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45ED05C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310288E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</w:t>
      </w:r>
    </w:p>
    <w:p w14:paraId="494AE88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Введите индекс фигуры (от 0 до 5), которую Вы хотите поместить в массив фигур: 5</w:t>
      </w:r>
    </w:p>
    <w:p w14:paraId="59C73804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Введите позицию, после которой должна быть размещена данная фигура (от 0 до 0): 0</w:t>
      </w:r>
    </w:p>
    <w:p w14:paraId="4ABCDB6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4A39D21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273E784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Создание фигуры и добавление её в массив</w:t>
      </w:r>
    </w:p>
    <w:p w14:paraId="229827A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Добавление существующей фигуры в конец массива</w:t>
      </w:r>
    </w:p>
    <w:p w14:paraId="4236544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394B6E5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1DD433C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70D33A0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7265E51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</w:t>
      </w:r>
    </w:p>
    <w:p w14:paraId="4A13DAA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функции</w:t>
      </w:r>
    </w:p>
    <w:p w14:paraId="76B85DB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Создать куб</w:t>
      </w:r>
    </w:p>
    <w:p w14:paraId="19F0D50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Создать цилиндр</w:t>
      </w:r>
    </w:p>
    <w:p w14:paraId="472A595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Создать тетраэдр</w:t>
      </w:r>
    </w:p>
    <w:p w14:paraId="3EB1737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</w:t>
      </w:r>
    </w:p>
    <w:p w14:paraId="38A7331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Введите длину ребра куба: 9</w:t>
      </w:r>
    </w:p>
    <w:p w14:paraId="015F95D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8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4B03C0C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Создан 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Cube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3 </w:t>
      </w:r>
      <w:proofErr w:type="gramStart"/>
      <w:r w:rsidRPr="00BC7721">
        <w:rPr>
          <w:rFonts w:ascii="Consolas" w:hAnsi="Consolas" w:cs="Times New Roman"/>
          <w:sz w:val="21"/>
          <w:szCs w:val="21"/>
          <w:lang w:val="ru-RU"/>
        </w:rPr>
        <w:t>через конструктор</w:t>
      </w:r>
      <w:proofErr w:type="gram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с параметрами.</w:t>
      </w:r>
    </w:p>
    <w:p w14:paraId="6A0684A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171CE0FA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49EFA18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Создание фигуры и добавление её в массив</w:t>
      </w:r>
    </w:p>
    <w:p w14:paraId="09146F3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Добавление существующей фигуры в конец массива</w:t>
      </w:r>
    </w:p>
    <w:p w14:paraId="6FFA78A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76F36DF0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73CD974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3131922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55C1AD4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lastRenderedPageBreak/>
        <w:t>2</w:t>
      </w:r>
    </w:p>
    <w:p w14:paraId="022149F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Введите индекс фигуры (от 0 до 5), которую Вы хотите поместить в массив фигур: 4</w:t>
      </w:r>
    </w:p>
    <w:p w14:paraId="521F8C6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Фигура успешно помещена внутрь!</w:t>
      </w:r>
    </w:p>
    <w:p w14:paraId="1F59448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3EA7A180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Создание фигуры и добавление её в массив</w:t>
      </w:r>
    </w:p>
    <w:p w14:paraId="3FEB81E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Добавление существующей фигуры в конец массива</w:t>
      </w:r>
    </w:p>
    <w:p w14:paraId="48E2F23A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4573723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78F164F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5FBB78C0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361444E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</w:t>
      </w:r>
    </w:p>
    <w:p w14:paraId="42A5168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Список элементов массива:</w:t>
      </w:r>
    </w:p>
    <w:p w14:paraId="525D4DF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Название: Цилиндр</w:t>
      </w:r>
    </w:p>
    <w:p w14:paraId="60850DA4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Высота a: 5</w:t>
      </w:r>
    </w:p>
    <w:p w14:paraId="6B6931A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Радиус основания r: 9</w:t>
      </w:r>
    </w:p>
    <w:p w14:paraId="3DA2D52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Объём V: 1272.34</w:t>
      </w:r>
    </w:p>
    <w:p w14:paraId="2AD7C17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Площадь поверхности S: 282.743</w:t>
      </w:r>
    </w:p>
    <w:p w14:paraId="3226921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0CBFEA6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Название: Тетраэдр</w:t>
      </w:r>
    </w:p>
    <w:p w14:paraId="39904E0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Длина ребра a: 10</w:t>
      </w:r>
    </w:p>
    <w:p w14:paraId="700E4FD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Объём V: 117.851</w:t>
      </w:r>
    </w:p>
    <w:p w14:paraId="701AABA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Площадь поверхности S: 173.205</w:t>
      </w:r>
    </w:p>
    <w:p w14:paraId="4A37DB8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5BEE2E0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Название: Куб</w:t>
      </w:r>
    </w:p>
    <w:p w14:paraId="5B69784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Длина ребра a: 9</w:t>
      </w:r>
    </w:p>
    <w:p w14:paraId="7838D1B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Объём V: 729</w:t>
      </w:r>
    </w:p>
    <w:p w14:paraId="36D1B4E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Площадь поверхности S: 486</w:t>
      </w:r>
    </w:p>
    <w:p w14:paraId="26165CA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42EC94B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Название: Тетраэдр</w:t>
      </w:r>
    </w:p>
    <w:p w14:paraId="0911C62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Длина ребра a: 0</w:t>
      </w:r>
    </w:p>
    <w:p w14:paraId="09EAF32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Объём V: 0</w:t>
      </w:r>
    </w:p>
    <w:p w14:paraId="157EC8C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Площадь поверхности S: 0</w:t>
      </w:r>
    </w:p>
    <w:p w14:paraId="3BE866A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5DB827D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7CDDE60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lastRenderedPageBreak/>
        <w:t>1 - Создание фигуры и добавление её в массив</w:t>
      </w:r>
    </w:p>
    <w:p w14:paraId="67CF9DB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Добавление существующей фигуры в конец массива</w:t>
      </w:r>
    </w:p>
    <w:p w14:paraId="22E1A42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456475D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3A099FF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1E4B491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493F8FD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</w:t>
      </w:r>
    </w:p>
    <w:p w14:paraId="267EAD9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Введите через пробел начальную и конечную точку интервала от 0 до 3: 1 3</w:t>
      </w:r>
    </w:p>
    <w:p w14:paraId="64D7067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Массив успешно урезан!</w:t>
      </w:r>
    </w:p>
    <w:p w14:paraId="282030C4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75FB9CC0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Создание фигуры и добавление её в массив</w:t>
      </w:r>
    </w:p>
    <w:p w14:paraId="50B971E0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Добавление существующей фигуры в конец массива</w:t>
      </w:r>
    </w:p>
    <w:p w14:paraId="75528F9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7B5B7F4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002F991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3D110BC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51FCC36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</w:t>
      </w:r>
    </w:p>
    <w:p w14:paraId="68E0476A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Средний элемент массива успешно вырезан!</w:t>
      </w:r>
    </w:p>
    <w:p w14:paraId="7F208BEA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1EA48B1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Создание фигуры и добавление её в массив</w:t>
      </w:r>
    </w:p>
    <w:p w14:paraId="2979C22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Добавление существующей фигуры в конец массива</w:t>
      </w:r>
    </w:p>
    <w:p w14:paraId="3F1A6494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729158C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4D06DFE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1BC830B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6A0235E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</w:t>
      </w:r>
    </w:p>
    <w:p w14:paraId="71DB7D3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Список элементов массива:</w:t>
      </w:r>
    </w:p>
    <w:p w14:paraId="0C5FA90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Название: Тетраэдр</w:t>
      </w:r>
    </w:p>
    <w:p w14:paraId="4CE5648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Длина ребра a: 10</w:t>
      </w:r>
    </w:p>
    <w:p w14:paraId="174DDB0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Объём V: 117.851</w:t>
      </w:r>
    </w:p>
    <w:p w14:paraId="20D90C9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Площадь поверхности S: 173.205</w:t>
      </w:r>
    </w:p>
    <w:p w14:paraId="41C4BD4B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339EC82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Название: Тетраэдр</w:t>
      </w:r>
    </w:p>
    <w:p w14:paraId="6D724FB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Длина ребра a: 0</w:t>
      </w:r>
    </w:p>
    <w:p w14:paraId="5568485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lastRenderedPageBreak/>
        <w:t>Объём V: 0</w:t>
      </w:r>
    </w:p>
    <w:p w14:paraId="1CAC020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Площадь поверхности S: 0</w:t>
      </w:r>
    </w:p>
    <w:p w14:paraId="0DD5B66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</w:p>
    <w:p w14:paraId="5AC2952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0 - Выход из программы</w:t>
      </w:r>
    </w:p>
    <w:p w14:paraId="75E10B4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1 - Создание фигуры и добавление её в массив</w:t>
      </w:r>
    </w:p>
    <w:p w14:paraId="557A844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2 - Добавление существующей фигуры в конец массива</w:t>
      </w:r>
    </w:p>
    <w:p w14:paraId="58315768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3 - Вставка существующей фигуры внутрь массива</w:t>
      </w:r>
    </w:p>
    <w:p w14:paraId="77F312C9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4 - Усечение массива до некоторого интервала</w:t>
      </w:r>
    </w:p>
    <w:p w14:paraId="43249956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5 - Удаление среднего элемента массива</w:t>
      </w:r>
    </w:p>
    <w:p w14:paraId="6E1B5CD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6 - Вывести значения всех элементов</w:t>
      </w:r>
    </w:p>
    <w:p w14:paraId="2AC6AEAE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0</w:t>
      </w:r>
    </w:p>
    <w:p w14:paraId="232810C5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Производится выход из программы...</w:t>
      </w:r>
    </w:p>
    <w:p w14:paraId="53181AF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Уничтожен массив фигур через деструктор.</w:t>
      </w:r>
    </w:p>
    <w:p w14:paraId="5ECEBDC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>Уничтожен массив фигур через деструктор.</w:t>
      </w:r>
    </w:p>
    <w:p w14:paraId="3C52A161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Tetrahedron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2 успешно уничтожен.</w:t>
      </w:r>
    </w:p>
    <w:p w14:paraId="4905E14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8 успешно уничтожен.</w:t>
      </w:r>
    </w:p>
    <w:p w14:paraId="01A02ED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Tetrahedron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1 успешно уничтожен.</w:t>
      </w:r>
    </w:p>
    <w:p w14:paraId="7932DED3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7 успешно уничтожен.</w:t>
      </w:r>
    </w:p>
    <w:p w14:paraId="2F9B3F3D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Cylinder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3 успешно уничтожен.</w:t>
      </w:r>
    </w:p>
    <w:p w14:paraId="71D5CC77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6 успешно уничтожен.</w:t>
      </w:r>
    </w:p>
    <w:p w14:paraId="3211F21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Cylinder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2 успешно уничтожен.</w:t>
      </w:r>
    </w:p>
    <w:p w14:paraId="7581DFD4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5 успешно уничтожен.</w:t>
      </w:r>
    </w:p>
    <w:p w14:paraId="1274C90C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Cube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3 успешно уничтожен.</w:t>
      </w:r>
    </w:p>
    <w:p w14:paraId="25517CBF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4 успешно уничтожен.</w:t>
      </w:r>
    </w:p>
    <w:p w14:paraId="422B6562" w14:textId="77777777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Cube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2 успешно уничтожен.</w:t>
      </w:r>
    </w:p>
    <w:p w14:paraId="0507C268" w14:textId="15DD2AB5" w:rsidR="00BC7721" w:rsidRPr="00BC7721" w:rsidRDefault="00BC7721" w:rsidP="00BC7721">
      <w:pPr>
        <w:rPr>
          <w:rFonts w:ascii="Consolas" w:hAnsi="Consolas" w:cs="Times New Roman"/>
          <w:sz w:val="21"/>
          <w:szCs w:val="21"/>
          <w:lang w:val="ru-RU"/>
        </w:rPr>
      </w:pPr>
      <w:r w:rsidRPr="00BC7721">
        <w:rPr>
          <w:rFonts w:ascii="Consolas" w:hAnsi="Consolas" w:cs="Times New Roman"/>
          <w:sz w:val="21"/>
          <w:szCs w:val="21"/>
          <w:lang w:val="ru-RU"/>
        </w:rPr>
        <w:t xml:space="preserve">Объект класса </w:t>
      </w:r>
      <w:proofErr w:type="spellStart"/>
      <w:r w:rsidRPr="00BC7721">
        <w:rPr>
          <w:rFonts w:ascii="Consolas" w:hAnsi="Consolas" w:cs="Times New Roman"/>
          <w:sz w:val="21"/>
          <w:szCs w:val="21"/>
          <w:lang w:val="ru-RU"/>
        </w:rPr>
        <w:t>Figure</w:t>
      </w:r>
      <w:proofErr w:type="spellEnd"/>
      <w:r w:rsidRPr="00BC7721">
        <w:rPr>
          <w:rFonts w:ascii="Consolas" w:hAnsi="Consolas" w:cs="Times New Roman"/>
          <w:sz w:val="21"/>
          <w:szCs w:val="21"/>
          <w:lang w:val="ru-RU"/>
        </w:rPr>
        <w:t xml:space="preserve"> номер 3 успешно уничтожен.</w:t>
      </w:r>
    </w:p>
    <w:p w14:paraId="5966A1D4" w14:textId="1F18B347" w:rsidR="00BC7721" w:rsidRDefault="00BC7721" w:rsidP="00BC7721">
      <w:pPr>
        <w:spacing w:before="600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изучил </w:t>
      </w:r>
      <w:r w:rsidRPr="006A01D5">
        <w:rPr>
          <w:rFonts w:ascii="Times New Roman" w:hAnsi="Times New Roman" w:cs="Times New Roman"/>
          <w:color w:val="000000"/>
          <w:sz w:val="28"/>
          <w:lang w:val="ru-RU"/>
        </w:rPr>
        <w:t>правил</w:t>
      </w:r>
      <w:r>
        <w:rPr>
          <w:rFonts w:ascii="Times New Roman" w:hAnsi="Times New Roman" w:cs="Times New Roman"/>
          <w:color w:val="000000"/>
          <w:sz w:val="28"/>
          <w:lang w:val="ru-RU"/>
        </w:rPr>
        <w:t>а</w:t>
      </w:r>
      <w:bookmarkStart w:id="0" w:name="_GoBack"/>
      <w:bookmarkEnd w:id="0"/>
      <w:r w:rsidRPr="006A01D5">
        <w:rPr>
          <w:rFonts w:ascii="Times New Roman" w:hAnsi="Times New Roman" w:cs="Times New Roman"/>
          <w:color w:val="000000"/>
          <w:sz w:val="28"/>
          <w:lang w:val="ru-RU"/>
        </w:rPr>
        <w:t xml:space="preserve"> перегрузки операций и принципов обработки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6A01D5">
        <w:rPr>
          <w:rFonts w:ascii="Times New Roman" w:hAnsi="Times New Roman" w:cs="Times New Roman"/>
          <w:color w:val="000000"/>
          <w:sz w:val="28"/>
          <w:lang w:val="ru-RU"/>
        </w:rPr>
        <w:t>исключений в C++.</w:t>
      </w:r>
    </w:p>
    <w:p w14:paraId="037C3469" w14:textId="515B176F" w:rsidR="00BC7721" w:rsidRPr="00BC7721" w:rsidRDefault="00BC7721" w:rsidP="00865EE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C7721" w:rsidRPr="00BC7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D5"/>
    <w:rsid w:val="006A01D5"/>
    <w:rsid w:val="00865EE3"/>
    <w:rsid w:val="00884DDF"/>
    <w:rsid w:val="009772B1"/>
    <w:rsid w:val="00BC7721"/>
    <w:rsid w:val="00EC3A73"/>
    <w:rsid w:val="00F1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5A9F"/>
  <w15:chartTrackingRefBased/>
  <w15:docId w15:val="{343DFC00-2BF0-42BC-9F76-08E79E22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1D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3230</Words>
  <Characters>18412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Kurmysa</dc:creator>
  <cp:keywords/>
  <dc:description/>
  <cp:lastModifiedBy>Zhenya Kurmysa</cp:lastModifiedBy>
  <cp:revision>2</cp:revision>
  <dcterms:created xsi:type="dcterms:W3CDTF">2021-12-23T19:53:00Z</dcterms:created>
  <dcterms:modified xsi:type="dcterms:W3CDTF">2021-12-23T19:53:00Z</dcterms:modified>
</cp:coreProperties>
</file>