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Pr="00777232" w:rsidRDefault="00777232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447B2">
        <w:rPr>
          <w:rFonts w:ascii="Times New Roman" w:hAnsi="Times New Roman" w:cs="Times New Roman"/>
          <w:b/>
          <w:sz w:val="32"/>
          <w:szCs w:val="32"/>
        </w:rPr>
        <w:t>5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Дискретная математика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E447B2">
        <w:rPr>
          <w:rFonts w:ascii="Times New Roman" w:hAnsi="Times New Roman" w:cs="Times New Roman"/>
          <w:b/>
          <w:sz w:val="32"/>
          <w:szCs w:val="32"/>
        </w:rPr>
        <w:t>Комбинаторика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tabs>
          <w:tab w:val="left" w:pos="6405"/>
          <w:tab w:val="right" w:pos="9355"/>
        </w:tabs>
        <w:spacing w:line="252" w:lineRule="auto"/>
        <w:ind w:firstLine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(1)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курса</w:t>
      </w:r>
    </w:p>
    <w:p w:rsidR="00FE63B7" w:rsidRP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Default="00321CA7" w:rsidP="00FE63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2018</w:t>
      </w:r>
      <w:bookmarkStart w:id="0" w:name="_GoBack"/>
      <w:bookmarkEnd w:id="0"/>
    </w:p>
    <w:p w:rsidR="003B05D7" w:rsidRPr="00E447B2" w:rsidRDefault="00572A90" w:rsidP="00E447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познакомиться с</w:t>
      </w:r>
      <w:r w:rsidR="00E91E6F">
        <w:rPr>
          <w:rFonts w:ascii="Times New Roman" w:hAnsi="Times New Roman" w:cs="Times New Roman"/>
          <w:sz w:val="28"/>
          <w:szCs w:val="28"/>
        </w:rPr>
        <w:t xml:space="preserve"> </w:t>
      </w:r>
      <w:r w:rsidR="00E447B2">
        <w:rPr>
          <w:rFonts w:ascii="Times New Roman" w:hAnsi="Times New Roman" w:cs="Times New Roman"/>
          <w:sz w:val="28"/>
          <w:szCs w:val="28"/>
        </w:rPr>
        <w:t>комбинаторикой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47B2" w:rsidRPr="00E447B2" w:rsidRDefault="00E447B2" w:rsidP="00E447B2">
      <w:pPr>
        <w:rPr>
          <w:rFonts w:ascii="Times New Roman" w:hAnsi="Times New Roman" w:cs="Times New Roman"/>
          <w:b/>
          <w:sz w:val="28"/>
          <w:szCs w:val="28"/>
        </w:rPr>
      </w:pPr>
      <w:r w:rsidRPr="00E447B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E447B2" w:rsidRPr="00E447B2" w:rsidRDefault="00E447B2" w:rsidP="00E447B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7B2">
        <w:rPr>
          <w:rFonts w:ascii="Times New Roman" w:hAnsi="Times New Roman" w:cs="Times New Roman"/>
          <w:sz w:val="28"/>
          <w:szCs w:val="28"/>
        </w:rPr>
        <w:t xml:space="preserve">Написать программу генерации перестановок (рекурсивный вариант). Четные номера – реализуют лексикографический порядок генерации. Нечетные номера – реализуют </w:t>
      </w:r>
      <w:proofErr w:type="spellStart"/>
      <w:r w:rsidRPr="00E447B2">
        <w:rPr>
          <w:rFonts w:ascii="Times New Roman" w:hAnsi="Times New Roman" w:cs="Times New Roman"/>
          <w:sz w:val="28"/>
          <w:szCs w:val="28"/>
        </w:rPr>
        <w:t>антилексикографический</w:t>
      </w:r>
      <w:proofErr w:type="spellEnd"/>
      <w:r w:rsidRPr="00E447B2">
        <w:rPr>
          <w:rFonts w:ascii="Times New Roman" w:hAnsi="Times New Roman" w:cs="Times New Roman"/>
          <w:sz w:val="28"/>
          <w:szCs w:val="28"/>
        </w:rPr>
        <w:t xml:space="preserve"> порядок генерации.</w:t>
      </w:r>
    </w:p>
    <w:p w:rsidR="00E447B2" w:rsidRPr="00E447B2" w:rsidRDefault="00E447B2" w:rsidP="00E447B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447B2" w:rsidRDefault="00E447B2" w:rsidP="00E447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E447B2" w:rsidRPr="00E447B2" w:rsidRDefault="00E447B2" w:rsidP="00E447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showPermutations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E447B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E447B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sizeOfArr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sizeOfArr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sizeOfArr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numOfPermutations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showPermutations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sizeOfArr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permutations: "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numOfPermutations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showPermutations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numOfPermutations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], &amp;</w:t>
      </w:r>
      <w:proofErr w:type="spellStart"/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!=j)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numOfPermutations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-2)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numOfPermutations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showPermutations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], &amp;</w:t>
      </w:r>
      <w:proofErr w:type="spellStart"/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numOfPermutations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E447B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7B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47B2" w:rsidRDefault="00E447B2" w:rsidP="00E447B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47B2" w:rsidRDefault="00E447B2" w:rsidP="00E447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de-DE"/>
        </w:rPr>
      </w:pPr>
    </w:p>
    <w:p w:rsidR="00E447B2" w:rsidRDefault="00E447B2" w:rsidP="00E447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de-DE"/>
        </w:rPr>
      </w:pPr>
    </w:p>
    <w:p w:rsidR="00E447B2" w:rsidRDefault="00E447B2" w:rsidP="00E447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de-DE"/>
        </w:rPr>
      </w:pPr>
    </w:p>
    <w:p w:rsidR="00E447B2" w:rsidRDefault="00E447B2" w:rsidP="00E447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de-DE"/>
        </w:rPr>
      </w:pPr>
    </w:p>
    <w:p w:rsidR="00E447B2" w:rsidRDefault="00E447B2" w:rsidP="00E447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de-DE"/>
        </w:rPr>
        <w:lastRenderedPageBreak/>
        <w:t>Output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447B2" w:rsidRDefault="00E447B2" w:rsidP="00E447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64.75pt">
            <v:imagedata r:id="rId6" o:title="1"/>
          </v:shape>
        </w:pict>
      </w:r>
    </w:p>
    <w:p w:rsidR="00E447B2" w:rsidRPr="00E447B2" w:rsidRDefault="00E447B2" w:rsidP="00E447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447B2" w:rsidRPr="00E447B2" w:rsidRDefault="00E447B2" w:rsidP="00E447B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447B2" w:rsidRDefault="00E447B2" w:rsidP="00E447B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7B2">
        <w:rPr>
          <w:rFonts w:ascii="Times New Roman" w:hAnsi="Times New Roman" w:cs="Times New Roman"/>
          <w:sz w:val="28"/>
          <w:szCs w:val="28"/>
        </w:rPr>
        <w:t xml:space="preserve">Написать  программу генерации </w:t>
      </w:r>
      <w:r w:rsidRPr="00E447B2">
        <w:rPr>
          <w:rFonts w:ascii="Times New Roman" w:hAnsi="Times New Roman" w:cs="Times New Roman"/>
          <w:i/>
          <w:sz w:val="28"/>
          <w:szCs w:val="28"/>
        </w:rPr>
        <w:t>k</w:t>
      </w:r>
      <w:r w:rsidRPr="00E447B2">
        <w:rPr>
          <w:rFonts w:ascii="Times New Roman" w:hAnsi="Times New Roman" w:cs="Times New Roman"/>
          <w:sz w:val="28"/>
          <w:szCs w:val="28"/>
        </w:rPr>
        <w:t xml:space="preserve">- элементных подмножеств </w:t>
      </w:r>
      <w:r w:rsidRPr="00E447B2">
        <w:rPr>
          <w:rFonts w:ascii="Times New Roman" w:hAnsi="Times New Roman" w:cs="Times New Roman"/>
          <w:i/>
          <w:sz w:val="28"/>
          <w:szCs w:val="28"/>
        </w:rPr>
        <w:t>n</w:t>
      </w:r>
      <w:r w:rsidRPr="00E447B2">
        <w:rPr>
          <w:rFonts w:ascii="Times New Roman" w:hAnsi="Times New Roman" w:cs="Times New Roman"/>
          <w:sz w:val="28"/>
          <w:szCs w:val="28"/>
        </w:rPr>
        <w:t xml:space="preserve">-элементного множества в  лексикографическом порядке. Вход: </w:t>
      </w:r>
      <w:r w:rsidRPr="00E447B2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E447B2">
        <w:rPr>
          <w:rFonts w:ascii="Times New Roman" w:hAnsi="Times New Roman" w:cs="Times New Roman"/>
          <w:sz w:val="28"/>
          <w:szCs w:val="28"/>
        </w:rPr>
        <w:t xml:space="preserve">– мощность подмножества, </w:t>
      </w:r>
      <w:r w:rsidRPr="00E447B2">
        <w:rPr>
          <w:rFonts w:ascii="Times New Roman" w:hAnsi="Times New Roman" w:cs="Times New Roman"/>
          <w:i/>
          <w:sz w:val="28"/>
          <w:szCs w:val="28"/>
        </w:rPr>
        <w:t>n</w:t>
      </w:r>
      <w:r w:rsidRPr="00E447B2">
        <w:rPr>
          <w:rFonts w:ascii="Times New Roman" w:hAnsi="Times New Roman" w:cs="Times New Roman"/>
          <w:sz w:val="28"/>
          <w:szCs w:val="28"/>
        </w:rPr>
        <w:t xml:space="preserve"> - мощность множества.</w:t>
      </w:r>
    </w:p>
    <w:p w:rsidR="00E447B2" w:rsidRPr="00E447B2" w:rsidRDefault="00E447B2" w:rsidP="00E447B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447B2" w:rsidRPr="00E447B2" w:rsidRDefault="00E447B2" w:rsidP="003B05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47B2"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:rsid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subsets(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9, k = 8;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subsets(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subsets(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1;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marks = </w:t>
      </w:r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spellStart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shift;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=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[marks[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]]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doInc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(marks[mark] == (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mark))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doInc</w:t>
      </w:r>
      <w:proofErr w:type="spellEnd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(marks[mark] == (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mark))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mark--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-1)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mark, j = ++marks[mark];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447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>marks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>[i] = j;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>mark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 xml:space="preserve"> = </w:t>
      </w:r>
      <w:r w:rsidRPr="00E447B2">
        <w:rPr>
          <w:rFonts w:ascii="Consolas" w:hAnsi="Consolas" w:cs="Consolas"/>
          <w:color w:val="808080"/>
          <w:sz w:val="19"/>
          <w:szCs w:val="19"/>
          <w:lang w:val="de-DE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 xml:space="preserve"> - 1;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 w:rsidRPr="00E447B2">
        <w:rPr>
          <w:rFonts w:ascii="Consolas" w:hAnsi="Consolas" w:cs="Consolas"/>
          <w:color w:val="0000FF"/>
          <w:sz w:val="19"/>
          <w:szCs w:val="19"/>
          <w:lang w:val="de-DE"/>
        </w:rPr>
        <w:t>while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 xml:space="preserve"> (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>marks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>[mark-1] == (</w:t>
      </w:r>
      <w:r w:rsidRPr="00E447B2">
        <w:rPr>
          <w:rFonts w:ascii="Consolas" w:hAnsi="Consolas" w:cs="Consolas"/>
          <w:color w:val="808080"/>
          <w:sz w:val="19"/>
          <w:szCs w:val="19"/>
          <w:lang w:val="de-DE"/>
        </w:rPr>
        <w:t>n</w:t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 xml:space="preserve"> - </w:t>
      </w:r>
      <w:r w:rsidRPr="00E447B2">
        <w:rPr>
          <w:rFonts w:ascii="Consolas" w:hAnsi="Consolas" w:cs="Consolas"/>
          <w:color w:val="808080"/>
          <w:sz w:val="19"/>
          <w:szCs w:val="19"/>
          <w:lang w:val="de-DE"/>
        </w:rPr>
        <w:t>k</w:t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 xml:space="preserve"> + </w:t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>mark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>))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  <w:t>{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>mark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>--;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-1)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47B2" w:rsidRP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47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doInc</w:t>
      </w:r>
      <w:proofErr w:type="spellEnd"/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E447B2" w:rsidRDefault="00E447B2" w:rsidP="00E4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47B2" w:rsidRDefault="00E447B2" w:rsidP="00E447B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47B2" w:rsidRDefault="00E447B2" w:rsidP="00E447B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7B2" w:rsidRDefault="00E447B2" w:rsidP="00E447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447B2">
        <w:rPr>
          <w:rFonts w:ascii="Times New Roman" w:hAnsi="Times New Roman" w:cs="Times New Roman"/>
          <w:color w:val="000000"/>
          <w:sz w:val="28"/>
          <w:szCs w:val="28"/>
        </w:rPr>
        <w:t>Output</w:t>
      </w:r>
      <w:proofErr w:type="spellEnd"/>
      <w:r w:rsidRPr="00E447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447B2" w:rsidRPr="00E447B2" w:rsidRDefault="00E447B2" w:rsidP="00E447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05D7" w:rsidRDefault="00E447B2" w:rsidP="003B05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41.5pt;height:111.75pt">
            <v:imagedata r:id="rId7" o:title="2"/>
          </v:shape>
        </w:pict>
      </w:r>
    </w:p>
    <w:p w:rsidR="00E447B2" w:rsidRPr="00E447B2" w:rsidRDefault="00E447B2" w:rsidP="003B05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B3D00" w:rsidRPr="002A7574" w:rsidRDefault="002A7574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познакомился с </w:t>
      </w:r>
      <w:r w:rsidR="00E447B2">
        <w:rPr>
          <w:rFonts w:ascii="Times New Roman" w:hAnsi="Times New Roman" w:cs="Times New Roman"/>
          <w:sz w:val="28"/>
          <w:szCs w:val="28"/>
        </w:rPr>
        <w:t>комбинаторикой.</w:t>
      </w:r>
    </w:p>
    <w:sectPr w:rsidR="000B3D00" w:rsidRPr="002A7574" w:rsidSect="00572A90">
      <w:pgSz w:w="11906" w:h="16838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5561"/>
    <w:multiLevelType w:val="hybridMultilevel"/>
    <w:tmpl w:val="7FDEFBB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973E7E"/>
    <w:multiLevelType w:val="hybridMultilevel"/>
    <w:tmpl w:val="4366FF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731553"/>
    <w:multiLevelType w:val="hybridMultilevel"/>
    <w:tmpl w:val="777070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66F4D72"/>
    <w:multiLevelType w:val="hybridMultilevel"/>
    <w:tmpl w:val="9D0086EA"/>
    <w:lvl w:ilvl="0" w:tplc="306E581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06160D0"/>
    <w:multiLevelType w:val="hybridMultilevel"/>
    <w:tmpl w:val="92568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B2545"/>
    <w:multiLevelType w:val="hybridMultilevel"/>
    <w:tmpl w:val="92568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09"/>
    <w:rsid w:val="00044D65"/>
    <w:rsid w:val="000B3D00"/>
    <w:rsid w:val="00257C9F"/>
    <w:rsid w:val="002A7574"/>
    <w:rsid w:val="002B511D"/>
    <w:rsid w:val="002C04E0"/>
    <w:rsid w:val="00321CA7"/>
    <w:rsid w:val="003A30E4"/>
    <w:rsid w:val="003B05D7"/>
    <w:rsid w:val="003D7BFD"/>
    <w:rsid w:val="004A4544"/>
    <w:rsid w:val="005247F9"/>
    <w:rsid w:val="00572A90"/>
    <w:rsid w:val="005B75D6"/>
    <w:rsid w:val="006567C9"/>
    <w:rsid w:val="007176D0"/>
    <w:rsid w:val="00777232"/>
    <w:rsid w:val="00805E09"/>
    <w:rsid w:val="00883FF3"/>
    <w:rsid w:val="008A5A25"/>
    <w:rsid w:val="00B231DD"/>
    <w:rsid w:val="00BE1735"/>
    <w:rsid w:val="00D730DE"/>
    <w:rsid w:val="00D744FE"/>
    <w:rsid w:val="00DA574F"/>
    <w:rsid w:val="00E447B2"/>
    <w:rsid w:val="00E91E6F"/>
    <w:rsid w:val="00F50B9B"/>
    <w:rsid w:val="00F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B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90"/>
    <w:pPr>
      <w:spacing w:after="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39"/>
    <w:rsid w:val="00572A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A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0E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qFormat/>
    <w:rsid w:val="006567C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B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90"/>
    <w:pPr>
      <w:spacing w:after="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39"/>
    <w:rsid w:val="00572A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A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0E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qFormat/>
    <w:rsid w:val="006567C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13</cp:revision>
  <dcterms:created xsi:type="dcterms:W3CDTF">2018-04-05T11:48:00Z</dcterms:created>
  <dcterms:modified xsi:type="dcterms:W3CDTF">2018-05-18T18:59:00Z</dcterms:modified>
</cp:coreProperties>
</file>