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41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Vitamin &amp; Khoán chất</w:t>
      </w:r>
    </w:p>
    <w:p w:rsidR="00D670B4" w:rsidRPr="00D670B4" w:rsidRDefault="00D670B4" w:rsidP="00D670B4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Danh mục: Bổ xung canxi &amp; vitamin D</w:t>
      </w:r>
    </w:p>
    <w:p w:rsidR="00BD325C" w:rsidRPr="00BD325C" w:rsidRDefault="00BD325C" w:rsidP="00BD325C">
      <w:pPr>
        <w:rPr>
          <w:lang w:val="vi-VN"/>
        </w:rPr>
      </w:pPr>
      <w:r>
        <w:rPr>
          <w:lang w:val="vi-VN"/>
        </w:rPr>
        <w:t xml:space="preserve">Tên đầy đủ: </w:t>
      </w:r>
      <w:r w:rsidRPr="00BD325C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ống uống Canxi-D3-K2 5ml Kingphar bổ sung canxi &amp; vitamin D3 cho cơ thể (6 vỉ x 5 ống)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canxik2-d3_1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canxik2-d3_2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canxik2-d3_3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siro canxik2-d3_</w:t>
      </w:r>
      <w:r>
        <w:rPr>
          <w:lang w:val="vi-VN"/>
        </w:rPr>
        <w:t>4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siro canxik2-d3_</w:t>
      </w:r>
      <w:r>
        <w:rPr>
          <w:lang w:val="vi-VN"/>
        </w:rPr>
        <w:t>5</w:t>
      </w:r>
    </w:p>
    <w:p w:rsidR="00D670B4" w:rsidRDefault="00D670B4" w:rsidP="00D670B4">
      <w:pPr>
        <w:rPr>
          <w:lang w:val="vi-VN"/>
        </w:rPr>
      </w:pPr>
    </w:p>
    <w:p w:rsidR="00D670B4" w:rsidRPr="00D670B4" w:rsidRDefault="00D670B4" w:rsidP="00D670B4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Danh mục: Vitamin tổng hợp</w:t>
      </w:r>
    </w:p>
    <w:p w:rsidR="00BD325C" w:rsidRDefault="00BD325C" w:rsidP="00BD325C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BD325C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Immuvita Easylife bổ sung vitamin và khoáng chất cho cơ thể, tăng sức khỏe (100 viên)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Immuvita Easylife_1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Immuvita Easylife_2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Immuvita Easylife_3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Immuvita Easylife_</w:t>
      </w:r>
      <w:r>
        <w:rPr>
          <w:lang w:val="vi-VN"/>
        </w:rPr>
        <w:t>4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Immuvita Easylife_5</w:t>
      </w:r>
    </w:p>
    <w:p w:rsidR="00BD325C" w:rsidRP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Immuvita Easylife_6</w:t>
      </w:r>
    </w:p>
    <w:p w:rsidR="00BD325C" w:rsidRDefault="00BD325C" w:rsidP="00BD325C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BD325C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C 500mg Nature's Bounty bổ sung vitamin C, tăng cường sức đề kháng (100 viên)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VU_C 500mg Nature's Bounty_1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 500mg Nature's Bounty_2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 500mg Nature's Bounty_3</w:t>
      </w:r>
    </w:p>
    <w:p w:rsidR="00BD325C" w:rsidRP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 500mg Nature's Bounty_4</w:t>
      </w:r>
    </w:p>
    <w:p w:rsidR="00BD325C" w:rsidRDefault="00BD325C" w:rsidP="00BD325C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BD325C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DHC Vitamin C Hard bổ sung vitamin C, vitamin B2 cho cơ thể (60 viên)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VU_DHC Vitamin C_1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VU_DHC Vitamin C_2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 xml:space="preserve">VU_DHC </w:t>
      </w:r>
      <w:r>
        <w:rPr>
          <w:lang w:val="vi-VN"/>
        </w:rPr>
        <w:t>Vitamin C_3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lastRenderedPageBreak/>
        <w:t>VU_DHC Vitamin C_4</w:t>
      </w:r>
    </w:p>
    <w:p w:rsidR="00D670B4" w:rsidRDefault="00D670B4" w:rsidP="00D670B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8B4D6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Vitamin E 400IU Nature's Bounty hỗ trợ chống oxy hóa, làm chậm quá trình lão hóa da (30 viên)</w:t>
      </w:r>
    </w:p>
    <w:p w:rsidR="00D670B4" w:rsidRDefault="00D670B4" w:rsidP="00D670B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VU_Vitamin E 400IU_1</w:t>
      </w:r>
    </w:p>
    <w:p w:rsidR="00D670B4" w:rsidRDefault="00D670B4" w:rsidP="00D670B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VU_Vitamin E 400IU_2</w:t>
      </w:r>
    </w:p>
    <w:p w:rsidR="00D670B4" w:rsidRDefault="00D670B4" w:rsidP="00D670B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VU_Vitamin E 400IU_3</w:t>
      </w:r>
    </w:p>
    <w:p w:rsidR="00D670B4" w:rsidRDefault="00D670B4" w:rsidP="00D670B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VU_Vitamin E 400IU_4</w:t>
      </w:r>
    </w:p>
    <w:p w:rsidR="00D670B4" w:rsidRDefault="00D670B4" w:rsidP="00D670B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VU_Vitamin E 400IU_5</w:t>
      </w:r>
    </w:p>
    <w:p w:rsidR="00D670B4" w:rsidRPr="008B4D64" w:rsidRDefault="00D670B4" w:rsidP="00D670B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VU_Vitamin</w:t>
      </w:r>
      <w:r>
        <w:rPr>
          <w:lang w:val="vi-VN"/>
        </w:rPr>
        <w:t xml:space="preserve"> E 400IU_6</w:t>
      </w:r>
    </w:p>
    <w:p w:rsidR="00D670B4" w:rsidRDefault="00D670B4" w:rsidP="00D670B4">
      <w:pPr>
        <w:rPr>
          <w:lang w:val="vi-VN"/>
        </w:rPr>
      </w:pPr>
    </w:p>
    <w:p w:rsidR="00D670B4" w:rsidRDefault="00D670B4" w:rsidP="00D670B4">
      <w:pPr>
        <w:rPr>
          <w:lang w:val="vi-VN"/>
        </w:rPr>
      </w:pPr>
    </w:p>
    <w:p w:rsidR="00D670B4" w:rsidRPr="00D670B4" w:rsidRDefault="00D670B4" w:rsidP="00D670B4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Danh mục: Dầu cá, Omega</w:t>
      </w:r>
    </w:p>
    <w:p w:rsidR="00BD325C" w:rsidRPr="00BD325C" w:rsidRDefault="00BD325C" w:rsidP="00BD325C">
      <w:pPr>
        <w:rPr>
          <w:lang w:val="vi-VN"/>
        </w:rPr>
      </w:pPr>
      <w:r>
        <w:rPr>
          <w:lang w:val="vi-VN"/>
        </w:rPr>
        <w:t>Tên đầy đủ:</w:t>
      </w:r>
      <w:r w:rsidRPr="00BD325C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Viên nang mềm NatureCare Omega 369 bổ sung Omega, giảm nguy cơ xơ vữa động mạch (6 vỉ x 20 viên)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VU_NatureCare Omega 369_1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VU_NatureCare Omega 369_2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VU_NatureCare Omega 369_3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VU_NatureCare Omega 369_4</w:t>
      </w:r>
    </w:p>
    <w:p w:rsidR="00BD325C" w:rsidRDefault="00BD325C" w:rsidP="00BD325C">
      <w:pPr>
        <w:pStyle w:val="ListParagraph"/>
        <w:numPr>
          <w:ilvl w:val="0"/>
          <w:numId w:val="4"/>
        </w:numPr>
        <w:rPr>
          <w:lang w:val="vi-VN"/>
        </w:rPr>
      </w:pPr>
      <w:r w:rsidRPr="00BD325C">
        <w:rPr>
          <w:lang w:val="vi-VN"/>
        </w:rPr>
        <w:t>VU_NatureCare Omega 369_</w:t>
      </w:r>
      <w:r>
        <w:rPr>
          <w:lang w:val="vi-VN"/>
        </w:rPr>
        <w:t>5</w:t>
      </w:r>
    </w:p>
    <w:p w:rsidR="00D670B4" w:rsidRPr="008B4D64" w:rsidRDefault="00D670B4" w:rsidP="00D670B4">
      <w:pPr>
        <w:rPr>
          <w:lang w:val="vi-VN"/>
        </w:rPr>
      </w:pP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Sinh lý – Nội tiết tố</w:t>
      </w:r>
    </w:p>
    <w:p w:rsidR="008B4D64" w:rsidRPr="008B4D64" w:rsidRDefault="008B4D64" w:rsidP="008B4D6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Danh mục: Sinh lý Nam</w:t>
      </w:r>
    </w:p>
    <w:p w:rsidR="008B4D64" w:rsidRDefault="008B4D64" w:rsidP="008B4D6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8B4D64">
        <w:rPr>
          <w:lang w:val="vi-VN"/>
        </w:rPr>
        <w:t>Tên đầy đủ:</w:t>
      </w:r>
      <w:r w:rsidRPr="008B4D6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Viên uống Sâm Nhung Bổ Thận NV Dolexpharm hỗ trợ tráng dương, tăng cường sinh lực (30 viên)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VU_Sâm Nhung Bổ Thận_1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VU_Sâm Nhung Bổ Thậ</w:t>
      </w:r>
      <w:r>
        <w:rPr>
          <w:lang w:val="vi-VN"/>
        </w:rPr>
        <w:t>n_2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VU_Sâm Nhung Bổ Thậ</w:t>
      </w:r>
      <w:r>
        <w:rPr>
          <w:lang w:val="vi-VN"/>
        </w:rPr>
        <w:t>n_3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VU_Sâm Nhung Bổ Thậ</w:t>
      </w:r>
      <w:r>
        <w:rPr>
          <w:lang w:val="vi-VN"/>
        </w:rPr>
        <w:t>n_4</w:t>
      </w:r>
    </w:p>
    <w:p w:rsidR="00BD325C" w:rsidRPr="008B4D64" w:rsidRDefault="008B4D64" w:rsidP="00BD325C">
      <w:pPr>
        <w:pStyle w:val="ListParagraph"/>
        <w:numPr>
          <w:ilvl w:val="0"/>
          <w:numId w:val="4"/>
        </w:numPr>
        <w:rPr>
          <w:b/>
          <w:lang w:val="vi-VN"/>
        </w:rPr>
      </w:pPr>
      <w:r w:rsidRPr="008B4D64">
        <w:rPr>
          <w:lang w:val="vi-VN"/>
        </w:rPr>
        <w:t>VU_Sâm Nhung Bổ Thận_5</w:t>
      </w:r>
    </w:p>
    <w:p w:rsidR="008B4D64" w:rsidRDefault="008B4D64" w:rsidP="008B4D6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8B4D64">
        <w:rPr>
          <w:lang w:val="vi-VN"/>
        </w:rPr>
        <w:lastRenderedPageBreak/>
        <w:t>Tên đầy đủ:</w:t>
      </w:r>
      <w:r w:rsidRPr="008B4D6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Viên uống Maca M Male Power hỗ trợ bổ thận, tráng dương (60 viên)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VU_Maca M Male Power_1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M Male Power_2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M Male Power_3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M Male Power_4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 xml:space="preserve">VU_Maca M Male </w:t>
      </w:r>
      <w:r>
        <w:rPr>
          <w:lang w:val="vi-VN"/>
        </w:rPr>
        <w:t>Power_5</w:t>
      </w:r>
    </w:p>
    <w:p w:rsidR="008B4D64" w:rsidRPr="008B4D64" w:rsidRDefault="008B4D64" w:rsidP="008B4D64">
      <w:pPr>
        <w:rPr>
          <w:lang w:val="vi-VN"/>
        </w:rPr>
      </w:pPr>
    </w:p>
    <w:p w:rsidR="008B4D64" w:rsidRDefault="008B4D64" w:rsidP="008B4D6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Danh mục: Sinh lý Nữ</w:t>
      </w:r>
    </w:p>
    <w:p w:rsidR="008B4D64" w:rsidRDefault="008B4D64" w:rsidP="008B4D64">
      <w:pPr>
        <w:rPr>
          <w:shd w:val="clear" w:color="auto" w:fill="FFFFFF"/>
          <w:lang w:val="vi-VN"/>
        </w:rPr>
      </w:pPr>
      <w:r w:rsidRPr="008B4D64">
        <w:rPr>
          <w:lang w:val="vi-VN"/>
        </w:rPr>
        <w:t xml:space="preserve">Tên đầy đủ: </w:t>
      </w:r>
      <w:r w:rsidRPr="008B4D64">
        <w:rPr>
          <w:shd w:val="clear" w:color="auto" w:fill="FFFFFF"/>
          <w:lang w:val="vi-VN"/>
        </w:rPr>
        <w:t>Viên uống Tố Nữ Vương Royal Care hỗ trợ cải thiện nội tiết tố nữ (30 viên)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VU_Tố Nữ Vương Royal Care_1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VU_Tố Nữ</w:t>
      </w:r>
      <w:r>
        <w:rPr>
          <w:lang w:val="vi-VN"/>
        </w:rPr>
        <w:t xml:space="preserve"> Vương Royal Care_2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VU_Tố Nữ</w:t>
      </w:r>
      <w:r>
        <w:rPr>
          <w:lang w:val="vi-VN"/>
        </w:rPr>
        <w:t xml:space="preserve"> Vương Royal Care_3</w:t>
      </w:r>
    </w:p>
    <w:p w:rsid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VU_Tố Nữ</w:t>
      </w:r>
      <w:r>
        <w:rPr>
          <w:lang w:val="vi-VN"/>
        </w:rPr>
        <w:t xml:space="preserve"> Vương Royal Care_4</w:t>
      </w:r>
    </w:p>
    <w:p w:rsidR="008B4D64" w:rsidRPr="008B4D64" w:rsidRDefault="008B4D64" w:rsidP="008B4D64">
      <w:pPr>
        <w:pStyle w:val="ListParagraph"/>
        <w:numPr>
          <w:ilvl w:val="0"/>
          <w:numId w:val="4"/>
        </w:numPr>
        <w:rPr>
          <w:lang w:val="vi-VN"/>
        </w:rPr>
      </w:pPr>
      <w:r w:rsidRPr="008B4D64">
        <w:rPr>
          <w:lang w:val="vi-VN"/>
        </w:rPr>
        <w:t>VU_Tố Nữ Vương Royal Care_5</w:t>
      </w:r>
    </w:p>
    <w:p w:rsidR="008B4D64" w:rsidRPr="001170CF" w:rsidRDefault="008B4D64" w:rsidP="008B4D64">
      <w:pPr>
        <w:rPr>
          <w:lang w:val="vi-VN"/>
        </w:rPr>
      </w:pPr>
      <w:r w:rsidRPr="008B4D64">
        <w:rPr>
          <w:lang w:val="vi-VN"/>
        </w:rPr>
        <w:t>Tên đầy đủ:</w:t>
      </w:r>
      <w:r>
        <w:rPr>
          <w:lang w:val="vi-VN"/>
        </w:rPr>
        <w:t xml:space="preserve"> </w:t>
      </w:r>
      <w:r w:rsidR="001170CF" w:rsidRPr="001170CF">
        <w:rPr>
          <w:rFonts w:ascii="Segoe UI" w:hAnsi="Segoe UI" w:cs="Segoe UI"/>
          <w:color w:val="020B27"/>
          <w:sz w:val="30"/>
          <w:szCs w:val="30"/>
          <w:shd w:val="clear" w:color="auto" w:fill="FFFFFF"/>
          <w:lang w:val="vi-VN"/>
        </w:rPr>
        <w:t>Viên uống Maca F Female hỗ trợ tăng cường nội tiết tố nữ, tăng khả năng sinh lý (60 viên)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F Female_1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F Female_2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 w:rsidRPr="001170CF">
        <w:rPr>
          <w:lang w:val="vi-VN"/>
        </w:rPr>
        <w:t>VU_Maca F Female_3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F Female_4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F Female_5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VU_Maca F Female_6</w:t>
      </w:r>
    </w:p>
    <w:p w:rsidR="001170CF" w:rsidRPr="001170CF" w:rsidRDefault="001170CF" w:rsidP="001170CF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Danh mục: Sức khỏe tình dục</w:t>
      </w:r>
    </w:p>
    <w:p w:rsidR="008B4D64" w:rsidRDefault="008B4D64" w:rsidP="008B4D6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8B4D64">
        <w:rPr>
          <w:lang w:val="vi-VN"/>
        </w:rPr>
        <w:t>Tên đầy đủ:</w:t>
      </w:r>
      <w:r w:rsidR="001170CF">
        <w:rPr>
          <w:lang w:val="vi-VN"/>
        </w:rPr>
        <w:t xml:space="preserve"> </w:t>
      </w:r>
      <w:r w:rsidR="001170CF" w:rsidRPr="001170CF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Best King Jpanwell hỗ trợ tăng cường sinh lý và khả năng sinh sản ở nam giới (60 viên)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 w:rsidRPr="001170CF">
        <w:rPr>
          <w:lang w:val="vi-VN"/>
        </w:rPr>
        <w:t>VU_Best King Jpanwell_1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VU_Best King Jpanwell_2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 w:rsidRPr="001170CF">
        <w:rPr>
          <w:lang w:val="vi-VN"/>
        </w:rPr>
        <w:t>VU_Best King Jpanwell_</w:t>
      </w:r>
      <w:r>
        <w:rPr>
          <w:lang w:val="vi-VN"/>
        </w:rPr>
        <w:t>3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VU_Best King Jpanwell_4</w:t>
      </w:r>
    </w:p>
    <w:p w:rsidR="001170CF" w:rsidRDefault="001170CF" w:rsidP="001170C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VU_Best King Jpanwell_5</w:t>
      </w:r>
    </w:p>
    <w:p w:rsidR="00D670B4" w:rsidRPr="00D670B4" w:rsidRDefault="00D670B4" w:rsidP="00D670B4">
      <w:pPr>
        <w:rPr>
          <w:lang w:val="vi-VN"/>
        </w:rPr>
      </w:pPr>
    </w:p>
    <w:p w:rsidR="00D670B4" w:rsidRPr="00D670B4" w:rsidRDefault="00D670B4" w:rsidP="00D670B4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Danh mục: Cân bằng nội tiết tố</w:t>
      </w:r>
    </w:p>
    <w:p w:rsidR="00D670B4" w:rsidRDefault="008B4D64" w:rsidP="0033450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8B4D64">
        <w:rPr>
          <w:lang w:val="vi-VN"/>
        </w:rPr>
        <w:t>Tên đầy đủ:</w:t>
      </w:r>
      <w:r w:rsidR="00D670B4">
        <w:rPr>
          <w:lang w:val="vi-VN"/>
        </w:rPr>
        <w:t xml:space="preserve"> </w:t>
      </w:r>
      <w:r w:rsidR="00D670B4" w:rsidRPr="00D670B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nang cứng Vương Nữ Khang Royal Care hỗ trợ hạn chế sự phát triển u xơ tử cung, u vú lành tính (60 viên)</w:t>
      </w:r>
    </w:p>
    <w:p w:rsidR="00334504" w:rsidRDefault="00334504" w:rsidP="0033450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VU_Vương Nữ Khang Royal_1</w:t>
      </w:r>
    </w:p>
    <w:p w:rsidR="00334504" w:rsidRDefault="00334504" w:rsidP="0033450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VU_Vương Nữ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Khang Royal_2</w:t>
      </w:r>
    </w:p>
    <w:p w:rsidR="00334504" w:rsidRDefault="00334504" w:rsidP="0033450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VU_Vương Nữ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Khang Royal_3</w:t>
      </w:r>
    </w:p>
    <w:p w:rsidR="00334504" w:rsidRDefault="00334504" w:rsidP="0033450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VU_Vương Nữ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Khang Royal_4</w:t>
      </w:r>
    </w:p>
    <w:p w:rsidR="00334504" w:rsidRDefault="00334504" w:rsidP="0033450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VU_Vương Nữ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Khang Royal_5</w:t>
      </w:r>
    </w:p>
    <w:p w:rsidR="00334504" w:rsidRPr="00334504" w:rsidRDefault="00334504" w:rsidP="0033450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VU_Vương Nữ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Khang Royal_6</w:t>
      </w:r>
    </w:p>
    <w:p w:rsidR="00334504" w:rsidRDefault="00334504" w:rsidP="0033450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8B4D64">
        <w:rPr>
          <w:lang w:val="vi-VN"/>
        </w:rPr>
        <w:t>Tên đầy đủ:</w:t>
      </w:r>
      <w:r>
        <w:rPr>
          <w:lang w:val="vi-VN"/>
        </w:rPr>
        <w:t xml:space="preserve"> </w:t>
      </w:r>
      <w:r w:rsidRPr="0033450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Bảo Xuân Tuổi 50+ Nam Dược bổ sung và hỗ trợ cân bằng nội tiết tố nữ Estrogen (3 vỉ x 10 viên)</w:t>
      </w:r>
    </w:p>
    <w:p w:rsidR="00334504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4E7750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BaoXuan_1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BaoXuan_2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BaoXuan_3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BaoXuan_4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BaoXuan_5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BaoXuan_6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 BaoXuan_7</w:t>
      </w:r>
    </w:p>
    <w:p w:rsidR="00334504" w:rsidRPr="00334504" w:rsidRDefault="00334504" w:rsidP="00334504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Cải thiện tăng cường chức năng</w:t>
      </w:r>
    </w:p>
    <w:p w:rsidR="004E7750" w:rsidRDefault="004E7750" w:rsidP="004E7750">
      <w:pPr>
        <w:pStyle w:val="ListParagraph"/>
        <w:numPr>
          <w:ilvl w:val="0"/>
          <w:numId w:val="6"/>
        </w:numPr>
        <w:rPr>
          <w:lang w:val="vi-VN"/>
        </w:rPr>
      </w:pPr>
      <w:bookmarkStart w:id="0" w:name="_GoBack"/>
      <w:bookmarkEnd w:id="0"/>
      <w:r>
        <w:rPr>
          <w:lang w:val="vi-VN"/>
        </w:rPr>
        <w:t>Danh mục: Chức năng gan</w:t>
      </w:r>
    </w:p>
    <w:p w:rsidR="004E7750" w:rsidRDefault="004E7750" w:rsidP="004E7750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đầu đủ: </w:t>
      </w:r>
      <w:r w:rsidRPr="004E7750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Dr. Liver Jpanwell bổ gan, tăng cường giải độc gan (60 viên)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VU_Dr. Liver Jpanwell_1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 Liver Jpanwell_2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VU_Dr. Liver Jpanwell_3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VU_Dr. Liver Jpanwell_</w:t>
      </w:r>
      <w:r>
        <w:rPr>
          <w:lang w:val="vi-VN"/>
        </w:rPr>
        <w:t>4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 Liver Jpanwell_5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 Liver Jpanwell_6</w:t>
      </w:r>
    </w:p>
    <w:p w:rsidR="004E7750" w:rsidRDefault="004E7750" w:rsidP="004E7750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4E7750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Milk Thistle Pharma World hỗ trợ chống oxy hóa, giải độc gan (60 viên)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VU_Milk Thistle Pharma World_1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VU_Milk Thistle Pharma World_2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VU_Milk Thistle Pharma World_3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VU_Milk Thistle Pharma World_4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VU_Milk Thistle Pharma World_5</w:t>
      </w:r>
    </w:p>
    <w:p w:rsidR="004E7750" w:rsidRDefault="004E7750" w:rsidP="004E7750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>Danh mục: Bổ mắt, bảo vệ mắt</w:t>
      </w:r>
    </w:p>
    <w:p w:rsidR="004E7750" w:rsidRDefault="004E7750" w:rsidP="004E7750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4E7750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Sáng Mắt Hải Thượng Vương hỗ trợ tăng cường thị lực (60 viên)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VU_Sáng Mắt Hải Thượng Vương_1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VU_Sáng Mắt Hải Thượ</w:t>
      </w:r>
      <w:r>
        <w:rPr>
          <w:lang w:val="vi-VN"/>
        </w:rPr>
        <w:t>ng Vương_2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VU_Sáng Mắt Hải Thượ</w:t>
      </w:r>
      <w:r>
        <w:rPr>
          <w:lang w:val="vi-VN"/>
        </w:rPr>
        <w:t>ng Vương_3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VU_Sáng Mắt Hải Thượ</w:t>
      </w:r>
      <w:r>
        <w:rPr>
          <w:lang w:val="vi-VN"/>
        </w:rPr>
        <w:t>ng Vương_4</w:t>
      </w:r>
    </w:p>
    <w:p w:rsidR="004E7750" w:rsidRDefault="004E7750" w:rsidP="004E7750">
      <w:pPr>
        <w:pStyle w:val="ListParagraph"/>
        <w:numPr>
          <w:ilvl w:val="0"/>
          <w:numId w:val="4"/>
        </w:numPr>
        <w:rPr>
          <w:lang w:val="vi-VN"/>
        </w:rPr>
      </w:pPr>
      <w:r w:rsidRPr="004E7750">
        <w:rPr>
          <w:lang w:val="vi-VN"/>
        </w:rPr>
        <w:t>VU_Sáng Mắt Hải Thượ</w:t>
      </w:r>
      <w:r>
        <w:rPr>
          <w:lang w:val="vi-VN"/>
        </w:rPr>
        <w:t>ng Vương_</w:t>
      </w:r>
      <w:r w:rsidR="00F81361">
        <w:rPr>
          <w:lang w:val="vi-VN"/>
        </w:rPr>
        <w:t>5</w:t>
      </w:r>
    </w:p>
    <w:p w:rsidR="00F81361" w:rsidRDefault="00F81361" w:rsidP="00F81361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Visionace Original Vitabiotics bổ sung vitamin, khoáng chất, lutein, hỗ trợ cải thiện thị lực (2 vỉ x 15 viên)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VU_Visionace Original Vitabiotics_1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Visionace Original Vitabiotics_2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Visionace Original Vitabiotics_3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Visionace Original Vitabiotics_4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Visionace Original Vitabiotics_5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VU_Visionace Origin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al Vitabiotics_6</w:t>
      </w: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Hỗ trợ điều trị</w:t>
      </w:r>
    </w:p>
    <w:p w:rsidR="00F81361" w:rsidRDefault="00F81361" w:rsidP="00F81361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Danh mục: Cơ xương khớp</w:t>
      </w:r>
    </w:p>
    <w:p w:rsidR="00F81361" w:rsidRDefault="00F81361" w:rsidP="00F81361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lastRenderedPageBreak/>
        <w:t xml:space="preserve">Tên đầy đủ; </w:t>
      </w: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Thực phẩm bảo vệ sức khỏe Calcium Premium JpanWell bổ sung canxi, giảm nguy cơ loãng xương (120 viên)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 w:rsidRPr="00F81361">
        <w:rPr>
          <w:lang w:val="vi-VN"/>
        </w:rPr>
        <w:t>VU_Calcium Premium JpanWell_1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VU_Calcium Premium JpanWell_2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VU_Calcium Premium JpanWell_3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VU_Calcium Premium JpanWell_4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 w:rsidRPr="00F81361">
        <w:rPr>
          <w:lang w:val="vi-VN"/>
        </w:rPr>
        <w:t>VU_Calcium Premium J</w:t>
      </w:r>
      <w:r>
        <w:rPr>
          <w:lang w:val="vi-VN"/>
        </w:rPr>
        <w:t>panWell_5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VU_Calcium Premium JpanWell_6</w:t>
      </w:r>
    </w:p>
    <w:p w:rsidR="00F81361" w:rsidRDefault="00F81361" w:rsidP="00F81361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nang mềm Omexxel Arthri hỗ trợ tăng tiết dịch khớp, giảm đau do lão hóa khớp (3 vỉ x 10 viên)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 w:rsidRPr="00F81361">
        <w:rPr>
          <w:lang w:val="vi-VN"/>
        </w:rPr>
        <w:t>VU_Omexxel Arthri_1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Arthri_2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Arthri_3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Arthri_4</w:t>
      </w:r>
    </w:p>
    <w:p w:rsid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Arthri_5</w:t>
      </w:r>
    </w:p>
    <w:p w:rsidR="00F81361" w:rsidRPr="00F81361" w:rsidRDefault="00F81361" w:rsidP="00F81361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Arthri_6</w:t>
      </w:r>
    </w:p>
    <w:p w:rsidR="00F81361" w:rsidRDefault="00F81361" w:rsidP="00F81361">
      <w:pPr>
        <w:pStyle w:val="ListParagraph"/>
        <w:numPr>
          <w:ilvl w:val="0"/>
          <w:numId w:val="9"/>
        </w:numPr>
        <w:rPr>
          <w:lang w:val="vi-VN"/>
        </w:rPr>
      </w:pPr>
      <w:r w:rsidRPr="00F81361">
        <w:rPr>
          <w:lang w:val="vi-VN"/>
        </w:rPr>
        <w:t xml:space="preserve">Danh </w:t>
      </w:r>
      <w:r>
        <w:rPr>
          <w:lang w:val="vi-VN"/>
        </w:rPr>
        <w:t>mục: Hô hấp, ho, xoang</w:t>
      </w:r>
    </w:p>
    <w:p w:rsidR="00F81361" w:rsidRDefault="00F81361" w:rsidP="00F81361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F81361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Ho Cam NEW 80ml hỗ trợ bổ phế, giảm ho, nhuận phế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6911E7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Ho Cam_1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Ho Cam_2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Ho Cam_3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Ho Cam_4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Ho Cam_5</w:t>
      </w:r>
    </w:p>
    <w:p w:rsidR="006911E7" w:rsidRDefault="006911E7" w:rsidP="006911E7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shd w:val="clear" w:color="auto" w:fill="FFFFFF"/>
          <w:lang w:val="vi-VN"/>
        </w:rPr>
        <w:t xml:space="preserve">Tên đầy đủ: </w:t>
      </w:r>
      <w:r w:rsidRPr="006911E7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Xịt họng Xuyên Tâm Liên Hải Thượng Vương hỗ trợ giảm ho, giảm đờm, giảm đau rát họng, khàn tiếng (30ml)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shd w:val="clear" w:color="auto" w:fill="FFFFFF"/>
          <w:lang w:val="vi-VN"/>
        </w:rPr>
      </w:pPr>
      <w:r w:rsidRPr="006911E7">
        <w:rPr>
          <w:shd w:val="clear" w:color="auto" w:fill="FFFFFF"/>
          <w:lang w:val="vi-VN"/>
        </w:rPr>
        <w:t>Xịt họng Xuyên Tâm_1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shd w:val="clear" w:color="auto" w:fill="FFFFFF"/>
          <w:lang w:val="vi-VN"/>
        </w:rPr>
      </w:pPr>
      <w:r w:rsidRPr="006911E7">
        <w:rPr>
          <w:shd w:val="clear" w:color="auto" w:fill="FFFFFF"/>
          <w:lang w:val="vi-VN"/>
        </w:rPr>
        <w:t>Xịt họ</w:t>
      </w:r>
      <w:r>
        <w:rPr>
          <w:shd w:val="clear" w:color="auto" w:fill="FFFFFF"/>
          <w:lang w:val="vi-VN"/>
        </w:rPr>
        <w:t>ng Xuyên Tâm_2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shd w:val="clear" w:color="auto" w:fill="FFFFFF"/>
          <w:lang w:val="vi-VN"/>
        </w:rPr>
      </w:pPr>
      <w:r w:rsidRPr="006911E7">
        <w:rPr>
          <w:shd w:val="clear" w:color="auto" w:fill="FFFFFF"/>
          <w:lang w:val="vi-VN"/>
        </w:rPr>
        <w:t>Xịt họ</w:t>
      </w:r>
      <w:r>
        <w:rPr>
          <w:shd w:val="clear" w:color="auto" w:fill="FFFFFF"/>
          <w:lang w:val="vi-VN"/>
        </w:rPr>
        <w:t>ng Xuyên Tâm_3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shd w:val="clear" w:color="auto" w:fill="FFFFFF"/>
          <w:lang w:val="vi-VN"/>
        </w:rPr>
      </w:pPr>
      <w:r w:rsidRPr="006911E7">
        <w:rPr>
          <w:shd w:val="clear" w:color="auto" w:fill="FFFFFF"/>
          <w:lang w:val="vi-VN"/>
        </w:rPr>
        <w:t>Xịt họ</w:t>
      </w:r>
      <w:r>
        <w:rPr>
          <w:shd w:val="clear" w:color="auto" w:fill="FFFFFF"/>
          <w:lang w:val="vi-VN"/>
        </w:rPr>
        <w:t>ng Xuyên Tâm_4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shd w:val="clear" w:color="auto" w:fill="FFFFFF"/>
          <w:lang w:val="vi-VN"/>
        </w:rPr>
      </w:pPr>
      <w:r w:rsidRPr="006911E7">
        <w:rPr>
          <w:shd w:val="clear" w:color="auto" w:fill="FFFFFF"/>
          <w:lang w:val="vi-VN"/>
        </w:rPr>
        <w:lastRenderedPageBreak/>
        <w:t>Xịt họ</w:t>
      </w:r>
      <w:r>
        <w:rPr>
          <w:shd w:val="clear" w:color="auto" w:fill="FFFFFF"/>
          <w:lang w:val="vi-VN"/>
        </w:rPr>
        <w:t>ng Xuyên Tâm_5</w:t>
      </w:r>
    </w:p>
    <w:p w:rsidR="006911E7" w:rsidRPr="006911E7" w:rsidRDefault="006911E7" w:rsidP="006911E7">
      <w:pPr>
        <w:pStyle w:val="ListParagraph"/>
        <w:numPr>
          <w:ilvl w:val="0"/>
          <w:numId w:val="4"/>
        </w:numPr>
        <w:rPr>
          <w:shd w:val="clear" w:color="auto" w:fill="FFFFFF"/>
          <w:lang w:val="vi-VN"/>
        </w:rPr>
      </w:pPr>
      <w:r w:rsidRPr="006911E7">
        <w:rPr>
          <w:shd w:val="clear" w:color="auto" w:fill="FFFFFF"/>
          <w:lang w:val="vi-VN"/>
        </w:rPr>
        <w:t>Xịt họ</w:t>
      </w:r>
      <w:r>
        <w:rPr>
          <w:shd w:val="clear" w:color="auto" w:fill="FFFFFF"/>
          <w:lang w:val="vi-VN"/>
        </w:rPr>
        <w:t>ng Xuyên Tâm_6</w:t>
      </w:r>
    </w:p>
    <w:p w:rsidR="006911E7" w:rsidRPr="006911E7" w:rsidRDefault="00F81361" w:rsidP="00E14A17">
      <w:pPr>
        <w:pStyle w:val="ListParagraph"/>
        <w:numPr>
          <w:ilvl w:val="0"/>
          <w:numId w:val="9"/>
        </w:numPr>
        <w:rPr>
          <w:lang w:val="vi-VN"/>
        </w:rPr>
      </w:pPr>
      <w:r w:rsidRPr="006911E7">
        <w:rPr>
          <w:lang w:val="vi-VN"/>
        </w:rPr>
        <w:t>Danh mục: Hỗ trợ điều trị ung thư</w:t>
      </w:r>
    </w:p>
    <w:p w:rsidR="006911E7" w:rsidRDefault="006911E7" w:rsidP="006911E7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6911E7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CumarGold Kare CVI Pharma hỗ trợ giảm nguy cơ mắc ung bướu (3 vỉ x 10 viên)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VU_CumarGold Kare CVI_1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 w:rsidRPr="006911E7">
        <w:rPr>
          <w:lang w:val="vi-VN"/>
        </w:rPr>
        <w:t>VU_CumarGold Kare CVI_2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VU_CumarGold Kare CVI_3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VU_CumarGold Kare CVI_4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VU_CumarGold Kare CVI_5</w:t>
      </w:r>
    </w:p>
    <w:p w:rsidR="006911E7" w:rsidRP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VU_CumarGold Kare CVI_6</w:t>
      </w: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Hỗ trợ tiêu hóa</w:t>
      </w:r>
    </w:p>
    <w:p w:rsidR="006911E7" w:rsidRDefault="006911E7" w:rsidP="006911E7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Dạ dày, tá tràng</w:t>
      </w:r>
    </w:p>
    <w:p w:rsidR="006911E7" w:rsidRDefault="006911E7" w:rsidP="006911E7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6911E7">
        <w:rPr>
          <w:lang w:val="vi-VN"/>
        </w:rPr>
        <w:t xml:space="preserve">Tên đầy đủ: </w:t>
      </w:r>
      <w:r w:rsidRPr="006911E7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Gasso Max Vitamins For Life bổ sung enzyme và các thảo mộc, hỗ trợ tiêu hóa tốt (30 viên)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 w:rsidRPr="006911E7">
        <w:rPr>
          <w:lang w:val="vi-VN"/>
        </w:rPr>
        <w:t>VU_Gasso Max Vitamins_1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VU_Gasso Max Vitamins_2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VU_Gasso Max Vitamins_3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VU_Gasso Max Vitamins_4</w:t>
      </w:r>
    </w:p>
    <w:p w:rsidR="006911E7" w:rsidRDefault="006911E7" w:rsidP="00246CD6">
      <w:pPr>
        <w:pStyle w:val="ListParagraph"/>
        <w:numPr>
          <w:ilvl w:val="0"/>
          <w:numId w:val="4"/>
        </w:numPr>
        <w:rPr>
          <w:lang w:val="vi-VN"/>
        </w:rPr>
      </w:pPr>
      <w:r w:rsidRPr="006911E7">
        <w:rPr>
          <w:lang w:val="vi-VN"/>
        </w:rPr>
        <w:t>VU_Gasso Max Vitamins_5</w:t>
      </w:r>
    </w:p>
    <w:p w:rsidR="006911E7" w:rsidRDefault="006911E7" w:rsidP="006911E7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6911E7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hỗ trợ dạ dày Dr.Sto Jpanwell (60 viên)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 w:rsidRPr="006911E7">
        <w:rPr>
          <w:lang w:val="vi-VN"/>
        </w:rPr>
        <w:t>VU_Dr.Sto Jpanwell_1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VU_Dr.Sto Jpanwell_2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VU_Dr.Sto Jpanwell_3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 w:rsidRPr="006911E7">
        <w:rPr>
          <w:lang w:val="vi-VN"/>
        </w:rPr>
        <w:t>VU_Dr.S</w:t>
      </w:r>
      <w:r>
        <w:rPr>
          <w:lang w:val="vi-VN"/>
        </w:rPr>
        <w:t>to Jpanwell_4</w:t>
      </w:r>
    </w:p>
    <w:p w:rsid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VU_Dr.Sto Jpanwell_5</w:t>
      </w:r>
    </w:p>
    <w:p w:rsidR="006911E7" w:rsidRPr="006911E7" w:rsidRDefault="006911E7" w:rsidP="00691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VU_Dr.Sto Jpanwell_6</w:t>
      </w:r>
    </w:p>
    <w:p w:rsidR="006911E7" w:rsidRDefault="006911E7" w:rsidP="006911E7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Táo bón</w:t>
      </w:r>
    </w:p>
    <w:p w:rsidR="006911E7" w:rsidRDefault="006911E7" w:rsidP="006911E7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="002D23C3" w:rsidRPr="002D23C3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Siro Ginkid GINIC nhuận tràng, bổ sung chất xơ (3 vỉ x 5 ống x 10ml)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Ginkid GINIC_1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lastRenderedPageBreak/>
        <w:t>Siro Ginkid GINIC_2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Ginkid GINIC_3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Ginkid GINIC_4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Siro Ginkid GINIC_5</w:t>
      </w:r>
    </w:p>
    <w:p w:rsidR="002D23C3" w:rsidRDefault="002D23C3" w:rsidP="002D23C3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2D23C3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Cốm vi sinh Bio-acimin Fiber Meracine bổ sung chất xơ hòa tan, giảm tình trạng táo bón (30 gói)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Bio-acimin_1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Bio-acimin_2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Bio-acimin_3</w:t>
      </w:r>
    </w:p>
    <w:p w:rsidR="002D23C3" w:rsidRP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Bio-acimin_4</w:t>
      </w:r>
    </w:p>
    <w:p w:rsidR="006911E7" w:rsidRDefault="006911E7" w:rsidP="006911E7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Khó tiêu</w:t>
      </w:r>
    </w:p>
    <w:p w:rsidR="002D23C3" w:rsidRDefault="002D23C3" w:rsidP="002D23C3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2D23C3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Bột hòa tan Soki Novo hỗ trợ tăng cường tiêu hóa, giúp giảm chướng bụng (18 gói x 3g)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Soki Novo_1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Soki Novo_2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Soki Novo_3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Soki Novo_4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Soki Novo_5</w:t>
      </w:r>
    </w:p>
    <w:p w:rsidR="002D23C3" w:rsidRDefault="002D23C3" w:rsidP="002D23C3">
      <w:pPr>
        <w:ind w:left="360"/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2D23C3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Bột sủi bọt Edoz DHG hỗ trợ trung hòa acid dạ dày (24 gói x 2g)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Edoz DHG_1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Edoz DHG_2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Edoz DHG_3</w:t>
      </w:r>
    </w:p>
    <w:p w:rsidR="002D23C3" w:rsidRP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Edoz DHG_4</w:t>
      </w:r>
    </w:p>
    <w:p w:rsidR="006911E7" w:rsidRDefault="006911E7" w:rsidP="006911E7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đại tràng</w:t>
      </w:r>
    </w:p>
    <w:p w:rsidR="002D23C3" w:rsidRDefault="002D23C3" w:rsidP="002D23C3">
      <w:pPr>
        <w:ind w:left="360"/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2D23C3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Đại Tràng Tâm Bình hỗ trợ giảm các triệu chứng của viêm đại tràng cấp và mãn tính (5 vỉ x 12 viên)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Đại Tràng Tâm Bình_1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Đạ</w:t>
      </w:r>
      <w:r>
        <w:rPr>
          <w:lang w:val="vi-VN"/>
        </w:rPr>
        <w:t>i Tràng Tâm Bình_2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Đạ</w:t>
      </w:r>
      <w:r>
        <w:rPr>
          <w:lang w:val="vi-VN"/>
        </w:rPr>
        <w:t>i Tràng Tâm Bình_3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lastRenderedPageBreak/>
        <w:t>Đạ</w:t>
      </w:r>
      <w:r>
        <w:rPr>
          <w:lang w:val="vi-VN"/>
        </w:rPr>
        <w:t>i Tràng Tâm Bình_4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Đạ</w:t>
      </w:r>
      <w:r>
        <w:rPr>
          <w:lang w:val="vi-VN"/>
        </w:rPr>
        <w:t>i Tràng Tâm Bình_5</w:t>
      </w:r>
    </w:p>
    <w:p w:rsidR="002D23C3" w:rsidRDefault="002D23C3" w:rsidP="002D23C3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2D23C3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Tràng Phục Linh Thái Minh dùng cho người bị viêm đại tràng cấp và mạn tính (2 vỉ x 10 viên)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Tràng Phục Linh_1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Tràng Phụ</w:t>
      </w:r>
      <w:r>
        <w:rPr>
          <w:lang w:val="vi-VN"/>
        </w:rPr>
        <w:t>c Linh_2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Tràng Phụ</w:t>
      </w:r>
      <w:r>
        <w:rPr>
          <w:lang w:val="vi-VN"/>
        </w:rPr>
        <w:t>c Linh_3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Tràng Phụ</w:t>
      </w:r>
      <w:r>
        <w:rPr>
          <w:lang w:val="vi-VN"/>
        </w:rPr>
        <w:t>c Linh_4</w:t>
      </w:r>
    </w:p>
    <w:p w:rsid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Tràng Phụ</w:t>
      </w:r>
      <w:r>
        <w:rPr>
          <w:lang w:val="vi-VN"/>
        </w:rPr>
        <w:t>c Linh_5</w:t>
      </w:r>
    </w:p>
    <w:p w:rsidR="002D23C3" w:rsidRPr="002D23C3" w:rsidRDefault="002D23C3" w:rsidP="002D23C3">
      <w:pPr>
        <w:pStyle w:val="ListParagraph"/>
        <w:numPr>
          <w:ilvl w:val="0"/>
          <w:numId w:val="4"/>
        </w:numPr>
        <w:rPr>
          <w:lang w:val="vi-VN"/>
        </w:rPr>
      </w:pPr>
      <w:r w:rsidRPr="002D23C3">
        <w:rPr>
          <w:lang w:val="vi-VN"/>
        </w:rPr>
        <w:t>Tràng Phụ</w:t>
      </w:r>
      <w:r>
        <w:rPr>
          <w:lang w:val="vi-VN"/>
        </w:rPr>
        <w:t>c Linh_6</w:t>
      </w: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Thần kinh não</w:t>
      </w:r>
    </w:p>
    <w:p w:rsidR="00AA521F" w:rsidRDefault="00AA521F" w:rsidP="00AA521F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Bổ não – cải thiện trí nhớ</w:t>
      </w:r>
    </w:p>
    <w:p w:rsidR="00AA521F" w:rsidRDefault="00AA521F" w:rsidP="00AA521F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AA521F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Omexxel Ginkgo 120 Premium hỗ trợ tốt cho não và tim mạch (60 viên)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 w:rsidRPr="00AA521F">
        <w:rPr>
          <w:lang w:val="vi-VN"/>
        </w:rPr>
        <w:t>VU_Omexxel Ginkgo_1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Ginkgo_2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Ginkgo_3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Ginkgo_4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Ginkgo_5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VU_Omexxel Ginkgo_6</w:t>
      </w:r>
    </w:p>
    <w:p w:rsidR="00AA521F" w:rsidRDefault="00AA521F" w:rsidP="00AA521F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AA521F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Bổ Não Ích Trí Gold tăng cường tuần hoàn não (60 viên)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VU_Ích Trí Gold_1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VU_Ích Trí Gold_2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VU_Ích Trí Gold_3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 w:rsidRPr="00AA521F">
        <w:rPr>
          <w:lang w:val="vi-VN"/>
        </w:rPr>
        <w:t>VU_</w:t>
      </w:r>
      <w:r>
        <w:rPr>
          <w:lang w:val="vi-VN"/>
        </w:rPr>
        <w:t>Ích Trí Gold_4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VU_Ích Trí Gold_5</w:t>
      </w:r>
    </w:p>
    <w:p w:rsidR="00AA521F" w:rsidRDefault="00AA521F" w:rsidP="00AA521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VU_Ích Trí Gold_6</w:t>
      </w:r>
    </w:p>
    <w:p w:rsidR="001D4EF6" w:rsidRPr="00AA521F" w:rsidRDefault="001D4EF6" w:rsidP="001D4EF6">
      <w:pPr>
        <w:rPr>
          <w:lang w:val="vi-VN"/>
        </w:rPr>
      </w:pPr>
    </w:p>
    <w:p w:rsidR="00AA521F" w:rsidRDefault="00AA521F" w:rsidP="00AA521F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Tuần hoàn máu</w:t>
      </w:r>
    </w:p>
    <w:p w:rsidR="001D4EF6" w:rsidRDefault="001D4EF6" w:rsidP="001D4EF6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lastRenderedPageBreak/>
        <w:t xml:space="preserve">Tên đầy đủ: </w:t>
      </w:r>
      <w:r w:rsidRPr="00AA521F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Tuần Hoàn Não Migrin Plus CVI hỗ trợ hoạt huyết, tăng cường tuần hoàn máu não (6 Vỉ x 10 Viên)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AA521F">
        <w:rPr>
          <w:lang w:val="vi-VN"/>
        </w:rPr>
        <w:t>VU_Migrin Plus CVI_1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VU_Migrin Plus CVI_2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VU_Migrin Plus CVI_3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VU_Migrin Plus CVI_4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VU_Migrin Plus CVI_5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AA521F">
        <w:rPr>
          <w:lang w:val="vi-VN"/>
        </w:rPr>
        <w:t>VU_Mig</w:t>
      </w:r>
      <w:r>
        <w:rPr>
          <w:lang w:val="vi-VN"/>
        </w:rPr>
        <w:t>rin Plus CVI_6</w:t>
      </w:r>
    </w:p>
    <w:p w:rsidR="001D4EF6" w:rsidRDefault="001D4EF6" w:rsidP="001D4EF6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1D4EF6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Bamogin Thành Công tăng cường tuần hoàn não, cải thiện trí nhớ (6 vỉ x 10 viên)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VU_Bamogin_1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VU_Bamogin_2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VU_Bamogin_3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VU_Bamogin_4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VU_Bamogin_5</w:t>
      </w:r>
    </w:p>
    <w:p w:rsidR="001D4EF6" w:rsidRPr="001D4EF6" w:rsidRDefault="001D4EF6" w:rsidP="001D4EF6">
      <w:pPr>
        <w:ind w:left="360"/>
        <w:rPr>
          <w:lang w:val="vi-VN"/>
        </w:rPr>
      </w:pPr>
    </w:p>
    <w:p w:rsidR="00AA521F" w:rsidRDefault="00AA521F" w:rsidP="00AA521F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Danh mục: Hoạt huyết</w:t>
      </w:r>
    </w:p>
    <w:p w:rsidR="001D4EF6" w:rsidRDefault="001D4EF6" w:rsidP="001D4EF6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1D4EF6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Dưỡng Não Thái Minh hỗ trợ hoạt huyết, tăng cường lưu thông máu não (80 viên)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Dưỡng Não Thái Minh_1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Dưỡ</w:t>
      </w:r>
      <w:r>
        <w:rPr>
          <w:lang w:val="vi-VN"/>
        </w:rPr>
        <w:t>ng Não Thái Minh_2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Dưỡ</w:t>
      </w:r>
      <w:r>
        <w:rPr>
          <w:lang w:val="vi-VN"/>
        </w:rPr>
        <w:t>ng Não Thái Minh_3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Dưỡ</w:t>
      </w:r>
      <w:r>
        <w:rPr>
          <w:lang w:val="vi-VN"/>
        </w:rPr>
        <w:t>ng Não Thái Minh_4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Dưỡ</w:t>
      </w:r>
      <w:r>
        <w:rPr>
          <w:lang w:val="vi-VN"/>
        </w:rPr>
        <w:t>ng Não Thái Minh_5</w:t>
      </w:r>
    </w:p>
    <w:p w:rsidR="001D4EF6" w:rsidRDefault="001D4EF6" w:rsidP="001D4EF6">
      <w:pPr>
        <w:pStyle w:val="ListParagraph"/>
        <w:numPr>
          <w:ilvl w:val="0"/>
          <w:numId w:val="4"/>
        </w:numPr>
        <w:rPr>
          <w:lang w:val="vi-VN"/>
        </w:rPr>
      </w:pPr>
      <w:r w:rsidRPr="001D4EF6">
        <w:rPr>
          <w:lang w:val="vi-VN"/>
        </w:rPr>
        <w:t>Dưỡ</w:t>
      </w:r>
      <w:r>
        <w:rPr>
          <w:lang w:val="vi-VN"/>
        </w:rPr>
        <w:t>ng Não Thái Minh_6</w:t>
      </w:r>
    </w:p>
    <w:p w:rsidR="001D4EF6" w:rsidRPr="00E31112" w:rsidRDefault="001D4EF6" w:rsidP="001D4EF6">
      <w:pPr>
        <w:ind w:left="360"/>
        <w:rPr>
          <w:lang w:val="vi-VN"/>
        </w:rPr>
      </w:pPr>
      <w:r>
        <w:rPr>
          <w:lang w:val="vi-VN"/>
        </w:rPr>
        <w:t xml:space="preserve">Tên đầy đủ: </w:t>
      </w:r>
      <w:r w:rsidR="00E31112"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Thực phẩm bảo vệ sức khoẻ Hoạt Huyết Thông Mạch Gold TW3 Foripharm hỗ trợ giảm nguy cơ tắc mạch (3 vỉ x 10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Hoạt Huyết Thông Mạ</w:t>
      </w:r>
      <w:r>
        <w:rPr>
          <w:lang w:val="vi-VN"/>
        </w:rPr>
        <w:t>ch_1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Hoạt Huyết Thông Mạch_2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lastRenderedPageBreak/>
        <w:t>Hoạt Huyết Thông Mạ</w:t>
      </w:r>
      <w:r>
        <w:rPr>
          <w:lang w:val="vi-VN"/>
        </w:rPr>
        <w:t>ch_3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Hoạt Huyết Thông Mạ</w:t>
      </w:r>
      <w:r>
        <w:rPr>
          <w:lang w:val="vi-VN"/>
        </w:rPr>
        <w:t>ch_4</w:t>
      </w:r>
    </w:p>
    <w:p w:rsidR="00E31112" w:rsidRP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Hoạt Huyết Thông Mạ</w:t>
      </w:r>
      <w:r>
        <w:rPr>
          <w:lang w:val="vi-VN"/>
        </w:rPr>
        <w:t>ch_5</w:t>
      </w: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Hỗ trợ làm đẹp</w:t>
      </w:r>
    </w:p>
    <w:p w:rsidR="00E31112" w:rsidRDefault="00E31112" w:rsidP="00E31112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Danh mục: Da</w:t>
      </w:r>
    </w:p>
    <w:p w:rsidR="00E31112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Thực phẩm bảo vệ sức khỏe VwhiteSkin hỗ trợ duy trì độ ẩm cho da, tăng độ đàn hồi cho da (30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VU_VwhiteSkin_1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VU_VwhiteSkin_2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VU_VwhiteSkin_3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VU_VwhiteS</w:t>
      </w:r>
      <w:r>
        <w:rPr>
          <w:lang w:val="vi-VN"/>
        </w:rPr>
        <w:t>kin_4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VU_VwhiteSkin_5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VU_VwhiteSkin_6</w:t>
      </w:r>
    </w:p>
    <w:p w:rsidR="00E31112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Thực phẩm bảo vệ sức khỏe Hydrolyzed Collagen With Vitamin C hỗ trợ chống oxy hoá (90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Hydrolyzed Collagen_1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Hydrolyzed Collagen_2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Hydrolyzed Collagen_3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Hydrolyzed Collagen_4</w:t>
      </w:r>
    </w:p>
    <w:p w:rsidR="00E31112" w:rsidRP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Hydrolyzed Collagen_5</w:t>
      </w:r>
    </w:p>
    <w:p w:rsidR="00E31112" w:rsidRDefault="00E31112" w:rsidP="00E31112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Danh mục: Tóc</w:t>
      </w:r>
    </w:p>
    <w:p w:rsidR="00E31112" w:rsidRPr="00E31112" w:rsidRDefault="00E31112" w:rsidP="00E31112">
      <w:pPr>
        <w:rPr>
          <w:lang w:val="vi-VN"/>
        </w:rPr>
      </w:pPr>
      <w:r>
        <w:rPr>
          <w:lang w:val="vi-VN"/>
        </w:rPr>
        <w:t xml:space="preserve">Tên đầy đủ: </w:t>
      </w:r>
      <w:r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Hair Volume New Nordic giúp tóc chắc khỏe, đẹp tóc, hạn chế rụng tóc (30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Hair Volume New Nordic_1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Hair Volume New Nordic_2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Hair Volume New Nordic_3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Hair Volume New Nordic_4</w:t>
      </w:r>
    </w:p>
    <w:p w:rsidR="00E31112" w:rsidRPr="00E31112" w:rsidRDefault="00E31112" w:rsidP="00E31112">
      <w:pPr>
        <w:rPr>
          <w:lang w:val="vi-VN"/>
        </w:rPr>
      </w:pPr>
    </w:p>
    <w:p w:rsidR="00E31112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Vit Hair Men Galien hỗ trợ giảm rụng tóc dành cho nam giới (4 vỉ x 15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lastRenderedPageBreak/>
        <w:t>VU_Vit Hair Men Galien_1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 Hair Men Galien_2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 Hair Men Galien_3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 Hair Men Galien_4</w:t>
      </w:r>
    </w:p>
    <w:p w:rsidR="00E31112" w:rsidRP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VU_Vit Hair Men Galien_5</w:t>
      </w:r>
    </w:p>
    <w:p w:rsidR="00E31112" w:rsidRPr="00E31112" w:rsidRDefault="00E31112" w:rsidP="00E31112">
      <w:pPr>
        <w:rPr>
          <w:lang w:val="vi-VN"/>
        </w:rPr>
      </w:pPr>
    </w:p>
    <w:p w:rsidR="00BD325C" w:rsidRDefault="00BD325C" w:rsidP="00BD325C">
      <w:pPr>
        <w:pStyle w:val="ListParagraph"/>
        <w:numPr>
          <w:ilvl w:val="0"/>
          <w:numId w:val="2"/>
        </w:numPr>
        <w:rPr>
          <w:b/>
          <w:lang w:val="vi-VN"/>
        </w:rPr>
      </w:pPr>
      <w:r>
        <w:rPr>
          <w:b/>
          <w:lang w:val="vi-VN"/>
        </w:rPr>
        <w:t>Sức khỏe tim mạch</w:t>
      </w:r>
    </w:p>
    <w:p w:rsidR="00E31112" w:rsidRDefault="00E31112" w:rsidP="00E31112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Danh mục: Giảm Cholesterol</w:t>
      </w:r>
    </w:p>
    <w:p w:rsidR="00E31112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Omega 3 Power DAO Nordic Health hỗ trợ tăng cường sức khoẻ tim mạch, giảm mỡ máu (120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VU_Omega 3 Power_1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VU_Omega 3 Power_2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VU_Omega 3 Power_3</w:t>
      </w:r>
    </w:p>
    <w:p w:rsidR="00E31112" w:rsidRP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VU_Omega 3 Power_4</w:t>
      </w:r>
    </w:p>
    <w:p w:rsidR="00E31112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>
        <w:rPr>
          <w:lang w:val="vi-VN"/>
        </w:rPr>
        <w:t xml:space="preserve">Tên đầy đủ: </w:t>
      </w:r>
      <w:r w:rsidRPr="00E31112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Mỡ Máu Tâm Bình hỗ trợ giảm mỡ máu, giảm mỡ gan (5 vỉ x 12 viên)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VU_Mỡ Máu Tâm Bình_1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VU_Mỡ</w:t>
      </w:r>
      <w:r>
        <w:rPr>
          <w:lang w:val="vi-VN"/>
        </w:rPr>
        <w:t xml:space="preserve"> Máu Tâm Bình_2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VU_Mỡ</w:t>
      </w:r>
      <w:r>
        <w:rPr>
          <w:lang w:val="vi-VN"/>
        </w:rPr>
        <w:t xml:space="preserve"> Máu Tâm Bình_3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VU_Mỡ</w:t>
      </w:r>
      <w:r>
        <w:rPr>
          <w:lang w:val="vi-VN"/>
        </w:rPr>
        <w:t xml:space="preserve"> Máu Tâm Bình_4</w:t>
      </w:r>
    </w:p>
    <w:p w:rsid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VU_Mỡ Máu Tâm Bình_</w:t>
      </w:r>
      <w:r>
        <w:rPr>
          <w:lang w:val="vi-VN"/>
        </w:rPr>
        <w:t>5</w:t>
      </w:r>
    </w:p>
    <w:p w:rsidR="00E31112" w:rsidRPr="00E31112" w:rsidRDefault="00E31112" w:rsidP="00E31112">
      <w:pPr>
        <w:pStyle w:val="ListParagraph"/>
        <w:numPr>
          <w:ilvl w:val="0"/>
          <w:numId w:val="4"/>
        </w:numPr>
        <w:rPr>
          <w:lang w:val="vi-VN"/>
        </w:rPr>
      </w:pPr>
      <w:r w:rsidRPr="00E31112">
        <w:rPr>
          <w:lang w:val="vi-VN"/>
        </w:rPr>
        <w:t>VU_Mỡ</w:t>
      </w:r>
      <w:r>
        <w:rPr>
          <w:lang w:val="vi-VN"/>
        </w:rPr>
        <w:t xml:space="preserve"> Máu Tâm Bình_6</w:t>
      </w:r>
    </w:p>
    <w:p w:rsidR="00E31112" w:rsidRDefault="00E31112" w:rsidP="00E31112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Danh mục: Huyết áp</w:t>
      </w:r>
    </w:p>
    <w:p w:rsidR="00E31112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E31112">
        <w:rPr>
          <w:lang w:val="vi-VN"/>
        </w:rPr>
        <w:t>Tên đầy đủ:</w:t>
      </w:r>
      <w:r w:rsidR="007F33F4"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Viên uống Blood Pressure+++ Jpanwell hỗ trợ huyết áp (60 viên)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lang w:val="vi-VN"/>
        </w:rPr>
      </w:pPr>
      <w:r w:rsidRPr="007F33F4">
        <w:rPr>
          <w:lang w:val="vi-VN"/>
        </w:rPr>
        <w:t>VU_Blood Pressure_1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VU_Blood Pressure_2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VU_Blood Pressure_3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VU_Blood Pressure_4</w:t>
      </w:r>
    </w:p>
    <w:p w:rsidR="007F33F4" w:rsidRPr="007F33F4" w:rsidRDefault="007F33F4" w:rsidP="007F33F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VU_Blood Pressure_5</w:t>
      </w:r>
    </w:p>
    <w:p w:rsidR="007F33F4" w:rsidRDefault="00E31112" w:rsidP="00E31112">
      <w:p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E31112">
        <w:rPr>
          <w:lang w:val="vi-VN"/>
        </w:rPr>
        <w:lastRenderedPageBreak/>
        <w:t xml:space="preserve">Tên đầy đủ: </w:t>
      </w:r>
      <w:r w:rsidR="007F33F4"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Viên uống Hạ Áp Ích Nhân Nam Dược hỗ trợ hạ huyết áp, giảm nguy cơ tai biến (4 vỉ x 10 viên)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VU_Hạ Áp Ích Nhân_1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VU_Hạ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Áp Ích Nhân_2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VU_Hạ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Áp Ích Nhân_3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VU_Hạ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Áp Ích Nhân_4</w:t>
      </w:r>
    </w:p>
    <w:p w:rsidR="007F33F4" w:rsidRDefault="007F33F4" w:rsidP="007F33F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VU_Hạ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Áp Ích Nhân_5</w:t>
      </w:r>
    </w:p>
    <w:p w:rsidR="007F33F4" w:rsidRPr="007F33F4" w:rsidRDefault="007F33F4" w:rsidP="007F33F4">
      <w:pPr>
        <w:pStyle w:val="ListParagraph"/>
        <w:numPr>
          <w:ilvl w:val="0"/>
          <w:numId w:val="4"/>
        </w:numPr>
        <w:rPr>
          <w:rFonts w:ascii="Inter Fallback" w:hAnsi="Inter Fallback" w:hint="eastAsia"/>
          <w:color w:val="020B27"/>
          <w:spacing w:val="4"/>
          <w:sz w:val="36"/>
          <w:szCs w:val="36"/>
          <w:shd w:val="clear" w:color="auto" w:fill="FFFFFF"/>
          <w:lang w:val="vi-VN"/>
        </w:rPr>
      </w:pPr>
      <w:r w:rsidRPr="007F33F4"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>VU_Hạ</w:t>
      </w:r>
      <w:r>
        <w:rPr>
          <w:rFonts w:ascii="Inter Fallback" w:hAnsi="Inter Fallback"/>
          <w:color w:val="020B27"/>
          <w:spacing w:val="4"/>
          <w:sz w:val="36"/>
          <w:szCs w:val="36"/>
          <w:shd w:val="clear" w:color="auto" w:fill="FFFFFF"/>
          <w:lang w:val="vi-VN"/>
        </w:rPr>
        <w:t xml:space="preserve"> Áp Ích Nhân_6</w:t>
      </w:r>
    </w:p>
    <w:p w:rsidR="00E31112" w:rsidRPr="00E31112" w:rsidRDefault="00E31112" w:rsidP="00E31112">
      <w:pPr>
        <w:rPr>
          <w:lang w:val="vi-VN"/>
        </w:rPr>
      </w:pPr>
    </w:p>
    <w:sectPr w:rsidR="00E31112" w:rsidRPr="00E31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8669E"/>
    <w:multiLevelType w:val="hybridMultilevel"/>
    <w:tmpl w:val="773A4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67907"/>
    <w:multiLevelType w:val="hybridMultilevel"/>
    <w:tmpl w:val="7792A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676DA"/>
    <w:multiLevelType w:val="hybridMultilevel"/>
    <w:tmpl w:val="9F0AB8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B28B6"/>
    <w:multiLevelType w:val="hybridMultilevel"/>
    <w:tmpl w:val="AE881C38"/>
    <w:lvl w:ilvl="0" w:tplc="A3FEDE80">
      <w:start w:val="1"/>
      <w:numFmt w:val="decimal"/>
      <w:lvlText w:val="1.%1"/>
      <w:lvlJc w:val="left"/>
      <w:pPr>
        <w:ind w:left="1440" w:hanging="360"/>
      </w:pPr>
      <w:rPr>
        <w:rFonts w:asciiTheme="majorHAnsi" w:hAnsiTheme="majorHAnsi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8A5D2B"/>
    <w:multiLevelType w:val="hybridMultilevel"/>
    <w:tmpl w:val="593A79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27E7A"/>
    <w:multiLevelType w:val="hybridMultilevel"/>
    <w:tmpl w:val="7332A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95CFB"/>
    <w:multiLevelType w:val="hybridMultilevel"/>
    <w:tmpl w:val="DEF4DF2A"/>
    <w:lvl w:ilvl="0" w:tplc="6BE8010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931B5F"/>
    <w:multiLevelType w:val="hybridMultilevel"/>
    <w:tmpl w:val="74346E64"/>
    <w:lvl w:ilvl="0" w:tplc="2310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92237"/>
    <w:multiLevelType w:val="hybridMultilevel"/>
    <w:tmpl w:val="9E28E6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14592"/>
    <w:multiLevelType w:val="hybridMultilevel"/>
    <w:tmpl w:val="5A307D98"/>
    <w:lvl w:ilvl="0" w:tplc="2310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179E5"/>
    <w:multiLevelType w:val="hybridMultilevel"/>
    <w:tmpl w:val="7BB411E2"/>
    <w:lvl w:ilvl="0" w:tplc="A3FEDE80">
      <w:start w:val="1"/>
      <w:numFmt w:val="decimal"/>
      <w:lvlText w:val="1.%1"/>
      <w:lvlJc w:val="left"/>
      <w:pPr>
        <w:ind w:left="720" w:hanging="360"/>
      </w:pPr>
      <w:rPr>
        <w:rFonts w:asciiTheme="majorHAnsi" w:hAnsiTheme="majorHAnsi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25C"/>
    <w:rsid w:val="000A358B"/>
    <w:rsid w:val="001170CF"/>
    <w:rsid w:val="001D4EF6"/>
    <w:rsid w:val="002D23C3"/>
    <w:rsid w:val="00315F12"/>
    <w:rsid w:val="00334504"/>
    <w:rsid w:val="004E7750"/>
    <w:rsid w:val="006911E7"/>
    <w:rsid w:val="007F33F4"/>
    <w:rsid w:val="008B4D64"/>
    <w:rsid w:val="00AA521F"/>
    <w:rsid w:val="00BD325C"/>
    <w:rsid w:val="00D670B4"/>
    <w:rsid w:val="00E31112"/>
    <w:rsid w:val="00F7248E"/>
    <w:rsid w:val="00F7541C"/>
    <w:rsid w:val="00F8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9191B-CC0B-4173-9330-40FECA18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25C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7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3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25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13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2025-11-23T09:16:00Z</dcterms:created>
  <dcterms:modified xsi:type="dcterms:W3CDTF">2025-11-28T15:19:00Z</dcterms:modified>
</cp:coreProperties>
</file>