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Министерство высшего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Пензенский государственный университет</w:t>
      </w:r>
    </w:p>
    <w:p w:rsidR="00000000" w:rsidDel="00000000" w:rsidP="00000000" w:rsidRDefault="00000000" w:rsidRPr="00000000" w14:paraId="00000003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 лабораторной работе №7</w:t>
      </w:r>
    </w:p>
    <w:p w:rsidR="00000000" w:rsidDel="00000000" w:rsidP="00000000" w:rsidRDefault="00000000" w:rsidRPr="00000000" w14:paraId="0000000A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 курсу «Логика и основы алгоритмизации в инженерных задачах»</w:t>
      </w:r>
    </w:p>
    <w:p w:rsidR="00000000" w:rsidDel="00000000" w:rsidP="00000000" w:rsidRDefault="00000000" w:rsidRPr="00000000" w14:paraId="0000000B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 тему «</w:t>
      </w:r>
      <w:r w:rsidDel="00000000" w:rsidR="00000000" w:rsidRPr="00000000">
        <w:rPr>
          <w:sz w:val="26"/>
          <w:szCs w:val="26"/>
          <w:rtl w:val="0"/>
        </w:rPr>
        <w:t xml:space="preserve">Поиск расстояний во взвешенном граф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00" w:befor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Работу выполнила студентка группы 20ВВ2:</w:t>
      </w:r>
    </w:p>
    <w:p w:rsidR="00000000" w:rsidDel="00000000" w:rsidP="00000000" w:rsidRDefault="00000000" w:rsidRPr="00000000" w14:paraId="00000011">
      <w:pPr>
        <w:spacing w:after="200" w:befor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Войнова Д.А.</w:t>
      </w:r>
    </w:p>
    <w:p w:rsidR="00000000" w:rsidDel="00000000" w:rsidP="00000000" w:rsidRDefault="00000000" w:rsidRPr="00000000" w14:paraId="00000012">
      <w:pPr>
        <w:spacing w:after="200" w:befor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Приняли:</w:t>
      </w:r>
    </w:p>
    <w:p w:rsidR="00000000" w:rsidDel="00000000" w:rsidP="00000000" w:rsidRDefault="00000000" w:rsidRPr="00000000" w14:paraId="00000013">
      <w:pPr>
        <w:spacing w:after="200" w:befor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Юрова О.В.</w:t>
      </w:r>
    </w:p>
    <w:p w:rsidR="00000000" w:rsidDel="00000000" w:rsidP="00000000" w:rsidRDefault="00000000" w:rsidRPr="00000000" w14:paraId="00000014">
      <w:pPr>
        <w:spacing w:after="200" w:befor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Митрохин М.А.</w:t>
      </w:r>
    </w:p>
    <w:p w:rsidR="00000000" w:rsidDel="00000000" w:rsidP="00000000" w:rsidRDefault="00000000" w:rsidRPr="00000000" w14:paraId="00000015">
      <w:pPr>
        <w:spacing w:after="20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Пенза 2021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Создала матрицу смежности для неориентированного взвешенного графа, осуществила процедуру обхода в ширину для данного графа.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вход программа получается число вершин в графе, генерирует матрицу смежности, осуществляет обход в ширину с учетом веса ребер.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 представлен на рисунке 1.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85016" cy="235593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3687" l="9634" r="74086" t="17699"/>
                    <a:stretch>
                      <a:fillRect/>
                    </a:stretch>
                  </pic:blipFill>
                  <pic:spPr>
                    <a:xfrm>
                      <a:off x="0" y="0"/>
                      <a:ext cx="2385016" cy="2355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Рис.1 - Результат работы программы</w:t>
      </w:r>
    </w:p>
    <w:p w:rsidR="00000000" w:rsidDel="00000000" w:rsidP="00000000" w:rsidRDefault="00000000" w:rsidRPr="00000000" w14:paraId="0000001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Сгенерировала матрицу смежности для ориентированного взвешенного графа, аналогично осуществила поиск расстояний в ширину.</w:t>
      </w:r>
    </w:p>
    <w:p w:rsidR="00000000" w:rsidDel="00000000" w:rsidP="00000000" w:rsidRDefault="00000000" w:rsidRPr="00000000" w14:paraId="0000001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 представлен на рисунке 2.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49250" cy="3188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6959" l="3986" r="82558" t="6721"/>
                    <a:stretch>
                      <a:fillRect/>
                    </a:stretch>
                  </pic:blipFill>
                  <pic:spPr>
                    <a:xfrm>
                      <a:off x="0" y="0"/>
                      <a:ext cx="1649250" cy="318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Рис.2 - Результат работы программы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Листинг: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#define _CRT_SECURE_NO_WARNINGS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#include &lt;queue&gt; 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#include &lt;locale.h&gt;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void BFSD(int** G, int* vis, int num, int n, int* dist) {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ab/>
        <w:t xml:space="preserve">queue &lt;int&gt; q;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ab/>
        <w:t xml:space="preserve">q.push(num);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ab/>
        <w:t xml:space="preserve">vis[num] = 0;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ab/>
        <w:t xml:space="preserve">dist[num] = 0;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ab/>
        <w:t xml:space="preserve">while (!q.empty()) {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num = q.front();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q.pop();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printf("%d ", num);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for (i = 0; i &lt; n; i++) {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(vis[i] == 0 &amp;&amp; G[num][i] &gt; 0 &amp;&amp; dist[i] &gt; dist[num] + G[num][i]) {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q.push(i);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vis[i] = 1;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dist[i] = dist[num] + G[num][i];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void BFSDor(int** G, int* vis, int num, int n, int* dist) {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ab/>
        <w:t xml:space="preserve">queue &lt;int&gt; q;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ab/>
        <w:t xml:space="preserve">q.push(num);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ab/>
        <w:t xml:space="preserve">vis[num] = 0;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ab/>
        <w:t xml:space="preserve">dist[num] = 0;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ab/>
        <w:t xml:space="preserve">while (!q.empty()) {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num = q.front();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q.pop();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printf("%d ", num);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for (i = 0; i &lt; n; i++) {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(vis[i] == 0 &amp;&amp; G[num][i] &gt; 0 &amp;&amp; dist[i] &gt; dist[num] + G[num][i]) {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q.push(i);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vis[i] = 1;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dist[i] = dist[num] + G[num][i];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(vis[i] == 0 &amp;&amp; G[num][i] == 0) {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dist[i] = 0;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  <w:tab/>
        <w:t xml:space="preserve">setlocale(LC_ALL, "Rus");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  <w:tab/>
        <w:t xml:space="preserve">int** a;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  <w:tab/>
        <w:t xml:space="preserve">int** c;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  <w:tab/>
        <w:t xml:space="preserve">printf("Введите N: ");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ab/>
        <w:t xml:space="preserve">a = (int**)malloc(N * sizeof(int));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ab/>
        <w:t xml:space="preserve">srand(time(NULL));</w:t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int* b = (int*)malloc(N * sizeof(int));</w:t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for (int j = 0; j &lt; N; j++) {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b[j] = 0;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a[i] = b;</w:t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for (int j = 0; j &lt; N; j++) {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(i != j) {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int num = rand() % 10;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a[i][j] = num;</w:t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a[j][i] = num;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  <w:tab/>
        <w:t xml:space="preserve">printf("Неориентированный граф");</w:t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for (int j = 0; j &lt; N; j++) {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printf("%d ", a[i][j]);</w:t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  <w:tab/>
        <w:t xml:space="preserve">c = (int**)malloc(N * sizeof(int));</w:t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  <w:tab/>
        <w:t xml:space="preserve">srand(time(NULL));</w:t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int* d = (int*)malloc(N * sizeof(int));</w:t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for (int j = 0; j &lt; N; j++) {</w:t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d[j] = 0;</w:t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c[i] = d;</w:t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for (int j = 0; j &lt; N; j++) {</w:t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(i != j) {</w:t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int num1 = rand() % 10;</w:t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c[i][j] = num1;</w:t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c[j][i] = 0;</w:t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  <w:tab/>
        <w:t xml:space="preserve">printf("Ориентированный граф");</w:t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for (int j = 0; j &lt; N; j++) {</w:t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printf("%d ", c[i][j]);</w:t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  <w:tab/>
        <w:t xml:space="preserve">int len = N;</w:t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  <w:tab/>
        <w:t xml:space="preserve">int* dist = (int*)malloc(N * sizeof(int));</w:t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  <w:tab/>
        <w:t xml:space="preserve">for (int i = 0; i &lt; len; i++) {</w:t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dist[i] = 1000;</w:t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  <w:tab/>
        <w:t xml:space="preserve">int* visits = (int*)malloc(N * sizeof(int));</w:t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  <w:tab/>
        <w:t xml:space="preserve">for (int i = 0; i &lt; len; i++) {</w:t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visits[i] = 0;</w:t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  <w:tab/>
        <w:t xml:space="preserve">printf("Введите вершину: ");</w:t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  <w:tab/>
        <w:t xml:space="preserve">BFSD(a, visits, N, len, dist);</w:t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  <w:tab/>
        <w:t xml:space="preserve">for (int i = 0; i &lt; len; i++) {</w:t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printf("%s%d %s ","расстояние до ",i,"=");</w:t>
      </w:r>
    </w:p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2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printf("%d ", dist[i] );</w:t>
      </w:r>
    </w:p>
    <w:p w:rsidR="00000000" w:rsidDel="00000000" w:rsidP="00000000" w:rsidRDefault="00000000" w:rsidRPr="00000000" w14:paraId="000000A3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A4">
      <w:pPr>
        <w:jc w:val="left"/>
        <w:rPr/>
      </w:pPr>
      <w:r w:rsidDel="00000000" w:rsidR="00000000" w:rsidRPr="00000000">
        <w:rPr>
          <w:rtl w:val="0"/>
        </w:rPr>
        <w:tab/>
        <w:t xml:space="preserve">}</w:t>
        <w:tab/>
        <w:tab/>
        <w:tab/>
        <w:tab/>
        <w:t xml:space="preserve">//проход для ориентированного графа</w:t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  <w:tab/>
        <w:t xml:space="preserve">for (int i = 0; i &lt; len; i++) {</w:t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dist[i] = 1000;</w:t>
      </w:r>
    </w:p>
    <w:p w:rsidR="00000000" w:rsidDel="00000000" w:rsidP="00000000" w:rsidRDefault="00000000" w:rsidRPr="00000000" w14:paraId="000000A7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  <w:tab/>
        <w:t xml:space="preserve">for (int i = 0; i &lt; len; i++) {</w:t>
      </w:r>
    </w:p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visits[i] = 0;</w:t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rtl w:val="0"/>
        </w:rPr>
        <w:tab/>
        <w:t xml:space="preserve">BFSDor(c, visits, N, len, dist);</w:t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  <w:tab/>
        <w:t xml:space="preserve">for (int i = 0; i &lt; len; i++) {</w:t>
      </w:r>
    </w:p>
    <w:p w:rsidR="00000000" w:rsidDel="00000000" w:rsidP="00000000" w:rsidRDefault="00000000" w:rsidRPr="00000000" w14:paraId="000000AF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printf("%s%d %s ", "расстояние до ", i, "=");</w:t>
      </w:r>
    </w:p>
    <w:p w:rsidR="00000000" w:rsidDel="00000000" w:rsidP="00000000" w:rsidRDefault="00000000" w:rsidRPr="00000000" w14:paraId="000000B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printf("%d ", dist[i]);</w:t>
      </w:r>
    </w:p>
    <w:p w:rsidR="00000000" w:rsidDel="00000000" w:rsidP="00000000" w:rsidRDefault="00000000" w:rsidRPr="00000000" w14:paraId="000000B2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B3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B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была написана программа по поиску расстояний . Поиск осуществляется в ширину для ориентированного и неориентированного взвешенного графа.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