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49BA" w14:textId="3F44F5BE" w:rsidR="008C44CA" w:rsidRDefault="004D3158" w:rsidP="002D76FC">
      <w:pPr>
        <w:pStyle w:val="Titre"/>
        <w:jc w:val="center"/>
      </w:pPr>
      <w:r>
        <w:t>SR01 – Devoir 1</w:t>
      </w:r>
    </w:p>
    <w:p w14:paraId="539462B3" w14:textId="2B22A05B" w:rsidR="002D76FC" w:rsidRPr="002D76FC" w:rsidRDefault="002D76FC" w:rsidP="002D76FC">
      <w:pPr>
        <w:pStyle w:val="Titre1"/>
        <w:jc w:val="center"/>
        <w:rPr>
          <w:b/>
          <w:bCs/>
          <w:sz w:val="52"/>
          <w:szCs w:val="52"/>
        </w:rPr>
      </w:pPr>
      <w:r w:rsidRPr="002D76FC">
        <w:rPr>
          <w:b/>
          <w:bCs/>
          <w:sz w:val="52"/>
          <w:szCs w:val="52"/>
        </w:rPr>
        <w:t>Exercice 1</w:t>
      </w:r>
    </w:p>
    <w:p w14:paraId="49F1F805" w14:textId="301C0DAA" w:rsidR="004D3158" w:rsidRDefault="002D76FC" w:rsidP="004D3158">
      <w:pPr>
        <w:pStyle w:val="Titre1"/>
      </w:pPr>
      <w:r>
        <w:t>Programme</w:t>
      </w:r>
      <w:r w:rsidR="004D3158">
        <w:t xml:space="preserve"> 1</w:t>
      </w:r>
    </w:p>
    <w:p w14:paraId="1CEAE02A" w14:textId="2AE42878" w:rsidR="004D3158" w:rsidRDefault="004D3158" w:rsidP="004D3158">
      <w:r w:rsidRPr="004D3158">
        <w:drawing>
          <wp:inline distT="0" distB="0" distL="0" distR="0" wp14:anchorId="2CB21531" wp14:editId="46E3C407">
            <wp:extent cx="5753903" cy="212437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5AF7" w14:textId="50287215" w:rsidR="004D3158" w:rsidRDefault="004D3158" w:rsidP="004D3158">
      <w:r>
        <w:t xml:space="preserve">Le programme n’a pas l’air de </w:t>
      </w:r>
      <w:proofErr w:type="spellStart"/>
      <w:r>
        <w:t>fonctionnner</w:t>
      </w:r>
      <w:proofErr w:type="spellEnd"/>
      <w:r>
        <w:t>.</w:t>
      </w:r>
      <w:r>
        <w:br/>
        <w:t xml:space="preserve">mais basiquement je dirais qu’on fait </w:t>
      </w:r>
    </w:p>
    <w:p w14:paraId="3AAD7AB4" w14:textId="5197F378" w:rsidR="004D3158" w:rsidRDefault="004D3158" w:rsidP="004D3158">
      <w:r>
        <w:t>-Mettre A à 20 et B à 5</w:t>
      </w:r>
    </w:p>
    <w:p w14:paraId="4D641B29" w14:textId="0411822D" w:rsidR="004D3158" w:rsidRDefault="004D3158" w:rsidP="004D3158">
      <w:r>
        <w:t>-Faire –A donc renvoie 19 et A = 19</w:t>
      </w:r>
    </w:p>
    <w:p w14:paraId="26D43B25" w14:textId="24053674" w:rsidR="001C5B33" w:rsidRDefault="004D3158" w:rsidP="001C5B33">
      <w:r>
        <w:t xml:space="preserve">- </w:t>
      </w:r>
      <w:r w:rsidR="001C5B33">
        <w:t xml:space="preserve">19 est </w:t>
      </w:r>
      <w:proofErr w:type="gramStart"/>
      <w:r w:rsidR="001C5B33">
        <w:t>un valeur différente</w:t>
      </w:r>
      <w:proofErr w:type="gramEnd"/>
      <w:r w:rsidR="001C5B33">
        <w:t xml:space="preserve"> de 0 donc considérée comme </w:t>
      </w:r>
      <w:proofErr w:type="spellStart"/>
      <w:r w:rsidR="001C5B33">
        <w:t>true</w:t>
      </w:r>
      <w:proofErr w:type="spellEnd"/>
    </w:p>
    <w:p w14:paraId="7706D40F" w14:textId="3B496A78" w:rsidR="001C5B33" w:rsidRDefault="001C5B33" w:rsidP="001C5B33">
      <w:r>
        <w:t>-Donc son inverse !19 revient à</w:t>
      </w:r>
      <w:proofErr w:type="gramStart"/>
      <w:r>
        <w:t> !</w:t>
      </w:r>
      <w:proofErr w:type="spellStart"/>
      <w:r>
        <w:t>true</w:t>
      </w:r>
      <w:proofErr w:type="spellEnd"/>
      <w:proofErr w:type="gramEnd"/>
      <w:r>
        <w:t xml:space="preserve"> donc à false</w:t>
      </w:r>
    </w:p>
    <w:p w14:paraId="0A863EB6" w14:textId="58ECC647" w:rsidR="001C5B33" w:rsidRDefault="001C5B33" w:rsidP="001C5B33">
      <w:r>
        <w:t>-Dans la même logique !18 donne false donc 0</w:t>
      </w:r>
    </w:p>
    <w:p w14:paraId="0E7F7274" w14:textId="010DF1C6" w:rsidR="001C5B33" w:rsidRDefault="001C5B33" w:rsidP="001C5B33">
      <w:r>
        <w:t>-Donc ++</w:t>
      </w:r>
      <w:proofErr w:type="gramStart"/>
      <w:r>
        <w:t> !B</w:t>
      </w:r>
      <w:proofErr w:type="gramEnd"/>
      <w:r>
        <w:t xml:space="preserve"> donne 1 mais n’augmente pas B car il augmente seulement l’inverse de B</w:t>
      </w:r>
    </w:p>
    <w:p w14:paraId="0F00EA50" w14:textId="52FFD0B8" w:rsidR="001C5B33" w:rsidRDefault="001C5B33" w:rsidP="001C5B33">
      <w:r>
        <w:t>-On fait donc 0/1 donc 0 donc C = 0</w:t>
      </w:r>
    </w:p>
    <w:p w14:paraId="3AF6F3FE" w14:textId="4E627027" w:rsidR="001C5B33" w:rsidRDefault="001C5B33" w:rsidP="001C5B33">
      <w:r>
        <w:t xml:space="preserve">Donc A = 19, B = </w:t>
      </w:r>
      <w:r w:rsidR="007F594D">
        <w:t>5 et C = 0</w:t>
      </w:r>
    </w:p>
    <w:p w14:paraId="317557D1" w14:textId="01BB2818" w:rsidR="007F594D" w:rsidRDefault="002D76FC" w:rsidP="007F594D">
      <w:pPr>
        <w:pStyle w:val="Titre1"/>
      </w:pPr>
      <w:r>
        <w:t xml:space="preserve">Programme </w:t>
      </w:r>
      <w:r w:rsidR="007F594D">
        <w:t>2</w:t>
      </w:r>
    </w:p>
    <w:p w14:paraId="124832D5" w14:textId="130B51CF" w:rsidR="007F594D" w:rsidRDefault="007F594D" w:rsidP="007F594D">
      <w:r w:rsidRPr="007F594D">
        <w:drawing>
          <wp:inline distT="0" distB="0" distL="0" distR="0" wp14:anchorId="7EE083A4" wp14:editId="06271581">
            <wp:extent cx="3781953" cy="142894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2A9F" w14:textId="789A656A" w:rsidR="007F594D" w:rsidRPr="007F594D" w:rsidRDefault="007F594D" w:rsidP="007F594D">
      <w:pPr>
        <w:rPr>
          <w:i/>
          <w:iCs/>
        </w:rPr>
      </w:pPr>
      <w:r w:rsidRPr="007F594D">
        <w:rPr>
          <w:i/>
          <w:iCs/>
        </w:rPr>
        <w:t xml:space="preserve">On obtient : </w:t>
      </w:r>
    </w:p>
    <w:p w14:paraId="075B836B" w14:textId="77777777" w:rsidR="007F594D" w:rsidRPr="007F594D" w:rsidRDefault="007F594D" w:rsidP="007F594D">
      <w:pPr>
        <w:rPr>
          <w:i/>
          <w:iCs/>
        </w:rPr>
      </w:pPr>
      <w:r w:rsidRPr="007F594D">
        <w:rPr>
          <w:i/>
          <w:iCs/>
        </w:rPr>
        <w:t xml:space="preserve">1 </w:t>
      </w:r>
    </w:p>
    <w:p w14:paraId="111CD55B" w14:textId="5CCD6075" w:rsidR="007F594D" w:rsidRPr="007F594D" w:rsidRDefault="007F594D" w:rsidP="007F594D">
      <w:pPr>
        <w:rPr>
          <w:i/>
          <w:iCs/>
        </w:rPr>
      </w:pPr>
      <w:r w:rsidRPr="007F594D">
        <w:rPr>
          <w:i/>
          <w:iCs/>
        </w:rPr>
        <w:lastRenderedPageBreak/>
        <w:t xml:space="preserve"> </w:t>
      </w:r>
      <w:proofErr w:type="gramStart"/>
      <w:r w:rsidRPr="007F594D">
        <w:rPr>
          <w:i/>
          <w:iCs/>
        </w:rPr>
        <w:t>c</w:t>
      </w:r>
      <w:proofErr w:type="gramEnd"/>
      <w:r w:rsidRPr="007F594D">
        <w:rPr>
          <w:i/>
          <w:iCs/>
        </w:rPr>
        <w:t>=-10 d=2</w:t>
      </w:r>
    </w:p>
    <w:p w14:paraId="450E151C" w14:textId="625662CD" w:rsidR="007F594D" w:rsidRDefault="007F594D" w:rsidP="004D3158">
      <w:r>
        <w:t>Ce qui est logique car :</w:t>
      </w:r>
    </w:p>
    <w:p w14:paraId="27192EA3" w14:textId="59A5F9E2" w:rsidR="007F594D" w:rsidRDefault="007F594D" w:rsidP="004D3158">
      <w:r>
        <w:t>-On met A à 20, B à 5, C=-10, D=2</w:t>
      </w:r>
    </w:p>
    <w:p w14:paraId="73ED42EF" w14:textId="4E622CD7" w:rsidR="00990B9A" w:rsidRDefault="007F594D" w:rsidP="004D3158">
      <w:r>
        <w:t xml:space="preserve">On fait A&amp;&amp;B or A et B sont à </w:t>
      </w:r>
      <w:proofErr w:type="spellStart"/>
      <w:r>
        <w:t>true</w:t>
      </w:r>
      <w:proofErr w:type="spellEnd"/>
      <w:r>
        <w:t xml:space="preserve"> car différents de 0 donc ca renvoie </w:t>
      </w:r>
      <w:proofErr w:type="spellStart"/>
      <w:r>
        <w:t>true</w:t>
      </w:r>
      <w:proofErr w:type="spellEnd"/>
      <w:r>
        <w:t xml:space="preserve"> donc vu qu’après c’est un || (OR), pas besoin de regarder ce que </w:t>
      </w:r>
      <w:proofErr w:type="spellStart"/>
      <w:r>
        <w:t>ca</w:t>
      </w:r>
      <w:proofErr w:type="spellEnd"/>
      <w:r>
        <w:t xml:space="preserve"> </w:t>
      </w:r>
      <w:proofErr w:type="gramStart"/>
      <w:r>
        <w:t>donne ,</w:t>
      </w:r>
      <w:proofErr w:type="gramEnd"/>
      <w:r>
        <w:t xml:space="preserve"> </w:t>
      </w:r>
      <w:proofErr w:type="spellStart"/>
      <w:r>
        <w:t>ca</w:t>
      </w:r>
      <w:proofErr w:type="spellEnd"/>
      <w:r>
        <w:t xml:space="preserve"> donnera forcément </w:t>
      </w:r>
      <w:proofErr w:type="spellStart"/>
      <w:r>
        <w:t>true</w:t>
      </w:r>
      <w:proofErr w:type="spellEnd"/>
      <w:r w:rsidR="00990B9A">
        <w:t xml:space="preserve"> donc 1 (Ce qu’on voit bien)</w:t>
      </w:r>
      <w:r w:rsidR="00446867">
        <w:t xml:space="preserve">. Le compilateur, dans un soucis de performance va donc </w:t>
      </w:r>
      <w:proofErr w:type="spellStart"/>
      <w:r w:rsidR="00446867">
        <w:t>arreter</w:t>
      </w:r>
      <w:proofErr w:type="spellEnd"/>
      <w:r w:rsidR="00446867">
        <w:t xml:space="preserve"> de lire ce qu’il y a après le || et c’est donc pour ca que le C++ et le</w:t>
      </w:r>
      <w:proofErr w:type="gramStart"/>
      <w:r w:rsidR="00446867">
        <w:t> !D</w:t>
      </w:r>
      <w:proofErr w:type="gramEnd"/>
      <w:r w:rsidR="00446867">
        <w:t xml:space="preserve">++ ne sont pas </w:t>
      </w:r>
      <w:proofErr w:type="spellStart"/>
      <w:r w:rsidR="00446867">
        <w:t>executés</w:t>
      </w:r>
      <w:proofErr w:type="spellEnd"/>
    </w:p>
    <w:p w14:paraId="275F1EF4" w14:textId="5D88C02B" w:rsidR="00446867" w:rsidRDefault="002D76FC" w:rsidP="00446867">
      <w:pPr>
        <w:pStyle w:val="Titre1"/>
      </w:pPr>
      <w:r>
        <w:t xml:space="preserve">Programme </w:t>
      </w:r>
      <w:r w:rsidR="00446867">
        <w:t>3</w:t>
      </w:r>
    </w:p>
    <w:p w14:paraId="1E54756F" w14:textId="170F0787" w:rsidR="00446867" w:rsidRDefault="00446867" w:rsidP="00446867">
      <w:r w:rsidRPr="00446867">
        <w:drawing>
          <wp:inline distT="0" distB="0" distL="0" distR="0" wp14:anchorId="349DA28E" wp14:editId="1E7203F8">
            <wp:extent cx="2667372" cy="164805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95FE" w14:textId="284DA10C" w:rsidR="00446867" w:rsidRDefault="00446867" w:rsidP="00446867">
      <w:pPr>
        <w:rPr>
          <w:i/>
          <w:iCs/>
        </w:rPr>
      </w:pPr>
      <w:r>
        <w:rPr>
          <w:i/>
          <w:iCs/>
        </w:rPr>
        <w:t>On obtient :</w:t>
      </w:r>
    </w:p>
    <w:p w14:paraId="34E54E4A" w14:textId="77777777" w:rsidR="00446867" w:rsidRPr="00446867" w:rsidRDefault="00446867" w:rsidP="00446867">
      <w:pPr>
        <w:rPr>
          <w:i/>
          <w:iCs/>
        </w:rPr>
      </w:pPr>
      <w:proofErr w:type="gramStart"/>
      <w:r w:rsidRPr="00446867">
        <w:rPr>
          <w:i/>
          <w:iCs/>
        </w:rPr>
        <w:t>d</w:t>
      </w:r>
      <w:proofErr w:type="gramEnd"/>
      <w:r w:rsidRPr="00446867">
        <w:rPr>
          <w:i/>
          <w:iCs/>
        </w:rPr>
        <w:t>=-1</w:t>
      </w:r>
    </w:p>
    <w:p w14:paraId="45280F7E" w14:textId="04857F9C" w:rsidR="00446867" w:rsidRDefault="00446867" w:rsidP="00446867">
      <w:pPr>
        <w:rPr>
          <w:i/>
          <w:iCs/>
        </w:rPr>
      </w:pPr>
      <w:r w:rsidRPr="00446867">
        <w:rPr>
          <w:i/>
          <w:iCs/>
        </w:rPr>
        <w:t xml:space="preserve"> </w:t>
      </w:r>
      <w:proofErr w:type="gramStart"/>
      <w:r w:rsidRPr="00446867">
        <w:rPr>
          <w:i/>
          <w:iCs/>
        </w:rPr>
        <w:t>q</w:t>
      </w:r>
      <w:proofErr w:type="gramEnd"/>
      <w:r w:rsidRPr="00446867">
        <w:rPr>
          <w:i/>
          <w:iCs/>
        </w:rPr>
        <w:t>=3</w:t>
      </w:r>
    </w:p>
    <w:p w14:paraId="107D26D1" w14:textId="609726A6" w:rsidR="00446867" w:rsidRDefault="00446867" w:rsidP="00446867">
      <w:r>
        <w:t>Voici pourquoi :</w:t>
      </w:r>
    </w:p>
    <w:p w14:paraId="21B28539" w14:textId="1DF05DC3" w:rsidR="00446867" w:rsidRDefault="00446867" w:rsidP="00446867">
      <w:r>
        <w:t>-On créer une liste p = [1, -2, 3, 4]</w:t>
      </w:r>
    </w:p>
    <w:p w14:paraId="2949D2B0" w14:textId="4531B6DD" w:rsidR="00446867" w:rsidRDefault="00446867" w:rsidP="00446867">
      <w:r>
        <w:t>-On créer un pointer q vers p</w:t>
      </w:r>
    </w:p>
    <w:p w14:paraId="1F412842" w14:textId="5351FAF4" w:rsidR="00446867" w:rsidRDefault="00446867" w:rsidP="00446867">
      <w:r>
        <w:t>-On va commencer à calculer d</w:t>
      </w:r>
      <w:r w:rsidR="007A2431">
        <w:t> :</w:t>
      </w:r>
    </w:p>
    <w:p w14:paraId="7AF28A30" w14:textId="4055C5A6" w:rsidR="00446867" w:rsidRDefault="007A2431" w:rsidP="00446867">
      <w:r>
        <w:tab/>
        <w:t xml:space="preserve">-*q&amp;*q++ donne donc *q&amp;*q, or un (ET) binaire sur sois </w:t>
      </w:r>
      <w:proofErr w:type="spellStart"/>
      <w:r>
        <w:t>meme</w:t>
      </w:r>
      <w:proofErr w:type="spellEnd"/>
      <w:r>
        <w:t xml:space="preserve"> reviens à sois </w:t>
      </w:r>
      <w:proofErr w:type="spellStart"/>
      <w:r>
        <w:t>meme</w:t>
      </w:r>
      <w:proofErr w:type="spellEnd"/>
      <w:r>
        <w:t xml:space="preserve"> donc *q </w:t>
      </w:r>
    </w:p>
    <w:p w14:paraId="27E59EA4" w14:textId="25F10C5A" w:rsidR="007A2431" w:rsidRDefault="007A2431" w:rsidP="00446867">
      <w:r>
        <w:tab/>
        <w:t xml:space="preserve">-On a donc *q|*(q+1) </w:t>
      </w:r>
      <w:proofErr w:type="gramStart"/>
      <w:r>
        <w:t>donc  1</w:t>
      </w:r>
      <w:proofErr w:type="gramEnd"/>
      <w:r>
        <w:t>|-2 or :</w:t>
      </w:r>
    </w:p>
    <w:p w14:paraId="2B7396BD" w14:textId="4A07B1FD" w:rsidR="007A2431" w:rsidRDefault="007A2431" w:rsidP="00446867">
      <w:r>
        <w:tab/>
      </w:r>
      <w:r>
        <w:tab/>
        <w:t>- 1 en binaire = 0001</w:t>
      </w:r>
    </w:p>
    <w:p w14:paraId="080B82AC" w14:textId="52B1FB5C" w:rsidR="007A2431" w:rsidRDefault="007A2431" w:rsidP="00446867">
      <w:r>
        <w:tab/>
      </w:r>
      <w:r>
        <w:tab/>
        <w:t xml:space="preserve">- -2 en binaire = </w:t>
      </w:r>
      <w:r w:rsidRPr="007A2431">
        <w:t>1110</w:t>
      </w:r>
      <w:r>
        <w:t xml:space="preserve"> donc avec l’opérateur | (OU) on a 1111 donc </w:t>
      </w:r>
      <w:r w:rsidR="009A6050">
        <w:t>-1</w:t>
      </w:r>
    </w:p>
    <w:p w14:paraId="1104CED1" w14:textId="74166968" w:rsidR="009A6050" w:rsidRDefault="009A6050" w:rsidP="00446867">
      <w:r>
        <w:t xml:space="preserve">Pour ce qui est de </w:t>
      </w:r>
      <w:proofErr w:type="gramStart"/>
      <w:r>
        <w:t>q ,</w:t>
      </w:r>
      <w:proofErr w:type="gramEnd"/>
      <w:r>
        <w:t xml:space="preserve"> on l’a </w:t>
      </w:r>
      <w:proofErr w:type="spellStart"/>
      <w:r>
        <w:t>postincrémenté</w:t>
      </w:r>
      <w:proofErr w:type="spellEnd"/>
      <w:r>
        <w:t xml:space="preserve"> deux fois donc *q = *(</w:t>
      </w:r>
      <w:proofErr w:type="spellStart"/>
      <w:r>
        <w:t>qDuDebut</w:t>
      </w:r>
      <w:proofErr w:type="spellEnd"/>
      <w:r>
        <w:t xml:space="preserve"> +2) = p[2] = 3</w:t>
      </w:r>
    </w:p>
    <w:p w14:paraId="6CC96DE7" w14:textId="5B33FC1F" w:rsidR="0067255C" w:rsidRDefault="002D76FC" w:rsidP="0067255C">
      <w:pPr>
        <w:pStyle w:val="Titre1"/>
      </w:pPr>
      <w:r>
        <w:t>Programme</w:t>
      </w:r>
      <w:r w:rsidR="0067255C">
        <w:t xml:space="preserve"> 4</w:t>
      </w:r>
    </w:p>
    <w:p w14:paraId="1FFAC875" w14:textId="2C6CB6F2" w:rsidR="0067255C" w:rsidRPr="0067255C" w:rsidRDefault="0067255C" w:rsidP="0067255C">
      <w:r w:rsidRPr="0067255C">
        <w:drawing>
          <wp:inline distT="0" distB="0" distL="0" distR="0" wp14:anchorId="61B33981" wp14:editId="33B1F0AA">
            <wp:extent cx="3296110" cy="108600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E33A" w14:textId="7B5C8B54" w:rsidR="0067255C" w:rsidRPr="0067255C" w:rsidRDefault="0067255C" w:rsidP="0067255C">
      <w:pPr>
        <w:rPr>
          <w:i/>
          <w:iCs/>
        </w:rPr>
      </w:pPr>
      <w:r w:rsidRPr="0067255C">
        <w:rPr>
          <w:i/>
          <w:iCs/>
        </w:rPr>
        <w:lastRenderedPageBreak/>
        <w:t>On obtient :</w:t>
      </w:r>
    </w:p>
    <w:p w14:paraId="2719418F" w14:textId="4D861B28" w:rsidR="0067255C" w:rsidRDefault="0067255C" w:rsidP="0067255C">
      <w:pPr>
        <w:rPr>
          <w:i/>
          <w:iCs/>
        </w:rPr>
      </w:pPr>
      <w:proofErr w:type="gramStart"/>
      <w:r w:rsidRPr="0067255C">
        <w:rPr>
          <w:i/>
          <w:iCs/>
        </w:rPr>
        <w:t>a</w:t>
      </w:r>
      <w:proofErr w:type="gramEnd"/>
      <w:r w:rsidRPr="0067255C">
        <w:rPr>
          <w:i/>
          <w:iCs/>
        </w:rPr>
        <w:t>=-7, b=1, c=2</w:t>
      </w:r>
    </w:p>
    <w:p w14:paraId="2CCC9BAF" w14:textId="307895BE" w:rsidR="0067255C" w:rsidRDefault="0067255C" w:rsidP="0067255C">
      <w:r>
        <w:t>On va d’abord chercher à savoir le résultat de la condition :</w:t>
      </w:r>
    </w:p>
    <w:p w14:paraId="1D157091" w14:textId="2EE093F9" w:rsidR="0067255C" w:rsidRDefault="0067255C" w:rsidP="0067255C">
      <w:r>
        <w:tab/>
        <w:t xml:space="preserve">-On a </w:t>
      </w:r>
      <w:proofErr w:type="spellStart"/>
      <w:proofErr w:type="gramStart"/>
      <w:r>
        <w:t>a</w:t>
      </w:r>
      <w:proofErr w:type="spellEnd"/>
      <w:proofErr w:type="gramEnd"/>
      <w:r>
        <w:t xml:space="preserve"> qui est </w:t>
      </w:r>
      <w:proofErr w:type="spellStart"/>
      <w:r>
        <w:t>préincrémenté</w:t>
      </w:r>
      <w:proofErr w:type="spellEnd"/>
      <w:r>
        <w:t xml:space="preserve"> et b qui est </w:t>
      </w:r>
      <w:proofErr w:type="spellStart"/>
      <w:r>
        <w:t>présoustrait</w:t>
      </w:r>
      <w:proofErr w:type="spellEnd"/>
      <w:r>
        <w:t>. Donc 7&amp;&amp;2 ce qui donne donc 1&amp;&amp;1 donc 1 donc on effectue B—mais pas a++</w:t>
      </w:r>
    </w:p>
    <w:p w14:paraId="789980CF" w14:textId="78FD4058" w:rsidR="0067255C" w:rsidRPr="0067255C" w:rsidRDefault="0067255C" w:rsidP="0067255C">
      <w:r>
        <w:t>Donc</w:t>
      </w:r>
    </w:p>
    <w:p w14:paraId="2E7DC84A" w14:textId="484BE0F1" w:rsidR="0067255C" w:rsidRDefault="0067255C" w:rsidP="0067255C">
      <w:r>
        <w:t xml:space="preserve">- La variable a </w:t>
      </w:r>
      <w:proofErr w:type="spellStart"/>
      <w:proofErr w:type="gramStart"/>
      <w:r>
        <w:t>a</w:t>
      </w:r>
      <w:proofErr w:type="spellEnd"/>
      <w:proofErr w:type="gramEnd"/>
      <w:r>
        <w:t xml:space="preserve"> juste une </w:t>
      </w:r>
      <w:proofErr w:type="spellStart"/>
      <w:r>
        <w:t>préincrémentation</w:t>
      </w:r>
      <w:proofErr w:type="spellEnd"/>
      <w:r>
        <w:t xml:space="preserve"> donc a=</w:t>
      </w:r>
      <w:r w:rsidR="002D76FC">
        <w:t>-8+1=</w:t>
      </w:r>
      <w:r>
        <w:t>-7</w:t>
      </w:r>
    </w:p>
    <w:p w14:paraId="68FDAF5E" w14:textId="07A53036" w:rsidR="0067255C" w:rsidRDefault="0067255C" w:rsidP="0067255C">
      <w:r>
        <w:t xml:space="preserve">-La variable b a une </w:t>
      </w:r>
      <w:proofErr w:type="spellStart"/>
      <w:r>
        <w:t>pré</w:t>
      </w:r>
      <w:r w:rsidR="002D76FC">
        <w:t>soustraction</w:t>
      </w:r>
      <w:proofErr w:type="spellEnd"/>
      <w:r>
        <w:t xml:space="preserve"> et une </w:t>
      </w:r>
      <w:proofErr w:type="spellStart"/>
      <w:r>
        <w:t>po</w:t>
      </w:r>
      <w:r w:rsidR="002D76FC">
        <w:t>stsoustraction</w:t>
      </w:r>
      <w:proofErr w:type="spellEnd"/>
      <w:r>
        <w:t xml:space="preserve"> donc </w:t>
      </w:r>
      <w:r w:rsidR="002D76FC">
        <w:t>b=3-1-1=1</w:t>
      </w:r>
    </w:p>
    <w:p w14:paraId="67374069" w14:textId="30096E66" w:rsidR="002D76FC" w:rsidRDefault="002D76FC" w:rsidP="0067255C">
      <w:r>
        <w:t xml:space="preserve">-C vaut donc b— (après </w:t>
      </w:r>
      <w:proofErr w:type="spellStart"/>
      <w:r>
        <w:t>execution</w:t>
      </w:r>
      <w:proofErr w:type="spellEnd"/>
      <w:r>
        <w:t xml:space="preserve"> du --b) donc c=</w:t>
      </w:r>
      <w:proofErr w:type="gramStart"/>
      <w:r>
        <w:t>b(</w:t>
      </w:r>
      <w:proofErr w:type="gramEnd"/>
      <w:r>
        <w:t>du départ)-1=3-1=2</w:t>
      </w:r>
    </w:p>
    <w:p w14:paraId="74DD1991" w14:textId="33E7C2C2" w:rsidR="002D76FC" w:rsidRDefault="002D76FC" w:rsidP="002D76FC">
      <w:pPr>
        <w:pStyle w:val="Titre1"/>
      </w:pPr>
      <w:r>
        <w:t>Programme 6</w:t>
      </w:r>
    </w:p>
    <w:p w14:paraId="5D2754C8" w14:textId="263D474A" w:rsidR="00FB0BD0" w:rsidRPr="00FB0BD0" w:rsidRDefault="00FB0BD0" w:rsidP="00FB0BD0">
      <w:r>
        <w:t>Ce programme ci non plus ne fonctionne pas</w:t>
      </w:r>
      <w:r>
        <w:br/>
        <w:t>je l’ai donc adapté à ma sauce</w:t>
      </w:r>
    </w:p>
    <w:p w14:paraId="02621783" w14:textId="3FAD78B3" w:rsidR="002D76FC" w:rsidRDefault="00DE7EDA" w:rsidP="002D76FC">
      <w:r w:rsidRPr="00DE7EDA">
        <w:drawing>
          <wp:inline distT="0" distB="0" distL="0" distR="0" wp14:anchorId="7CFC48D6" wp14:editId="75832377">
            <wp:extent cx="2048161" cy="1276528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0AA7" w14:textId="5BE347D1" w:rsidR="00DE7EDA" w:rsidRPr="00DE7EDA" w:rsidRDefault="00DE7EDA" w:rsidP="002D76FC">
      <w:pPr>
        <w:rPr>
          <w:i/>
          <w:iCs/>
        </w:rPr>
      </w:pPr>
      <w:r w:rsidRPr="00DE7EDA">
        <w:rPr>
          <w:i/>
          <w:iCs/>
        </w:rPr>
        <w:t xml:space="preserve">On </w:t>
      </w:r>
      <w:proofErr w:type="gramStart"/>
      <w:r w:rsidRPr="00DE7EDA">
        <w:rPr>
          <w:i/>
          <w:iCs/>
        </w:rPr>
        <w:t>obtiens</w:t>
      </w:r>
      <w:proofErr w:type="gramEnd"/>
      <w:r w:rsidRPr="00DE7EDA">
        <w:rPr>
          <w:i/>
          <w:iCs/>
        </w:rPr>
        <w:t> :</w:t>
      </w:r>
    </w:p>
    <w:p w14:paraId="3947097F" w14:textId="711D52A9" w:rsidR="00DE7EDA" w:rsidRDefault="00DE7EDA" w:rsidP="002D76FC">
      <w:pPr>
        <w:rPr>
          <w:i/>
          <w:iCs/>
        </w:rPr>
      </w:pPr>
      <w:proofErr w:type="gramStart"/>
      <w:r w:rsidRPr="00DE7EDA">
        <w:rPr>
          <w:i/>
          <w:iCs/>
        </w:rPr>
        <w:t>a</w:t>
      </w:r>
      <w:proofErr w:type="gramEnd"/>
      <w:r w:rsidRPr="00DE7EDA">
        <w:rPr>
          <w:i/>
          <w:iCs/>
        </w:rPr>
        <w:t>=</w:t>
      </w:r>
      <w:r>
        <w:rPr>
          <w:i/>
          <w:iCs/>
        </w:rPr>
        <w:t>3</w:t>
      </w:r>
    </w:p>
    <w:p w14:paraId="3ADF8759" w14:textId="4116E83C" w:rsidR="00DE7EDA" w:rsidRDefault="00DE7EDA" w:rsidP="002D76FC">
      <w:r>
        <w:t>Ceci s’explique assez facilement :</w:t>
      </w:r>
    </w:p>
    <w:p w14:paraId="26D81359" w14:textId="3DB69A89" w:rsidR="006D6DCE" w:rsidRDefault="006D6DCE" w:rsidP="002D76FC">
      <w:r>
        <w:t xml:space="preserve">A=-8 </w:t>
      </w:r>
      <w:proofErr w:type="spellStart"/>
      <w:r>
        <w:t>or</w:t>
      </w:r>
      <w:proofErr w:type="spellEnd"/>
      <w:r>
        <w:t xml:space="preserve"> -</w:t>
      </w:r>
      <w:r>
        <w:t>8</w:t>
      </w:r>
      <w:r w:rsidRPr="007B5C82">
        <w:t xml:space="preserve"> &gt;=</w:t>
      </w:r>
      <w:r>
        <w:t xml:space="preserve"> 2 donne false donc </w:t>
      </w:r>
      <w:r w:rsidR="00F70EF6">
        <w:t>0</w:t>
      </w:r>
    </w:p>
    <w:p w14:paraId="5436D8F8" w14:textId="4DE0F527" w:rsidR="00DE7EDA" w:rsidRPr="00DE7EDA" w:rsidRDefault="00F70EF6" w:rsidP="002D76FC">
      <w:r>
        <w:t>0</w:t>
      </w:r>
      <w:r w:rsidR="00DE7EDA">
        <w:t xml:space="preserve">^b = </w:t>
      </w:r>
      <w:r>
        <w:t>0</w:t>
      </w:r>
      <w:r w:rsidR="002701A6">
        <w:t>XOR3</w:t>
      </w:r>
      <w:r w:rsidR="00DE7EDA">
        <w:t xml:space="preserve">= </w:t>
      </w:r>
      <w:r w:rsidR="006D6DCE">
        <w:t>0</w:t>
      </w:r>
      <w:r>
        <w:t>0</w:t>
      </w:r>
      <w:r w:rsidR="002701A6">
        <w:t>XOR11</w:t>
      </w:r>
      <w:r w:rsidR="00DE7EDA">
        <w:t xml:space="preserve"> = </w:t>
      </w:r>
      <w:r w:rsidR="002701A6">
        <w:t>1</w:t>
      </w:r>
      <w:r>
        <w:t>1</w:t>
      </w:r>
      <w:r w:rsidR="002701A6">
        <w:t xml:space="preserve"> = </w:t>
      </w:r>
      <w:r>
        <w:t>3</w:t>
      </w:r>
      <w:r w:rsidR="007B5C82">
        <w:t xml:space="preserve"> </w:t>
      </w:r>
    </w:p>
    <w:p w14:paraId="5F1D9912" w14:textId="00A42338" w:rsidR="00FB0BD0" w:rsidRDefault="00FB0BD0" w:rsidP="002D76FC"/>
    <w:p w14:paraId="32ED2A90" w14:textId="4F869A7D" w:rsidR="002D76FC" w:rsidRDefault="002D76FC" w:rsidP="002D76FC"/>
    <w:p w14:paraId="79E1833D" w14:textId="5B74AACD" w:rsidR="002D76FC" w:rsidRDefault="002D76FC" w:rsidP="002D76FC"/>
    <w:p w14:paraId="3B6EA7CC" w14:textId="1338D49A" w:rsidR="002D76FC" w:rsidRPr="002D76FC" w:rsidRDefault="002D76FC" w:rsidP="002D76FC">
      <w:pPr>
        <w:pStyle w:val="Titre1"/>
        <w:jc w:val="center"/>
        <w:rPr>
          <w:b/>
          <w:bCs/>
          <w:sz w:val="52"/>
          <w:szCs w:val="52"/>
        </w:rPr>
      </w:pPr>
      <w:r w:rsidRPr="002D76FC">
        <w:rPr>
          <w:b/>
          <w:bCs/>
          <w:sz w:val="52"/>
          <w:szCs w:val="52"/>
        </w:rPr>
        <w:t xml:space="preserve">Exercice </w:t>
      </w:r>
      <w:r>
        <w:rPr>
          <w:b/>
          <w:bCs/>
          <w:sz w:val="52"/>
          <w:szCs w:val="52"/>
        </w:rPr>
        <w:t>2</w:t>
      </w:r>
    </w:p>
    <w:p w14:paraId="25C96D31" w14:textId="77777777" w:rsidR="002D76FC" w:rsidRPr="002D76FC" w:rsidRDefault="002D76FC" w:rsidP="002D76FC"/>
    <w:sectPr w:rsidR="002D76FC" w:rsidRPr="002D7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13ED"/>
    <w:multiLevelType w:val="hybridMultilevel"/>
    <w:tmpl w:val="FB327724"/>
    <w:lvl w:ilvl="0" w:tplc="DF5092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58"/>
    <w:rsid w:val="001C5B33"/>
    <w:rsid w:val="002545C5"/>
    <w:rsid w:val="002701A6"/>
    <w:rsid w:val="002D76FC"/>
    <w:rsid w:val="002F41BD"/>
    <w:rsid w:val="00446867"/>
    <w:rsid w:val="004D3158"/>
    <w:rsid w:val="0067255C"/>
    <w:rsid w:val="006D6DCE"/>
    <w:rsid w:val="007A2431"/>
    <w:rsid w:val="007B5C82"/>
    <w:rsid w:val="007F594D"/>
    <w:rsid w:val="008C44CA"/>
    <w:rsid w:val="00990B9A"/>
    <w:rsid w:val="009A6050"/>
    <w:rsid w:val="00B82FA0"/>
    <w:rsid w:val="00DE7EDA"/>
    <w:rsid w:val="00F70EF6"/>
    <w:rsid w:val="00FB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D18B"/>
  <w15:chartTrackingRefBased/>
  <w15:docId w15:val="{83E2A21D-3F52-4338-BFB5-4EFCD29F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7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3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D3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4D3158"/>
    <w:rPr>
      <w:color w:val="808080"/>
    </w:rPr>
  </w:style>
  <w:style w:type="paragraph" w:styleId="Paragraphedeliste">
    <w:name w:val="List Paragraph"/>
    <w:basedOn w:val="Normal"/>
    <w:uiPriority w:val="34"/>
    <w:qFormat/>
    <w:rsid w:val="0067255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D76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 Volko</dc:creator>
  <cp:keywords/>
  <dc:description/>
  <cp:lastModifiedBy>Volko Volko</cp:lastModifiedBy>
  <cp:revision>1</cp:revision>
  <cp:lastPrinted>2023-10-10T17:01:00Z</cp:lastPrinted>
  <dcterms:created xsi:type="dcterms:W3CDTF">2023-10-10T15:53:00Z</dcterms:created>
  <dcterms:modified xsi:type="dcterms:W3CDTF">2023-10-11T09:25:00Z</dcterms:modified>
</cp:coreProperties>
</file>