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«Динамические библиотеки»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Волков Евгений Андреевич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5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Во время компиляции (на этапе «линковки»/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ru-RU"/>
        </w:rPr>
        <w:t>linking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 xml:space="preserve">Во время исполнения программы.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eastAsia="ru-RU"/>
        </w:rPr>
        <w:t>Б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Динамическ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ие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 xml:space="preserve">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Тестовая программа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eastAsia="ru-RU"/>
        </w:rPr>
        <w:t>программа №1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Тестовая программа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eastAsia="ru-RU"/>
        </w:rPr>
        <w:t>программа №2</w:t>
      </w: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Если пользователь вводит команду «0», то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программа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 переключает одну реализацию контрактов на другую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(н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еобходимо только для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программы №2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«1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…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argN»,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«2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…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»,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где после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5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Контракт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Рассчет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интеграла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функции sin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(x) на отрезке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[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A, B] с шагом e.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Float SinIntegral(float A, float B, float 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Метод прямоугольников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Реализация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Метод трапеций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Контракт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Рассчет значения числа е (основание натурального логарифма)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Float E(int x)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Реализация 1: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(1 + 1/x) ^ x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2: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Сумма ряда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от 0 до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x,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где элементы ряда равны: (1/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(n!))</w:t>
      </w:r>
    </w:p>
    <w:p>
      <w:pPr>
        <w:pStyle w:val="Style28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Программа состоит из двух интерфейсов (main1.c и main2.c), каждый из них реализован по-разному, в соответствии с заданием. Также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Так как все собирается с помощью CMake, то в проекте присутствует CMakeLists.txt.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Объявим необходимые функции внутри файла lib.h.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Так как по заданию необходимо подключать библиотеки на этапе линковки, то подключать lib.h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lib.h.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Используемые алгоритмы: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ru-RU"/>
        </w:rPr>
        <w:t>Синус — сумма ряда Тейлора;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Факториал — наивная реализация;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Возведение в степень — алгоритм «бинарного» возведения в степень.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Интерфейс 1: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Подключаем lib.h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gcc -c -fpic lib1.c.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её загрузки. Далее gcc -shared -o liblib1.so lib1.o -lm. Опция -shared - указывает gcc, что в результате должен быть собран не исполняемый файл, а разделяемый объект — динамическая библиотека.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Интерфейс 2: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Воспользуемся системными вызовами из библиотеки &lt;dlfcn.h&gt;. 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Функция dlopen открывает динамическую библиотеку (объект .so) по названию.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Функция dlsym - обоаботчик динамически загруженного объекта вызовом dlopen. 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Функция dlclose, соответственно, закрывает динамическую библиотеку.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Собираем с помощью gcc -L. -Wall -o main.out main2.c -llib2 -llib1. Флаг -L. Означает, что поиск файлов библиотек будет начинаться с текущей директории.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RTLD_LAZY - это флаг, используемый при загрузке динамических библиотек с помощью функции dlopen() в операционных системах Linux и других, поддерживающих стандарт POSIX.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Когда вы загружаете динамическую библиотеку с помощью dlopen(), вы можете использовать флаг RTLD_LAZY, чтобы отложить разрешение всех символов до тех пор, пока они не будут запрошены в вашей программе. Это означает, что функция dlopen() вернет управление сразу после загрузки библиотеки, не разрешая все ее символы.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Когда вы затем вызываете функцию dlsym() для поиска символа в загруженной библиотеке, символ будет разрешен только в момент вызова этого символа. Это может помочь ускорить загрузку библиотеки и уменьшить потребление памяти, если в вашей программе не используются все символы в библиотеке. Однако этот подход также может привести к задержкам при первом вызове функции, когда происходит разрешение символа.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ascii="Times new roman" w:hAnsi="Times new roman"/>
          <w:b w:val="false"/>
          <w:sz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</w:t>
      </w:r>
      <w:r>
        <w:rPr>
          <w:rFonts w:cs="Times New Roman" w:ascii="Times new roman" w:hAnsi="Times new roman"/>
          <w:b/>
          <w:sz w:val="28"/>
          <w:szCs w:val="28"/>
        </w:rPr>
        <w:t>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#ifndef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extern float SinIntegral(float A, float B, float e);    // extern значит что функция будет определена в другом месте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extern float E(int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binPow(float x, int y)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z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(y &gt;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(y % 2 !=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z *=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*=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y /=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Sin(float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result = 0.0;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n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(n &lt;= 10)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numerator = binPow(-1, n) * binPow(x, 2 * n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denominator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1; i &lt;= 2 * n + 1;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denominator *=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+= numerator / denominator;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SinIntegral(float A, float B, float 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sum = 0.0;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x =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(x &lt;=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sum += Sin(x) *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+=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sum;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E(int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printf("\nCalculation value of number e (base of natural logarithm)\n");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printf("with approximation %d\n",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printf("by formula e(x) = (1 + 1/x) ^ 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mant = (float)1 + ((float)1 / (float)x);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e = binPow(mant,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binPow(float x, int y)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z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(y &gt;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(y % 2 !=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z *=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*=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y /=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Sin(float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result = 0.0;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n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(n &lt;= 10)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numerator = binPow(-1, n) * binPow(x, 2 * n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denominator = 1.0;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1; i &lt;= 2 * n + 1;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denominator *=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result += numerator / denominator;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SinIntegral(float A, float B, float 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sum = (Sin(A) + Sin(B)) / 2.0;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x = A +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(x &lt;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sum += Sin(x);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x +=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sum *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fact(int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res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2; i &lt;= x;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res *=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res;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float E(int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sum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0; i &lt;= x;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sum += (1 / (float)fact(i));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sum;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main1.c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(!feof(stdin))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integral of f(x) = sin(x), write 1 [A] [B] [C]\n");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target;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scanf("%d", &amp;target);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(target == 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a, b,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scanf("%f %f %f", &amp;a, &amp;b, &amp;e);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printf("SinIntegral: %f\n", SinIntegral(a, b, 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if (target == 2)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scanf("%d", &amp;x);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printf("E: %f\n", E(x));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main2.c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&lt;dlfcn.h&gt;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// проверяет на ошибки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#define CHECK_ERROR(expr, message) \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                            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                             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*res = (expr);       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(res == NULL)          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                         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perror(message);      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-1;            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                        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while (0)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const char *names[] = {"./liblib1.so", "./liblib2.so"};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n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*handle;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(*E)(int);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 (*SinIntegral)(float, float, float);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CHECK_ERROR(handle = dlopen(names[n], RTLD_LAZY), "dlopen error"); // dlopen загружает боблиотеку в оперативную память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CHECK_ERROR(E = dlsym(handle, "E"), "dlsym error (E)"); // dlsym определяет функцию из определенной библиотеки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CHECK_ERROR(SinIntegral = dlsym(handle, "SinIntegral"), "dlsym error (SinIntegral)");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(!feof(stdin))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printf("\nWrite:\n [command] [arg1] ... [argN]\n");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change methods of calculation, write 0\n");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take integral of f(x) = sin(x), write 1 [A] [B] [C]\n");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printf("\nIf you want to calculate number e (base of natural logarithm), write 2 [approximation]\n\n");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printf("Current lib is %d\n\n",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scanf("%d", &amp;t);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(t ==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 = (n + 1) % 2; // меняет 0 на 1, 1 на 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(dlclose(handle) != 0)   // dlclose освобождает память от библиотеки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perror("dlclose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CHECK_ERROR(handle = dlopen(names[n], RTLD_LAZY), "dlopen error");  // загружаем другую библиотеку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CHECK_ERROR(E = dlsym(handle, "E"), "dlsym error (E)");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CHECK_ERROR(SinIntegral = dlsym(handle, "SinIntegral"), "dlsym error (SinIntegral)");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(t == 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a, b,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 %d %d", &amp;a, &amp;b, &amp;e);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printf("SinIntegral: %f\n", (*SinIntegral)(a, b, 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(t == 2)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scanf("%d", &amp;x);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printf("E: %f\n", (*E)(x));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CMakeLists.txt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cmake_minimum_required(VERSION 3.8)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project(main)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include_directories(include)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add_library(lib1 SHARED src/lib1.c)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add_library(lib2 SHARED src/lib2.c)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add_executable(main1 src/main1.c include/lib.h)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add_executable(main2 src/main1.c include/lib.h)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target_link_libraries(main1 lib1)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target_link_libraries(main2 lib2)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add_executable(main src/main2.c)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target_link_libraries(main ${CMAKE_DL_LIBS})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ggame@ggame:~/hubs/newos/evgeny/OC-labs/lab5/build$ ./main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integral of f(x) = sin(x), write 1 [A] [B] [C]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integral of f(x) = sin(x), write 1 [A] [B] [C]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1 0 3.14 0.0001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SinIntegral: 2.000399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integral of f(x) = sin(x), write 1 [A] [B] [C]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2 4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E: 2.708333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integral of f(x) = sin(x), write 1 [A] [B] [C]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1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integral of f(x) = sin(x), write 1 [A] [B] [C]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2 4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value of number e (base of natural logarithm)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with approximation 4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formula e(x) = (1 + 1/x) ^ x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E: 2.441406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[command] [arg1] ... [argN]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change methods of calculation, write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take integral of f(x) = sin(x), write 1 [A] [B] [C]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you want to calculate number e (base of natural logarithm), write 2 [approximation]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Current lib is 0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Calculation value of number e (base of natural logarithm)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with approximation 4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by formula e(x) = (1 + 1/x) ^ x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E: 2.441406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sz w:val="28"/>
          <w:szCs w:val="28"/>
          <w:u w:val="double"/>
        </w:rPr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LibreOffice/7.3.7.2$Linux_X86_64 LibreOffice_project/30$Build-2</Application>
  <AppVersion>15.0000</AppVersion>
  <Pages>18</Pages>
  <Words>1875</Words>
  <Characters>10156</Characters>
  <CharactersWithSpaces>12922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2021-11-19T20:55:00Z</dcterms:created>
  <dc:creator>Матвей Попов</dc:creator>
  <dc:description/>
  <dc:language>ru-RU</dc:language>
  <cp:lastModifiedBy/>
  <dcterms:modified xsi:type="dcterms:W3CDTF">2023-04-22T00:13:44Z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