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2EC1B4" w14:textId="77777777" w:rsidR="00E338AF" w:rsidRDefault="00E338AF" w:rsidP="00E338AF">
      <w:pPr>
        <w:ind w:left="360" w:hanging="360"/>
      </w:pPr>
      <w:r>
        <w:t xml:space="preserve">Analise da aplicação </w:t>
      </w:r>
    </w:p>
    <w:p w14:paraId="10C9BF4E" w14:textId="77777777" w:rsidR="00E338AF" w:rsidRDefault="00E338AF" w:rsidP="00E338AF">
      <w:pPr>
        <w:ind w:left="360" w:hanging="360"/>
      </w:pPr>
      <w:r>
        <w:t xml:space="preserve">G. </w:t>
      </w:r>
      <w:proofErr w:type="spellStart"/>
      <w:r>
        <w:t>Mergh</w:t>
      </w:r>
      <w:proofErr w:type="spellEnd"/>
    </w:p>
    <w:p w14:paraId="783C8B9F" w14:textId="77777777" w:rsidR="00FD52F8" w:rsidRDefault="00FD52F8" w:rsidP="00403373">
      <w:pPr>
        <w:ind w:left="360" w:hanging="360"/>
      </w:pPr>
    </w:p>
    <w:p w14:paraId="3AFBE2DC" w14:textId="0C1860D3" w:rsidR="00FD52F8" w:rsidRDefault="00FD52F8" w:rsidP="00FD52F8">
      <w:pPr>
        <w:pStyle w:val="Ttulo"/>
        <w:ind w:left="360"/>
        <w:jc w:val="center"/>
      </w:pPr>
      <w:r>
        <w:t>VOLTA EXPRESS (LOVABLE)</w:t>
      </w:r>
    </w:p>
    <w:p w14:paraId="29991EDA" w14:textId="77777777" w:rsidR="00FD52F8" w:rsidRDefault="00FD52F8" w:rsidP="00FD52F8">
      <w:pPr>
        <w:pStyle w:val="Ttulo"/>
        <w:ind w:left="360"/>
      </w:pPr>
    </w:p>
    <w:p w14:paraId="05FDA531" w14:textId="6C3ADF65" w:rsidR="009C7D31" w:rsidRDefault="00403373" w:rsidP="00403373">
      <w:pPr>
        <w:pStyle w:val="Ttulo"/>
        <w:numPr>
          <w:ilvl w:val="0"/>
          <w:numId w:val="1"/>
        </w:numPr>
        <w:ind w:left="360"/>
      </w:pPr>
      <w:r>
        <w:t>Login</w:t>
      </w:r>
    </w:p>
    <w:p w14:paraId="697C0BB9" w14:textId="77777777" w:rsidR="00403373" w:rsidRDefault="00403373"/>
    <w:p w14:paraId="10BF7B76" w14:textId="45E48A9B" w:rsidR="00403373" w:rsidRDefault="00403373" w:rsidP="00403373">
      <w:pPr>
        <w:pStyle w:val="PargrafodaLista"/>
        <w:numPr>
          <w:ilvl w:val="0"/>
          <w:numId w:val="2"/>
        </w:numPr>
        <w:ind w:left="360"/>
      </w:pPr>
      <w:r>
        <w:t>Tipo de Usuário</w:t>
      </w:r>
      <w:r w:rsidR="00FD52F8">
        <w:t xml:space="preserve"> (</w:t>
      </w:r>
      <w:r w:rsidR="003763B2" w:rsidRPr="003763B2">
        <w:rPr>
          <w:color w:val="FF0000"/>
        </w:rPr>
        <w:t>Prioridade de Mudança ALTA</w:t>
      </w:r>
      <w:r w:rsidR="00FD52F8">
        <w:t>)</w:t>
      </w:r>
    </w:p>
    <w:p w14:paraId="11B9DDC1" w14:textId="17129FB6" w:rsidR="00403373" w:rsidRDefault="00403373">
      <w:r>
        <w:t>Colocar da seguinte forma</w:t>
      </w:r>
    </w:p>
    <w:p w14:paraId="62B9789C" w14:textId="7D1DEA9F" w:rsidR="00403373" w:rsidRDefault="00403373" w:rsidP="00403373">
      <w:pPr>
        <w:pStyle w:val="PargrafodaLista"/>
        <w:numPr>
          <w:ilvl w:val="0"/>
          <w:numId w:val="3"/>
        </w:numPr>
      </w:pPr>
      <w:r>
        <w:t>Embarcador (Caminhoneiro)</w:t>
      </w:r>
    </w:p>
    <w:p w14:paraId="36779F72" w14:textId="441B27B6" w:rsidR="00403373" w:rsidRDefault="00403373" w:rsidP="00403373">
      <w:pPr>
        <w:pStyle w:val="PargrafodaLista"/>
        <w:numPr>
          <w:ilvl w:val="0"/>
          <w:numId w:val="3"/>
        </w:numPr>
      </w:pPr>
      <w:r>
        <w:t>Remetente de Carga (Tenho a carga)</w:t>
      </w:r>
    </w:p>
    <w:p w14:paraId="7922BCBD" w14:textId="77777777" w:rsidR="00403373" w:rsidRDefault="00403373" w:rsidP="00403373"/>
    <w:p w14:paraId="4769663B" w14:textId="2257C84B" w:rsidR="00403373" w:rsidRDefault="00403373" w:rsidP="00403373">
      <w:pPr>
        <w:pStyle w:val="PargrafodaLista"/>
        <w:numPr>
          <w:ilvl w:val="0"/>
          <w:numId w:val="2"/>
        </w:numPr>
        <w:ind w:left="360"/>
      </w:pPr>
      <w:r>
        <w:t>Nome Completo</w:t>
      </w:r>
      <w:r w:rsidR="00FD52F8">
        <w:t xml:space="preserve"> (</w:t>
      </w:r>
      <w:r w:rsidR="003763B2" w:rsidRPr="003763B2">
        <w:rPr>
          <w:color w:val="FF0000"/>
        </w:rPr>
        <w:t>Prioridade de Mudança ALTA</w:t>
      </w:r>
      <w:r w:rsidR="00FD52F8">
        <w:t>)</w:t>
      </w:r>
    </w:p>
    <w:p w14:paraId="08922F79" w14:textId="39E3C795" w:rsidR="00403373" w:rsidRDefault="00403373" w:rsidP="00403373">
      <w:r>
        <w:t>Está permitindo colocar qualquer nome genérico e sem ser completo</w:t>
      </w:r>
    </w:p>
    <w:p w14:paraId="2EC02631" w14:textId="0890FFA9" w:rsidR="00403373" w:rsidRDefault="00403373" w:rsidP="00403373">
      <w:r>
        <w:t>Crie um nome com caracteres quaisquer do teclado e aceitou criar a conta</w:t>
      </w:r>
    </w:p>
    <w:p w14:paraId="47D0E39A" w14:textId="77777777" w:rsidR="00403373" w:rsidRDefault="00403373" w:rsidP="00403373"/>
    <w:p w14:paraId="417B61A9" w14:textId="6BED4B06" w:rsidR="00403373" w:rsidRDefault="00403373" w:rsidP="00403373">
      <w:pPr>
        <w:pStyle w:val="PargrafodaLista"/>
        <w:numPr>
          <w:ilvl w:val="0"/>
          <w:numId w:val="2"/>
        </w:numPr>
        <w:ind w:left="360"/>
      </w:pPr>
      <w:r>
        <w:t>CPF/CNJ</w:t>
      </w:r>
    </w:p>
    <w:p w14:paraId="5CED6C8B" w14:textId="731A117B" w:rsidR="00403373" w:rsidRDefault="00403373" w:rsidP="00403373">
      <w:r>
        <w:t>Não possuo críticas a esse campo</w:t>
      </w:r>
    </w:p>
    <w:p w14:paraId="7E255E1A" w14:textId="77777777" w:rsidR="00FD52F8" w:rsidRDefault="00FD52F8" w:rsidP="00FD52F8">
      <w:pPr>
        <w:pStyle w:val="PargrafodaLista"/>
        <w:ind w:left="360"/>
      </w:pPr>
    </w:p>
    <w:p w14:paraId="44733851" w14:textId="5B5A3673" w:rsidR="00403373" w:rsidRDefault="00403373" w:rsidP="00FD52F8">
      <w:pPr>
        <w:pStyle w:val="PargrafodaLista"/>
        <w:numPr>
          <w:ilvl w:val="0"/>
          <w:numId w:val="2"/>
        </w:numPr>
        <w:ind w:left="360"/>
      </w:pPr>
      <w:r>
        <w:t>E-mail</w:t>
      </w:r>
      <w:r w:rsidR="00FD52F8">
        <w:t xml:space="preserve"> </w:t>
      </w:r>
    </w:p>
    <w:p w14:paraId="241980E7" w14:textId="1BC9837B" w:rsidR="00403373" w:rsidRDefault="00403373" w:rsidP="00403373">
      <w:r>
        <w:t>Está funcionando corretamente e verificando se o e-mail existe e não permitindo a criação de outro perfil no mesmo e-mail</w:t>
      </w:r>
    </w:p>
    <w:p w14:paraId="68F2A4D7" w14:textId="77777777" w:rsidR="00403373" w:rsidRDefault="00403373" w:rsidP="00403373"/>
    <w:p w14:paraId="12FD2BF3" w14:textId="7FC3AF38" w:rsidR="00403373" w:rsidRDefault="00FD52F8" w:rsidP="00FD52F8">
      <w:pPr>
        <w:pStyle w:val="PargrafodaLista"/>
        <w:numPr>
          <w:ilvl w:val="0"/>
          <w:numId w:val="2"/>
        </w:numPr>
        <w:ind w:left="360"/>
      </w:pPr>
      <w:r>
        <w:t>Telefone (</w:t>
      </w:r>
      <w:r w:rsidR="003763B2" w:rsidRPr="003763B2">
        <w:rPr>
          <w:color w:val="FF0000"/>
        </w:rPr>
        <w:t>Prioridade de Mudança ALTA</w:t>
      </w:r>
      <w:r>
        <w:t>)</w:t>
      </w:r>
    </w:p>
    <w:p w14:paraId="298C702A" w14:textId="210EB279" w:rsidR="00FD52F8" w:rsidRDefault="00FD52F8" w:rsidP="00403373">
      <w:r>
        <w:t>Está aceitando qualquer número que é colocado</w:t>
      </w:r>
    </w:p>
    <w:p w14:paraId="28FD405A" w14:textId="53561C67" w:rsidR="00FD52F8" w:rsidRDefault="00FD52F8" w:rsidP="00403373">
      <w:r>
        <w:t xml:space="preserve">Coloquei um número do qual eu sei que está bloqueado e ele permitiu a criação desse número no site. </w:t>
      </w:r>
    </w:p>
    <w:p w14:paraId="10896E37" w14:textId="6EDA9A15" w:rsidR="00FD52F8" w:rsidRDefault="00FD52F8" w:rsidP="00403373">
      <w:r>
        <w:t>Sugiro uma segunda etapa para validar o número, pois esse é um item importante que nossa aplicação exige</w:t>
      </w:r>
    </w:p>
    <w:p w14:paraId="54EBDEDA" w14:textId="77777777" w:rsidR="00403373" w:rsidRDefault="00403373" w:rsidP="00403373"/>
    <w:p w14:paraId="2A185AFE" w14:textId="5159136D" w:rsidR="00FD52F8" w:rsidRDefault="00FD52F8" w:rsidP="00FD52F8">
      <w:pPr>
        <w:pStyle w:val="PargrafodaLista"/>
        <w:numPr>
          <w:ilvl w:val="0"/>
          <w:numId w:val="2"/>
        </w:numPr>
        <w:ind w:left="360"/>
      </w:pPr>
      <w:r>
        <w:lastRenderedPageBreak/>
        <w:t>Senha</w:t>
      </w:r>
    </w:p>
    <w:p w14:paraId="18103F37" w14:textId="0B6732B2" w:rsidR="00FD52F8" w:rsidRDefault="00FD52F8" w:rsidP="00403373">
      <w:r>
        <w:t>Não possuo críticas a esse campo</w:t>
      </w:r>
    </w:p>
    <w:p w14:paraId="1D7291AD" w14:textId="7BE871D2" w:rsidR="00FD52F8" w:rsidRDefault="00FD52F8" w:rsidP="00FD52F8">
      <w:pPr>
        <w:pStyle w:val="Ttulo"/>
        <w:numPr>
          <w:ilvl w:val="0"/>
          <w:numId w:val="1"/>
        </w:numPr>
        <w:ind w:left="360"/>
      </w:pPr>
      <w:r>
        <w:t>Cadastro</w:t>
      </w:r>
    </w:p>
    <w:p w14:paraId="0D17CA18" w14:textId="77777777" w:rsidR="00FD52F8" w:rsidRDefault="00FD52F8" w:rsidP="00FD52F8"/>
    <w:p w14:paraId="72889A2A" w14:textId="37029E7E" w:rsidR="00FD52F8" w:rsidRDefault="00FD52F8" w:rsidP="00FD52F8">
      <w:r>
        <w:t>Falta opção de esqueci senha</w:t>
      </w:r>
    </w:p>
    <w:p w14:paraId="2C1BC17A" w14:textId="6B8B6EB4" w:rsidR="00FD52F8" w:rsidRDefault="00FD52F8" w:rsidP="00FD52F8">
      <w:r>
        <w:t>Não vejo necessidade de dupla autenticação (</w:t>
      </w:r>
      <w:r w:rsidR="003763B2" w:rsidRPr="003763B2">
        <w:rPr>
          <w:color w:val="00B0F0"/>
        </w:rPr>
        <w:t>Prioridade de Mudança</w:t>
      </w:r>
      <w:r w:rsidR="003763B2" w:rsidRPr="003763B2">
        <w:rPr>
          <w:color w:val="FFC000"/>
        </w:rPr>
        <w:t xml:space="preserve"> </w:t>
      </w:r>
      <w:r w:rsidR="003763B2" w:rsidRPr="003763B2">
        <w:rPr>
          <w:color w:val="00B0F0"/>
        </w:rPr>
        <w:t>Baixa</w:t>
      </w:r>
      <w:r w:rsidR="00776F42">
        <w:t>)</w:t>
      </w:r>
    </w:p>
    <w:p w14:paraId="2A135469" w14:textId="77777777" w:rsidR="00FD52F8" w:rsidRDefault="00FD52F8" w:rsidP="00FD52F8"/>
    <w:p w14:paraId="291AF5CE" w14:textId="6B89FC20" w:rsidR="00FD52F8" w:rsidRDefault="00FD52F8" w:rsidP="00FD52F8">
      <w:pPr>
        <w:pStyle w:val="Ttulo"/>
        <w:numPr>
          <w:ilvl w:val="0"/>
          <w:numId w:val="1"/>
        </w:numPr>
        <w:ind w:left="360"/>
      </w:pPr>
      <w:r>
        <w:t>Aplicação</w:t>
      </w:r>
    </w:p>
    <w:p w14:paraId="24C67A9F" w14:textId="77777777" w:rsidR="00FD52F8" w:rsidRPr="00FD52F8" w:rsidRDefault="00FD52F8" w:rsidP="00FD52F8"/>
    <w:p w14:paraId="631D6051" w14:textId="108AAF44" w:rsidR="00FD52F8" w:rsidRDefault="00FD52F8" w:rsidP="00FD52F8">
      <w:pPr>
        <w:pStyle w:val="PargrafodaLista"/>
        <w:numPr>
          <w:ilvl w:val="0"/>
          <w:numId w:val="4"/>
        </w:numPr>
        <w:ind w:left="360"/>
      </w:pPr>
      <w:r>
        <w:t>Layout Principal</w:t>
      </w:r>
    </w:p>
    <w:p w14:paraId="7C21DA23" w14:textId="68661C25" w:rsidR="00FD52F8" w:rsidRDefault="00FD52F8" w:rsidP="00FD52F8">
      <w:pPr>
        <w:pStyle w:val="PargrafodaLista"/>
        <w:numPr>
          <w:ilvl w:val="1"/>
          <w:numId w:val="4"/>
        </w:numPr>
      </w:pPr>
      <w:r>
        <w:t>Itens para apagar</w:t>
      </w:r>
    </w:p>
    <w:p w14:paraId="484D5D27" w14:textId="40FC8A4A" w:rsidR="00FD52F8" w:rsidRDefault="00FD52F8" w:rsidP="00FD52F8">
      <w:r>
        <w:rPr>
          <w:noProof/>
        </w:rPr>
        <w:drawing>
          <wp:inline distT="0" distB="0" distL="0" distR="0" wp14:anchorId="33067D52" wp14:editId="1B649039">
            <wp:extent cx="5400040" cy="1489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7DC3" w14:textId="77777777" w:rsidR="00FD52F8" w:rsidRDefault="00FD52F8" w:rsidP="00FD52F8"/>
    <w:p w14:paraId="31E6A5AE" w14:textId="1A8A7AC8" w:rsidR="00FD52F8" w:rsidRDefault="00FD52F8" w:rsidP="00FD52F8">
      <w:r>
        <w:t>Sugiro revermos se a aplicação consegue identificar quando já tem alguém logado, para que não mostre essa opção novamente, o que pode causar dúvidas e confusão ao usuário (</w:t>
      </w:r>
      <w:r w:rsidR="00776F42" w:rsidRPr="003763B2">
        <w:rPr>
          <w:color w:val="FFC000"/>
        </w:rPr>
        <w:t>mudança de prioridade Média</w:t>
      </w:r>
      <w:r>
        <w:t>)</w:t>
      </w:r>
    </w:p>
    <w:p w14:paraId="44374728" w14:textId="77777777" w:rsidR="00776F42" w:rsidRDefault="00776F42" w:rsidP="00FD52F8"/>
    <w:p w14:paraId="1220845B" w14:textId="5141D055" w:rsidR="00776F42" w:rsidRDefault="00776F42" w:rsidP="00776F42">
      <w:pPr>
        <w:pStyle w:val="PargrafodaLista"/>
        <w:numPr>
          <w:ilvl w:val="1"/>
          <w:numId w:val="4"/>
        </w:numPr>
      </w:pPr>
      <w:r>
        <w:t>Itens para adaptar</w:t>
      </w:r>
    </w:p>
    <w:p w14:paraId="520CBF73" w14:textId="5506B377" w:rsidR="00776F42" w:rsidRDefault="00776F42" w:rsidP="00776F42">
      <w:pPr>
        <w:pStyle w:val="PargrafodaLista"/>
        <w:numPr>
          <w:ilvl w:val="2"/>
          <w:numId w:val="4"/>
        </w:numPr>
      </w:pPr>
      <w:r>
        <w:t>Imagem 1</w:t>
      </w:r>
    </w:p>
    <w:p w14:paraId="54334429" w14:textId="7643EF6C" w:rsidR="00776F42" w:rsidRDefault="00776F42" w:rsidP="00FD52F8">
      <w:r>
        <w:rPr>
          <w:noProof/>
        </w:rPr>
        <w:drawing>
          <wp:inline distT="0" distB="0" distL="0" distR="0" wp14:anchorId="274503DD" wp14:editId="665524E8">
            <wp:extent cx="5400040" cy="1716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ACF4" w14:textId="33EE389C" w:rsidR="00776F42" w:rsidRDefault="00776F42" w:rsidP="00FD52F8">
      <w:r>
        <w:lastRenderedPageBreak/>
        <w:t>Botão de “Criar Anúncio” está praticamente apagado (parece uma caixa em branco) e só aparece quando leva o mouse em cima.</w:t>
      </w:r>
    </w:p>
    <w:p w14:paraId="439E8D76" w14:textId="77777777" w:rsidR="00776F42" w:rsidRDefault="00776F42" w:rsidP="00FD52F8"/>
    <w:p w14:paraId="38344F03" w14:textId="3F6C9415" w:rsidR="00776F42" w:rsidRDefault="00776F42" w:rsidP="00776F42">
      <w:pPr>
        <w:pStyle w:val="PargrafodaLista"/>
        <w:numPr>
          <w:ilvl w:val="2"/>
          <w:numId w:val="4"/>
        </w:numPr>
      </w:pPr>
      <w:r>
        <w:t>Imagem 2</w:t>
      </w:r>
    </w:p>
    <w:p w14:paraId="44C06357" w14:textId="0F1166CC" w:rsidR="00776F42" w:rsidRDefault="00776F42" w:rsidP="00FD52F8">
      <w:r>
        <w:rPr>
          <w:noProof/>
        </w:rPr>
        <w:drawing>
          <wp:inline distT="0" distB="0" distL="0" distR="0" wp14:anchorId="29A15D8D" wp14:editId="1E239785">
            <wp:extent cx="5400040" cy="1661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604A" w14:textId="77777777" w:rsidR="00776F42" w:rsidRDefault="00776F42" w:rsidP="00FD52F8"/>
    <w:p w14:paraId="23FB10AE" w14:textId="22EB63CC" w:rsidR="00776F42" w:rsidRDefault="00776F42" w:rsidP="00FD52F8">
      <w:r>
        <w:t>Texto apagado e com pouco impacto, sugiro mudarmos para a imagem abaixo, podendo haver mudança na fonte da escrita:</w:t>
      </w:r>
    </w:p>
    <w:p w14:paraId="6B66A51F" w14:textId="62620A7F" w:rsidR="00776F42" w:rsidRDefault="00776F42" w:rsidP="00776F42">
      <w:pPr>
        <w:jc w:val="center"/>
      </w:pPr>
      <w:r>
        <w:rPr>
          <w:noProof/>
        </w:rPr>
        <w:drawing>
          <wp:inline distT="0" distB="0" distL="0" distR="0" wp14:anchorId="66399F66" wp14:editId="33036B4A">
            <wp:extent cx="4901279" cy="3893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4391" cy="389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DBED" w14:textId="77777777" w:rsidR="00776F42" w:rsidRDefault="00776F42" w:rsidP="00FD52F8"/>
    <w:p w14:paraId="4AEAD18B" w14:textId="77777777" w:rsidR="00776F42" w:rsidRDefault="00776F42" w:rsidP="00776F42">
      <w:pPr>
        <w:pStyle w:val="PargrafodaLista"/>
        <w:ind w:left="2160"/>
      </w:pPr>
    </w:p>
    <w:p w14:paraId="12B2B0FB" w14:textId="77777777" w:rsidR="00776F42" w:rsidRDefault="00776F42" w:rsidP="00776F42">
      <w:pPr>
        <w:pStyle w:val="PargrafodaLista"/>
        <w:ind w:left="2160"/>
      </w:pPr>
    </w:p>
    <w:p w14:paraId="5D9ACFCD" w14:textId="77777777" w:rsidR="00776F42" w:rsidRDefault="00776F42" w:rsidP="00776F42">
      <w:pPr>
        <w:pStyle w:val="PargrafodaLista"/>
        <w:ind w:left="2160"/>
      </w:pPr>
    </w:p>
    <w:p w14:paraId="2B6E65F2" w14:textId="77777777" w:rsidR="00776F42" w:rsidRDefault="00776F42" w:rsidP="00776F42">
      <w:pPr>
        <w:pStyle w:val="PargrafodaLista"/>
        <w:ind w:left="2160"/>
      </w:pPr>
    </w:p>
    <w:p w14:paraId="36A28C6E" w14:textId="77777777" w:rsidR="00776F42" w:rsidRDefault="00776F42" w:rsidP="00776F42">
      <w:pPr>
        <w:pStyle w:val="PargrafodaLista"/>
        <w:ind w:left="2160"/>
      </w:pPr>
    </w:p>
    <w:p w14:paraId="2AA6D48F" w14:textId="77777777" w:rsidR="00776F42" w:rsidRDefault="00776F42" w:rsidP="00776F42">
      <w:pPr>
        <w:pStyle w:val="PargrafodaLista"/>
        <w:ind w:left="2160"/>
      </w:pPr>
    </w:p>
    <w:p w14:paraId="5FBDA0A8" w14:textId="77777777" w:rsidR="00776F42" w:rsidRDefault="00776F42" w:rsidP="00776F42">
      <w:pPr>
        <w:pStyle w:val="PargrafodaLista"/>
        <w:ind w:left="2160"/>
      </w:pPr>
    </w:p>
    <w:p w14:paraId="2C79D5EC" w14:textId="77777777" w:rsidR="00776F42" w:rsidRDefault="00776F42" w:rsidP="00776F42">
      <w:pPr>
        <w:pStyle w:val="PargrafodaLista"/>
        <w:ind w:left="2160"/>
      </w:pPr>
    </w:p>
    <w:p w14:paraId="04262E8A" w14:textId="08C94572" w:rsidR="00776F42" w:rsidRDefault="00776F42" w:rsidP="00776F42">
      <w:pPr>
        <w:pStyle w:val="PargrafodaLista"/>
        <w:numPr>
          <w:ilvl w:val="2"/>
          <w:numId w:val="4"/>
        </w:numPr>
      </w:pPr>
      <w:r>
        <w:t>Imagem 3</w:t>
      </w:r>
    </w:p>
    <w:p w14:paraId="7B36DC27" w14:textId="1BA706D6" w:rsidR="00776F42" w:rsidRDefault="00776F42" w:rsidP="00FD52F8">
      <w:r>
        <w:rPr>
          <w:noProof/>
        </w:rPr>
        <w:drawing>
          <wp:inline distT="0" distB="0" distL="0" distR="0" wp14:anchorId="71BE129C" wp14:editId="3263B243">
            <wp:extent cx="5400040" cy="1188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C942" w14:textId="6A31EFC3" w:rsidR="00776F42" w:rsidRDefault="00776F42" w:rsidP="00FD52F8">
      <w:r>
        <w:t>Devemos colocar nossas informações da empresa</w:t>
      </w:r>
    </w:p>
    <w:p w14:paraId="749683B3" w14:textId="77777777" w:rsidR="00776F42" w:rsidRDefault="00776F42" w:rsidP="00FD52F8"/>
    <w:p w14:paraId="672E384C" w14:textId="1C1119A9" w:rsidR="00776F42" w:rsidRDefault="0075747F" w:rsidP="0075747F">
      <w:pPr>
        <w:pStyle w:val="Ttulo"/>
        <w:numPr>
          <w:ilvl w:val="0"/>
          <w:numId w:val="1"/>
        </w:numPr>
        <w:ind w:left="360"/>
      </w:pPr>
      <w:r>
        <w:t>Meu Perfil</w:t>
      </w:r>
    </w:p>
    <w:p w14:paraId="7B92B549" w14:textId="77777777" w:rsidR="00776F42" w:rsidRDefault="00776F42" w:rsidP="00FD52F8"/>
    <w:p w14:paraId="37158159" w14:textId="0AB0722A" w:rsidR="003763B2" w:rsidRDefault="003763B2" w:rsidP="00FD52F8">
      <w:r w:rsidRPr="003763B2">
        <w:t>Seria fundamental que o sistema permitisse aos administradores visualizarem o perfil detalhado das pessoas cadastradas. O objetivo é possibilitar a auditoria e a verificação das informações fornecidas, garantindo a integridade dos dados na plataforma.</w:t>
      </w:r>
    </w:p>
    <w:p w14:paraId="21BFA5A4" w14:textId="7C4A9FED" w:rsidR="003763B2" w:rsidRDefault="003763B2" w:rsidP="003763B2">
      <w:pPr>
        <w:pStyle w:val="PargrafodaLista"/>
        <w:numPr>
          <w:ilvl w:val="0"/>
          <w:numId w:val="5"/>
        </w:numPr>
        <w:ind w:left="360"/>
      </w:pPr>
      <w:r>
        <w:t>Acrescentar</w:t>
      </w:r>
    </w:p>
    <w:p w14:paraId="2FD35563" w14:textId="77777777" w:rsidR="003763B2" w:rsidRDefault="003763B2" w:rsidP="003763B2">
      <w:pPr>
        <w:pStyle w:val="PargrafodaLista"/>
        <w:ind w:left="360"/>
      </w:pPr>
    </w:p>
    <w:p w14:paraId="326C49F9" w14:textId="5458AFCF" w:rsidR="003763B2" w:rsidRDefault="003763B2" w:rsidP="003763B2">
      <w:pPr>
        <w:pStyle w:val="PargrafodaLista"/>
        <w:numPr>
          <w:ilvl w:val="0"/>
          <w:numId w:val="6"/>
        </w:numPr>
      </w:pPr>
      <w:r>
        <w:t>Histórico de Viagens:</w:t>
      </w:r>
    </w:p>
    <w:p w14:paraId="6FC825E8" w14:textId="77777777" w:rsidR="003763B2" w:rsidRDefault="003763B2" w:rsidP="003763B2">
      <w:r>
        <w:t>Nessa etapa deve mostrar os anúncios que foram completados ou cancelados pelo usuário e aqueles que estão em andamento Módulo de Histórico de Viagens</w:t>
      </w:r>
    </w:p>
    <w:p w14:paraId="34C2AAE6" w14:textId="5CA881B0" w:rsidR="003763B2" w:rsidRDefault="003763B2" w:rsidP="003763B2">
      <w:r>
        <w:t>Implementar uma funcionalidade de histórico para que o usuário e o administrador possam acompanhar o ciclo de vida das publicações. Esta seção deve ser segmentada em:</w:t>
      </w:r>
    </w:p>
    <w:p w14:paraId="7A3BEBEA" w14:textId="67CC7B62" w:rsidR="003763B2" w:rsidRDefault="003763B2" w:rsidP="00602388">
      <w:pPr>
        <w:pStyle w:val="PargrafodaLista"/>
        <w:numPr>
          <w:ilvl w:val="0"/>
          <w:numId w:val="7"/>
        </w:numPr>
      </w:pPr>
      <w:r>
        <w:t>Em Andamento: Anúncios ativos e viagens planejadas que ainda não ocorreram.</w:t>
      </w:r>
    </w:p>
    <w:p w14:paraId="271A6AB2" w14:textId="50594069" w:rsidR="003763B2" w:rsidRDefault="003763B2" w:rsidP="00C179F9">
      <w:pPr>
        <w:pStyle w:val="PargrafodaLista"/>
        <w:numPr>
          <w:ilvl w:val="0"/>
          <w:numId w:val="7"/>
        </w:numPr>
      </w:pPr>
      <w:r>
        <w:t>Concluídos: Registros de viagens finalizadas com sucesso.</w:t>
      </w:r>
    </w:p>
    <w:p w14:paraId="1FCD7296" w14:textId="7FA4593F" w:rsidR="003763B2" w:rsidRDefault="003763B2" w:rsidP="003763B2">
      <w:pPr>
        <w:pStyle w:val="PargrafodaLista"/>
        <w:numPr>
          <w:ilvl w:val="0"/>
          <w:numId w:val="7"/>
        </w:numPr>
      </w:pPr>
      <w:r>
        <w:t>Cancelados: Anúncios que foram interrompidos pelo usuário antes da conclusão ou por algum motivo de recusa qualquer pelos administradores.</w:t>
      </w:r>
    </w:p>
    <w:p w14:paraId="38A00164" w14:textId="77777777" w:rsidR="003763B2" w:rsidRDefault="003763B2" w:rsidP="003763B2"/>
    <w:p w14:paraId="1A34BF87" w14:textId="77777777" w:rsidR="003763B2" w:rsidRDefault="003763B2" w:rsidP="003763B2"/>
    <w:p w14:paraId="619E2D0B" w14:textId="77777777" w:rsidR="003763B2" w:rsidRDefault="003763B2" w:rsidP="003763B2"/>
    <w:p w14:paraId="1855FD28" w14:textId="77777777" w:rsidR="003763B2" w:rsidRDefault="003763B2" w:rsidP="003763B2"/>
    <w:p w14:paraId="10B5F73B" w14:textId="77777777" w:rsidR="003763B2" w:rsidRDefault="003763B2" w:rsidP="003763B2"/>
    <w:p w14:paraId="5E77788B" w14:textId="5659ECE1" w:rsidR="00776F42" w:rsidRDefault="003763B2" w:rsidP="00591249">
      <w:pPr>
        <w:pStyle w:val="Ttulo"/>
        <w:numPr>
          <w:ilvl w:val="0"/>
          <w:numId w:val="1"/>
        </w:numPr>
        <w:ind w:left="360"/>
      </w:pPr>
      <w:r>
        <w:t>Anúncios</w:t>
      </w:r>
    </w:p>
    <w:p w14:paraId="274D653E" w14:textId="77777777" w:rsidR="003763B2" w:rsidRDefault="003763B2" w:rsidP="003763B2"/>
    <w:p w14:paraId="1EFC19BB" w14:textId="2F76E46C" w:rsidR="003763B2" w:rsidRDefault="003763B2" w:rsidP="007E3E52">
      <w:pPr>
        <w:pStyle w:val="PargrafodaLista"/>
        <w:numPr>
          <w:ilvl w:val="0"/>
          <w:numId w:val="8"/>
        </w:numPr>
        <w:ind w:left="360"/>
      </w:pPr>
      <w:r>
        <w:t xml:space="preserve">Perfil </w:t>
      </w:r>
      <w:r w:rsidR="007E3E52">
        <w:t>Embarcador</w:t>
      </w:r>
    </w:p>
    <w:p w14:paraId="1B59764A" w14:textId="69E1BC19" w:rsidR="007E3E52" w:rsidRDefault="007E3E52" w:rsidP="007E3E52">
      <w:pPr>
        <w:pStyle w:val="PargrafodaLista"/>
        <w:numPr>
          <w:ilvl w:val="1"/>
          <w:numId w:val="8"/>
        </w:numPr>
      </w:pPr>
      <w:r>
        <w:t>Caso 1</w:t>
      </w:r>
    </w:p>
    <w:p w14:paraId="06B5EBBE" w14:textId="117A8049" w:rsidR="003763B2" w:rsidRDefault="003763B2" w:rsidP="003763B2">
      <w:r>
        <w:t xml:space="preserve">Sugiro nessa etapa deixarmos um campo de observações para que seja algo livre em que o </w:t>
      </w:r>
      <w:r w:rsidR="007E3E52">
        <w:t>embarcador</w:t>
      </w:r>
      <w:r>
        <w:t xml:space="preserve"> coloque seu anúncio, algo parecido como já fazem no WhatsApp</w:t>
      </w:r>
      <w:r w:rsidR="007E3E52">
        <w:t xml:space="preserve"> (</w:t>
      </w:r>
      <w:r w:rsidR="007E3E52" w:rsidRPr="007E3E52">
        <w:rPr>
          <w:color w:val="FFC000"/>
        </w:rPr>
        <w:t>Prioridade de Mudança Média</w:t>
      </w:r>
      <w:r w:rsidR="007E3E52">
        <w:t>)</w:t>
      </w:r>
      <w:r w:rsidR="00C91AE2">
        <w:t>.</w:t>
      </w:r>
    </w:p>
    <w:p w14:paraId="7B735BE1" w14:textId="099930FF" w:rsidR="003763B2" w:rsidRPr="003763B2" w:rsidRDefault="003763B2" w:rsidP="003763B2">
      <w:r>
        <w:rPr>
          <w:noProof/>
        </w:rPr>
        <w:drawing>
          <wp:inline distT="0" distB="0" distL="0" distR="0" wp14:anchorId="54F9576A" wp14:editId="06D83CC9">
            <wp:extent cx="5400040" cy="29711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E67E" w14:textId="77F12825" w:rsidR="007E3E52" w:rsidRDefault="007E3E52" w:rsidP="008B5128">
      <w:pPr>
        <w:pStyle w:val="PargrafodaLista"/>
        <w:numPr>
          <w:ilvl w:val="1"/>
          <w:numId w:val="8"/>
        </w:numPr>
      </w:pPr>
      <w:r>
        <w:t>Caso 2</w:t>
      </w:r>
    </w:p>
    <w:p w14:paraId="3CFE84C8" w14:textId="18CE0E39" w:rsidR="007E3E52" w:rsidRDefault="007E3E52" w:rsidP="007E3E52">
      <w:r>
        <w:t>Problema identificado: Atualmente, o perfil de caminhoneiro possui acesso indevido tanto para visualizar quanto para criar novos anúncios de cargas.</w:t>
      </w:r>
    </w:p>
    <w:p w14:paraId="7D69AE3F" w14:textId="23983109" w:rsidR="003763B2" w:rsidRDefault="007E3E52" w:rsidP="007E3E52">
      <w:r>
        <w:t>Ajuste solicitado: O sistema deve restringir essa funcionalidade para que este perfil não tenha permissão de clicar ou realizar o anúncio de cargas, limitando a criação de anúncios apenas aos perfis autorizados</w:t>
      </w:r>
      <w:r w:rsidR="003763B2">
        <w:t xml:space="preserve"> (</w:t>
      </w:r>
      <w:r w:rsidR="003763B2" w:rsidRPr="003763B2">
        <w:rPr>
          <w:color w:val="FF0000"/>
        </w:rPr>
        <w:t>Prioridade de Mudança ALTA</w:t>
      </w:r>
      <w:r w:rsidR="003763B2">
        <w:t>)</w:t>
      </w:r>
      <w:r w:rsidR="00C91AE2">
        <w:t>.</w:t>
      </w:r>
    </w:p>
    <w:p w14:paraId="2D665439" w14:textId="002ACF23" w:rsidR="00776F42" w:rsidRDefault="007E3E52" w:rsidP="00FD52F8">
      <w:r>
        <w:rPr>
          <w:noProof/>
        </w:rPr>
        <w:drawing>
          <wp:inline distT="0" distB="0" distL="0" distR="0" wp14:anchorId="0559220C" wp14:editId="7CF93157">
            <wp:extent cx="5400040" cy="14020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601C" w14:textId="77777777" w:rsidR="00776F42" w:rsidRDefault="00776F42" w:rsidP="00FD52F8"/>
    <w:p w14:paraId="5C0DD3D2" w14:textId="77777777" w:rsidR="007E3E52" w:rsidRDefault="007E3E52" w:rsidP="00FD52F8"/>
    <w:p w14:paraId="38A85F05" w14:textId="77777777" w:rsidR="007E3E52" w:rsidRDefault="007E3E52" w:rsidP="00FD52F8"/>
    <w:p w14:paraId="686A9200" w14:textId="44D39BE4" w:rsidR="00776F42" w:rsidRDefault="007E3E52" w:rsidP="007E3E52">
      <w:pPr>
        <w:pStyle w:val="PargrafodaLista"/>
        <w:numPr>
          <w:ilvl w:val="0"/>
          <w:numId w:val="8"/>
        </w:numPr>
        <w:ind w:left="360"/>
      </w:pPr>
      <w:r>
        <w:t>Perfil Remetente</w:t>
      </w:r>
    </w:p>
    <w:p w14:paraId="752469ED" w14:textId="1F03E91A" w:rsidR="007E3E52" w:rsidRDefault="007E3E52" w:rsidP="00FD52F8">
      <w:r>
        <w:t>Fazer os mesmos ajustes do Caso 1 e 2 identificados no perfil de embarcador.</w:t>
      </w:r>
    </w:p>
    <w:p w14:paraId="1489853F" w14:textId="4EB7AD16" w:rsidR="00C91AE2" w:rsidRDefault="00C91AE2" w:rsidP="00FD52F8">
      <w:r>
        <w:t>Para padronização e melhor identificação do card, sugiro colocar a mesma funcionalidade de habilitar o “REFRIGERADO” que está no modelo de formulário do embarcador, mas não se encontra no do remetente (</w:t>
      </w:r>
      <w:r w:rsidRPr="007E3E52">
        <w:rPr>
          <w:color w:val="FFC000"/>
        </w:rPr>
        <w:t>Prioridade de Mudança Média</w:t>
      </w:r>
      <w:r>
        <w:t>).</w:t>
      </w:r>
    </w:p>
    <w:p w14:paraId="1E909B59" w14:textId="31A06C2F" w:rsidR="00C91AE2" w:rsidRDefault="00C91AE2" w:rsidP="00FD52F8">
      <w:r>
        <w:rPr>
          <w:noProof/>
        </w:rPr>
        <w:drawing>
          <wp:inline distT="0" distB="0" distL="0" distR="0" wp14:anchorId="72631D9D" wp14:editId="305DB77B">
            <wp:extent cx="5400040" cy="3009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7E69" w14:textId="77777777" w:rsidR="007E3E52" w:rsidRDefault="007E3E52" w:rsidP="00FD52F8"/>
    <w:p w14:paraId="52835706" w14:textId="77777777" w:rsidR="00C91AE2" w:rsidRDefault="00C91AE2" w:rsidP="00FD52F8"/>
    <w:p w14:paraId="22E6A07E" w14:textId="77777777" w:rsidR="00C91AE2" w:rsidRDefault="00C91AE2" w:rsidP="00FD52F8"/>
    <w:p w14:paraId="30CFEAB3" w14:textId="77777777" w:rsidR="00C91AE2" w:rsidRDefault="00C91AE2" w:rsidP="00FD52F8"/>
    <w:p w14:paraId="4303E4A2" w14:textId="77777777" w:rsidR="00C91AE2" w:rsidRDefault="00C91AE2" w:rsidP="00FD52F8"/>
    <w:p w14:paraId="14D42FD2" w14:textId="77777777" w:rsidR="00C91AE2" w:rsidRDefault="00C91AE2" w:rsidP="00FD52F8"/>
    <w:p w14:paraId="1A42BE1F" w14:textId="77777777" w:rsidR="00C91AE2" w:rsidRDefault="00C91AE2" w:rsidP="00FD52F8"/>
    <w:p w14:paraId="2A390A13" w14:textId="77777777" w:rsidR="00C91AE2" w:rsidRDefault="00C91AE2" w:rsidP="00FD52F8"/>
    <w:p w14:paraId="7C265DB2" w14:textId="77777777" w:rsidR="00C91AE2" w:rsidRDefault="00C91AE2" w:rsidP="00FD52F8"/>
    <w:p w14:paraId="08BCFBDE" w14:textId="77777777" w:rsidR="00C91AE2" w:rsidRDefault="00C91AE2" w:rsidP="00FD52F8"/>
    <w:p w14:paraId="76EE09A5" w14:textId="77777777" w:rsidR="00C91AE2" w:rsidRDefault="00C91AE2" w:rsidP="00FD52F8"/>
    <w:p w14:paraId="63383F6E" w14:textId="77777777" w:rsidR="00C91AE2" w:rsidRDefault="00C91AE2" w:rsidP="00FD52F8"/>
    <w:p w14:paraId="42A5A954" w14:textId="6CED886B" w:rsidR="00622D0B" w:rsidRDefault="00622D0B" w:rsidP="00622D0B">
      <w:pPr>
        <w:pStyle w:val="PargrafodaLista"/>
        <w:numPr>
          <w:ilvl w:val="0"/>
          <w:numId w:val="8"/>
        </w:numPr>
        <w:ind w:left="360"/>
      </w:pPr>
      <w:r>
        <w:t>Cadastro de Anúncio</w:t>
      </w:r>
    </w:p>
    <w:p w14:paraId="1B870984" w14:textId="77777777" w:rsidR="00622D0B" w:rsidRDefault="00622D0B" w:rsidP="00FD52F8"/>
    <w:p w14:paraId="1E6A93C8" w14:textId="6A107CCC" w:rsidR="00622D0B" w:rsidRDefault="00622D0B" w:rsidP="00622D0B">
      <w:r w:rsidRPr="00622D0B">
        <w:t>Criei um anúncio de Contagem x Carang</w:t>
      </w:r>
      <w:bookmarkStart w:id="0" w:name="_GoBack"/>
      <w:bookmarkEnd w:id="0"/>
      <w:r w:rsidRPr="00622D0B">
        <w:t>ola como embarcador e notei que, no perfil do remetente, ele não aparece com destaque, sendo inserido ao final da lista. Sugiro que o sistema seja ajustado para que o anúncio recém</w:t>
      </w:r>
      <w:r>
        <w:t xml:space="preserve"> </w:t>
      </w:r>
      <w:r w:rsidRPr="00622D0B">
        <w:t xml:space="preserve">publicado fique </w:t>
      </w:r>
      <w:r>
        <w:t>no “topo” (</w:t>
      </w:r>
      <w:r w:rsidRPr="003763B2">
        <w:rPr>
          <w:color w:val="FF0000"/>
        </w:rPr>
        <w:t>Prioridade de Mudança ALTA</w:t>
      </w:r>
      <w:r>
        <w:t>).</w:t>
      </w:r>
    </w:p>
    <w:p w14:paraId="23C1A608" w14:textId="1CEC013A" w:rsidR="00622D0B" w:rsidRDefault="00622D0B" w:rsidP="00FD52F8">
      <w:r>
        <w:t>OBS: O mesmo ocorre para os casos de criação de anúncio pelo remetente</w:t>
      </w:r>
    </w:p>
    <w:p w14:paraId="3CCCCA07" w14:textId="574240ED" w:rsidR="00622D0B" w:rsidRDefault="00622D0B" w:rsidP="00FD52F8">
      <w:r>
        <w:rPr>
          <w:noProof/>
        </w:rPr>
        <w:drawing>
          <wp:inline distT="0" distB="0" distL="0" distR="0" wp14:anchorId="0BADD194" wp14:editId="3BA38AD2">
            <wp:extent cx="5400040" cy="28543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C774" w14:textId="52AE94DF" w:rsidR="007E3E52" w:rsidRDefault="007E3E52" w:rsidP="00FD52F8"/>
    <w:p w14:paraId="533881F5" w14:textId="77777777" w:rsidR="00622D0B" w:rsidRDefault="00622D0B" w:rsidP="00FD52F8"/>
    <w:p w14:paraId="25D54162" w14:textId="77777777" w:rsidR="00622D0B" w:rsidRDefault="00622D0B" w:rsidP="00FD52F8"/>
    <w:p w14:paraId="2C40ECFD" w14:textId="77777777" w:rsidR="00622D0B" w:rsidRDefault="00622D0B" w:rsidP="00FD52F8"/>
    <w:p w14:paraId="41B9FFDD" w14:textId="77777777" w:rsidR="00622D0B" w:rsidRDefault="00622D0B" w:rsidP="00FD52F8"/>
    <w:p w14:paraId="77F86DCA" w14:textId="77777777" w:rsidR="00622D0B" w:rsidRDefault="00622D0B" w:rsidP="00FD52F8"/>
    <w:p w14:paraId="633016EF" w14:textId="77777777" w:rsidR="00C91AE2" w:rsidRDefault="00C91AE2" w:rsidP="00FD52F8"/>
    <w:p w14:paraId="0145C577" w14:textId="77777777" w:rsidR="00C91AE2" w:rsidRDefault="00C91AE2" w:rsidP="00FD52F8"/>
    <w:p w14:paraId="7CE12CD1" w14:textId="77777777" w:rsidR="00C91AE2" w:rsidRDefault="00C91AE2" w:rsidP="00FD52F8"/>
    <w:p w14:paraId="2CBBD871" w14:textId="77777777" w:rsidR="00C91AE2" w:rsidRDefault="00C91AE2" w:rsidP="00FD52F8"/>
    <w:p w14:paraId="57321629" w14:textId="77777777" w:rsidR="00C91AE2" w:rsidRDefault="00C91AE2" w:rsidP="00FD52F8"/>
    <w:p w14:paraId="217EF9FE" w14:textId="77777777" w:rsidR="00C91AE2" w:rsidRDefault="00C91AE2" w:rsidP="00FD52F8"/>
    <w:p w14:paraId="624AEFE8" w14:textId="41A5279C" w:rsidR="00C91AE2" w:rsidRDefault="00C91AE2" w:rsidP="00D54B78">
      <w:pPr>
        <w:pStyle w:val="PargrafodaLista"/>
        <w:numPr>
          <w:ilvl w:val="0"/>
          <w:numId w:val="8"/>
        </w:numPr>
        <w:ind w:left="360"/>
      </w:pPr>
      <w:r>
        <w:t>Buscar Fretes</w:t>
      </w:r>
    </w:p>
    <w:p w14:paraId="242B131E" w14:textId="50C2F557" w:rsidR="00622D0B" w:rsidRDefault="00C91AE2" w:rsidP="00FD52F8">
      <w:r>
        <w:t>O</w:t>
      </w:r>
      <w:r w:rsidR="00622D0B">
        <w:t>bservei</w:t>
      </w:r>
      <w:r w:rsidR="00622D0B" w:rsidRPr="00622D0B">
        <w:t xml:space="preserve"> uma falha na segmentação de anúncios, que atualmente estão sendo exibidos de forma misturada para todos os usuários. No</w:t>
      </w:r>
      <w:r w:rsidR="00622D0B">
        <w:t xml:space="preserve"> </w:t>
      </w:r>
      <w:proofErr w:type="spellStart"/>
      <w:r w:rsidR="00622D0B">
        <w:t>lovable</w:t>
      </w:r>
      <w:proofErr w:type="spellEnd"/>
      <w:r w:rsidR="00622D0B" w:rsidRPr="00622D0B">
        <w:t>, o perfil remetente consegue visualizar anúncios de outros remetentes, quando deveria ter visibilidade apenas sobre os anúncios de embarcadores, ocorrendo o mesmo no cenário invers</w:t>
      </w:r>
      <w:r w:rsidR="00622D0B">
        <w:t>o</w:t>
      </w:r>
      <w:r w:rsidR="00622D0B" w:rsidRPr="00622D0B">
        <w:t xml:space="preserve"> </w:t>
      </w:r>
      <w:r w:rsidR="00622D0B">
        <w:t>(</w:t>
      </w:r>
      <w:r w:rsidR="00622D0B" w:rsidRPr="003763B2">
        <w:rPr>
          <w:color w:val="FF0000"/>
        </w:rPr>
        <w:t>Prioridade de Mudança ALTA</w:t>
      </w:r>
      <w:r w:rsidR="00622D0B">
        <w:t>).</w:t>
      </w:r>
    </w:p>
    <w:p w14:paraId="3508FD52" w14:textId="148DEF89" w:rsidR="00622D0B" w:rsidRDefault="00622D0B" w:rsidP="00FD52F8">
      <w:r>
        <w:rPr>
          <w:noProof/>
        </w:rPr>
        <w:drawing>
          <wp:inline distT="0" distB="0" distL="0" distR="0" wp14:anchorId="74C2A327" wp14:editId="02878EC6">
            <wp:extent cx="5400040" cy="25577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DA6E" w14:textId="77777777" w:rsidR="00622D0B" w:rsidRDefault="00622D0B" w:rsidP="00FD52F8"/>
    <w:p w14:paraId="185EF675" w14:textId="4E7D8535" w:rsidR="00622D0B" w:rsidRDefault="00C91AE2" w:rsidP="00FD52F8">
      <w:r>
        <w:t xml:space="preserve">Ajustar filtro para poder selecionar as opções de Cidade Destino e Cidade </w:t>
      </w:r>
      <w:proofErr w:type="gramStart"/>
      <w:r>
        <w:t>Origem(</w:t>
      </w:r>
      <w:proofErr w:type="gramEnd"/>
      <w:r w:rsidRPr="003763B2">
        <w:rPr>
          <w:color w:val="FF0000"/>
        </w:rPr>
        <w:t>Prioridade de Mudança ALTA</w:t>
      </w:r>
      <w:r>
        <w:t>).</w:t>
      </w:r>
    </w:p>
    <w:p w14:paraId="69AF8082" w14:textId="77777777" w:rsidR="00C91AE2" w:rsidRDefault="00C91AE2" w:rsidP="00FD52F8"/>
    <w:p w14:paraId="53BF84E9" w14:textId="77777777" w:rsidR="00C91AE2" w:rsidRDefault="00C91AE2" w:rsidP="00FD52F8"/>
    <w:p w14:paraId="339B07C6" w14:textId="77777777" w:rsidR="00C91AE2" w:rsidRDefault="00C91AE2" w:rsidP="00FD52F8"/>
    <w:p w14:paraId="7869C7D3" w14:textId="77777777" w:rsidR="00C91AE2" w:rsidRDefault="00C91AE2" w:rsidP="00FD52F8"/>
    <w:p w14:paraId="3625846D" w14:textId="77777777" w:rsidR="00C91AE2" w:rsidRDefault="00C91AE2" w:rsidP="00FD52F8"/>
    <w:p w14:paraId="7B4CB4D9" w14:textId="77777777" w:rsidR="00C91AE2" w:rsidRDefault="00C91AE2" w:rsidP="00FD52F8"/>
    <w:p w14:paraId="77CEF776" w14:textId="77777777" w:rsidR="00C91AE2" w:rsidRDefault="00C91AE2" w:rsidP="00FD52F8"/>
    <w:p w14:paraId="2704C927" w14:textId="77777777" w:rsidR="00C91AE2" w:rsidRDefault="00C91AE2" w:rsidP="00FD52F8"/>
    <w:p w14:paraId="5517EB30" w14:textId="77777777" w:rsidR="00C91AE2" w:rsidRDefault="00C91AE2" w:rsidP="00FD52F8"/>
    <w:p w14:paraId="3A47A072" w14:textId="77777777" w:rsidR="00C91AE2" w:rsidRDefault="00C91AE2" w:rsidP="00FD52F8"/>
    <w:p w14:paraId="69098B14" w14:textId="77777777" w:rsidR="00C91AE2" w:rsidRDefault="00C91AE2" w:rsidP="00FD52F8"/>
    <w:p w14:paraId="04D50216" w14:textId="77777777" w:rsidR="00C91AE2" w:rsidRDefault="00C91AE2" w:rsidP="00FD52F8"/>
    <w:p w14:paraId="5AC90A8B" w14:textId="77777777" w:rsidR="00C91AE2" w:rsidRDefault="00C91AE2" w:rsidP="00FD52F8"/>
    <w:p w14:paraId="71C8FB24" w14:textId="0A76A90B" w:rsidR="00776F42" w:rsidRDefault="007E3E52" w:rsidP="007E3E52">
      <w:pPr>
        <w:pStyle w:val="Ttulo"/>
        <w:numPr>
          <w:ilvl w:val="0"/>
          <w:numId w:val="1"/>
        </w:numPr>
        <w:ind w:left="360"/>
      </w:pPr>
      <w:proofErr w:type="spellStart"/>
      <w:r>
        <w:t>Matching</w:t>
      </w:r>
      <w:proofErr w:type="spellEnd"/>
    </w:p>
    <w:p w14:paraId="7F79DE61" w14:textId="77777777" w:rsidR="007E3E52" w:rsidRPr="007E3E52" w:rsidRDefault="007E3E52" w:rsidP="007E3E52"/>
    <w:p w14:paraId="0D78185F" w14:textId="0368111A" w:rsidR="007E3E52" w:rsidRDefault="007E3E52" w:rsidP="00FD52F8">
      <w:r w:rsidRPr="007E3E52">
        <w:t>Qual a finalidade da funcionalidade de Match? O objetivo deve ser exibir os anúncios pelos quais o usuário demonstrou interesse</w:t>
      </w:r>
      <w:r>
        <w:t>? Não ficou claro qual a funcionalidade.</w:t>
      </w:r>
      <w:r>
        <w:rPr>
          <w:noProof/>
        </w:rPr>
        <w:drawing>
          <wp:inline distT="0" distB="0" distL="0" distR="0" wp14:anchorId="31D67B85" wp14:editId="364E077D">
            <wp:extent cx="5400040" cy="30149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58A5" w14:textId="72C4BA42" w:rsidR="007E3E52" w:rsidRDefault="007E3E52" w:rsidP="00FD52F8">
      <w:r>
        <w:t>Caso seja justiçado manter essa funcionalidade, sugiro que para o perfil de embarcador deixe apenas a opção de Buscar Cargas. E para o perfil de remetente deixe apenas a opção de Buscar Veículos.</w:t>
      </w:r>
    </w:p>
    <w:p w14:paraId="2750D1CE" w14:textId="77777777" w:rsidR="00776F42" w:rsidRDefault="00776F42" w:rsidP="00FD52F8"/>
    <w:p w14:paraId="6EA3D4D2" w14:textId="77777777" w:rsidR="00776F42" w:rsidRDefault="00776F42" w:rsidP="00FD52F8"/>
    <w:p w14:paraId="0EBEC7AB" w14:textId="77777777" w:rsidR="00776F42" w:rsidRDefault="00776F42" w:rsidP="00FD52F8"/>
    <w:p w14:paraId="105EAB01" w14:textId="77777777" w:rsidR="00776F42" w:rsidRDefault="00776F42" w:rsidP="00FD52F8"/>
    <w:p w14:paraId="6BDEF0D4" w14:textId="77777777" w:rsidR="003763B2" w:rsidRDefault="003763B2" w:rsidP="00FD52F8"/>
    <w:p w14:paraId="789111BA" w14:textId="77777777" w:rsidR="00622D0B" w:rsidRDefault="00622D0B" w:rsidP="00FD52F8"/>
    <w:p w14:paraId="79CAD98B" w14:textId="77777777" w:rsidR="00622D0B" w:rsidRDefault="00622D0B" w:rsidP="00FD52F8"/>
    <w:p w14:paraId="73E62FBB" w14:textId="77777777" w:rsidR="003763B2" w:rsidRDefault="003763B2" w:rsidP="00FD52F8"/>
    <w:p w14:paraId="1FA14DB6" w14:textId="77777777" w:rsidR="00C91AE2" w:rsidRDefault="00C91AE2" w:rsidP="00FD52F8"/>
    <w:p w14:paraId="47D26F3C" w14:textId="77777777" w:rsidR="00C91AE2" w:rsidRDefault="00C91AE2" w:rsidP="00FD52F8"/>
    <w:p w14:paraId="3F365764" w14:textId="77777777" w:rsidR="00C91AE2" w:rsidRDefault="00C91AE2" w:rsidP="00FD52F8"/>
    <w:p w14:paraId="3D01E581" w14:textId="77777777" w:rsidR="00C91AE2" w:rsidRDefault="00C91AE2" w:rsidP="00FD52F8"/>
    <w:p w14:paraId="61F5A82F" w14:textId="74DB8177" w:rsidR="00C91AE2" w:rsidRDefault="00C91AE2" w:rsidP="00C91AE2">
      <w:pPr>
        <w:pStyle w:val="Ttulo"/>
        <w:numPr>
          <w:ilvl w:val="0"/>
          <w:numId w:val="1"/>
        </w:numPr>
        <w:ind w:left="360"/>
      </w:pPr>
      <w:r>
        <w:t>Cards</w:t>
      </w:r>
    </w:p>
    <w:p w14:paraId="43E34932" w14:textId="77777777" w:rsidR="00C91AE2" w:rsidRDefault="00C91AE2" w:rsidP="00C91AE2"/>
    <w:p w14:paraId="06CA1F67" w14:textId="2BA836DA" w:rsidR="00C91AE2" w:rsidRDefault="00C91AE2" w:rsidP="00C91AE2">
      <w:r>
        <w:t>Faltam as seguintes informações que devem estar no card:</w:t>
      </w:r>
    </w:p>
    <w:p w14:paraId="11C8D080" w14:textId="66F72D26" w:rsidR="00C91AE2" w:rsidRDefault="00C91AE2" w:rsidP="00C91AE2">
      <w:pPr>
        <w:pStyle w:val="PargrafodaLista"/>
        <w:numPr>
          <w:ilvl w:val="0"/>
          <w:numId w:val="9"/>
        </w:numPr>
      </w:pPr>
      <w:r>
        <w:t>Nome/Categoria da Carga</w:t>
      </w:r>
    </w:p>
    <w:p w14:paraId="7166016A" w14:textId="406C320C" w:rsidR="00C91AE2" w:rsidRDefault="00C91AE2" w:rsidP="00C91AE2">
      <w:pPr>
        <w:pStyle w:val="PargrafodaLista"/>
        <w:numPr>
          <w:ilvl w:val="0"/>
          <w:numId w:val="9"/>
        </w:numPr>
      </w:pPr>
      <w:r>
        <w:t>Peso;</w:t>
      </w:r>
    </w:p>
    <w:p w14:paraId="25AB10EB" w14:textId="3E6E03AA" w:rsidR="00C91AE2" w:rsidRPr="00C91AE2" w:rsidRDefault="00C45973" w:rsidP="00C91AE2">
      <w:pPr>
        <w:pStyle w:val="PargrafodaLista"/>
        <w:numPr>
          <w:ilvl w:val="0"/>
          <w:numId w:val="9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C91AE2">
        <w:rPr>
          <w:rFonts w:eastAsiaTheme="minorEastAsia"/>
        </w:rPr>
        <w:t>;</w:t>
      </w:r>
    </w:p>
    <w:p w14:paraId="21E80208" w14:textId="10F5F5F4" w:rsidR="00C91AE2" w:rsidRDefault="00C91AE2" w:rsidP="00C91AE2">
      <w:pPr>
        <w:pStyle w:val="PargrafodaLista"/>
        <w:numPr>
          <w:ilvl w:val="0"/>
          <w:numId w:val="9"/>
        </w:numPr>
      </w:pPr>
      <w:r>
        <w:t>Mapa;</w:t>
      </w:r>
    </w:p>
    <w:p w14:paraId="7115BF94" w14:textId="3B76BAE3" w:rsidR="00C91AE2" w:rsidRPr="00C91AE2" w:rsidRDefault="00C91AE2" w:rsidP="00C91AE2">
      <w:pPr>
        <w:pStyle w:val="PargrafodaLista"/>
        <w:numPr>
          <w:ilvl w:val="0"/>
          <w:numId w:val="9"/>
        </w:numPr>
      </w:pPr>
      <w:r>
        <w:t>Ajustar data de coleta e entrega;</w:t>
      </w:r>
    </w:p>
    <w:p w14:paraId="127C2C6D" w14:textId="77777777" w:rsidR="00C91AE2" w:rsidRDefault="00C91AE2" w:rsidP="00FD52F8"/>
    <w:p w14:paraId="4B19F6FA" w14:textId="4FB971B2" w:rsidR="00C91AE2" w:rsidRDefault="00C91AE2" w:rsidP="00FD52F8">
      <w:r>
        <w:rPr>
          <w:noProof/>
        </w:rPr>
        <w:drawing>
          <wp:inline distT="0" distB="0" distL="0" distR="0" wp14:anchorId="184BA4E4" wp14:editId="1139FA36">
            <wp:extent cx="5400040" cy="31178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BA09" w14:textId="573D7F9A" w:rsidR="00C91AE2" w:rsidRDefault="00C91AE2" w:rsidP="00FD52F8">
      <w:r w:rsidRPr="00C91AE2">
        <w:t>Para a próxima versão, é necessário redefinir a distinção entre os dados visíveis para usuários não autenticados e os privilégios exclusivos acessíveis apenas aos perfis cadastrados</w:t>
      </w:r>
      <w:r>
        <w:t>.</w:t>
      </w:r>
    </w:p>
    <w:p w14:paraId="081E7129" w14:textId="77777777" w:rsidR="00C91AE2" w:rsidRDefault="00C91AE2" w:rsidP="00FD52F8"/>
    <w:p w14:paraId="759F6799" w14:textId="77777777" w:rsidR="00C91AE2" w:rsidRDefault="00C91AE2" w:rsidP="00FD52F8"/>
    <w:p w14:paraId="2F735EF0" w14:textId="77777777" w:rsidR="00C91AE2" w:rsidRDefault="00C91AE2" w:rsidP="00FD52F8"/>
    <w:p w14:paraId="4AD618B2" w14:textId="77777777" w:rsidR="00C91AE2" w:rsidRDefault="00C91AE2" w:rsidP="00FD52F8"/>
    <w:p w14:paraId="136C874B" w14:textId="77777777" w:rsidR="00C91AE2" w:rsidRDefault="00C91AE2" w:rsidP="00FD52F8"/>
    <w:p w14:paraId="19A67685" w14:textId="77777777" w:rsidR="00C91AE2" w:rsidRDefault="00C91AE2" w:rsidP="00FD52F8"/>
    <w:p w14:paraId="2EB7A6D8" w14:textId="77777777" w:rsidR="00C91AE2" w:rsidRDefault="00C91AE2" w:rsidP="00FD52F8"/>
    <w:p w14:paraId="2BAC75C0" w14:textId="1BB2B3BD" w:rsidR="00776F42" w:rsidRDefault="00776F42" w:rsidP="00FD52F8">
      <w:r>
        <w:lastRenderedPageBreak/>
        <w:t>Prioridades de Mudança</w:t>
      </w:r>
    </w:p>
    <w:p w14:paraId="4D4F66FC" w14:textId="77777777" w:rsidR="00776F42" w:rsidRDefault="00776F42" w:rsidP="00FD52F8"/>
    <w:p w14:paraId="6DD32B38" w14:textId="1932C0A7" w:rsidR="00776F42" w:rsidRDefault="00776F42" w:rsidP="00FD52F8">
      <w:r w:rsidRPr="003763B2">
        <w:rPr>
          <w:color w:val="FF0000"/>
        </w:rPr>
        <w:t>Alta</w:t>
      </w:r>
      <w:r>
        <w:t>: Aquilo que seja de impacto estratégico ou má funcionalidade vital para o comportamento adequado do site</w:t>
      </w:r>
    </w:p>
    <w:p w14:paraId="52C7064C" w14:textId="77777777" w:rsidR="00776F42" w:rsidRDefault="00776F42" w:rsidP="00FD52F8">
      <w:r w:rsidRPr="003763B2">
        <w:rPr>
          <w:color w:val="FFC000"/>
        </w:rPr>
        <w:t>Média</w:t>
      </w:r>
      <w:r>
        <w:t>: Aquilo que pode causar confusão ou má funcionalidade para o usuário. Pode também ser considerado uma mudança de média prioridade aquilo que vemos como uma mudança importante a ser feita para melhorar a usabilidade e seja algo importante que gere valor ao negócio</w:t>
      </w:r>
    </w:p>
    <w:p w14:paraId="126BCA13" w14:textId="6242E64F" w:rsidR="00776F42" w:rsidRPr="00FD52F8" w:rsidRDefault="00776F42" w:rsidP="00FD52F8">
      <w:r w:rsidRPr="003763B2">
        <w:rPr>
          <w:color w:val="00B0F0"/>
        </w:rPr>
        <w:t>Baixa</w:t>
      </w:r>
      <w:r>
        <w:t xml:space="preserve">: Aquilo que devemos mudar, mas o site se comporta de maneira adequada e não há impacto estratégico </w:t>
      </w:r>
    </w:p>
    <w:sectPr w:rsidR="00776F42" w:rsidRPr="00FD5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E78DB"/>
    <w:multiLevelType w:val="hybridMultilevel"/>
    <w:tmpl w:val="65DC27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66A6E"/>
    <w:multiLevelType w:val="hybridMultilevel"/>
    <w:tmpl w:val="8B281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A59C3"/>
    <w:multiLevelType w:val="hybridMultilevel"/>
    <w:tmpl w:val="C17A07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C0596"/>
    <w:multiLevelType w:val="hybridMultilevel"/>
    <w:tmpl w:val="C17A07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53D9B"/>
    <w:multiLevelType w:val="hybridMultilevel"/>
    <w:tmpl w:val="C17A07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E14F00"/>
    <w:multiLevelType w:val="hybridMultilevel"/>
    <w:tmpl w:val="C17A07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D82445"/>
    <w:multiLevelType w:val="hybridMultilevel"/>
    <w:tmpl w:val="555E760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A1E40"/>
    <w:multiLevelType w:val="hybridMultilevel"/>
    <w:tmpl w:val="C17A07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02B47"/>
    <w:multiLevelType w:val="hybridMultilevel"/>
    <w:tmpl w:val="01103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73"/>
    <w:rsid w:val="001C1354"/>
    <w:rsid w:val="003763B2"/>
    <w:rsid w:val="00403373"/>
    <w:rsid w:val="00622D0B"/>
    <w:rsid w:val="0075747F"/>
    <w:rsid w:val="00776F42"/>
    <w:rsid w:val="007E3E52"/>
    <w:rsid w:val="009C7D31"/>
    <w:rsid w:val="00B87B10"/>
    <w:rsid w:val="00BB1C6B"/>
    <w:rsid w:val="00C45973"/>
    <w:rsid w:val="00C91AE2"/>
    <w:rsid w:val="00E338AF"/>
    <w:rsid w:val="00FD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DE41"/>
  <w15:chartTrackingRefBased/>
  <w15:docId w15:val="{5E3438AD-DE68-4B3F-8312-33CB88A4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373"/>
  </w:style>
  <w:style w:type="paragraph" w:styleId="Ttulo1">
    <w:name w:val="heading 1"/>
    <w:basedOn w:val="Normal"/>
    <w:next w:val="Normal"/>
    <w:link w:val="Ttulo1Char"/>
    <w:uiPriority w:val="9"/>
    <w:qFormat/>
    <w:rsid w:val="0040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3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3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egenda1">
    <w:name w:val="Legenda1"/>
    <w:basedOn w:val="Normal"/>
    <w:link w:val="LegendaChar"/>
    <w:qFormat/>
    <w:rsid w:val="009C7D31"/>
    <w:pPr>
      <w:jc w:val="center"/>
    </w:pPr>
    <w:rPr>
      <w:rFonts w:ascii="Arial" w:hAnsi="Arial"/>
      <w:noProof/>
    </w:rPr>
  </w:style>
  <w:style w:type="character" w:customStyle="1" w:styleId="LegendaChar">
    <w:name w:val="Legenda Char"/>
    <w:basedOn w:val="Fontepargpadro"/>
    <w:link w:val="Legenda1"/>
    <w:rsid w:val="009C7D31"/>
    <w:rPr>
      <w:rFonts w:ascii="Arial" w:hAnsi="Arial"/>
      <w:noProof/>
    </w:rPr>
  </w:style>
  <w:style w:type="character" w:customStyle="1" w:styleId="Ttulo1Char">
    <w:name w:val="Título 1 Char"/>
    <w:basedOn w:val="Fontepargpadro"/>
    <w:link w:val="Ttulo1"/>
    <w:uiPriority w:val="9"/>
    <w:rsid w:val="00403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3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3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33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33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33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33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33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33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3373"/>
    <w:pPr>
      <w:spacing w:after="0" w:line="240" w:lineRule="auto"/>
      <w:contextualSpacing/>
    </w:pPr>
    <w:rPr>
      <w:rFonts w:ascii="Arial" w:eastAsiaTheme="majorEastAsia" w:hAnsi="Arial" w:cstheme="majorBidi"/>
      <w:spacing w:val="-10"/>
      <w:kern w:val="28"/>
      <w:sz w:val="32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3373"/>
    <w:rPr>
      <w:rFonts w:ascii="Arial" w:eastAsiaTheme="majorEastAsia" w:hAnsi="Arial" w:cstheme="majorBidi"/>
      <w:spacing w:val="-10"/>
      <w:kern w:val="28"/>
      <w:sz w:val="32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33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33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33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3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33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3373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C91A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55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830</Words>
  <Characters>4731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Mergh</dc:creator>
  <cp:keywords/>
  <dc:description/>
  <cp:lastModifiedBy>Douglas Novato</cp:lastModifiedBy>
  <cp:revision>4</cp:revision>
  <dcterms:created xsi:type="dcterms:W3CDTF">2026-02-17T20:14:00Z</dcterms:created>
  <dcterms:modified xsi:type="dcterms:W3CDTF">2026-02-20T19:32:00Z</dcterms:modified>
</cp:coreProperties>
</file>