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FF58" w14:textId="5B48B697" w:rsidR="00656055" w:rsidRDefault="00656055" w:rsidP="00656055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33366"/>
          <w:sz w:val="28"/>
          <w:szCs w:val="28"/>
          <w:lang w:eastAsia="ru-RU"/>
        </w:rPr>
      </w:pPr>
      <w:r w:rsidRPr="00656055">
        <w:rPr>
          <w:rFonts w:ascii="Times New Roman" w:eastAsia="Times New Roman" w:hAnsi="Times New Roman" w:cs="Times New Roman"/>
          <w:b/>
          <w:bCs/>
          <w:color w:val="333366"/>
          <w:sz w:val="28"/>
          <w:szCs w:val="28"/>
          <w:lang w:eastAsia="ru-RU"/>
        </w:rPr>
        <w:t>Компьютерный практикум № 1</w:t>
      </w:r>
      <w:r w:rsidR="002361C4" w:rsidRPr="002361C4">
        <w:rPr>
          <w:rFonts w:ascii="Times New Roman" w:eastAsia="Times New Roman" w:hAnsi="Times New Roman" w:cs="Times New Roman"/>
          <w:b/>
          <w:bCs/>
          <w:color w:val="333366"/>
          <w:sz w:val="28"/>
          <w:szCs w:val="28"/>
          <w:lang w:eastAsia="ru-RU"/>
        </w:rPr>
        <w:t>1</w:t>
      </w:r>
      <w:r w:rsidRPr="00656055">
        <w:rPr>
          <w:rFonts w:ascii="Times New Roman" w:eastAsia="Times New Roman" w:hAnsi="Times New Roman" w:cs="Times New Roman"/>
          <w:b/>
          <w:bCs/>
          <w:color w:val="333366"/>
          <w:sz w:val="28"/>
          <w:szCs w:val="28"/>
          <w:lang w:eastAsia="ru-RU"/>
        </w:rPr>
        <w:t xml:space="preserve"> </w:t>
      </w:r>
    </w:p>
    <w:p w14:paraId="3B5724EE" w14:textId="77777777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1.Используя двузначное случайное число, вывести на экран информацию о четности или нечетности этого числа с использованием тернарной операции.</w:t>
      </w:r>
    </w:p>
    <w:p w14:paraId="1930A125" w14:textId="53A1C288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//Random rnd = new Random();</w:t>
      </w:r>
    </w:p>
    <w:p w14:paraId="79A2C461" w14:textId="722D6C54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//int number = rnd.Next(10, 99);</w:t>
      </w:r>
    </w:p>
    <w:p w14:paraId="7454C96D" w14:textId="68D944B3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//Console.WriteLine($"number={ number}");</w:t>
      </w:r>
    </w:p>
    <w:p w14:paraId="73C0551A" w14:textId="292AC521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stroka = (number % 2 == 0) ? </w:t>
      </w:r>
      <w:r>
        <w:rPr>
          <w:rFonts w:ascii="Consolas" w:hAnsi="Consolas" w:cs="Consolas"/>
          <w:color w:val="008000"/>
          <w:sz w:val="19"/>
          <w:szCs w:val="19"/>
        </w:rPr>
        <w:t>"четное число" : "Нечетное число ";</w:t>
      </w:r>
    </w:p>
    <w:p w14:paraId="348DC60D" w14:textId="34453A98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//Console.WriteLine($"{stroka}");</w:t>
      </w:r>
    </w:p>
    <w:p w14:paraId="3DF3A116" w14:textId="5EE598FB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//Console.ReadKey();</w:t>
      </w:r>
    </w:p>
    <w:p w14:paraId="4677A3F4" w14:textId="77777777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9B51C" w14:textId="73CA55A9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2.Используя случайное число в диапазоне от 1 до 7, вывести на экран название дня недели.</w:t>
      </w:r>
    </w:p>
    <w:p w14:paraId="1905DB7A" w14:textId="6E52A67F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//Random rnd = new Random();</w:t>
      </w:r>
    </w:p>
    <w:p w14:paraId="10C184CE" w14:textId="5B65E017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//int number = rnd.Next(1, 7);</w:t>
      </w:r>
    </w:p>
    <w:p w14:paraId="6B109020" w14:textId="6FEC6830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//Console.WriteLine($"number={ number}");</w:t>
      </w:r>
    </w:p>
    <w:p w14:paraId="75760BCA" w14:textId="24EE958F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//switch (number)</w:t>
      </w:r>
    </w:p>
    <w:p w14:paraId="4CAF4170" w14:textId="585A8D61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7A6E45AB" w14:textId="4F3FA99B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//case 1:Console.WriteLine("</w:t>
      </w:r>
      <w:r>
        <w:rPr>
          <w:rFonts w:ascii="Consolas" w:hAnsi="Consolas" w:cs="Consolas"/>
          <w:color w:val="008000"/>
          <w:sz w:val="19"/>
          <w:szCs w:val="19"/>
        </w:rPr>
        <w:t>Понедельник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");break;</w:t>
      </w:r>
    </w:p>
    <w:p w14:paraId="7373A51B" w14:textId="0858BC62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//case 2:Console.WriteLine("</w:t>
      </w:r>
      <w:r>
        <w:rPr>
          <w:rFonts w:ascii="Consolas" w:hAnsi="Consolas" w:cs="Consolas"/>
          <w:color w:val="008000"/>
          <w:sz w:val="19"/>
          <w:szCs w:val="19"/>
        </w:rPr>
        <w:t>Вторник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");break;</w:t>
      </w:r>
    </w:p>
    <w:p w14:paraId="369203E8" w14:textId="6760D1AD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//case 3:Console.WriteLine("</w:t>
      </w:r>
      <w:r>
        <w:rPr>
          <w:rFonts w:ascii="Consolas" w:hAnsi="Consolas" w:cs="Consolas"/>
          <w:color w:val="008000"/>
          <w:sz w:val="19"/>
          <w:szCs w:val="19"/>
        </w:rPr>
        <w:t>Среда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");break;</w:t>
      </w:r>
    </w:p>
    <w:p w14:paraId="1AACA1F1" w14:textId="2642AFD9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//case 4:Console.WriteLine("</w:t>
      </w:r>
      <w:r>
        <w:rPr>
          <w:rFonts w:ascii="Consolas" w:hAnsi="Consolas" w:cs="Consolas"/>
          <w:color w:val="008000"/>
          <w:sz w:val="19"/>
          <w:szCs w:val="19"/>
        </w:rPr>
        <w:t>Четверг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");break;</w:t>
      </w:r>
    </w:p>
    <w:p w14:paraId="6BCD590A" w14:textId="3ECFC611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//case 5:Console.WriteLine("</w:t>
      </w:r>
      <w:r>
        <w:rPr>
          <w:rFonts w:ascii="Consolas" w:hAnsi="Consolas" w:cs="Consolas"/>
          <w:color w:val="008000"/>
          <w:sz w:val="19"/>
          <w:szCs w:val="19"/>
        </w:rPr>
        <w:t>Пятница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 break;</w:t>
      </w:r>
    </w:p>
    <w:p w14:paraId="3FDDC134" w14:textId="43EE410F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//case 6:Console.WriteLine("</w:t>
      </w:r>
      <w:r>
        <w:rPr>
          <w:rFonts w:ascii="Consolas" w:hAnsi="Consolas" w:cs="Consolas"/>
          <w:color w:val="008000"/>
          <w:sz w:val="19"/>
          <w:szCs w:val="19"/>
        </w:rPr>
        <w:t>Суббота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 break;</w:t>
      </w:r>
    </w:p>
    <w:p w14:paraId="3949C960" w14:textId="24DC9F16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//case 7:Console.WriteLine("</w:t>
      </w:r>
      <w:r>
        <w:rPr>
          <w:rFonts w:ascii="Consolas" w:hAnsi="Consolas" w:cs="Consolas"/>
          <w:color w:val="008000"/>
          <w:sz w:val="19"/>
          <w:szCs w:val="19"/>
        </w:rPr>
        <w:t>Воскресенье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 break;</w:t>
      </w:r>
    </w:p>
    <w:p w14:paraId="5EBF276A" w14:textId="47550CE6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//Console.ReadKey();</w:t>
      </w:r>
    </w:p>
    <w:p w14:paraId="6657E88B" w14:textId="2EECA3CF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58110EF" w14:textId="77777777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38501" w14:textId="585E2635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3.Даны три целых положительных числа. Если все они четные, каждое число уменьшить в 2 раза, если хотя бы одно из них четное, увеличить каждое число в 2 раза, если четных чисел нет, каждое число увеличить на 1.</w:t>
      </w:r>
    </w:p>
    <w:p w14:paraId="11C24B96" w14:textId="13A26735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//Console.WriteLine("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65DA7343" w14:textId="72BE8FE0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//int a = int.Parse(Console.ReadLine());</w:t>
      </w:r>
    </w:p>
    <w:p w14:paraId="0884ACE8" w14:textId="34A68163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//Console.WriteLine("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64E9F268" w14:textId="66506102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//int b = int.Parse(Console.ReadLine());</w:t>
      </w:r>
    </w:p>
    <w:p w14:paraId="7E056D79" w14:textId="352BA471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//Console.WriteLine("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3145B82A" w14:textId="1A97307B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//int c = int.Parse(Console.ReadLine());</w:t>
      </w:r>
    </w:p>
    <w:p w14:paraId="5AB6EAD0" w14:textId="7747DA86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//if (a % 2 == 0 &amp;&amp; b % 2 == 0 &amp;&amp; c % 2 == 0)</w:t>
      </w:r>
    </w:p>
    <w:p w14:paraId="365B194F" w14:textId="73E2247D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5FE6CD2E" w14:textId="459EC712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a /= 2;</w:t>
      </w:r>
    </w:p>
    <w:p w14:paraId="345A439D" w14:textId="3787E828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b /= 2;</w:t>
      </w:r>
    </w:p>
    <w:p w14:paraId="05E0B914" w14:textId="5C2FF99D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c /= 2;</w:t>
      </w:r>
    </w:p>
    <w:p w14:paraId="1928DBFB" w14:textId="7E92AE27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4F8BEA00" w14:textId="66BD131A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//else if (a % 2 == 0 || b % 2 == 0 || c % 2 == 0)</w:t>
      </w:r>
    </w:p>
    <w:p w14:paraId="459CD638" w14:textId="03080BE5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2CD3027A" w14:textId="56A4957F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a *= 2;</w:t>
      </w:r>
    </w:p>
    <w:p w14:paraId="3612DDE2" w14:textId="3DFA0FB4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b *= 2;</w:t>
      </w:r>
    </w:p>
    <w:p w14:paraId="0CD6FF98" w14:textId="3D39349F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c *= 2;</w:t>
      </w:r>
    </w:p>
    <w:p w14:paraId="2F18318D" w14:textId="44C21141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4E31C510" w14:textId="641CBFE1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14:paraId="6661E4A8" w14:textId="054BB742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548DE5CF" w14:textId="31B4EF43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a += 1;</w:t>
      </w:r>
    </w:p>
    <w:p w14:paraId="62B61BCD" w14:textId="3D4C430C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b += 1;</w:t>
      </w:r>
    </w:p>
    <w:p w14:paraId="7F556CFF" w14:textId="1779F8D8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c += 1;</w:t>
      </w:r>
    </w:p>
    <w:p w14:paraId="0B437790" w14:textId="77777777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E8BC8" w14:textId="03EF897B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7E554188" w14:textId="2D5A800F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//Console.WriteLine($"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: {a}, {b}, {c}");</w:t>
      </w:r>
    </w:p>
    <w:p w14:paraId="27C0025B" w14:textId="49506C60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//Console.ReadKey();</w:t>
      </w:r>
    </w:p>
    <w:p w14:paraId="0C2731F5" w14:textId="77777777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42FC3" w14:textId="3C6D5486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4.Проведен тест, оцениваемый в целочисленных баллах от нуля до ста. Вывести на экран оценку тестируемого в зависимости от набранного количества баллов: от 90 до 100 – «отлично», от 70 до 89 – «хорошо», от 50 до 69 – «удовлетворительно», менее 50 – «неудовлетворительно».</w:t>
      </w:r>
    </w:p>
    <w:p w14:paraId="599928AD" w14:textId="0179E5B0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//Console.WriteLine("Введите балл учащегося:");</w:t>
      </w:r>
    </w:p>
    <w:p w14:paraId="63BA50B5" w14:textId="769A60DC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//int point = int.Parse(Console.ReadLine());</w:t>
      </w:r>
    </w:p>
    <w:p w14:paraId="7DB7241D" w14:textId="2707F04C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//if (point &gt;= 0 &amp; point &lt; 50)</w:t>
      </w:r>
    </w:p>
    <w:p w14:paraId="75F1701B" w14:textId="1B82BC2E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4A66BA83" w14:textId="4AD9F7E5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Console.WriteLine("</w:t>
      </w:r>
      <w:r>
        <w:rPr>
          <w:rFonts w:ascii="Consolas" w:hAnsi="Consolas" w:cs="Consolas"/>
          <w:color w:val="008000"/>
          <w:sz w:val="19"/>
          <w:szCs w:val="19"/>
        </w:rPr>
        <w:t>Неудовлетворительно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620E136C" w14:textId="10DB5F0C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510BFC49" w14:textId="61478C39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//if (point &gt;= 50 &amp; point &lt; 69)</w:t>
      </w:r>
    </w:p>
    <w:p w14:paraId="53DA657E" w14:textId="50D6F37B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//{</w:t>
      </w:r>
    </w:p>
    <w:p w14:paraId="7C747EF7" w14:textId="77EA4A32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Console.WriteLine("</w:t>
      </w:r>
      <w:r>
        <w:rPr>
          <w:rFonts w:ascii="Consolas" w:hAnsi="Consolas" w:cs="Consolas"/>
          <w:color w:val="008000"/>
          <w:sz w:val="19"/>
          <w:szCs w:val="19"/>
        </w:rPr>
        <w:t>Удовлетворительно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.");</w:t>
      </w:r>
    </w:p>
    <w:p w14:paraId="1C37D506" w14:textId="5E0EC6B7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24F4146F" w14:textId="2FE778B7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if (point &gt;= 70 &amp; point &lt; 89)</w:t>
      </w:r>
    </w:p>
    <w:p w14:paraId="42C0A437" w14:textId="27818C13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14:paraId="7368AD2A" w14:textId="5AF942B9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Console.WriteLine("</w:t>
      </w:r>
      <w:r>
        <w:rPr>
          <w:rFonts w:ascii="Consolas" w:hAnsi="Consolas" w:cs="Consolas"/>
          <w:color w:val="008000"/>
          <w:sz w:val="19"/>
          <w:szCs w:val="19"/>
        </w:rPr>
        <w:t>Хорошо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11C826A3" w14:textId="6827D3E7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14:paraId="467EF0CA" w14:textId="74407726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if (point &gt;= 90 &amp; point &lt; 100)</w:t>
      </w:r>
    </w:p>
    <w:p w14:paraId="0EE84A5B" w14:textId="157CEA98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14:paraId="007937CA" w14:textId="3331B86D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Console.WriteLine("</w:t>
      </w:r>
      <w:r>
        <w:rPr>
          <w:rFonts w:ascii="Consolas" w:hAnsi="Consolas" w:cs="Consolas"/>
          <w:color w:val="008000"/>
          <w:sz w:val="19"/>
          <w:szCs w:val="19"/>
        </w:rPr>
        <w:t>Отлично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455DF2BC" w14:textId="4A0EC1E8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}           </w:t>
      </w:r>
    </w:p>
    <w:p w14:paraId="4035F289" w14:textId="7FE6887B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//Console.ReadKey();</w:t>
      </w:r>
    </w:p>
    <w:p w14:paraId="70A647B6" w14:textId="77777777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9F812" w14:textId="7119A547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5.Дан признак геометрической фигуры на плоскости: к – круг, п – прямоугольник, т - треугольник.Вывести на экран периметр и площадь заданной фигуры(данные, необходимые для расчетов, запросить у пользователя).</w:t>
      </w:r>
    </w:p>
    <w:p w14:paraId="1D4E9432" w14:textId="5FAFAA00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//Console.WriteLine("Введите признак геометрической фигуры (к - круг, п - прямоугольник, т - треугольник): ");</w:t>
      </w:r>
    </w:p>
    <w:p w14:paraId="6A980AD8" w14:textId="41F08AE8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//char st = char.Parse(Console.ReadLine());</w:t>
      </w:r>
    </w:p>
    <w:p w14:paraId="65E4E1A6" w14:textId="440DC79D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//switch (st)</w:t>
      </w:r>
    </w:p>
    <w:p w14:paraId="18B18DB3" w14:textId="37645A8E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E95D12F" w14:textId="1FF2D560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case '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':</w:t>
      </w:r>
    </w:p>
    <w:p w14:paraId="0486EB05" w14:textId="76124EC2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Console.WriteLine("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:");</w:t>
      </w:r>
    </w:p>
    <w:p w14:paraId="46F2C481" w14:textId="014392EE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radius = Convert.ToDouble(Console.ReadLine());</w:t>
      </w:r>
    </w:p>
    <w:p w14:paraId="6A6970B6" w14:textId="1868585B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circleArea = Math.PI * Math.Pow(radius, 2);</w:t>
      </w:r>
    </w:p>
    <w:p w14:paraId="6A15ECE0" w14:textId="7EF111C4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circlePerimeter = 2 * Math.PI * radius;</w:t>
      </w:r>
    </w:p>
    <w:p w14:paraId="662D49C1" w14:textId="5BFC73BD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Console.WriteLine($"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: {circleArea}, </w:t>
      </w:r>
      <w:r>
        <w:rPr>
          <w:rFonts w:ascii="Consolas" w:hAnsi="Consolas" w:cs="Consolas"/>
          <w:color w:val="008000"/>
          <w:sz w:val="19"/>
          <w:szCs w:val="19"/>
        </w:rPr>
        <w:t>Периметр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: {circlePerimeter}");</w:t>
      </w:r>
    </w:p>
    <w:p w14:paraId="72735F08" w14:textId="495BA602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break;</w:t>
      </w:r>
    </w:p>
    <w:p w14:paraId="4F11A1A7" w14:textId="3083BFA3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case '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':</w:t>
      </w:r>
    </w:p>
    <w:p w14:paraId="7273654C" w14:textId="5979CB94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61C4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2361C4">
        <w:rPr>
          <w:rFonts w:ascii="Consolas" w:hAnsi="Consolas" w:cs="Consolas"/>
          <w:color w:val="008000"/>
          <w:sz w:val="19"/>
          <w:szCs w:val="19"/>
        </w:rPr>
        <w:t>.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WriteLine</w:t>
      </w:r>
      <w:r w:rsidRPr="002361C4">
        <w:rPr>
          <w:rFonts w:ascii="Consolas" w:hAnsi="Consolas" w:cs="Consolas"/>
          <w:color w:val="008000"/>
          <w:sz w:val="19"/>
          <w:szCs w:val="19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2361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2361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r w:rsidRPr="002361C4">
        <w:rPr>
          <w:rFonts w:ascii="Consolas" w:hAnsi="Consolas" w:cs="Consolas"/>
          <w:color w:val="008000"/>
          <w:sz w:val="19"/>
          <w:szCs w:val="19"/>
        </w:rPr>
        <w:t>:");</w:t>
      </w:r>
    </w:p>
    <w:p w14:paraId="50020873" w14:textId="3BAF91D1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length = Convert.ToDouble(Console.ReadLine());</w:t>
      </w:r>
    </w:p>
    <w:p w14:paraId="790AF6B8" w14:textId="414CD5B7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Console.WriteLine("Введите ширину прямоугольника:");</w:t>
      </w:r>
    </w:p>
    <w:p w14:paraId="34A7F3F8" w14:textId="6462E735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width = Convert.ToDouble(Console.ReadLine());</w:t>
      </w:r>
    </w:p>
    <w:p w14:paraId="2A474624" w14:textId="2281B0A8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rectangleArea = length * width;</w:t>
      </w:r>
    </w:p>
    <w:p w14:paraId="0B5A8CC7" w14:textId="5492E5AB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rectanglePerimeter = 2 * (length + width);</w:t>
      </w:r>
    </w:p>
    <w:p w14:paraId="2BD75C86" w14:textId="50227297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Console.WriteLine($"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: {rectangleArea}, </w:t>
      </w:r>
      <w:r>
        <w:rPr>
          <w:rFonts w:ascii="Consolas" w:hAnsi="Consolas" w:cs="Consolas"/>
          <w:color w:val="008000"/>
          <w:sz w:val="19"/>
          <w:szCs w:val="19"/>
        </w:rPr>
        <w:t>Периметр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: {rectanglePerimeter}");</w:t>
      </w:r>
    </w:p>
    <w:p w14:paraId="00055D4C" w14:textId="3545C1A4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break;</w:t>
      </w:r>
    </w:p>
    <w:p w14:paraId="68D8CD33" w14:textId="35811D17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case 'т':</w:t>
      </w:r>
    </w:p>
    <w:p w14:paraId="60451E41" w14:textId="29AB8E5C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Console.WriteLine("Введите длину первой стороны треугольника:");</w:t>
      </w:r>
    </w:p>
    <w:p w14:paraId="56A68D90" w14:textId="77B65A1A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side1 = Convert.ToDouble(Console.ReadLine());</w:t>
      </w:r>
    </w:p>
    <w:p w14:paraId="4E91A102" w14:textId="73ED7535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Console.WriteLine("Введите длину второй стороны треугольника:");</w:t>
      </w:r>
    </w:p>
    <w:p w14:paraId="43DA9F72" w14:textId="25316B48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side2 = Convert.ToDouble(Console.ReadLine());</w:t>
      </w:r>
    </w:p>
    <w:p w14:paraId="3523AA76" w14:textId="70952821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Console.WriteLine("Введите длину третьей стороны треугольника:");</w:t>
      </w:r>
    </w:p>
    <w:p w14:paraId="344F46BC" w14:textId="15C1E9E0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side3 = Convert.ToDouble(Console.ReadLine());</w:t>
      </w:r>
    </w:p>
    <w:p w14:paraId="60597A47" w14:textId="4B35F8C3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Perimeter = side1 + side2 + side3;</w:t>
      </w:r>
    </w:p>
    <w:p w14:paraId="63B4E9C8" w14:textId="3B9D1F2E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perimeter = Perimeter / 2;</w:t>
      </w:r>
    </w:p>
    <w:p w14:paraId="2E797E64" w14:textId="29FD1782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double Area = Math.Sqrt(perimeter * (perimeter - side1) * (perimeter - side2) * (perimeter - side3));</w:t>
      </w:r>
    </w:p>
    <w:p w14:paraId="05F288EA" w14:textId="6D7BA606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Console.WriteLine($"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треугольника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: {Area}, </w:t>
      </w:r>
      <w:r>
        <w:rPr>
          <w:rFonts w:ascii="Consolas" w:hAnsi="Consolas" w:cs="Consolas"/>
          <w:color w:val="008000"/>
          <w:sz w:val="19"/>
          <w:szCs w:val="19"/>
        </w:rPr>
        <w:t>Периметр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треугольника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: {Perimeter}");</w:t>
      </w:r>
    </w:p>
    <w:p w14:paraId="447B3088" w14:textId="665A1C50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break;</w:t>
      </w:r>
    </w:p>
    <w:p w14:paraId="45019BBC" w14:textId="29957945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default:</w:t>
      </w:r>
    </w:p>
    <w:p w14:paraId="69C05C54" w14:textId="07F3A88A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    Console.WriteLine("</w:t>
      </w:r>
      <w:r>
        <w:rPr>
          <w:rFonts w:ascii="Consolas" w:hAnsi="Consolas" w:cs="Consolas"/>
          <w:color w:val="008000"/>
          <w:sz w:val="19"/>
          <w:szCs w:val="19"/>
        </w:rPr>
        <w:t>Неверный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Пожалуйста, введите 'к' для круга, 'п' для прямоугольника или 'т' для треугольника.");</w:t>
      </w:r>
    </w:p>
    <w:p w14:paraId="13A2E4F9" w14:textId="07DEC336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break;</w:t>
      </w:r>
    </w:p>
    <w:p w14:paraId="6B36F1DB" w14:textId="39EB02FF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5E950C0" w14:textId="1E44367C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//Console.ReadKey();</w:t>
      </w:r>
    </w:p>
    <w:p w14:paraId="52CBA8B2" w14:textId="77777777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3916C" w14:textId="7F0C8481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//Задача 6.Написать приложение, которое позволяет вычислить сумму страхового взноса(SV) для автомобиля. Входные данные будут вводиться с клавиатуры:</w:t>
      </w:r>
    </w:p>
    <w:p w14:paraId="0BBED77F" w14:textId="438922E5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//Console.WriteLine("Введите марку автомобиля:");</w:t>
      </w:r>
    </w:p>
    <w:p w14:paraId="335DCEE5" w14:textId="4C06FF9E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//string MA = Console.ReadLine();</w:t>
      </w:r>
    </w:p>
    <w:p w14:paraId="30D70407" w14:textId="0DB74CB9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//Console.WriteLine("Введите срок страхования (от 1 до 12 месяцев):");</w:t>
      </w:r>
    </w:p>
    <w:p w14:paraId="43C25C68" w14:textId="2715E322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//int months = int.Parse(Console.ReadLine());</w:t>
      </w:r>
    </w:p>
    <w:p w14:paraId="125FCFC9" w14:textId="7106A5DC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//if (months &lt; 1 || months &gt; 12)</w:t>
      </w:r>
    </w:p>
    <w:p w14:paraId="00B308DF" w14:textId="2C37BAD1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6F6804FC" w14:textId="63937D38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</w:rPr>
        <w:t xml:space="preserve">//    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2361C4">
        <w:rPr>
          <w:rFonts w:ascii="Consolas" w:hAnsi="Consolas" w:cs="Consolas"/>
          <w:color w:val="008000"/>
          <w:sz w:val="19"/>
          <w:szCs w:val="19"/>
        </w:rPr>
        <w:t>.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WriteLine</w:t>
      </w:r>
      <w:r w:rsidRPr="002361C4">
        <w:rPr>
          <w:rFonts w:ascii="Consolas" w:hAnsi="Consolas" w:cs="Consolas"/>
          <w:color w:val="008000"/>
          <w:sz w:val="19"/>
          <w:szCs w:val="19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Некорректный</w:t>
      </w:r>
      <w:r w:rsidRPr="002361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срок</w:t>
      </w:r>
      <w:r w:rsidRPr="002361C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страхования</w:t>
      </w:r>
      <w:r w:rsidRPr="002361C4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008000"/>
          <w:sz w:val="19"/>
          <w:szCs w:val="19"/>
        </w:rPr>
        <w:t>месяцев</w:t>
      </w: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.");</w:t>
      </w:r>
    </w:p>
    <w:p w14:paraId="04943DAC" w14:textId="24EE432B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return;</w:t>
      </w:r>
    </w:p>
    <w:p w14:paraId="460EB3BE" w14:textId="0FEA2731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3D126C12" w14:textId="52D3517E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//double percentIncrease;</w:t>
      </w:r>
    </w:p>
    <w:p w14:paraId="06C8C589" w14:textId="61C161D7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//if (months &lt; 3)</w:t>
      </w:r>
    </w:p>
    <w:p w14:paraId="5F4EC7D3" w14:textId="309BBD7E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percentIncrease = 10;</w:t>
      </w:r>
    </w:p>
    <w:p w14:paraId="6C54C630" w14:textId="1AD9CD0A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//else if (months &lt; 6)</w:t>
      </w:r>
    </w:p>
    <w:p w14:paraId="0B4405CB" w14:textId="08E6D72F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percentIncrease = 8;</w:t>
      </w:r>
    </w:p>
    <w:p w14:paraId="4B9EF504" w14:textId="3849F91E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14:paraId="2C2A841B" w14:textId="09666554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    percentIncrease = 5;</w:t>
      </w:r>
    </w:p>
    <w:p w14:paraId="761AB7A1" w14:textId="3EDB9816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//double baseInsuranceCost = 50;</w:t>
      </w:r>
    </w:p>
    <w:p w14:paraId="7A0381B0" w14:textId="16B52866" w:rsidR="002361C4" w:rsidRP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61C4">
        <w:rPr>
          <w:rFonts w:ascii="Consolas" w:hAnsi="Consolas" w:cs="Consolas"/>
          <w:color w:val="008000"/>
          <w:sz w:val="19"/>
          <w:szCs w:val="19"/>
          <w:lang w:val="en-US"/>
        </w:rPr>
        <w:t>//double insuranceSum = baseInsuranceCost * months * (1 + percentIncrease / 100);</w:t>
      </w:r>
    </w:p>
    <w:p w14:paraId="739333D9" w14:textId="0B4FFD4D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//Console.WriteLine($"Ваш автомобиль марки {MA} был застрахован.");</w:t>
      </w:r>
    </w:p>
    <w:p w14:paraId="7138EFDC" w14:textId="09CFFE00" w:rsidR="002361C4" w:rsidRDefault="002361C4" w:rsidP="0023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//Console.WriteLine($"Сумма страхового взноса составила {insuranceSum} руб.");</w:t>
      </w:r>
    </w:p>
    <w:p w14:paraId="70908BC2" w14:textId="3056B7A5" w:rsidR="00BA2F1C" w:rsidRPr="00656055" w:rsidRDefault="002361C4" w:rsidP="002361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//Console.ReadKey();</w:t>
      </w:r>
    </w:p>
    <w:sectPr w:rsidR="00BA2F1C" w:rsidRPr="00656055" w:rsidSect="0065605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8B"/>
    <w:rsid w:val="00222358"/>
    <w:rsid w:val="002361C4"/>
    <w:rsid w:val="004D048B"/>
    <w:rsid w:val="00656055"/>
    <w:rsid w:val="00A7687E"/>
    <w:rsid w:val="00AD00B9"/>
    <w:rsid w:val="00BA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4D0E"/>
  <w15:chartTrackingRefBased/>
  <w15:docId w15:val="{A15C1307-49B4-493C-805E-D65E662B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6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60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5</cp:revision>
  <dcterms:created xsi:type="dcterms:W3CDTF">2023-12-10T11:20:00Z</dcterms:created>
  <dcterms:modified xsi:type="dcterms:W3CDTF">2023-12-17T13:07:00Z</dcterms:modified>
</cp:coreProperties>
</file>