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input any character and check whether it is the alphabet, digit, or special character.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char type;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character :- 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scanf("%c",&amp;type);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 ( type&gt;='a' &amp;&amp; type&lt;='z' ) || ( type&gt;='A' &amp;&amp; type&lt;='Z') 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printf("\n=&gt; %c character is an alphabet.",type);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 if( (type&gt;='0') &amp;&amp; (type&lt;='9') 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printf("\n=&gt; %c character is a digit.",type);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printf("\n=&gt; %c character is a special character.",type);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check a number is even or odd using the ternary operator.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num;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any number :- 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(num%2 == 0)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? printf("\n=&gt; %d number is even number.")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: printf("\n=&gt; %d number is odd number.t");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find out the min from 4 numbers using the ternary operator. Also, provide proper validation layers.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int a,b,c,d;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a :- 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b :- 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scanf("%d",&amp;b);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c :- ");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scanf("%d",&amp;c);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the value of d :- 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scanf("%d",&amp;d);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(a&gt;b)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? (a&gt;c)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? (a&gt;d)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? printf("\n=&gt; a value is maximum.")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: printf("\n=&gt; d value is maximum.")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: (c&gt;d)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? printf("\n=&gt; c value is maximum.")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: printf("\n=&gt; d value is maximum.")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: (b&gt;c)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? (b&gt;d)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? printf("\n=&gt; b value is maximum.")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: printf("\n=&gt; d value is maximum.")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: (c&gt;d)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? printf("\n=&gt; c value is maximum.")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ab/>
        <w:t xml:space="preserve">: printf("\n=&gt; d value is maximum.");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Practical-4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 use switch statement. Display months name. Also, provide proper validation layers.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Ex. User Input: M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Output: March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char month;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'J' for January.\n");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'F' for February.\n");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'M' for March.\n");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'A' for April.\n");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'Y' for May.\n");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'U' for June.\n");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'L' for July.\n");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'G' for August.\n");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'S' for September.\n");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'O' for October.\n");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'N' for Nevember.\n");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printf("Press 'D' for December.\n");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printf("\n\n=&gt; Enter any month letter :- ");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scanf("%c",&amp;month);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switch(month)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'J':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January month.");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'F':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February month.");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'M':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March month.");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April month.");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'Y':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May month.");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'U':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June month.");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'L':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July month.");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'G':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August month.");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'S':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September month.");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'O':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October month.");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'N':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Nevember month.");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case 'D':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You entered December month.");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printf("\n=&gt; Plese enter valid option...");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input electricity unit charges and calculate the total electricity bill according to the given condition: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For the first 50 units Rs. 0.50/unit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For the next 100 units Rs. 0.75/unit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An additional surcharge of 20% is added to the bill.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float unit,ans,sum,bill;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printf("=&gt; Enter your electricity unit :- ");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scanf("%f",&amp;unit);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if(unit&lt;=50)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sum=unit*0.5;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ans=(20*sum)/100;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bill=sum+ans;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printf("\n=&gt; Your total bill is = %.2f",bill);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else if(unit&lt;=150)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sum=25+(unit-50)*0.75;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ans=(20*sum)/100;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bill=sum+ans;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printf("\n=&gt; Your total bill is = %.2f",bill);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