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9F" w:rsidRDefault="009A3DE5" w:rsidP="009A3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DE5">
        <w:rPr>
          <w:rFonts w:ascii="Times New Roman" w:hAnsi="Times New Roman" w:cs="Times New Roman"/>
          <w:b/>
          <w:sz w:val="28"/>
          <w:szCs w:val="28"/>
        </w:rPr>
        <w:t>Практикум 1</w:t>
      </w:r>
    </w:p>
    <w:p w:rsidR="009A3DE5" w:rsidRDefault="009A3DE5" w:rsidP="009A3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9A3DE5" w:rsidRDefault="003B4F4A" w:rsidP="009A3DE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976F6">
          <w:rPr>
            <w:rStyle w:val="a4"/>
            <w:rFonts w:ascii="Times New Roman" w:hAnsi="Times New Roman" w:cs="Times New Roman"/>
            <w:sz w:val="24"/>
            <w:szCs w:val="24"/>
          </w:rPr>
          <w:t>https://github.com/VsevolodTilta/Practic</w:t>
        </w:r>
      </w:hyperlink>
    </w:p>
    <w:p w:rsidR="003B4F4A" w:rsidRPr="003B4F4A" w:rsidRDefault="003B4F4A" w:rsidP="009A3DE5">
      <w:pPr>
        <w:rPr>
          <w:rFonts w:ascii="Times New Roman" w:hAnsi="Times New Roman" w:cs="Times New Roman"/>
          <w:b/>
          <w:sz w:val="28"/>
          <w:szCs w:val="24"/>
        </w:rPr>
      </w:pPr>
      <w:r w:rsidRPr="003B4F4A">
        <w:rPr>
          <w:rFonts w:ascii="Times New Roman" w:hAnsi="Times New Roman" w:cs="Times New Roman"/>
          <w:b/>
          <w:sz w:val="28"/>
          <w:szCs w:val="24"/>
        </w:rPr>
        <w:t>Задание 1:</w:t>
      </w:r>
      <w:bookmarkStart w:id="0" w:name="_GoBack"/>
      <w:bookmarkEnd w:id="0"/>
    </w:p>
    <w:p w:rsidR="009A3DE5" w:rsidRPr="003B4F4A" w:rsidRDefault="009A3DE5" w:rsidP="003B4F4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B4F4A">
        <w:rPr>
          <w:rFonts w:ascii="Times New Roman" w:hAnsi="Times New Roman" w:cs="Times New Roman"/>
          <w:sz w:val="28"/>
          <w:szCs w:val="28"/>
        </w:rPr>
        <w:t>С</w:t>
      </w:r>
      <w:r w:rsidRPr="003B4F4A">
        <w:rPr>
          <w:rFonts w:ascii="Times New Roman" w:hAnsi="Times New Roman" w:cs="Times New Roman"/>
          <w:sz w:val="28"/>
          <w:szCs w:val="28"/>
        </w:rPr>
        <w:t>реднее геометрическое модулей двух данных чисел</w:t>
      </w:r>
    </w:p>
    <w:p w:rsidR="009A3DE5" w:rsidRDefault="009A3DE5" w:rsidP="009A3DE5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9A3DE5" w:rsidRPr="009A3DE5" w:rsidRDefault="009A3DE5" w:rsidP="009A3DE5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A3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9A3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A3DE5" w:rsidRP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ConsoleApp15</w:t>
      </w:r>
    </w:p>
    <w:p w:rsidR="009A3DE5" w:rsidRP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3DE5" w:rsidRP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DE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3DE5" w:rsidRP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3DE5" w:rsidRP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"Первое число (модуль):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3DE5" w:rsidRP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"Второе число (модуль):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3DE5" w:rsidRP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A3DE5" w:rsidRP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(s*n));</w:t>
      </w:r>
    </w:p>
    <w:p w:rsid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"Среднее геометрическое двух модулей = "</w:t>
      </w:r>
      <w:r>
        <w:rPr>
          <w:rFonts w:ascii="Consolas" w:hAnsi="Consolas" w:cs="Consolas"/>
          <w:color w:val="000000"/>
          <w:sz w:val="19"/>
          <w:szCs w:val="19"/>
        </w:rPr>
        <w:t xml:space="preserve"> + p);</w:t>
      </w:r>
    </w:p>
    <w:p w:rsid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3DE5" w:rsidRDefault="009A3DE5" w:rsidP="009A3DE5">
      <w:pPr>
        <w:pStyle w:val="a3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3DE5" w:rsidRDefault="009A3DE5" w:rsidP="009A3DE5">
      <w:pPr>
        <w:pStyle w:val="a3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9A3DE5" w:rsidRDefault="009A3DE5" w:rsidP="009A3DE5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9A3DE5">
        <w:rPr>
          <w:rFonts w:ascii="Times New Roman" w:hAnsi="Times New Roman" w:cs="Times New Roman"/>
          <w:color w:val="000000"/>
          <w:sz w:val="28"/>
          <w:szCs w:val="28"/>
        </w:rPr>
        <w:t xml:space="preserve">Консольное приложение </w:t>
      </w:r>
    </w:p>
    <w:p w:rsidR="009A3DE5" w:rsidRPr="009A3DE5" w:rsidRDefault="009A3DE5" w:rsidP="009A3DE5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A3DE5" w:rsidRPr="009A3DE5" w:rsidRDefault="009A3DE5" w:rsidP="009A3DE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3D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7DC472" wp14:editId="0716816E">
            <wp:extent cx="4267796" cy="552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E5" w:rsidRDefault="009A3DE5" w:rsidP="009A3DE5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9A3DE5" w:rsidRDefault="009A3DE5" w:rsidP="009A3DE5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A3DE5">
        <w:rPr>
          <w:rFonts w:ascii="Times New Roman" w:hAnsi="Times New Roman" w:cs="Times New Roman"/>
          <w:sz w:val="28"/>
          <w:szCs w:val="28"/>
        </w:rPr>
        <w:t xml:space="preserve">Листинг программы </w:t>
      </w:r>
      <w:r w:rsidRPr="009A3DE5"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9A3DE5" w:rsidRP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A3DE5" w:rsidRP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3DE5" w:rsidRP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9A3DE5" w:rsidRP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3DE5" w:rsidRP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9A3DE5" w:rsidRP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9A3DE5" w:rsidRP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D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 * b));</w:t>
      </w:r>
    </w:p>
    <w:p w:rsid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label3.Text = </w:t>
      </w:r>
      <w:r>
        <w:rPr>
          <w:rFonts w:ascii="Consolas" w:hAnsi="Consolas" w:cs="Consolas"/>
          <w:color w:val="A31515"/>
          <w:sz w:val="19"/>
          <w:szCs w:val="19"/>
        </w:rPr>
        <w:t>"Среднее геометрическое \n модулей = "</w:t>
      </w:r>
      <w:r>
        <w:rPr>
          <w:rFonts w:ascii="Consolas" w:hAnsi="Consolas" w:cs="Consolas"/>
          <w:color w:val="000000"/>
          <w:sz w:val="19"/>
          <w:szCs w:val="19"/>
        </w:rPr>
        <w:t xml:space="preserve"> + p;</w:t>
      </w:r>
    </w:p>
    <w:p w:rsid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3DE5" w:rsidRDefault="009A3DE5" w:rsidP="009A3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3DE5" w:rsidRDefault="009A3DE5" w:rsidP="009A3DE5">
      <w:pPr>
        <w:pStyle w:val="a3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3DE5" w:rsidRDefault="009A3DE5" w:rsidP="009A3DE5">
      <w:pPr>
        <w:pStyle w:val="a3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9A3DE5" w:rsidRPr="009A3DE5" w:rsidRDefault="009A3DE5" w:rsidP="009A3DE5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A3DE5" w:rsidRDefault="009A3DE5" w:rsidP="009A3DE5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A3DE5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</w:p>
    <w:p w:rsidR="009A3DE5" w:rsidRDefault="009A3DE5" w:rsidP="009A3DE5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A3DE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F266748" wp14:editId="4DD457A6">
            <wp:extent cx="3724795" cy="140989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E5" w:rsidRDefault="009A3DE5" w:rsidP="009A3DE5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4F4A" w:rsidRPr="003B4F4A" w:rsidRDefault="003B4F4A" w:rsidP="003B4F4A">
      <w:pPr>
        <w:pStyle w:val="a3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B4F4A">
        <w:rPr>
          <w:rFonts w:ascii="Times New Roman" w:hAnsi="Times New Roman" w:cs="Times New Roman"/>
          <w:b/>
          <w:color w:val="000000"/>
          <w:sz w:val="28"/>
          <w:szCs w:val="28"/>
        </w:rPr>
        <w:t>Задание 2:</w:t>
      </w:r>
    </w:p>
    <w:p w:rsidR="009A3DE5" w:rsidRPr="003B4F4A" w:rsidRDefault="009A3DE5" w:rsidP="009A3DE5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4F4A">
        <w:rPr>
          <w:rFonts w:ascii="Times New Roman" w:hAnsi="Times New Roman" w:cs="Times New Roman"/>
          <w:sz w:val="28"/>
          <w:szCs w:val="28"/>
        </w:rPr>
        <w:t>О</w:t>
      </w:r>
      <w:r w:rsidRPr="003B4F4A">
        <w:rPr>
          <w:rFonts w:ascii="Times New Roman" w:hAnsi="Times New Roman" w:cs="Times New Roman"/>
          <w:sz w:val="28"/>
          <w:szCs w:val="28"/>
        </w:rPr>
        <w:t>канчивается ли данное целое число ци</w:t>
      </w:r>
      <w:r w:rsidRPr="003B4F4A">
        <w:rPr>
          <w:rFonts w:ascii="Times New Roman" w:hAnsi="Times New Roman" w:cs="Times New Roman"/>
          <w:sz w:val="28"/>
          <w:szCs w:val="28"/>
        </w:rPr>
        <w:t>фрой 7</w:t>
      </w:r>
    </w:p>
    <w:p w:rsidR="003B4F4A" w:rsidRPr="009A3DE5" w:rsidRDefault="003B4F4A" w:rsidP="009A3DE5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A3DE5" w:rsidRPr="003B4F4A" w:rsidRDefault="003B4F4A" w:rsidP="009A3DE5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3B4F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3B4F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B4F4A" w:rsidRP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F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ConsoleApp16</w:t>
      </w:r>
    </w:p>
    <w:p w:rsidR="003B4F4A" w:rsidRP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F4A" w:rsidRP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4F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F4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B4F4A" w:rsidRP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4F4A" w:rsidRP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4F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F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B4F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4F4A" w:rsidRP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4F4A" w:rsidRP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F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B4F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B4F4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4F4A" w:rsidRP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4F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3B4F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 % 10 == 7)</w:t>
      </w:r>
    </w:p>
    <w:p w:rsid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оканчивается на 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не оканчивается на 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4F4A" w:rsidRDefault="003B4F4A" w:rsidP="003B4F4A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F4A" w:rsidRDefault="003B4F4A" w:rsidP="009A3DE5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Консольное приложение </w:t>
      </w:r>
    </w:p>
    <w:p w:rsidR="003B4F4A" w:rsidRDefault="003B4F4A" w:rsidP="009A3DE5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B4F4A" w:rsidRDefault="003B4F4A" w:rsidP="003B4F4A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B4F4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B0AD148" wp14:editId="6E139DCB">
            <wp:extent cx="2105319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4A" w:rsidRDefault="003B4F4A" w:rsidP="009A3DE5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B4F4A" w:rsidRPr="003B4F4A" w:rsidRDefault="003B4F4A" w:rsidP="009A3DE5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программы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</w:p>
    <w:p w:rsidR="003B4F4A" w:rsidRP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F4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B4F4A" w:rsidRP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F4A" w:rsidRPr="003B4F4A" w:rsidRDefault="003B4F4A" w:rsidP="003B4F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4F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3B4F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B4F4A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 % 10 == 7)</w:t>
      </w:r>
    </w:p>
    <w:p w:rsid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label5.Text = </w:t>
      </w:r>
      <w:r>
        <w:rPr>
          <w:rFonts w:ascii="Consolas" w:hAnsi="Consolas" w:cs="Consolas"/>
          <w:color w:val="A31515"/>
          <w:sz w:val="19"/>
          <w:szCs w:val="19"/>
        </w:rPr>
        <w:t>"Число оканчивается на 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label5.Text = </w:t>
      </w:r>
      <w:r>
        <w:rPr>
          <w:rFonts w:ascii="Consolas" w:hAnsi="Consolas" w:cs="Consolas"/>
          <w:color w:val="A31515"/>
          <w:sz w:val="19"/>
          <w:szCs w:val="19"/>
        </w:rPr>
        <w:t>"Число не оканчивается на 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3B4F4A" w:rsidRDefault="003B4F4A" w:rsidP="003B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4F4A" w:rsidRDefault="003B4F4A" w:rsidP="003B4F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F4A" w:rsidRDefault="003B4F4A" w:rsidP="003B4F4A">
      <w:pPr>
        <w:pStyle w:val="a3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F4A" w:rsidRDefault="003B4F4A" w:rsidP="003B4F4A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B4F4A" w:rsidRDefault="003B4F4A" w:rsidP="009A3DE5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4F4A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</w:t>
      </w:r>
      <w:r w:rsidRPr="003B4F4A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</w:p>
    <w:p w:rsidR="003B4F4A" w:rsidRPr="003B4F4A" w:rsidRDefault="003B4F4A" w:rsidP="009A3DE5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B4F4A" w:rsidRDefault="003B4F4A" w:rsidP="003B4F4A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B4F4A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2C7B4BA" wp14:editId="17EC969D">
            <wp:extent cx="3734321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4A" w:rsidRDefault="003B4F4A" w:rsidP="003B4F4A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B4F4A" w:rsidRPr="003B4F4A" w:rsidRDefault="003B4F4A" w:rsidP="003B4F4A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B4F4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69EEE2E" wp14:editId="000FC93F">
            <wp:extent cx="3629532" cy="142894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4A" w:rsidRPr="003B4F4A" w:rsidRDefault="003B4F4A" w:rsidP="009A3DE5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A3DE5" w:rsidRPr="009A3DE5" w:rsidRDefault="009A3DE5" w:rsidP="009A3DE5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A3DE5" w:rsidRPr="009A3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72AAA"/>
    <w:multiLevelType w:val="hybridMultilevel"/>
    <w:tmpl w:val="89A27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47C28"/>
    <w:multiLevelType w:val="hybridMultilevel"/>
    <w:tmpl w:val="FCD89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E38F1"/>
    <w:multiLevelType w:val="hybridMultilevel"/>
    <w:tmpl w:val="7F765892"/>
    <w:lvl w:ilvl="0" w:tplc="3466BCD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E5"/>
    <w:rsid w:val="003B4F4A"/>
    <w:rsid w:val="00474ADB"/>
    <w:rsid w:val="009A3DE5"/>
    <w:rsid w:val="00E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1A22"/>
  <w15:chartTrackingRefBased/>
  <w15:docId w15:val="{8DD2AD24-1C71-45B6-B36F-BF1BEEF5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4F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VsevolodTilta/Practi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2020-05-07T21:36:00Z</dcterms:created>
  <dcterms:modified xsi:type="dcterms:W3CDTF">2020-05-07T21:54:00Z</dcterms:modified>
</cp:coreProperties>
</file>