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7D30" w14:textId="77777777" w:rsidR="00366681" w:rsidRDefault="00AA3C41">
      <w:r>
        <w:t>Register-file 2 Write Port &amp; 1 Read Port</w:t>
      </w:r>
    </w:p>
    <w:p w14:paraId="7F23228C" w14:textId="6E5C9100" w:rsidR="00AA3C41" w:rsidRDefault="00EA26FB" w:rsidP="00EA26FB">
      <w:r>
        <w:t>I/ Lý thuyết</w:t>
      </w:r>
      <w:r w:rsidR="00AA3C41">
        <w:br/>
        <w:t xml:space="preserve">1. </w:t>
      </w:r>
      <w:r w:rsidR="00366681">
        <w:t xml:space="preserve">2-to-4 </w:t>
      </w:r>
      <w:r w:rsidR="00AA3C41">
        <w:t>Write</w:t>
      </w:r>
      <w:r w:rsidR="00366681">
        <w:t xml:space="preserve"> Decoder</w:t>
      </w:r>
      <w:r w:rsidR="00AA3C41">
        <w:t xml:space="preserve"> Block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AA3C41" w:rsidRPr="00366681" w14:paraId="18F8C261" w14:textId="77777777" w:rsidTr="00AA3C41">
        <w:tc>
          <w:tcPr>
            <w:tcW w:w="1335" w:type="dxa"/>
          </w:tcPr>
          <w:p w14:paraId="72295168" w14:textId="4769496D" w:rsidR="00AA3C41" w:rsidRPr="00366681" w:rsidRDefault="00AA3C41" w:rsidP="00AA3C4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WE</w:t>
            </w:r>
          </w:p>
        </w:tc>
        <w:tc>
          <w:tcPr>
            <w:tcW w:w="1335" w:type="dxa"/>
          </w:tcPr>
          <w:p w14:paraId="3624F98B" w14:textId="4B45DEFF" w:rsidR="00AA3C41" w:rsidRPr="00366681" w:rsidRDefault="00AA3C41" w:rsidP="00AA3C4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WA0</w:t>
            </w:r>
          </w:p>
        </w:tc>
        <w:tc>
          <w:tcPr>
            <w:tcW w:w="1336" w:type="dxa"/>
          </w:tcPr>
          <w:p w14:paraId="43861F97" w14:textId="7C9A0922" w:rsidR="00AA3C41" w:rsidRPr="00366681" w:rsidRDefault="00AA3C41" w:rsidP="00AA3C4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WA1</w:t>
            </w:r>
          </w:p>
        </w:tc>
        <w:tc>
          <w:tcPr>
            <w:tcW w:w="1336" w:type="dxa"/>
          </w:tcPr>
          <w:p w14:paraId="0B76B262" w14:textId="276BD3FD" w:rsidR="00AA3C41" w:rsidRPr="00366681" w:rsidRDefault="00AA3C41" w:rsidP="00AA3C4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W3</w:t>
            </w:r>
          </w:p>
        </w:tc>
        <w:tc>
          <w:tcPr>
            <w:tcW w:w="1336" w:type="dxa"/>
          </w:tcPr>
          <w:p w14:paraId="63A61ADD" w14:textId="7B70194E" w:rsidR="00AA3C41" w:rsidRPr="00366681" w:rsidRDefault="00AA3C41" w:rsidP="00AA3C4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W2</w:t>
            </w:r>
          </w:p>
        </w:tc>
        <w:tc>
          <w:tcPr>
            <w:tcW w:w="1336" w:type="dxa"/>
          </w:tcPr>
          <w:p w14:paraId="76617223" w14:textId="72028D41" w:rsidR="00AA3C41" w:rsidRPr="00366681" w:rsidRDefault="00AA3C41" w:rsidP="00AA3C4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W1</w:t>
            </w:r>
          </w:p>
        </w:tc>
        <w:tc>
          <w:tcPr>
            <w:tcW w:w="1336" w:type="dxa"/>
          </w:tcPr>
          <w:p w14:paraId="1364B176" w14:textId="6C851703" w:rsidR="00AA3C41" w:rsidRPr="00366681" w:rsidRDefault="00AA3C41" w:rsidP="00AA3C4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W0</w:t>
            </w:r>
          </w:p>
        </w:tc>
      </w:tr>
      <w:tr w:rsidR="00AA3C41" w14:paraId="29F8ADCF" w14:textId="77777777" w:rsidTr="00AA3C41">
        <w:tc>
          <w:tcPr>
            <w:tcW w:w="1335" w:type="dxa"/>
          </w:tcPr>
          <w:p w14:paraId="1A45B3CB" w14:textId="5BE51983" w:rsidR="00AA3C41" w:rsidRDefault="00AA3C41" w:rsidP="00AA3C41">
            <w:pPr>
              <w:jc w:val="center"/>
            </w:pPr>
            <w:r>
              <w:t>0</w:t>
            </w:r>
          </w:p>
        </w:tc>
        <w:tc>
          <w:tcPr>
            <w:tcW w:w="1335" w:type="dxa"/>
          </w:tcPr>
          <w:p w14:paraId="7F0F4131" w14:textId="7F10A422" w:rsidR="00AA3C41" w:rsidRDefault="00AA3C41" w:rsidP="00AA3C41">
            <w:pPr>
              <w:jc w:val="center"/>
            </w:pPr>
            <w:r>
              <w:t>X</w:t>
            </w:r>
          </w:p>
        </w:tc>
        <w:tc>
          <w:tcPr>
            <w:tcW w:w="1336" w:type="dxa"/>
          </w:tcPr>
          <w:p w14:paraId="0744FBD3" w14:textId="3C759B9F" w:rsidR="00AA3C41" w:rsidRDefault="00AA3C41" w:rsidP="00AA3C41">
            <w:pPr>
              <w:jc w:val="center"/>
            </w:pPr>
            <w:r>
              <w:t>X</w:t>
            </w:r>
          </w:p>
        </w:tc>
        <w:tc>
          <w:tcPr>
            <w:tcW w:w="1336" w:type="dxa"/>
          </w:tcPr>
          <w:p w14:paraId="7C7D8D6A" w14:textId="1F8FC620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77A70B73" w14:textId="69B08167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5E6F2300" w14:textId="33614D12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689EAA50" w14:textId="36D680A9" w:rsidR="00AA3C41" w:rsidRDefault="00D53707" w:rsidP="00AA3C41">
            <w:pPr>
              <w:jc w:val="center"/>
            </w:pPr>
            <w:r>
              <w:t>0</w:t>
            </w:r>
          </w:p>
        </w:tc>
      </w:tr>
      <w:tr w:rsidR="00AA3C41" w14:paraId="42F3474C" w14:textId="77777777" w:rsidTr="00AA3C41">
        <w:tc>
          <w:tcPr>
            <w:tcW w:w="1335" w:type="dxa"/>
          </w:tcPr>
          <w:p w14:paraId="4430A382" w14:textId="06DFF290" w:rsidR="00AA3C41" w:rsidRDefault="00AA3C41" w:rsidP="00AA3C41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18FD8CBE" w14:textId="586942F2" w:rsidR="00AA3C41" w:rsidRDefault="00AA3C41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520D18AF" w14:textId="593A2670" w:rsidR="00AA3C41" w:rsidRDefault="00AA3C41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5B78CC3C" w14:textId="5E12940E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444011C2" w14:textId="09C6D3ED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68F611E5" w14:textId="2BBCE1B9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431976E7" w14:textId="082C39A5" w:rsidR="00AA3C41" w:rsidRDefault="00D53707" w:rsidP="00AA3C41">
            <w:pPr>
              <w:jc w:val="center"/>
            </w:pPr>
            <w:r>
              <w:t>1</w:t>
            </w:r>
          </w:p>
        </w:tc>
      </w:tr>
      <w:tr w:rsidR="00AA3C41" w14:paraId="381EA558" w14:textId="77777777" w:rsidTr="00AA3C41">
        <w:tc>
          <w:tcPr>
            <w:tcW w:w="1335" w:type="dxa"/>
          </w:tcPr>
          <w:p w14:paraId="0A02FE1D" w14:textId="26E17F70" w:rsidR="00AA3C41" w:rsidRDefault="00AA3C41" w:rsidP="00AA3C41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2FDB474C" w14:textId="33E2C2FB" w:rsidR="00AA3C41" w:rsidRDefault="00AA3C41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A4B0142" w14:textId="1D5EE21D" w:rsidR="00AA3C41" w:rsidRDefault="00AA3C41" w:rsidP="00AA3C41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7A7C01DC" w14:textId="23AC34B4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26060AB" w14:textId="206E94FD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46692A75" w14:textId="4D567F35" w:rsidR="00AA3C41" w:rsidRDefault="00D53707" w:rsidP="00AA3C41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4B8E9609" w14:textId="0A5AF12B" w:rsidR="00AA3C41" w:rsidRDefault="00D53707" w:rsidP="00AA3C41">
            <w:pPr>
              <w:jc w:val="center"/>
            </w:pPr>
            <w:r>
              <w:t>0</w:t>
            </w:r>
          </w:p>
        </w:tc>
      </w:tr>
      <w:tr w:rsidR="00AA3C41" w14:paraId="248AD8DA" w14:textId="77777777" w:rsidTr="00AA3C41">
        <w:tc>
          <w:tcPr>
            <w:tcW w:w="1335" w:type="dxa"/>
          </w:tcPr>
          <w:p w14:paraId="0ABA0527" w14:textId="5C153E96" w:rsidR="00AA3C41" w:rsidRDefault="00AA3C41" w:rsidP="00AA3C41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1D645707" w14:textId="360EE858" w:rsidR="00AA3C41" w:rsidRDefault="00AA3C41" w:rsidP="00AA3C41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2D6B6150" w14:textId="74F4485D" w:rsidR="00AA3C41" w:rsidRDefault="00AA3C41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B8115A1" w14:textId="5DE2BB16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7227739D" w14:textId="5E302B3C" w:rsidR="00AA3C41" w:rsidRDefault="00D53707" w:rsidP="00AA3C41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6E8B3BBA" w14:textId="78F77A61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6E7F4BC6" w14:textId="491ED66C" w:rsidR="00AA3C41" w:rsidRDefault="00D53707" w:rsidP="00AA3C41">
            <w:pPr>
              <w:jc w:val="center"/>
            </w:pPr>
            <w:r>
              <w:t>0</w:t>
            </w:r>
          </w:p>
        </w:tc>
      </w:tr>
      <w:tr w:rsidR="00AA3C41" w14:paraId="1FF080E0" w14:textId="77777777" w:rsidTr="00AA3C41">
        <w:tc>
          <w:tcPr>
            <w:tcW w:w="1335" w:type="dxa"/>
          </w:tcPr>
          <w:p w14:paraId="7DADE8A7" w14:textId="5A89142A" w:rsidR="00AA3C41" w:rsidRDefault="00AA3C41" w:rsidP="00AA3C41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13C3371F" w14:textId="57D77D2D" w:rsidR="00AA3C41" w:rsidRDefault="00AA3C41" w:rsidP="00AA3C41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43265BD4" w14:textId="00EA1319" w:rsidR="00AA3C41" w:rsidRDefault="00AA3C41" w:rsidP="00AA3C41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319DBD5E" w14:textId="3F14B863" w:rsidR="00AA3C41" w:rsidRDefault="00D53707" w:rsidP="00AA3C41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0B768177" w14:textId="18F28EED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5C515C30" w14:textId="2C61CF39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384A92DA" w14:textId="3F578F3B" w:rsidR="00AA3C41" w:rsidRDefault="00D53707" w:rsidP="00AA3C41">
            <w:pPr>
              <w:jc w:val="center"/>
            </w:pPr>
            <w:r>
              <w:t>0</w:t>
            </w:r>
          </w:p>
        </w:tc>
      </w:tr>
    </w:tbl>
    <w:p w14:paraId="6D4DC093" w14:textId="2EF4247C" w:rsidR="00366681" w:rsidRDefault="00366681" w:rsidP="00D53707">
      <w:pPr>
        <w:pStyle w:val="ListParagraph"/>
        <w:numPr>
          <w:ilvl w:val="0"/>
          <w:numId w:val="6"/>
        </w:numPr>
      </w:pPr>
      <w:r>
        <w:t>Công thức Output:</w:t>
      </w:r>
    </w:p>
    <w:p w14:paraId="311E61A8" w14:textId="0B95CAD5" w:rsidR="00366681" w:rsidRDefault="00366681" w:rsidP="00366681">
      <w:pPr>
        <w:pStyle w:val="ListParagraph"/>
        <w:numPr>
          <w:ilvl w:val="1"/>
          <w:numId w:val="6"/>
        </w:numPr>
      </w:pPr>
      <w:r>
        <w:t xml:space="preserve">W3 = </w:t>
      </w:r>
      <w:r w:rsidRPr="00366681">
        <w:t>WE</w:t>
      </w:r>
      <w:r w:rsidRPr="00366681">
        <w:rPr>
          <w:rFonts w:ascii="Cambria Math" w:hAnsi="Cambria Math" w:cs="Cambria Math"/>
        </w:rPr>
        <w:t>⋅</w:t>
      </w:r>
      <w:r w:rsidRPr="00366681">
        <w:t>WA1​</w:t>
      </w:r>
      <w:r w:rsidRPr="00366681">
        <w:rPr>
          <w:rFonts w:ascii="Cambria Math" w:hAnsi="Cambria Math" w:cs="Cambria Math"/>
        </w:rPr>
        <w:t>⋅</w:t>
      </w:r>
      <w:r w:rsidRPr="00366681">
        <w:t>WA</w:t>
      </w:r>
      <w:r>
        <w:t>0</w:t>
      </w:r>
    </w:p>
    <w:p w14:paraId="787DFBA7" w14:textId="1EC1C3BD" w:rsidR="00366681" w:rsidRDefault="00366681" w:rsidP="00366681">
      <w:pPr>
        <w:pStyle w:val="ListParagraph"/>
        <w:numPr>
          <w:ilvl w:val="1"/>
          <w:numId w:val="6"/>
        </w:numPr>
      </w:pPr>
      <w:r>
        <w:t>W2 = WE.WA1.WA0’</w:t>
      </w:r>
    </w:p>
    <w:p w14:paraId="24BE3EBF" w14:textId="0125C9E1" w:rsidR="00366681" w:rsidRDefault="00366681" w:rsidP="00366681">
      <w:pPr>
        <w:pStyle w:val="ListParagraph"/>
        <w:numPr>
          <w:ilvl w:val="1"/>
          <w:numId w:val="6"/>
        </w:numPr>
      </w:pPr>
      <w:r>
        <w:t>W1 = WE.WA1’.WA0</w:t>
      </w:r>
    </w:p>
    <w:p w14:paraId="3034591F" w14:textId="3F694FBB" w:rsidR="00366681" w:rsidRDefault="00366681" w:rsidP="00366681">
      <w:pPr>
        <w:pStyle w:val="ListParagraph"/>
        <w:numPr>
          <w:ilvl w:val="1"/>
          <w:numId w:val="6"/>
        </w:numPr>
      </w:pPr>
      <w:r>
        <w:t>W0 = WE.WA1’.WA0’</w:t>
      </w:r>
    </w:p>
    <w:p w14:paraId="545028E5" w14:textId="1365825C" w:rsidR="00AA3C41" w:rsidRDefault="00AA3C41" w:rsidP="00AA3C41">
      <w:r>
        <w:t>2. Register-file Cell (RFC)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A3C41" w:rsidRPr="00366681" w14:paraId="2389A955" w14:textId="77777777" w:rsidTr="00366681">
        <w:tc>
          <w:tcPr>
            <w:tcW w:w="1250" w:type="pct"/>
          </w:tcPr>
          <w:p w14:paraId="082B3066" w14:textId="64DC3C85" w:rsidR="00AA3C41" w:rsidRPr="00366681" w:rsidRDefault="00AA3C41" w:rsidP="0036668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RS</w:t>
            </w:r>
          </w:p>
        </w:tc>
        <w:tc>
          <w:tcPr>
            <w:tcW w:w="1250" w:type="pct"/>
          </w:tcPr>
          <w:p w14:paraId="7BEC7153" w14:textId="71B5D39A" w:rsidR="00AA3C41" w:rsidRPr="00366681" w:rsidRDefault="00AA3C41" w:rsidP="0036668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WS1</w:t>
            </w:r>
          </w:p>
        </w:tc>
        <w:tc>
          <w:tcPr>
            <w:tcW w:w="1250" w:type="pct"/>
          </w:tcPr>
          <w:p w14:paraId="38C466CD" w14:textId="42BDFD6A" w:rsidR="00AA3C41" w:rsidRPr="00366681" w:rsidRDefault="00AA3C41" w:rsidP="0036668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WS0</w:t>
            </w:r>
          </w:p>
        </w:tc>
        <w:tc>
          <w:tcPr>
            <w:tcW w:w="1251" w:type="pct"/>
          </w:tcPr>
          <w:p w14:paraId="05C64D21" w14:textId="09D69A09" w:rsidR="00AA3C41" w:rsidRPr="00366681" w:rsidRDefault="00AA3C41" w:rsidP="0036668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O</w:t>
            </w:r>
          </w:p>
        </w:tc>
      </w:tr>
      <w:tr w:rsidR="00AA3C41" w14:paraId="17C666A1" w14:textId="77777777" w:rsidTr="00366681">
        <w:tc>
          <w:tcPr>
            <w:tcW w:w="1250" w:type="pct"/>
          </w:tcPr>
          <w:p w14:paraId="7331DA26" w14:textId="08E012FB" w:rsidR="00AA3C41" w:rsidRDefault="00AA3C41" w:rsidP="00366681">
            <w:pPr>
              <w:jc w:val="center"/>
            </w:pPr>
            <w:r>
              <w:t>0</w:t>
            </w:r>
          </w:p>
        </w:tc>
        <w:tc>
          <w:tcPr>
            <w:tcW w:w="1250" w:type="pct"/>
          </w:tcPr>
          <w:p w14:paraId="5A8ACD74" w14:textId="1744D425" w:rsidR="00AA3C41" w:rsidRDefault="00AA3C41" w:rsidP="00366681">
            <w:pPr>
              <w:jc w:val="center"/>
            </w:pPr>
            <w:r>
              <w:t>X</w:t>
            </w:r>
          </w:p>
        </w:tc>
        <w:tc>
          <w:tcPr>
            <w:tcW w:w="1250" w:type="pct"/>
          </w:tcPr>
          <w:p w14:paraId="19F8B97A" w14:textId="468B4251" w:rsidR="00AA3C41" w:rsidRDefault="00AA3C41" w:rsidP="00366681">
            <w:pPr>
              <w:jc w:val="center"/>
            </w:pPr>
            <w:r>
              <w:t>X</w:t>
            </w:r>
          </w:p>
        </w:tc>
        <w:tc>
          <w:tcPr>
            <w:tcW w:w="1251" w:type="pct"/>
          </w:tcPr>
          <w:p w14:paraId="5A30A8BE" w14:textId="147BA092" w:rsidR="00AA3C41" w:rsidRDefault="00AA3C41" w:rsidP="00366681">
            <w:pPr>
              <w:jc w:val="center"/>
            </w:pPr>
            <w:r>
              <w:t>Z</w:t>
            </w:r>
          </w:p>
        </w:tc>
      </w:tr>
      <w:tr w:rsidR="00AA3C41" w14:paraId="5F5CE176" w14:textId="77777777" w:rsidTr="00366681">
        <w:tc>
          <w:tcPr>
            <w:tcW w:w="1250" w:type="pct"/>
          </w:tcPr>
          <w:p w14:paraId="315BEDA7" w14:textId="65CBC299" w:rsidR="00AA3C41" w:rsidRDefault="00AA3C41" w:rsidP="00366681">
            <w:pPr>
              <w:jc w:val="center"/>
            </w:pPr>
            <w:r>
              <w:t>1</w:t>
            </w:r>
          </w:p>
        </w:tc>
        <w:tc>
          <w:tcPr>
            <w:tcW w:w="1250" w:type="pct"/>
          </w:tcPr>
          <w:p w14:paraId="2EB8FE3B" w14:textId="54F56550" w:rsidR="00AA3C41" w:rsidRDefault="00AA3C41" w:rsidP="00366681">
            <w:pPr>
              <w:jc w:val="center"/>
            </w:pPr>
            <w:r>
              <w:t>0</w:t>
            </w:r>
          </w:p>
        </w:tc>
        <w:tc>
          <w:tcPr>
            <w:tcW w:w="1250" w:type="pct"/>
          </w:tcPr>
          <w:p w14:paraId="09FDD9C1" w14:textId="653C7FF5" w:rsidR="00AA3C41" w:rsidRDefault="00AA3C41" w:rsidP="00366681">
            <w:pPr>
              <w:jc w:val="center"/>
            </w:pPr>
            <w:r>
              <w:t>0</w:t>
            </w:r>
          </w:p>
        </w:tc>
        <w:tc>
          <w:tcPr>
            <w:tcW w:w="1251" w:type="pct"/>
          </w:tcPr>
          <w:p w14:paraId="74905013" w14:textId="1454259F" w:rsidR="00AA3C41" w:rsidRDefault="00AA3C41" w:rsidP="00366681">
            <w:pPr>
              <w:jc w:val="center"/>
            </w:pPr>
            <w:r>
              <w:t>Q</w:t>
            </w:r>
          </w:p>
        </w:tc>
      </w:tr>
      <w:tr w:rsidR="00AA3C41" w14:paraId="4BD75B7D" w14:textId="77777777" w:rsidTr="00366681">
        <w:tc>
          <w:tcPr>
            <w:tcW w:w="1250" w:type="pct"/>
          </w:tcPr>
          <w:p w14:paraId="09424FC0" w14:textId="7B34062C" w:rsidR="00AA3C41" w:rsidRDefault="00AA3C41" w:rsidP="00366681">
            <w:pPr>
              <w:jc w:val="center"/>
            </w:pPr>
            <w:r>
              <w:t>1</w:t>
            </w:r>
          </w:p>
        </w:tc>
        <w:tc>
          <w:tcPr>
            <w:tcW w:w="1250" w:type="pct"/>
          </w:tcPr>
          <w:p w14:paraId="4FFA3118" w14:textId="15DDB5C8" w:rsidR="00AA3C41" w:rsidRDefault="00AA3C41" w:rsidP="00366681">
            <w:pPr>
              <w:jc w:val="center"/>
            </w:pPr>
            <w:r>
              <w:t>0</w:t>
            </w:r>
          </w:p>
        </w:tc>
        <w:tc>
          <w:tcPr>
            <w:tcW w:w="1250" w:type="pct"/>
          </w:tcPr>
          <w:p w14:paraId="4C3A5656" w14:textId="75936D6E" w:rsidR="00AA3C41" w:rsidRDefault="00AA3C41" w:rsidP="00366681">
            <w:pPr>
              <w:jc w:val="center"/>
            </w:pPr>
            <w:r>
              <w:t>1</w:t>
            </w:r>
          </w:p>
        </w:tc>
        <w:tc>
          <w:tcPr>
            <w:tcW w:w="1251" w:type="pct"/>
          </w:tcPr>
          <w:p w14:paraId="56746F1C" w14:textId="23E157BB" w:rsidR="00AA3C41" w:rsidRDefault="00AA3C41" w:rsidP="00366681">
            <w:pPr>
              <w:jc w:val="center"/>
            </w:pPr>
            <w:r>
              <w:t>I</w:t>
            </w:r>
            <w:r w:rsidR="001B348F">
              <w:t>Ax</w:t>
            </w:r>
          </w:p>
        </w:tc>
      </w:tr>
      <w:tr w:rsidR="00AA3C41" w14:paraId="3D8C2644" w14:textId="77777777" w:rsidTr="00366681">
        <w:tc>
          <w:tcPr>
            <w:tcW w:w="1250" w:type="pct"/>
          </w:tcPr>
          <w:p w14:paraId="1FDDADD8" w14:textId="017207EF" w:rsidR="00AA3C41" w:rsidRDefault="00AA3C41" w:rsidP="00366681">
            <w:pPr>
              <w:jc w:val="center"/>
            </w:pPr>
            <w:r>
              <w:t>1</w:t>
            </w:r>
          </w:p>
        </w:tc>
        <w:tc>
          <w:tcPr>
            <w:tcW w:w="1250" w:type="pct"/>
          </w:tcPr>
          <w:p w14:paraId="1662EC5F" w14:textId="0EA7026A" w:rsidR="00AA3C41" w:rsidRDefault="00AA3C41" w:rsidP="00366681">
            <w:pPr>
              <w:jc w:val="center"/>
            </w:pPr>
            <w:r>
              <w:t>1</w:t>
            </w:r>
          </w:p>
        </w:tc>
        <w:tc>
          <w:tcPr>
            <w:tcW w:w="1250" w:type="pct"/>
          </w:tcPr>
          <w:p w14:paraId="6C12B520" w14:textId="264F096B" w:rsidR="00AA3C41" w:rsidRDefault="00AA3C41" w:rsidP="00366681">
            <w:pPr>
              <w:jc w:val="center"/>
            </w:pPr>
            <w:r>
              <w:t>X</w:t>
            </w:r>
          </w:p>
        </w:tc>
        <w:tc>
          <w:tcPr>
            <w:tcW w:w="1251" w:type="pct"/>
          </w:tcPr>
          <w:p w14:paraId="38CD7848" w14:textId="7E8DA518" w:rsidR="00AA3C41" w:rsidRDefault="00AA3C41" w:rsidP="00366681">
            <w:pPr>
              <w:jc w:val="center"/>
            </w:pPr>
            <w:r>
              <w:t>I</w:t>
            </w:r>
            <w:r w:rsidR="001B348F">
              <w:t>Bx</w:t>
            </w:r>
          </w:p>
        </w:tc>
      </w:tr>
    </w:tbl>
    <w:p w14:paraId="2CF9A09A" w14:textId="478D9E20" w:rsidR="00B00BD3" w:rsidRDefault="00366681" w:rsidP="00AA3C41">
      <w:r>
        <w:tab/>
        <w:t>*Z: High impedance</w:t>
      </w:r>
    </w:p>
    <w:p w14:paraId="2CD6E62A" w14:textId="2C833CA7" w:rsidR="00B00BD3" w:rsidRDefault="00B00BD3" w:rsidP="00B00BD3">
      <w:pPr>
        <w:pStyle w:val="ListParagraph"/>
        <w:numPr>
          <w:ilvl w:val="0"/>
          <w:numId w:val="6"/>
        </w:numPr>
      </w:pPr>
      <w:r>
        <w:t>Ưu tiên W1</w:t>
      </w:r>
    </w:p>
    <w:p w14:paraId="0EC4633C" w14:textId="6534D394" w:rsidR="00EA26FB" w:rsidRDefault="00EA26FB" w:rsidP="00EA26FB">
      <w:pPr>
        <w:pStyle w:val="ListParagraph"/>
        <w:numPr>
          <w:ilvl w:val="0"/>
          <w:numId w:val="7"/>
        </w:numPr>
      </w:pPr>
      <w:r>
        <w:t>Công thức Output:</w:t>
      </w:r>
    </w:p>
    <w:p w14:paraId="435C8593" w14:textId="7F217071" w:rsidR="00EA26FB" w:rsidRDefault="00EA26FB" w:rsidP="00EA26FB">
      <w:pPr>
        <w:pStyle w:val="ListParagraph"/>
        <w:numPr>
          <w:ilvl w:val="1"/>
          <w:numId w:val="7"/>
        </w:numPr>
      </w:pPr>
      <w:r w:rsidRPr="00EA26FB">
        <w:t>O</w:t>
      </w:r>
      <w:r w:rsidRPr="00EA26FB">
        <w:rPr>
          <w:vertAlign w:val="subscript"/>
        </w:rPr>
        <w:t>data</w:t>
      </w:r>
      <w:r>
        <w:t xml:space="preserve"> </w:t>
      </w:r>
      <w:r w:rsidRPr="00EA26FB">
        <w:t>=</w:t>
      </w:r>
      <w:r>
        <w:t xml:space="preserve"> </w:t>
      </w:r>
      <w:r w:rsidRPr="00EA26FB">
        <w:t>(WS1</w:t>
      </w:r>
      <w:r w:rsidRPr="00EA26FB">
        <w:rPr>
          <w:rFonts w:ascii="Cambria Math" w:hAnsi="Cambria Math" w:cs="Cambria Math"/>
        </w:rPr>
        <w:t>⋅</w:t>
      </w:r>
      <w:r w:rsidRPr="00EA26FB">
        <w:t>I1)+(WS1</w:t>
      </w:r>
      <w:r>
        <w:t>’</w:t>
      </w:r>
      <w:r w:rsidRPr="00EA26FB">
        <w:rPr>
          <w:rFonts w:ascii="Cambria Math" w:hAnsi="Cambria Math" w:cs="Cambria Math"/>
        </w:rPr>
        <w:t>⋅</w:t>
      </w:r>
      <w:r w:rsidRPr="00EA26FB">
        <w:t>WS0</w:t>
      </w:r>
      <w:r w:rsidRPr="00EA26FB">
        <w:rPr>
          <w:rFonts w:ascii="Cambria Math" w:hAnsi="Cambria Math" w:cs="Cambria Math"/>
        </w:rPr>
        <w:t>⋅</w:t>
      </w:r>
      <w:r w:rsidRPr="00EA26FB">
        <w:t>I0)+(WS1</w:t>
      </w:r>
      <w:r>
        <w:t>’</w:t>
      </w:r>
      <w:r w:rsidRPr="00EA26FB">
        <w:rPr>
          <w:rFonts w:ascii="Cambria Math" w:hAnsi="Cambria Math" w:cs="Cambria Math"/>
        </w:rPr>
        <w:t>⋅</w:t>
      </w:r>
      <w:r w:rsidRPr="00EA26FB">
        <w:t>WS0</w:t>
      </w:r>
      <w:r>
        <w:t>’</w:t>
      </w:r>
      <w:r w:rsidRPr="00EA26FB">
        <w:rPr>
          <w:rFonts w:ascii="Cambria Math" w:hAnsi="Cambria Math" w:cs="Cambria Math"/>
        </w:rPr>
        <w:t>⋅</w:t>
      </w:r>
      <w:r w:rsidRPr="00EA26FB">
        <w:t>Q)</w:t>
      </w:r>
    </w:p>
    <w:p w14:paraId="3E1EA561" w14:textId="287BAEDC" w:rsidR="00EA26FB" w:rsidRDefault="00EA26FB" w:rsidP="00EA26FB">
      <w:pPr>
        <w:pStyle w:val="ListParagraph"/>
        <w:numPr>
          <w:ilvl w:val="2"/>
          <w:numId w:val="7"/>
        </w:numPr>
      </w:pPr>
      <w:r>
        <w:t xml:space="preserve">O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data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nếu RS=1</m:t>
                </m:r>
              </m:e>
              <m:e>
                <m:r>
                  <w:rPr>
                    <w:rFonts w:ascii="Cambria Math" w:hAnsi="Cambria Math"/>
                  </w:rPr>
                  <m:t>Z        nếu RS=0</m:t>
                </m:r>
              </m:e>
            </m:eqArr>
          </m:e>
        </m:d>
      </m:oMath>
    </w:p>
    <w:p w14:paraId="54198FF6" w14:textId="77777777" w:rsidR="00366681" w:rsidRDefault="00366681" w:rsidP="00AA3C41"/>
    <w:p w14:paraId="3F92897D" w14:textId="5183CC45" w:rsidR="00366681" w:rsidRDefault="00366681" w:rsidP="00AA3C41">
      <w:r>
        <w:t>3. 2-to-4 Read Decoder Block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66681" w:rsidRPr="00366681" w14:paraId="5D769DC8" w14:textId="77777777" w:rsidTr="00E6329F">
        <w:tc>
          <w:tcPr>
            <w:tcW w:w="1335" w:type="dxa"/>
          </w:tcPr>
          <w:p w14:paraId="7D069B05" w14:textId="17F7B2EA" w:rsidR="00366681" w:rsidRPr="00366681" w:rsidRDefault="00366681" w:rsidP="00E63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</w:t>
            </w:r>
          </w:p>
        </w:tc>
        <w:tc>
          <w:tcPr>
            <w:tcW w:w="1335" w:type="dxa"/>
          </w:tcPr>
          <w:p w14:paraId="01760E93" w14:textId="7133CCAE" w:rsidR="00366681" w:rsidRPr="00366681" w:rsidRDefault="00366681" w:rsidP="00E63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RA1</w:t>
            </w:r>
          </w:p>
        </w:tc>
        <w:tc>
          <w:tcPr>
            <w:tcW w:w="1336" w:type="dxa"/>
          </w:tcPr>
          <w:p w14:paraId="2919C557" w14:textId="13FB3A36" w:rsidR="00366681" w:rsidRPr="00366681" w:rsidRDefault="00366681" w:rsidP="00E63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RA0</w:t>
            </w:r>
          </w:p>
        </w:tc>
        <w:tc>
          <w:tcPr>
            <w:tcW w:w="1336" w:type="dxa"/>
          </w:tcPr>
          <w:p w14:paraId="5CB46D53" w14:textId="204AB736" w:rsidR="00366681" w:rsidRPr="00366681" w:rsidRDefault="00366681" w:rsidP="00E63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R3</w:t>
            </w:r>
          </w:p>
        </w:tc>
        <w:tc>
          <w:tcPr>
            <w:tcW w:w="1336" w:type="dxa"/>
          </w:tcPr>
          <w:p w14:paraId="10D302E0" w14:textId="1B0C2C36" w:rsidR="00366681" w:rsidRPr="00366681" w:rsidRDefault="00366681" w:rsidP="00E63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R2</w:t>
            </w:r>
          </w:p>
        </w:tc>
        <w:tc>
          <w:tcPr>
            <w:tcW w:w="1336" w:type="dxa"/>
          </w:tcPr>
          <w:p w14:paraId="0A2214F5" w14:textId="14DBF49E" w:rsidR="00366681" w:rsidRPr="00366681" w:rsidRDefault="00366681" w:rsidP="00E63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</w:t>
            </w:r>
          </w:p>
        </w:tc>
        <w:tc>
          <w:tcPr>
            <w:tcW w:w="1336" w:type="dxa"/>
          </w:tcPr>
          <w:p w14:paraId="588ABCB7" w14:textId="2F75C049" w:rsidR="00366681" w:rsidRPr="00366681" w:rsidRDefault="00366681" w:rsidP="00E63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R0</w:t>
            </w:r>
          </w:p>
        </w:tc>
      </w:tr>
      <w:tr w:rsidR="00366681" w14:paraId="23BA3F83" w14:textId="77777777" w:rsidTr="00E6329F">
        <w:tc>
          <w:tcPr>
            <w:tcW w:w="1335" w:type="dxa"/>
          </w:tcPr>
          <w:p w14:paraId="2A8FF1AD" w14:textId="535E8D81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5" w:type="dxa"/>
          </w:tcPr>
          <w:p w14:paraId="6F374287" w14:textId="6D6777A9" w:rsidR="00366681" w:rsidRDefault="00366681" w:rsidP="00E6329F">
            <w:pPr>
              <w:jc w:val="center"/>
            </w:pPr>
            <w:r>
              <w:t>X</w:t>
            </w:r>
          </w:p>
        </w:tc>
        <w:tc>
          <w:tcPr>
            <w:tcW w:w="1336" w:type="dxa"/>
          </w:tcPr>
          <w:p w14:paraId="3600163A" w14:textId="35667A84" w:rsidR="00366681" w:rsidRDefault="00366681" w:rsidP="00E6329F">
            <w:pPr>
              <w:jc w:val="center"/>
            </w:pPr>
            <w:r>
              <w:t>X</w:t>
            </w:r>
          </w:p>
        </w:tc>
        <w:tc>
          <w:tcPr>
            <w:tcW w:w="1336" w:type="dxa"/>
          </w:tcPr>
          <w:p w14:paraId="3C61792D" w14:textId="3776F7FD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2727F7B" w14:textId="6A147D2C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7D9133C6" w14:textId="2F130024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467C2592" w14:textId="06F921EC" w:rsidR="00366681" w:rsidRDefault="00366681" w:rsidP="00E6329F">
            <w:pPr>
              <w:jc w:val="center"/>
            </w:pPr>
            <w:r>
              <w:t>0</w:t>
            </w:r>
          </w:p>
        </w:tc>
      </w:tr>
      <w:tr w:rsidR="00366681" w14:paraId="6C9A4B47" w14:textId="77777777" w:rsidTr="00E6329F">
        <w:tc>
          <w:tcPr>
            <w:tcW w:w="1335" w:type="dxa"/>
          </w:tcPr>
          <w:p w14:paraId="3B234687" w14:textId="1E972118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53557CE3" w14:textId="1586CFB9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11A4F41F" w14:textId="26DD5EB3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0361312" w14:textId="6FDBA5C0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358649CB" w14:textId="5872A3C5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7BC9C9AF" w14:textId="4101A17F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74B3E1B" w14:textId="769D524F" w:rsidR="00366681" w:rsidRDefault="00366681" w:rsidP="00E6329F">
            <w:pPr>
              <w:jc w:val="center"/>
            </w:pPr>
            <w:r>
              <w:t>1</w:t>
            </w:r>
          </w:p>
        </w:tc>
      </w:tr>
      <w:tr w:rsidR="00366681" w14:paraId="1CC4EC45" w14:textId="77777777" w:rsidTr="00E6329F">
        <w:tc>
          <w:tcPr>
            <w:tcW w:w="1335" w:type="dxa"/>
          </w:tcPr>
          <w:p w14:paraId="7646C8D8" w14:textId="0C6BA45A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1493EF99" w14:textId="188CC9B8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A5B6E11" w14:textId="6C235415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709A3F77" w14:textId="225DAB55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6881A865" w14:textId="7E829F89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512627BF" w14:textId="742F4BCB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3FCFAA4C" w14:textId="557BA2DB" w:rsidR="00366681" w:rsidRDefault="00366681" w:rsidP="00E6329F">
            <w:pPr>
              <w:jc w:val="center"/>
            </w:pPr>
            <w:r>
              <w:t>0</w:t>
            </w:r>
          </w:p>
        </w:tc>
      </w:tr>
      <w:tr w:rsidR="00366681" w14:paraId="1FD9F7B6" w14:textId="77777777" w:rsidTr="00E6329F">
        <w:tc>
          <w:tcPr>
            <w:tcW w:w="1335" w:type="dxa"/>
          </w:tcPr>
          <w:p w14:paraId="49A8D18E" w14:textId="03238BFF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6C7C2128" w14:textId="05BE605A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7110DCEF" w14:textId="7382FE56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2EF8C21F" w14:textId="03642F6F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183BFE80" w14:textId="357C65CE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509F22CE" w14:textId="24D4A335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4071C6B" w14:textId="005A5752" w:rsidR="00366681" w:rsidRDefault="00366681" w:rsidP="00E6329F">
            <w:pPr>
              <w:jc w:val="center"/>
            </w:pPr>
            <w:r>
              <w:t>0</w:t>
            </w:r>
          </w:p>
        </w:tc>
      </w:tr>
      <w:tr w:rsidR="00366681" w14:paraId="627600F3" w14:textId="77777777" w:rsidTr="00E6329F">
        <w:tc>
          <w:tcPr>
            <w:tcW w:w="1335" w:type="dxa"/>
          </w:tcPr>
          <w:p w14:paraId="0800B57F" w14:textId="0C85E780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1E3F7B57" w14:textId="080EC0B1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046B86E9" w14:textId="3902F9B4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2C234501" w14:textId="42323918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601AFF38" w14:textId="1BC52B3B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6BDE89B" w14:textId="76184448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3E912CF1" w14:textId="1C0073CC" w:rsidR="00366681" w:rsidRDefault="00366681" w:rsidP="00E6329F">
            <w:pPr>
              <w:jc w:val="center"/>
            </w:pPr>
            <w:r>
              <w:t>0</w:t>
            </w:r>
          </w:p>
        </w:tc>
      </w:tr>
    </w:tbl>
    <w:p w14:paraId="61AEA293" w14:textId="183880FA" w:rsidR="00366681" w:rsidRDefault="00366681" w:rsidP="00366681">
      <w:pPr>
        <w:pStyle w:val="ListParagraph"/>
        <w:numPr>
          <w:ilvl w:val="0"/>
          <w:numId w:val="6"/>
        </w:numPr>
      </w:pPr>
      <w:r>
        <w:t>Công thức Output:</w:t>
      </w:r>
    </w:p>
    <w:p w14:paraId="2D0D4D62" w14:textId="0B53BAFB" w:rsidR="00366681" w:rsidRDefault="00366681" w:rsidP="00366681">
      <w:pPr>
        <w:pStyle w:val="ListParagraph"/>
        <w:numPr>
          <w:ilvl w:val="1"/>
          <w:numId w:val="6"/>
        </w:numPr>
      </w:pPr>
      <w:r>
        <w:t>R3 = RE.RA1.RA0</w:t>
      </w:r>
    </w:p>
    <w:p w14:paraId="6EE3847F" w14:textId="3701CA90" w:rsidR="00366681" w:rsidRDefault="00366681" w:rsidP="00366681">
      <w:pPr>
        <w:pStyle w:val="ListParagraph"/>
        <w:numPr>
          <w:ilvl w:val="1"/>
          <w:numId w:val="6"/>
        </w:numPr>
      </w:pPr>
      <w:r>
        <w:t>R2 = RE.RA1.RA0’</w:t>
      </w:r>
    </w:p>
    <w:p w14:paraId="4A4A2729" w14:textId="2694B1FC" w:rsidR="00366681" w:rsidRDefault="00366681" w:rsidP="00366681">
      <w:pPr>
        <w:pStyle w:val="ListParagraph"/>
        <w:numPr>
          <w:ilvl w:val="1"/>
          <w:numId w:val="6"/>
        </w:numPr>
      </w:pPr>
      <w:r>
        <w:t>R1 = RE.RA1’.RA0</w:t>
      </w:r>
    </w:p>
    <w:p w14:paraId="1F1376D5" w14:textId="6282306D" w:rsidR="00366681" w:rsidRDefault="00366681" w:rsidP="00366681">
      <w:pPr>
        <w:pStyle w:val="ListParagraph"/>
        <w:numPr>
          <w:ilvl w:val="1"/>
          <w:numId w:val="6"/>
        </w:numPr>
      </w:pPr>
      <w:r>
        <w:t>R0 = RE.RA1’.RA0’</w:t>
      </w:r>
    </w:p>
    <w:p w14:paraId="079CEBAE" w14:textId="202CFE9C" w:rsidR="00EA26FB" w:rsidRDefault="00EA26FB" w:rsidP="00EA26FB">
      <w:r>
        <w:lastRenderedPageBreak/>
        <w:t>II/ Thiết kế mạch</w:t>
      </w:r>
    </w:p>
    <w:p w14:paraId="439295E2" w14:textId="7C545301" w:rsidR="001225F0" w:rsidRDefault="001225F0" w:rsidP="001225F0">
      <w:pPr>
        <w:pStyle w:val="ListParagraph"/>
        <w:numPr>
          <w:ilvl w:val="0"/>
          <w:numId w:val="9"/>
        </w:numPr>
      </w:pPr>
      <w:r>
        <w:t>2-to-4 Write Decoder Block</w:t>
      </w:r>
    </w:p>
    <w:p w14:paraId="237C8DB0" w14:textId="354BCCB3" w:rsidR="001225F0" w:rsidRDefault="00B24401" w:rsidP="001225F0">
      <w:pPr>
        <w:jc w:val="center"/>
      </w:pPr>
      <w:r w:rsidRPr="00B24401">
        <w:rPr>
          <w:noProof/>
        </w:rPr>
        <w:drawing>
          <wp:inline distT="0" distB="0" distL="0" distR="0" wp14:anchorId="37F8CA4A" wp14:editId="5752051A">
            <wp:extent cx="4429743" cy="3781953"/>
            <wp:effectExtent l="0" t="0" r="9525" b="9525"/>
            <wp:docPr id="20418714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7146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BC42" w14:textId="0E7CB583" w:rsidR="001225F0" w:rsidRDefault="001225F0" w:rsidP="001225F0">
      <w:pPr>
        <w:pStyle w:val="ListParagraph"/>
        <w:numPr>
          <w:ilvl w:val="0"/>
          <w:numId w:val="9"/>
        </w:numPr>
      </w:pPr>
      <w:r>
        <w:t>Register-File Cell (RFC)</w:t>
      </w:r>
    </w:p>
    <w:p w14:paraId="3FEE90BA" w14:textId="0853070A" w:rsidR="001225F0" w:rsidRDefault="001225F0" w:rsidP="001225F0">
      <w:pPr>
        <w:ind w:left="360"/>
        <w:jc w:val="center"/>
      </w:pPr>
      <w:r w:rsidRPr="001225F0">
        <w:rPr>
          <w:noProof/>
        </w:rPr>
        <w:drawing>
          <wp:inline distT="0" distB="0" distL="0" distR="0" wp14:anchorId="7441CCF1" wp14:editId="374DF790">
            <wp:extent cx="5943600" cy="2183765"/>
            <wp:effectExtent l="0" t="0" r="0" b="6985"/>
            <wp:docPr id="173170131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01311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B001" w14:textId="7DFCF00D" w:rsidR="001225F0" w:rsidRDefault="001225F0" w:rsidP="001225F0">
      <w:pPr>
        <w:pStyle w:val="ListParagraph"/>
        <w:numPr>
          <w:ilvl w:val="0"/>
          <w:numId w:val="9"/>
        </w:numPr>
      </w:pPr>
      <w:r>
        <w:t>2-to-4 Read Decoder Block</w:t>
      </w:r>
    </w:p>
    <w:p w14:paraId="5D86F01F" w14:textId="0B24B09E" w:rsidR="001225F0" w:rsidRDefault="001225F0" w:rsidP="001225F0">
      <w:pPr>
        <w:pStyle w:val="ListParagraph"/>
        <w:jc w:val="center"/>
      </w:pPr>
      <w:r w:rsidRPr="001225F0">
        <w:rPr>
          <w:noProof/>
        </w:rPr>
        <w:lastRenderedPageBreak/>
        <w:drawing>
          <wp:inline distT="0" distB="0" distL="0" distR="0" wp14:anchorId="19986123" wp14:editId="12F12F07">
            <wp:extent cx="4648849" cy="3667637"/>
            <wp:effectExtent l="0" t="0" r="0" b="9525"/>
            <wp:docPr id="85184975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49751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A709" w14:textId="77777777" w:rsidR="001B348F" w:rsidRDefault="001B348F" w:rsidP="001225F0">
      <w:pPr>
        <w:pStyle w:val="ListParagraph"/>
        <w:jc w:val="center"/>
      </w:pPr>
    </w:p>
    <w:p w14:paraId="6F3DEF54" w14:textId="64434902" w:rsidR="001B348F" w:rsidRDefault="001B348F" w:rsidP="001B348F">
      <w:pPr>
        <w:pStyle w:val="ListParagraph"/>
        <w:numPr>
          <w:ilvl w:val="0"/>
          <w:numId w:val="9"/>
        </w:numPr>
      </w:pPr>
      <w:r>
        <w:t>Đóng gói 4RFC cùng 1 hàng thành Word</w:t>
      </w:r>
    </w:p>
    <w:p w14:paraId="3FA2A736" w14:textId="3032B584" w:rsidR="001B348F" w:rsidRDefault="001B348F" w:rsidP="001B348F">
      <w:pPr>
        <w:ind w:left="360"/>
        <w:jc w:val="center"/>
      </w:pPr>
      <w:r w:rsidRPr="001B348F">
        <w:drawing>
          <wp:inline distT="0" distB="0" distL="0" distR="0" wp14:anchorId="246A542F" wp14:editId="01243FF4">
            <wp:extent cx="5943600" cy="2129155"/>
            <wp:effectExtent l="0" t="0" r="0" b="4445"/>
            <wp:docPr id="178187092" name="Picture 1" descr="A diagram of a computer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7092" name="Picture 1" descr="A diagram of a computer circu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04A4" w14:textId="77777777" w:rsidR="001225F0" w:rsidRDefault="001225F0" w:rsidP="001225F0">
      <w:pPr>
        <w:pStyle w:val="ListParagraph"/>
      </w:pPr>
    </w:p>
    <w:p w14:paraId="465FCFB6" w14:textId="59EF3651" w:rsidR="001225F0" w:rsidRDefault="001225F0" w:rsidP="001225F0">
      <w:pPr>
        <w:pStyle w:val="ListParagraph"/>
        <w:numPr>
          <w:ilvl w:val="0"/>
          <w:numId w:val="9"/>
        </w:numPr>
      </w:pPr>
      <w:r>
        <w:t>Register-File 2 Write 1 Read</w:t>
      </w:r>
    </w:p>
    <w:p w14:paraId="2AB8CDC1" w14:textId="6A9E93F2" w:rsidR="001225F0" w:rsidRDefault="001B348F" w:rsidP="001B348F">
      <w:pPr>
        <w:pStyle w:val="ListParagraph"/>
        <w:jc w:val="center"/>
      </w:pPr>
      <w:r w:rsidRPr="001B348F">
        <w:lastRenderedPageBreak/>
        <w:drawing>
          <wp:inline distT="0" distB="0" distL="0" distR="0" wp14:anchorId="609EA053" wp14:editId="54F08334">
            <wp:extent cx="5410200" cy="2807986"/>
            <wp:effectExtent l="0" t="0" r="0" b="0"/>
            <wp:docPr id="1735995170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95170" name="Picture 1" descr="A computer screen shot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4217" cy="281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C007" w14:textId="77777777" w:rsidR="00814807" w:rsidRDefault="00814807" w:rsidP="001225F0">
      <w:pPr>
        <w:pStyle w:val="ListParagraph"/>
        <w:jc w:val="center"/>
      </w:pPr>
    </w:p>
    <w:p w14:paraId="6F09A3E1" w14:textId="0BF6AEBC" w:rsidR="00814807" w:rsidRDefault="00814807" w:rsidP="00814807">
      <w:pPr>
        <w:pStyle w:val="ListParagraph"/>
        <w:ind w:left="0"/>
      </w:pPr>
      <w:r>
        <w:t>III/ Waveform</w:t>
      </w:r>
    </w:p>
    <w:p w14:paraId="61A0A350" w14:textId="756FBADF" w:rsidR="00814807" w:rsidRDefault="00814807" w:rsidP="00814807">
      <w:pPr>
        <w:pStyle w:val="ListParagraph"/>
        <w:numPr>
          <w:ilvl w:val="0"/>
          <w:numId w:val="10"/>
        </w:numPr>
      </w:pPr>
      <w:r>
        <w:t>WD</w:t>
      </w:r>
    </w:p>
    <w:p w14:paraId="55242135" w14:textId="2DE6363B" w:rsidR="00814807" w:rsidRDefault="00814807" w:rsidP="00814807">
      <w:r w:rsidRPr="00814807">
        <w:rPr>
          <w:noProof/>
        </w:rPr>
        <w:drawing>
          <wp:inline distT="0" distB="0" distL="0" distR="0" wp14:anchorId="73BB50D8" wp14:editId="05ABC9D8">
            <wp:extent cx="6145761" cy="804333"/>
            <wp:effectExtent l="0" t="0" r="0" b="0"/>
            <wp:docPr id="165414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41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0285" cy="80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FEE4" w14:textId="77777777" w:rsidR="00814807" w:rsidRDefault="00814807" w:rsidP="00814807"/>
    <w:p w14:paraId="2559DED9" w14:textId="2F6EA75D" w:rsidR="00814807" w:rsidRDefault="00814807" w:rsidP="00814807">
      <w:pPr>
        <w:pStyle w:val="ListParagraph"/>
        <w:numPr>
          <w:ilvl w:val="0"/>
          <w:numId w:val="10"/>
        </w:numPr>
      </w:pPr>
      <w:r>
        <w:t>RFC</w:t>
      </w:r>
    </w:p>
    <w:p w14:paraId="71220680" w14:textId="6B61E36D" w:rsidR="00814807" w:rsidRDefault="00814807" w:rsidP="00814807">
      <w:r w:rsidRPr="00814807">
        <w:rPr>
          <w:noProof/>
        </w:rPr>
        <w:drawing>
          <wp:inline distT="0" distB="0" distL="0" distR="0" wp14:anchorId="255EB8F2" wp14:editId="70428752">
            <wp:extent cx="5943600" cy="810895"/>
            <wp:effectExtent l="0" t="0" r="0" b="8255"/>
            <wp:docPr id="122356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68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139B" w14:textId="77777777" w:rsidR="00814807" w:rsidRDefault="00814807" w:rsidP="00814807"/>
    <w:p w14:paraId="13246ECD" w14:textId="416F85AA" w:rsidR="00814807" w:rsidRDefault="00814807" w:rsidP="00814807">
      <w:pPr>
        <w:pStyle w:val="ListParagraph"/>
        <w:numPr>
          <w:ilvl w:val="0"/>
          <w:numId w:val="10"/>
        </w:numPr>
      </w:pPr>
      <w:r>
        <w:t>Mạch chính RF 1 Read 2 Write</w:t>
      </w:r>
    </w:p>
    <w:p w14:paraId="13C86E36" w14:textId="4894AA86" w:rsidR="00692C04" w:rsidRDefault="00E635C4" w:rsidP="00692C04">
      <w:r w:rsidRPr="00E635C4">
        <w:rPr>
          <w:noProof/>
        </w:rPr>
        <w:lastRenderedPageBreak/>
        <w:drawing>
          <wp:inline distT="0" distB="0" distL="0" distR="0" wp14:anchorId="0A5EA3EF" wp14:editId="0D458B7E">
            <wp:extent cx="5943600" cy="2670175"/>
            <wp:effectExtent l="0" t="0" r="0" b="0"/>
            <wp:docPr id="784603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0396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587B" w14:textId="0F5B3F62" w:rsidR="00692C04" w:rsidRDefault="00692C04" w:rsidP="00692C04">
      <w:pPr>
        <w:pStyle w:val="ListParagraph"/>
        <w:numPr>
          <w:ilvl w:val="0"/>
          <w:numId w:val="6"/>
        </w:numPr>
      </w:pPr>
      <w:r>
        <w:t>0 – 50ns: RE = 0 =&gt; O = Z</w:t>
      </w:r>
    </w:p>
    <w:p w14:paraId="7104A8A2" w14:textId="27CB1713" w:rsidR="00692C04" w:rsidRDefault="00692C04" w:rsidP="00692C04">
      <w:pPr>
        <w:pStyle w:val="ListParagraph"/>
        <w:numPr>
          <w:ilvl w:val="0"/>
          <w:numId w:val="6"/>
        </w:numPr>
      </w:pPr>
      <w:r>
        <w:t xml:space="preserve">50 – 100ns: WEA = 1 &amp; WEB = 0 </w:t>
      </w:r>
      <w:r w:rsidR="00132410">
        <w:t>=&gt; RFC chọn giá trị từ WA</w:t>
      </w:r>
    </w:p>
    <w:p w14:paraId="738AF47C" w14:textId="0FA7D74B" w:rsidR="00132410" w:rsidRDefault="00132410" w:rsidP="00132410">
      <w:pPr>
        <w:pStyle w:val="ListParagraph"/>
        <w:numPr>
          <w:ilvl w:val="1"/>
          <w:numId w:val="6"/>
        </w:numPr>
      </w:pPr>
      <w:r>
        <w:t>WA0 = WA1 = 0 =&gt; Input IAx nạp vào RFC hàng 0</w:t>
      </w:r>
    </w:p>
    <w:p w14:paraId="7EB9D36A" w14:textId="62FED3BF" w:rsidR="00132410" w:rsidRDefault="00132410" w:rsidP="00132410">
      <w:pPr>
        <w:pStyle w:val="ListParagraph"/>
        <w:numPr>
          <w:ilvl w:val="1"/>
          <w:numId w:val="6"/>
        </w:numPr>
      </w:pPr>
      <w:r>
        <w:t>RE = 1; RA0 = RA1 = 0 =&gt; Output đọc giá trị từ RFC hàng 0</w:t>
      </w:r>
    </w:p>
    <w:p w14:paraId="19D6196D" w14:textId="75D0428F" w:rsidR="00132410" w:rsidRDefault="00132410" w:rsidP="00132410">
      <w:pPr>
        <w:pStyle w:val="ListParagraph"/>
        <w:numPr>
          <w:ilvl w:val="0"/>
          <w:numId w:val="6"/>
        </w:numPr>
      </w:pPr>
      <w:r>
        <w:t>100 – 150ns: WEA = WEB = 0 =&gt; Giữ nguyên giá trị</w:t>
      </w:r>
    </w:p>
    <w:p w14:paraId="1035285E" w14:textId="147D33A0" w:rsidR="00132410" w:rsidRDefault="00132410" w:rsidP="00132410">
      <w:pPr>
        <w:pStyle w:val="ListParagraph"/>
        <w:numPr>
          <w:ilvl w:val="0"/>
          <w:numId w:val="6"/>
        </w:numPr>
      </w:pPr>
      <w:r>
        <w:t>150 – 200ns: WEA = 0 &amp; WEB = 1 =&gt; RFC chọn giá trị từ WB</w:t>
      </w:r>
    </w:p>
    <w:p w14:paraId="7EBEFF95" w14:textId="42EA62E6" w:rsidR="00132410" w:rsidRDefault="00132410" w:rsidP="00132410">
      <w:pPr>
        <w:pStyle w:val="ListParagraph"/>
        <w:numPr>
          <w:ilvl w:val="1"/>
          <w:numId w:val="6"/>
        </w:numPr>
      </w:pPr>
      <w:r>
        <w:t>WB0 = WB1 = 0 =&gt; Input IBx nạp vào RFC hàng 0</w:t>
      </w:r>
    </w:p>
    <w:p w14:paraId="32298515" w14:textId="521914CB" w:rsidR="00132410" w:rsidRDefault="00132410" w:rsidP="00132410">
      <w:pPr>
        <w:pStyle w:val="ListParagraph"/>
        <w:numPr>
          <w:ilvl w:val="1"/>
          <w:numId w:val="6"/>
        </w:numPr>
      </w:pPr>
      <w:r>
        <w:t>RE = 1; RA0 = RA1 = 0 =&gt; Output đọc giá trị từ RFC hàng 0</w:t>
      </w:r>
    </w:p>
    <w:p w14:paraId="4B435487" w14:textId="58E1A40B" w:rsidR="00132410" w:rsidRDefault="00132410" w:rsidP="00132410">
      <w:pPr>
        <w:pStyle w:val="ListParagraph"/>
        <w:numPr>
          <w:ilvl w:val="0"/>
          <w:numId w:val="6"/>
        </w:numPr>
      </w:pPr>
      <w:r>
        <w:t>200 – 220ns: WEA = WEB = 0 =&gt; Giữ nguyên giá trị</w:t>
      </w:r>
    </w:p>
    <w:p w14:paraId="1D3474F1" w14:textId="5B42CE71" w:rsidR="00E635C4" w:rsidRDefault="00132410" w:rsidP="00E635C4">
      <w:pPr>
        <w:pStyle w:val="ListParagraph"/>
        <w:numPr>
          <w:ilvl w:val="0"/>
          <w:numId w:val="6"/>
        </w:numPr>
      </w:pPr>
      <w:r>
        <w:t>220 – 270ns: WEA = WEB = 1 =&gt; Ưu tiên ghi giá trị từ WB</w:t>
      </w:r>
    </w:p>
    <w:p w14:paraId="2E79BB18" w14:textId="11DA80D3" w:rsidR="00132410" w:rsidRDefault="00132410" w:rsidP="00132410">
      <w:pPr>
        <w:pStyle w:val="ListParagraph"/>
        <w:numPr>
          <w:ilvl w:val="1"/>
          <w:numId w:val="6"/>
        </w:numPr>
      </w:pPr>
      <w:r>
        <w:t>WB0 =</w:t>
      </w:r>
      <w:r w:rsidR="00E635C4">
        <w:t xml:space="preserve"> 0;</w:t>
      </w:r>
      <w:r>
        <w:t xml:space="preserve"> WB1 = </w:t>
      </w:r>
      <w:r w:rsidR="00E635C4">
        <w:t>1</w:t>
      </w:r>
      <w:r>
        <w:t xml:space="preserve"> =&gt; Input IBx nạp vào RFC hàng </w:t>
      </w:r>
      <w:r w:rsidR="00E635C4">
        <w:t>1</w:t>
      </w:r>
    </w:p>
    <w:p w14:paraId="0F0B5B55" w14:textId="64D8DCFA" w:rsidR="00132410" w:rsidRDefault="00132410" w:rsidP="00132410">
      <w:pPr>
        <w:pStyle w:val="ListParagraph"/>
        <w:numPr>
          <w:ilvl w:val="1"/>
          <w:numId w:val="6"/>
        </w:numPr>
      </w:pPr>
      <w:r>
        <w:t>RE = 1; RA0 =</w:t>
      </w:r>
      <w:r w:rsidR="00E635C4">
        <w:t xml:space="preserve"> 0;</w:t>
      </w:r>
      <w:r>
        <w:t xml:space="preserve"> RA1 = </w:t>
      </w:r>
      <w:r w:rsidR="00E635C4">
        <w:t>1</w:t>
      </w:r>
      <w:r>
        <w:t xml:space="preserve"> =&gt; Output đọc giá trị từ RFC hàng </w:t>
      </w:r>
      <w:r w:rsidR="00E635C4">
        <w:t>1</w:t>
      </w:r>
    </w:p>
    <w:p w14:paraId="09C039E5" w14:textId="77777777" w:rsidR="00132410" w:rsidRDefault="00132410" w:rsidP="00132410">
      <w:pPr>
        <w:pStyle w:val="ListParagraph"/>
        <w:ind w:left="1440"/>
      </w:pPr>
    </w:p>
    <w:sectPr w:rsidR="00132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086"/>
    <w:multiLevelType w:val="hybridMultilevel"/>
    <w:tmpl w:val="C1DA5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C06A8"/>
    <w:multiLevelType w:val="hybridMultilevel"/>
    <w:tmpl w:val="ADDC5AE8"/>
    <w:lvl w:ilvl="0" w:tplc="4CD27C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76E2D"/>
    <w:multiLevelType w:val="hybridMultilevel"/>
    <w:tmpl w:val="1FDEFC2A"/>
    <w:lvl w:ilvl="0" w:tplc="74F8BC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4" w15:restartNumberingAfterBreak="0">
    <w:nsid w:val="645276B1"/>
    <w:multiLevelType w:val="multilevel"/>
    <w:tmpl w:val="554E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50706CC"/>
    <w:multiLevelType w:val="hybridMultilevel"/>
    <w:tmpl w:val="23D29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E96945"/>
    <w:multiLevelType w:val="hybridMultilevel"/>
    <w:tmpl w:val="998404A2"/>
    <w:lvl w:ilvl="0" w:tplc="74F8BC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712869">
    <w:abstractNumId w:val="3"/>
  </w:num>
  <w:num w:numId="2" w16cid:durableId="21564818">
    <w:abstractNumId w:val="3"/>
  </w:num>
  <w:num w:numId="3" w16cid:durableId="758138695">
    <w:abstractNumId w:val="3"/>
  </w:num>
  <w:num w:numId="4" w16cid:durableId="1239821937">
    <w:abstractNumId w:val="3"/>
  </w:num>
  <w:num w:numId="5" w16cid:durableId="1026055364">
    <w:abstractNumId w:val="4"/>
  </w:num>
  <w:num w:numId="6" w16cid:durableId="990603278">
    <w:abstractNumId w:val="2"/>
  </w:num>
  <w:num w:numId="7" w16cid:durableId="902982005">
    <w:abstractNumId w:val="6"/>
  </w:num>
  <w:num w:numId="8" w16cid:durableId="1151404056">
    <w:abstractNumId w:val="1"/>
  </w:num>
  <w:num w:numId="9" w16cid:durableId="710812809">
    <w:abstractNumId w:val="0"/>
  </w:num>
  <w:num w:numId="10" w16cid:durableId="1274362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41"/>
    <w:rsid w:val="001225F0"/>
    <w:rsid w:val="00132410"/>
    <w:rsid w:val="00155959"/>
    <w:rsid w:val="001B03DE"/>
    <w:rsid w:val="001B348F"/>
    <w:rsid w:val="002C7BD0"/>
    <w:rsid w:val="00366681"/>
    <w:rsid w:val="00523DDE"/>
    <w:rsid w:val="00692C04"/>
    <w:rsid w:val="00814807"/>
    <w:rsid w:val="00873EDB"/>
    <w:rsid w:val="00915D77"/>
    <w:rsid w:val="00AA3C41"/>
    <w:rsid w:val="00B00BD3"/>
    <w:rsid w:val="00B24401"/>
    <w:rsid w:val="00BB1C68"/>
    <w:rsid w:val="00BF5B06"/>
    <w:rsid w:val="00C1264F"/>
    <w:rsid w:val="00C21380"/>
    <w:rsid w:val="00C544C1"/>
    <w:rsid w:val="00D53707"/>
    <w:rsid w:val="00E635C4"/>
    <w:rsid w:val="00EA26FB"/>
    <w:rsid w:val="00F9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DC636"/>
  <w15:chartTrackingRefBased/>
  <w15:docId w15:val="{2184C6C6-75D2-44D9-A92A-CEF7B1A4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68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sz w:val="3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pacing w:before="80" w:after="40"/>
      <w:ind w:left="720" w:hanging="36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C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C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C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C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C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C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C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C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C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C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C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C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C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3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A26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426</Words>
  <Characters>1138</Characters>
  <Application>Microsoft Office Word</Application>
  <DocSecurity>0</DocSecurity>
  <Lines>162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Đại Dương</dc:creator>
  <cp:keywords/>
  <dc:description/>
  <cp:lastModifiedBy>Vũ Đại Dương</cp:lastModifiedBy>
  <cp:revision>12</cp:revision>
  <dcterms:created xsi:type="dcterms:W3CDTF">2025-10-14T08:49:00Z</dcterms:created>
  <dcterms:modified xsi:type="dcterms:W3CDTF">2025-10-19T03:33:00Z</dcterms:modified>
</cp:coreProperties>
</file>