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6E6A7596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 w:rsidR="009959E1">
        <w:rPr>
          <w:rFonts w:hint="eastAsia"/>
        </w:rPr>
        <w:t>困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  <w:r>
        <w:rPr>
          <w:rFonts w:hint="eastAsia"/>
        </w:rPr>
        <w:t>，或</w:t>
      </w:r>
      <w:r w:rsidR="001910CF">
        <w:rPr>
          <w:rFonts w:hint="eastAsia"/>
        </w:rPr>
        <w:t>非雷</w:t>
      </w:r>
      <w:r>
        <w:rPr>
          <w:rFonts w:hint="eastAsia"/>
        </w:rPr>
        <w:t>被雷</w:t>
      </w:r>
      <w:r w:rsidR="009959E1">
        <w:rPr>
          <w:rFonts w:hint="eastAsia"/>
        </w:rPr>
        <w:t>困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</w:p>
    <w:sectPr w:rsidR="00015C24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910CF"/>
    <w:rsid w:val="001D4528"/>
    <w:rsid w:val="004E791C"/>
    <w:rsid w:val="006D606B"/>
    <w:rsid w:val="007C1867"/>
    <w:rsid w:val="009959E1"/>
    <w:rsid w:val="00B43E9C"/>
    <w:rsid w:val="00BF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4</cp:revision>
  <dcterms:created xsi:type="dcterms:W3CDTF">2026-07-31T14:11:00Z</dcterms:created>
  <dcterms:modified xsi:type="dcterms:W3CDTF">2026-07-31T15:25:00Z</dcterms:modified>
</cp:coreProperties>
</file>