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72C9" w:rsidRDefault="00465DBC" w:rsidP="00465DBC">
      <w:pPr>
        <w:jc w:val="center"/>
      </w:pPr>
      <w:proofErr w:type="spellStart"/>
      <w:r>
        <w:t>Mirish</w:t>
      </w:r>
      <w:proofErr w:type="spellEnd"/>
    </w:p>
    <w:p w:rsidR="00465DBC" w:rsidRDefault="00465DBC" w:rsidP="00465DBC">
      <w:r>
        <w:t>Landing page</w:t>
      </w:r>
    </w:p>
    <w:p w:rsidR="00465DBC" w:rsidRDefault="00465DBC" w:rsidP="00465DB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43.75pt">
            <v:imagedata r:id="rId4" o:title="Landing Page"/>
          </v:shape>
        </w:pict>
      </w:r>
      <w:r>
        <w:t xml:space="preserve">Customers can choose the category directly on the landing </w:t>
      </w:r>
      <w:proofErr w:type="gramStart"/>
      <w:r>
        <w:t>page, that</w:t>
      </w:r>
      <w:proofErr w:type="gramEnd"/>
      <w:r>
        <w:t xml:space="preserve"> will take them to the shop opening the selected category.</w:t>
      </w:r>
      <w:r>
        <w:br/>
      </w:r>
      <w:r>
        <w:br/>
        <w:t>Catalog</w:t>
      </w:r>
    </w:p>
    <w:p w:rsidR="00465DBC" w:rsidRDefault="00465DBC" w:rsidP="00465DBC">
      <w:r>
        <w:pict>
          <v:shape id="_x0000_i1026" type="#_x0000_t75" style="width:466.5pt;height:236.25pt">
            <v:imagedata r:id="rId5" o:title="Catalog Main Page"/>
          </v:shape>
        </w:pict>
      </w:r>
      <w:r>
        <w:br/>
        <w:t>Under the landing image we have a catalog of products. Choosing the size changes the price.</w:t>
      </w:r>
      <w:r>
        <w:br/>
      </w:r>
    </w:p>
    <w:p w:rsidR="00465DBC" w:rsidRDefault="00465DBC" w:rsidP="00465DBC"/>
    <w:p w:rsidR="00465DBC" w:rsidRDefault="00465DBC" w:rsidP="00465DBC"/>
    <w:p w:rsidR="00465DBC" w:rsidRDefault="00465DBC" w:rsidP="00465DBC"/>
    <w:p w:rsidR="00465DBC" w:rsidRDefault="00465DBC" w:rsidP="00465DBC">
      <w:r>
        <w:pict>
          <v:shape id="_x0000_i1027" type="#_x0000_t75" style="width:160.5pt;height:3in">
            <v:imagedata r:id="rId6" o:title="ParfumeSize Price Change"/>
          </v:shape>
        </w:pict>
      </w:r>
      <w:r>
        <w:pict>
          <v:shape id="_x0000_i1028" type="#_x0000_t75" style="width:162.75pt;height:3in">
            <v:imagedata r:id="rId7" o:title="PRice Changed"/>
          </v:shape>
        </w:pict>
      </w:r>
    </w:p>
    <w:p w:rsidR="00465DBC" w:rsidRDefault="00465DBC" w:rsidP="00465DBC">
      <w:r>
        <w:t>In order to add the item to cart customers must register on the platform. Data is not stored in the database and it gets lost after reentering the page.</w:t>
      </w:r>
      <w:r>
        <w:br/>
      </w:r>
    </w:p>
    <w:p w:rsidR="00465DBC" w:rsidRDefault="00465DBC" w:rsidP="00465DBC">
      <w:r>
        <w:rPr>
          <w:noProof/>
        </w:rPr>
        <w:drawing>
          <wp:inline distT="0" distB="0" distL="0" distR="0" wp14:anchorId="089B2CF7" wp14:editId="599D473F">
            <wp:extent cx="5943600" cy="31026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19" w:rsidRDefault="00465DBC" w:rsidP="00465DBC">
      <w:r>
        <w:t>Using the navigation icon in the left corner customers can navigate through the page with ease.</w:t>
      </w:r>
      <w:r>
        <w:br/>
        <w:t xml:space="preserve">After entering the shop, customers can see a variety of </w:t>
      </w:r>
      <w:proofErr w:type="spellStart"/>
      <w:r>
        <w:t>parfumes</w:t>
      </w:r>
      <w:proofErr w:type="spellEnd"/>
      <w:r>
        <w:t>.</w:t>
      </w:r>
      <w:r>
        <w:br/>
      </w:r>
      <w:r>
        <w:lastRenderedPageBreak/>
        <w:pict>
          <v:shape id="_x0000_i1029" type="#_x0000_t75" style="width:466.5pt;height:243.75pt">
            <v:imagedata r:id="rId9" o:title="Shop"/>
          </v:shape>
        </w:pict>
      </w:r>
      <w:r>
        <w:br/>
        <w:t>Customers can register and log in using the Account button. One in the right corner, or in the navigation menu.</w:t>
      </w:r>
      <w:r w:rsidR="00621619">
        <w:br/>
        <w:t>After creating an account and adding item to cart customers can order.</w:t>
      </w:r>
      <w:r w:rsidR="00621619">
        <w:br/>
        <w:t>They can also see past orders, change the profile information and log out.</w:t>
      </w:r>
      <w:r w:rsidR="00621619">
        <w:br/>
      </w:r>
      <w:r w:rsidR="00621619">
        <w:br/>
        <w:t>Future features</w:t>
      </w:r>
      <w:r w:rsidR="00621619">
        <w:br/>
        <w:t xml:space="preserve">Customers can rate perfume longevity and scent </w:t>
      </w:r>
      <w:r w:rsidR="00621619" w:rsidRPr="00621619">
        <w:t>sillage</w:t>
      </w:r>
      <w:r w:rsidR="00621619">
        <w:t>.</w:t>
      </w:r>
      <w:bookmarkStart w:id="0" w:name="_GoBack"/>
      <w:bookmarkEnd w:id="0"/>
    </w:p>
    <w:sectPr w:rsidR="006216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DBC"/>
    <w:rsid w:val="00465DBC"/>
    <w:rsid w:val="00621619"/>
    <w:rsid w:val="00952A5E"/>
    <w:rsid w:val="00BC0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ECE216E-E90D-4419-890F-D955DC42F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135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Uros Todorovic</dc:creator>
  <cp:keywords/>
  <dc:description/>
  <cp:lastModifiedBy>Uros Todorovic</cp:lastModifiedBy>
  <cp:revision>1</cp:revision>
  <dcterms:created xsi:type="dcterms:W3CDTF">2024-06-09T09:00:00Z</dcterms:created>
  <dcterms:modified xsi:type="dcterms:W3CDTF">2024-06-09T09:14:00Z</dcterms:modified>
</cp:coreProperties>
</file>