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E5340">
      <w:pPr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Kalvenes pamatskolas direktorei</w:t>
      </w:r>
    </w:p>
    <w:p w14:paraId="702EF912">
      <w:pPr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Skaidrītei Segliņa</w:t>
      </w:r>
    </w:p>
    <w:p w14:paraId="6802F31F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39999795">
      <w:pPr>
        <w:jc w:val="right"/>
        <w:rPr>
          <w:rFonts w:ascii="Times New Roman" w:hAnsi="Times New Roman" w:cs="Times New Roman"/>
          <w:color w:val="808080"/>
          <w:sz w:val="22"/>
          <w:szCs w:val="22"/>
        </w:rPr>
      </w:pP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</w:t>
      </w:r>
    </w:p>
    <w:p w14:paraId="388724E7">
      <w:pPr>
        <w:tabs>
          <w:tab w:val="left" w:pos="5628"/>
        </w:tabs>
        <w:spacing w:line="276" w:lineRule="auto"/>
        <w:ind w:right="1700"/>
        <w:jc w:val="right"/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  <w:vertAlign w:val="superscript"/>
        </w:rPr>
        <w:t>(vecāka vārds, uzvārds)</w:t>
      </w:r>
    </w:p>
    <w:p w14:paraId="6A6218C5">
      <w:pPr>
        <w:jc w:val="right"/>
        <w:rPr>
          <w:rFonts w:ascii="Times New Roman" w:hAnsi="Times New Roman" w:cs="Times New Roman"/>
          <w:color w:val="808080"/>
          <w:sz w:val="22"/>
          <w:szCs w:val="22"/>
        </w:rPr>
      </w:pP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</w:t>
      </w:r>
    </w:p>
    <w:p w14:paraId="4D670BF9">
      <w:pPr>
        <w:tabs>
          <w:tab w:val="left" w:pos="5628"/>
        </w:tabs>
        <w:spacing w:line="276" w:lineRule="auto"/>
        <w:ind w:right="1700"/>
        <w:jc w:val="right"/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  <w:vertAlign w:val="superscript"/>
        </w:rPr>
        <w:t>(deklarētā dzīvesvieta)</w:t>
      </w:r>
    </w:p>
    <w:p w14:paraId="132DCA8A">
      <w:pPr>
        <w:jc w:val="right"/>
        <w:rPr>
          <w:rFonts w:ascii="Times New Roman" w:hAnsi="Times New Roman" w:cs="Times New Roman"/>
          <w:color w:val="808080"/>
          <w:sz w:val="22"/>
          <w:szCs w:val="22"/>
        </w:rPr>
      </w:pP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</w:t>
      </w:r>
    </w:p>
    <w:p w14:paraId="3FF52798">
      <w:pPr>
        <w:tabs>
          <w:tab w:val="left" w:pos="5628"/>
        </w:tabs>
        <w:spacing w:line="276" w:lineRule="auto"/>
        <w:ind w:right="1700"/>
        <w:jc w:val="right"/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  <w:vertAlign w:val="superscript"/>
        </w:rPr>
        <w:t>(faktiskā dzīvesvieta)</w:t>
      </w:r>
    </w:p>
    <w:p w14:paraId="78FF833B">
      <w:pPr>
        <w:jc w:val="right"/>
        <w:rPr>
          <w:rFonts w:ascii="Times New Roman" w:hAnsi="Times New Roman" w:cs="Times New Roman"/>
          <w:color w:val="808080"/>
          <w:sz w:val="22"/>
          <w:szCs w:val="22"/>
        </w:rPr>
      </w:pP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</w:t>
      </w:r>
    </w:p>
    <w:p w14:paraId="1A25B808">
      <w:pPr>
        <w:tabs>
          <w:tab w:val="left" w:pos="5628"/>
        </w:tabs>
        <w:spacing w:line="360" w:lineRule="auto"/>
        <w:ind w:right="1700"/>
        <w:jc w:val="right"/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  <w:vertAlign w:val="superscript"/>
        </w:rPr>
        <w:t>(tālrunis un e–pasts)</w:t>
      </w:r>
    </w:p>
    <w:p w14:paraId="78816AA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C18B4D6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IESNIEGUMS</w:t>
      </w:r>
    </w:p>
    <w:p w14:paraId="2F80BC67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092EA06">
      <w:pPr>
        <w:spacing w:line="360" w:lineRule="auto"/>
        <w:ind w:firstLine="567"/>
        <w:rPr>
          <w:rFonts w:ascii="Times New Roman" w:hAnsi="Times New Roman" w:cs="Times New Roman"/>
          <w:color w:val="80808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Lūdzu uzņemt manu bērnu (meitu vai dēlu)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</w:t>
      </w:r>
    </w:p>
    <w:p w14:paraId="41535B33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,</w:t>
      </w:r>
    </w:p>
    <w:p w14:paraId="198C4A5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personas kods </w:t>
      </w:r>
      <w:r>
        <w:rPr>
          <w:rFonts w:ascii="Times New Roman" w:hAnsi="Times New Roman" w:cs="Times New Roman"/>
          <w:color w:val="808080"/>
          <w:sz w:val="22"/>
          <w:szCs w:val="22"/>
        </w:rPr>
        <w:t>__ __ __ __ __ __ - __ __ __ __ __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0017164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dzimšanas apliecības sērija </w:t>
      </w:r>
      <w:r>
        <w:rPr>
          <w:rFonts w:ascii="Times New Roman" w:hAnsi="Times New Roman" w:cs="Times New Roman"/>
          <w:color w:val="808080"/>
          <w:sz w:val="22"/>
          <w:szCs w:val="22"/>
        </w:rPr>
        <w:t>_____</w:t>
      </w:r>
      <w:r>
        <w:rPr>
          <w:rFonts w:ascii="Times New Roman" w:hAnsi="Times New Roman" w:cs="Times New Roman"/>
          <w:sz w:val="22"/>
          <w:szCs w:val="22"/>
        </w:rPr>
        <w:t xml:space="preserve"> un numurs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</w:t>
      </w:r>
      <w:r>
        <w:rPr>
          <w:rFonts w:ascii="Times New Roman" w:hAnsi="Times New Roman" w:cs="Times New Roman"/>
          <w:sz w:val="22"/>
          <w:szCs w:val="22"/>
        </w:rPr>
        <w:t xml:space="preserve">, izdota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03C97F0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izdevējiestāde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 xml:space="preserve"> dzimtsarakstu nodaļa,</w:t>
      </w:r>
    </w:p>
    <w:p w14:paraId="78B1CB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deklarētā dzīvesvieta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,</w:t>
      </w:r>
    </w:p>
    <w:p w14:paraId="0E0A59F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faktiskā dzīvesvieta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,</w:t>
      </w:r>
    </w:p>
    <w:p w14:paraId="3887581D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Kalvenes pamatskolas  ____.klasē </w:t>
      </w:r>
      <w:r>
        <w:rPr>
          <w:rFonts w:ascii="Times New Roman" w:hAnsi="Times New Roman" w:cs="Times New Roman"/>
          <w:b/>
          <w:sz w:val="22"/>
          <w:szCs w:val="22"/>
          <w:lang w:eastAsia="en-US"/>
        </w:rPr>
        <w:t>pamatizglītības programmas (izglītības programmas kods 21011111)</w:t>
      </w:r>
      <w:r>
        <w:rPr>
          <w:rFonts w:ascii="Times New Roman" w:hAnsi="Times New Roman" w:cs="Times New Roman"/>
          <w:sz w:val="22"/>
          <w:szCs w:val="22"/>
        </w:rPr>
        <w:t xml:space="preserve"> apguvei  ar 20</w:t>
      </w:r>
      <w:r>
        <w:rPr>
          <w:rFonts w:ascii="Times New Roman" w:hAnsi="Times New Roman" w:cs="Times New Roman"/>
          <w:color w:val="808080"/>
          <w:sz w:val="22"/>
          <w:szCs w:val="22"/>
        </w:rPr>
        <w:t>___</w:t>
      </w:r>
      <w:r>
        <w:rPr>
          <w:rFonts w:ascii="Times New Roman" w:hAnsi="Times New Roman" w:cs="Times New Roman"/>
          <w:sz w:val="22"/>
          <w:szCs w:val="22"/>
        </w:rPr>
        <w:t xml:space="preserve">.gada </w:t>
      </w:r>
      <w:r>
        <w:rPr>
          <w:rFonts w:ascii="Times New Roman" w:hAnsi="Times New Roman" w:cs="Times New Roman"/>
          <w:color w:val="808080"/>
          <w:sz w:val="22"/>
          <w:szCs w:val="22"/>
        </w:rPr>
        <w:t>___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59D012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2BBD0C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Mans bērns iepriekš mācījās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D620D2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Otra vecāka vai aizbildņa vārds, uzvārds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756F74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Tālruņa numurs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</w:t>
      </w:r>
      <w:r>
        <w:rPr>
          <w:rFonts w:ascii="Times New Roman" w:hAnsi="Times New Roman" w:cs="Times New Roman"/>
          <w:sz w:val="22"/>
          <w:szCs w:val="22"/>
        </w:rPr>
        <w:t xml:space="preserve"> un e–pasts: 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5B54080">
      <w:pPr>
        <w:spacing w:line="276" w:lineRule="auto"/>
        <w:ind w:firstLine="567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D0B8F6B">
      <w:pPr>
        <w:spacing w:line="276" w:lineRule="auto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Piekrītu</w:t>
      </w:r>
      <w:r>
        <w:rPr>
          <w:rFonts w:ascii="Times New Roman" w:hAnsi="Times New Roman" w:cs="Times New Roman"/>
          <w:sz w:val="22"/>
          <w:szCs w:val="22"/>
        </w:rPr>
        <w:t xml:space="preserve">/ </w:t>
      </w:r>
      <w:r>
        <w:rPr>
          <w:rFonts w:ascii="Times New Roman" w:hAnsi="Times New Roman" w:cs="Times New Roman"/>
          <w:b/>
          <w:sz w:val="22"/>
          <w:szCs w:val="22"/>
        </w:rPr>
        <w:t>nepiekrītu</w:t>
      </w:r>
      <w:r>
        <w:rPr>
          <w:rFonts w:ascii="Times New Roman" w:hAnsi="Times New Roman" w:cs="Times New Roman"/>
          <w:sz w:val="22"/>
          <w:szCs w:val="22"/>
        </w:rPr>
        <w:t xml:space="preserve"> un ļauju izmantot sava bērna fotoattēlus, radošos darbus un videoierakstus Iestādes rīkotajos pasākumos, dokumentos, informatīvajos materiālos, iekšējā avīzē, interneta mājas lapā, vai citādi, kas nepieciešams Pakalpojuma sniedzēja un Iestādes vajadzībām. </w:t>
      </w:r>
    </w:p>
    <w:p w14:paraId="31D1A62E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         Piekrītu</w:t>
      </w:r>
      <w:r>
        <w:rPr>
          <w:rFonts w:ascii="Times New Roman" w:hAnsi="Times New Roman" w:cs="Times New Roman"/>
          <w:sz w:val="22"/>
          <w:szCs w:val="22"/>
        </w:rPr>
        <w:t xml:space="preserve"> un atļauju savam bērnam mācību procesu apgūt platformās Uzdevumi.lv, Soma.lv un citās ar mācību procesu saistītās platformās.</w:t>
      </w:r>
    </w:p>
    <w:p w14:paraId="75DFE1C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B00DAF">
      <w:pPr>
        <w:ind w:firstLine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Iesniegumam klāt pievienoju:</w:t>
      </w:r>
    </w:p>
    <w:p w14:paraId="6BEA59A5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1.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091552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________________________________________________________________________________</w:t>
      </w:r>
    </w:p>
    <w:p w14:paraId="7CBE9EA8">
      <w:pPr>
        <w:pStyle w:val="9"/>
        <w:ind w:left="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Iepazinos ar šādiem izglītības iestādes dokumentiem:</w:t>
      </w:r>
    </w:p>
    <w:p w14:paraId="378262F9">
      <w:pPr>
        <w:numPr>
          <w:ilvl w:val="0"/>
          <w:numId w:val="1"/>
        </w:numPr>
        <w:tabs>
          <w:tab w:val="left" w:pos="201"/>
        </w:tabs>
        <w:ind w:firstLine="67"/>
        <w:rPr>
          <w:rFonts w:ascii="Times New Roman" w:hAnsi="Times New Roman" w:cs="Times New Roman"/>
          <w:sz w:val="22"/>
          <w:szCs w:val="22"/>
        </w:rPr>
        <w:sectPr>
          <w:footerReference r:id="rId3" w:type="default"/>
          <w:pgSz w:w="11906" w:h="16838"/>
          <w:pgMar w:top="964" w:right="849" w:bottom="142" w:left="1134" w:header="709" w:footer="709" w:gutter="0"/>
          <w:cols w:space="708" w:num="1"/>
          <w:docGrid w:linePitch="360" w:charSpace="0"/>
        </w:sectPr>
      </w:pPr>
    </w:p>
    <w:p w14:paraId="19E0A210">
      <w:pPr>
        <w:numPr>
          <w:ilvl w:val="0"/>
          <w:numId w:val="2"/>
        </w:numPr>
        <w:tabs>
          <w:tab w:val="left" w:pos="201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Reģistrācijas apliecību;</w:t>
      </w:r>
    </w:p>
    <w:p w14:paraId="25C66DAF">
      <w:pPr>
        <w:numPr>
          <w:ilvl w:val="0"/>
          <w:numId w:val="2"/>
        </w:numPr>
        <w:tabs>
          <w:tab w:val="left" w:pos="201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Izglītības iestādes akreditāciju;</w:t>
      </w:r>
    </w:p>
    <w:p w14:paraId="1D854F8E">
      <w:pPr>
        <w:numPr>
          <w:ilvl w:val="0"/>
          <w:numId w:val="2"/>
        </w:numPr>
        <w:tabs>
          <w:tab w:val="left" w:pos="201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Nolikumu;</w:t>
      </w:r>
    </w:p>
    <w:p w14:paraId="57930306">
      <w:pPr>
        <w:numPr>
          <w:ilvl w:val="0"/>
          <w:numId w:val="2"/>
        </w:numPr>
        <w:tabs>
          <w:tab w:val="left" w:pos="201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Licencētajām izglītības programmām;</w:t>
      </w:r>
    </w:p>
    <w:p w14:paraId="68824262">
      <w:pPr>
        <w:numPr>
          <w:ilvl w:val="0"/>
          <w:numId w:val="2"/>
        </w:numPr>
        <w:tabs>
          <w:tab w:val="left" w:pos="201"/>
        </w:tabs>
        <w:rPr>
          <w:rFonts w:ascii="Times New Roman" w:hAnsi="Times New Roman" w:cs="Times New Roman"/>
          <w:sz w:val="22"/>
          <w:szCs w:val="22"/>
        </w:rPr>
        <w:sectPr>
          <w:type w:val="continuous"/>
          <w:pgSz w:w="11906" w:h="16838"/>
          <w:pgMar w:top="964" w:right="1134" w:bottom="1077" w:left="1701" w:header="709" w:footer="709" w:gutter="0"/>
          <w:cols w:equalWidth="0" w:num="2">
            <w:col w:w="3969" w:space="567"/>
            <w:col w:w="4535"/>
          </w:cols>
          <w:docGrid w:linePitch="360" w:charSpace="0"/>
        </w:sectPr>
      </w:pPr>
      <w:r>
        <w:rPr>
          <w:rFonts w:ascii="Times New Roman" w:hAnsi="Times New Roman" w:cs="Times New Roman"/>
          <w:sz w:val="22"/>
          <w:szCs w:val="22"/>
        </w:rPr>
        <w:t>Izglītības programmu akreditāciju.</w:t>
      </w:r>
    </w:p>
    <w:p w14:paraId="5F93C85C">
      <w:pPr>
        <w:rPr>
          <w:rFonts w:ascii="Times New Roman" w:hAnsi="Times New Roman" w:cs="Times New Roman"/>
          <w:sz w:val="22"/>
          <w:szCs w:val="22"/>
        </w:rPr>
        <w:sectPr>
          <w:type w:val="continuous"/>
          <w:pgSz w:w="11906" w:h="16838"/>
          <w:pgMar w:top="964" w:right="1134" w:bottom="1077" w:left="1701" w:header="709" w:footer="709" w:gutter="0"/>
          <w:cols w:space="567" w:num="1"/>
          <w:docGrid w:linePitch="360" w:charSpace="0"/>
        </w:sectPr>
      </w:pPr>
    </w:p>
    <w:p w14:paraId="69735C0C">
      <w:pPr>
        <w:rPr>
          <w:rFonts w:ascii="Times New Roman" w:hAnsi="Times New Roman" w:cs="Times New Roman"/>
          <w:sz w:val="22"/>
          <w:szCs w:val="22"/>
        </w:rPr>
      </w:pPr>
    </w:p>
    <w:p w14:paraId="72B16FC5">
      <w:pPr>
        <w:rPr>
          <w:rFonts w:ascii="Times New Roman" w:hAnsi="Times New Roman" w:cs="Times New Roman"/>
          <w:sz w:val="22"/>
          <w:szCs w:val="22"/>
        </w:rPr>
      </w:pPr>
    </w:p>
    <w:p w14:paraId="34DD9B6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</w:t>
      </w:r>
      <w:r>
        <w:rPr>
          <w:rFonts w:ascii="Times New Roman" w:hAnsi="Times New Roman" w:cs="Times New Roman"/>
          <w:color w:val="808080"/>
          <w:sz w:val="22"/>
          <w:szCs w:val="22"/>
        </w:rPr>
        <w:t>___</w:t>
      </w:r>
      <w:r>
        <w:rPr>
          <w:rFonts w:ascii="Times New Roman" w:hAnsi="Times New Roman" w:cs="Times New Roman"/>
          <w:sz w:val="22"/>
          <w:szCs w:val="22"/>
        </w:rPr>
        <w:t xml:space="preserve">.gada </w:t>
      </w:r>
      <w:r>
        <w:rPr>
          <w:rFonts w:ascii="Times New Roman" w:hAnsi="Times New Roman" w:cs="Times New Roman"/>
          <w:color w:val="808080"/>
          <w:sz w:val="22"/>
          <w:szCs w:val="22"/>
        </w:rPr>
        <w:t>___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color w:val="808080"/>
          <w:sz w:val="22"/>
          <w:szCs w:val="22"/>
        </w:rPr>
        <w:t>__________________________________</w:t>
      </w:r>
    </w:p>
    <w:p w14:paraId="64F27973">
      <w:pPr>
        <w:pStyle w:val="10"/>
        <w:spacing w:before="120"/>
        <w:jc w:val="both"/>
        <w:rPr>
          <w:b/>
          <w:i/>
          <w:iCs/>
          <w:sz w:val="20"/>
          <w:szCs w:val="20"/>
          <w:lang w:eastAsia="lv-LV"/>
        </w:rPr>
      </w:pPr>
    </w:p>
    <w:p w14:paraId="661ADE1E">
      <w:pPr>
        <w:pStyle w:val="10"/>
        <w:spacing w:before="120"/>
        <w:jc w:val="both"/>
        <w:rPr>
          <w:b/>
          <w:i/>
          <w:iCs/>
          <w:sz w:val="20"/>
          <w:szCs w:val="20"/>
          <w:lang w:eastAsia="lv-LV"/>
        </w:rPr>
      </w:pPr>
    </w:p>
    <w:p w14:paraId="4B02DE8D">
      <w:pPr>
        <w:pStyle w:val="10"/>
        <w:spacing w:before="120"/>
        <w:jc w:val="both"/>
        <w:rPr>
          <w:i/>
          <w:iCs/>
          <w:sz w:val="20"/>
          <w:szCs w:val="20"/>
        </w:rPr>
      </w:pPr>
      <w:r>
        <w:rPr>
          <w:b/>
          <w:i/>
          <w:iCs/>
          <w:sz w:val="20"/>
          <w:szCs w:val="20"/>
          <w:lang w:eastAsia="lv-LV"/>
        </w:rPr>
        <w:t>Personas datu apstrādes nolūks</w:t>
      </w:r>
      <w:r>
        <w:rPr>
          <w:i/>
          <w:iCs/>
          <w:sz w:val="20"/>
          <w:szCs w:val="20"/>
          <w:lang w:eastAsia="lv-LV"/>
        </w:rPr>
        <w:t>: iesniegumā minētā mērķa izpildei.</w:t>
      </w:r>
    </w:p>
    <w:p w14:paraId="1E5E7036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62628FBA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61F9250E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17536153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485E721B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3EEFD5E7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688EB17F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378FF84F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14A27DAB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312575DE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36CE02CC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1C2594F1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3AA60152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497E5DFC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19E3ED90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0EB91E25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0EAE0392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2EBFC42D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11148AE1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73D236EE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214568C5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2C78EDFD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p w14:paraId="794C2236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tbl>
      <w:tblPr>
        <w:tblStyle w:val="3"/>
        <w:tblW w:w="10494" w:type="dxa"/>
        <w:tblInd w:w="-60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3"/>
        <w:gridCol w:w="5441"/>
      </w:tblGrid>
      <w:tr w14:paraId="16909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1" w:hRule="atLeast"/>
        </w:trPr>
        <w:tc>
          <w:tcPr>
            <w:tcW w:w="5053" w:type="dxa"/>
          </w:tcPr>
          <w:p w14:paraId="476FDAEE">
            <w:pPr>
              <w:tabs>
                <w:tab w:val="left" w:pos="0"/>
              </w:tabs>
              <w:spacing w:after="0" w:line="240" w:lineRule="auto"/>
              <w:ind w:right="-7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________________________________</w:t>
            </w:r>
          </w:p>
          <w:p w14:paraId="2ED5A1CB">
            <w:pPr>
              <w:tabs>
                <w:tab w:val="left" w:pos="0"/>
              </w:tabs>
              <w:spacing w:after="0" w:line="240" w:lineRule="auto"/>
              <w:ind w:right="-750" w:firstLine="3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(Iestādes nosaukums)</w:t>
            </w:r>
          </w:p>
          <w:p w14:paraId="40E06DEC">
            <w:pPr>
              <w:tabs>
                <w:tab w:val="left" w:pos="0"/>
              </w:tabs>
              <w:spacing w:after="0" w:line="240" w:lineRule="auto"/>
              <w:ind w:left="34" w:right="-750" w:firstLine="34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________________________________</w:t>
            </w:r>
          </w:p>
          <w:p w14:paraId="3E672CC3">
            <w:pPr>
              <w:tabs>
                <w:tab w:val="left" w:pos="0"/>
              </w:tabs>
              <w:spacing w:after="0" w:line="240" w:lineRule="auto"/>
              <w:ind w:left="34" w:right="-750" w:firstLine="34"/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  <w:t>(Iestādes juridiskā adrese)</w:t>
            </w:r>
          </w:p>
          <w:p w14:paraId="4EC57571">
            <w:pPr>
              <w:tabs>
                <w:tab w:val="left" w:pos="0"/>
              </w:tabs>
              <w:spacing w:after="0" w:line="240" w:lineRule="auto"/>
              <w:ind w:left="34" w:right="-750" w:firstLine="34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________________________________</w:t>
            </w:r>
          </w:p>
          <w:p w14:paraId="4FAD8D49">
            <w:pPr>
              <w:tabs>
                <w:tab w:val="left" w:pos="0"/>
              </w:tabs>
              <w:spacing w:after="0" w:line="240" w:lineRule="auto"/>
              <w:ind w:left="709" w:right="-750" w:hanging="671"/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  <w:t>(tālruņa numurs)</w:t>
            </w:r>
          </w:p>
          <w:p w14:paraId="5C46AD91">
            <w:pPr>
              <w:tabs>
                <w:tab w:val="left" w:pos="0"/>
              </w:tabs>
              <w:spacing w:after="0" w:line="240" w:lineRule="auto"/>
              <w:ind w:right="-750" w:firstLine="34"/>
              <w:jc w:val="both"/>
              <w:rPr>
                <w:rFonts w:ascii="Times New Roman" w:hAnsi="Times New Roman" w:eastAsia="Times New Roman" w:cs="Times New Roman"/>
                <w:bCs/>
                <w:iCs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napToGrid w:val="0"/>
                <w:sz w:val="24"/>
                <w:szCs w:val="24"/>
              </w:rPr>
              <w:t>________________________________</w:t>
            </w:r>
          </w:p>
          <w:p w14:paraId="10A74911">
            <w:pPr>
              <w:tabs>
                <w:tab w:val="left" w:pos="0"/>
              </w:tabs>
              <w:spacing w:after="0" w:line="240" w:lineRule="auto"/>
              <w:ind w:left="709" w:right="-750" w:hanging="671"/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  <w:t>(e-pasts)</w:t>
            </w:r>
          </w:p>
          <w:p w14:paraId="022CDEDC">
            <w:pPr>
              <w:tabs>
                <w:tab w:val="left" w:pos="0"/>
              </w:tabs>
              <w:spacing w:after="0" w:line="240" w:lineRule="auto"/>
              <w:ind w:left="709" w:right="-750" w:firstLine="34"/>
              <w:rPr>
                <w:rFonts w:ascii="Times New Roman" w:hAnsi="Times New Roman" w:eastAsia="Times New Roman" w:cs="Times New Roman"/>
                <w:bCs/>
                <w:iCs/>
                <w:snapToGrid w:val="0"/>
                <w:sz w:val="24"/>
                <w:szCs w:val="24"/>
              </w:rPr>
            </w:pPr>
          </w:p>
          <w:p w14:paraId="1A6A67A9">
            <w:pPr>
              <w:tabs>
                <w:tab w:val="left" w:pos="0"/>
              </w:tabs>
              <w:spacing w:after="0" w:line="240" w:lineRule="auto"/>
              <w:ind w:right="-750" w:firstLine="34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  <w:t xml:space="preserve">_________________  _________________                          </w:t>
            </w:r>
          </w:p>
          <w:p w14:paraId="3A388318">
            <w:pPr>
              <w:tabs>
                <w:tab w:val="left" w:pos="0"/>
              </w:tabs>
              <w:spacing w:after="0" w:line="240" w:lineRule="auto"/>
              <w:ind w:left="709" w:right="-750" w:hanging="671"/>
              <w:rPr>
                <w:rFonts w:ascii="Times New Roman" w:hAnsi="Times New Roman" w:eastAsia="Times New Roman" w:cs="Times New Roman"/>
                <w:bCs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sz w:val="24"/>
                <w:szCs w:val="24"/>
                <w:vertAlign w:val="superscript"/>
              </w:rPr>
              <w:t>paraksts                                                  (paraksta atšifrējums)</w:t>
            </w:r>
          </w:p>
          <w:p w14:paraId="63DB512E">
            <w:pPr>
              <w:tabs>
                <w:tab w:val="left" w:pos="0"/>
              </w:tabs>
              <w:spacing w:after="0" w:line="240" w:lineRule="auto"/>
              <w:ind w:right="-750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  <w:t>_____________</w:t>
            </w:r>
          </w:p>
          <w:p w14:paraId="17112F7A">
            <w:pPr>
              <w:tabs>
                <w:tab w:val="left" w:pos="0"/>
              </w:tabs>
              <w:spacing w:after="0" w:line="240" w:lineRule="auto"/>
              <w:ind w:left="709" w:right="-750" w:hanging="813"/>
              <w:rPr>
                <w:rFonts w:ascii="Times New Roman" w:hAnsi="Times New Roman" w:eastAsia="PMingLiU" w:cs="Times New Roman"/>
                <w:i/>
                <w:sz w:val="24"/>
                <w:szCs w:val="24"/>
                <w:vertAlign w:val="superscript"/>
                <w:lang w:eastAsia="zh-TW"/>
              </w:rPr>
            </w:pPr>
            <w:r>
              <w:rPr>
                <w:rFonts w:ascii="Times New Roman" w:hAnsi="Times New Roman" w:eastAsia="PMingLiU" w:cs="Times New Roman"/>
                <w:i/>
                <w:sz w:val="24"/>
                <w:szCs w:val="24"/>
                <w:vertAlign w:val="superscript"/>
                <w:lang w:eastAsia="zh-TW"/>
              </w:rPr>
              <w:t xml:space="preserve">                  datums</w:t>
            </w:r>
          </w:p>
        </w:tc>
        <w:tc>
          <w:tcPr>
            <w:tcW w:w="5441" w:type="dxa"/>
            <w:noWrap/>
          </w:tcPr>
          <w:p w14:paraId="3B5A9EEB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____________________________</w:t>
            </w:r>
          </w:p>
          <w:p w14:paraId="15A228C1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(Vecāka vārds, uzvārds)</w:t>
            </w:r>
          </w:p>
          <w:p w14:paraId="4A5C885B">
            <w:pPr>
              <w:tabs>
                <w:tab w:val="left" w:pos="0"/>
              </w:tabs>
              <w:spacing w:after="0" w:line="240" w:lineRule="auto"/>
              <w:ind w:left="176" w:right="-750" w:firstLine="3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____________________________</w:t>
            </w:r>
          </w:p>
          <w:p w14:paraId="21A30E65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18"/>
                <w:szCs w:val="18"/>
              </w:rPr>
              <w:t>(Vecāka deklarētā adrese)</w:t>
            </w:r>
          </w:p>
          <w:p w14:paraId="03898AB5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  <w:t>____________________________</w:t>
            </w:r>
          </w:p>
          <w:p w14:paraId="5CA852B7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  <w:t xml:space="preserve">(tālruņa numurs) </w:t>
            </w:r>
          </w:p>
          <w:p w14:paraId="6EC9705A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bCs/>
                <w:iCs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napToGrid w:val="0"/>
                <w:sz w:val="24"/>
                <w:szCs w:val="24"/>
              </w:rPr>
              <w:t>____________________________</w:t>
            </w:r>
          </w:p>
          <w:p w14:paraId="50442D14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napToGrid w:val="0"/>
                <w:sz w:val="18"/>
                <w:szCs w:val="18"/>
              </w:rPr>
              <w:t>(e-pasts)</w:t>
            </w:r>
          </w:p>
          <w:p w14:paraId="1C8E2A50">
            <w:pPr>
              <w:tabs>
                <w:tab w:val="left" w:pos="0"/>
              </w:tabs>
              <w:spacing w:after="0" w:line="240" w:lineRule="auto"/>
              <w:ind w:left="176" w:right="-750" w:firstLine="34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</w:p>
          <w:p w14:paraId="1D9874D7">
            <w:pPr>
              <w:tabs>
                <w:tab w:val="left" w:pos="0"/>
              </w:tabs>
              <w:spacing w:after="0" w:line="240" w:lineRule="auto"/>
              <w:ind w:left="175" w:right="-750" w:firstLine="34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  <w:t xml:space="preserve">______________       _________________                       </w:t>
            </w:r>
          </w:p>
          <w:p w14:paraId="54E4DF26">
            <w:pPr>
              <w:tabs>
                <w:tab w:val="left" w:pos="0"/>
              </w:tabs>
              <w:spacing w:after="0" w:line="240" w:lineRule="auto"/>
              <w:ind w:left="175" w:right="-750" w:firstLine="34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sz w:val="24"/>
                <w:szCs w:val="24"/>
                <w:vertAlign w:val="superscript"/>
              </w:rPr>
              <w:t xml:space="preserve">             paraksts                                (paraksta atšifrējums)</w:t>
            </w:r>
          </w:p>
          <w:p w14:paraId="100AC129">
            <w:pPr>
              <w:tabs>
                <w:tab w:val="left" w:pos="0"/>
              </w:tabs>
              <w:spacing w:after="0" w:line="240" w:lineRule="auto"/>
              <w:ind w:left="175" w:right="-750" w:firstLine="34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</w:rPr>
              <w:t>_____________</w:t>
            </w:r>
          </w:p>
          <w:p w14:paraId="48CF1D14">
            <w:pPr>
              <w:tabs>
                <w:tab w:val="left" w:pos="0"/>
                <w:tab w:val="right" w:pos="4320"/>
              </w:tabs>
              <w:spacing w:after="0" w:line="240" w:lineRule="auto"/>
              <w:ind w:left="175" w:right="-750" w:firstLine="34"/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  <w:vertAlign w:val="superscript"/>
              </w:rPr>
              <w:t xml:space="preserve">               datums</w:t>
            </w:r>
          </w:p>
        </w:tc>
      </w:tr>
    </w:tbl>
    <w:p w14:paraId="5E2139A9">
      <w:pPr>
        <w:spacing w:line="360" w:lineRule="auto"/>
        <w:ind w:right="1700"/>
        <w:rPr>
          <w:rFonts w:ascii="Calibri" w:hAnsi="Calibri" w:cs="Times New Roman"/>
          <w:sz w:val="22"/>
          <w:szCs w:val="22"/>
          <w:vertAlign w:val="superscript"/>
        </w:rPr>
      </w:pPr>
    </w:p>
    <w:sectPr>
      <w:type w:val="continuous"/>
      <w:pgSz w:w="11906" w:h="16838"/>
      <w:pgMar w:top="964" w:right="1134" w:bottom="1077" w:left="1701" w:header="709" w:footer="709" w:gutter="0"/>
      <w:cols w:space="567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BA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BA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BA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BA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6D730">
    <w:pPr>
      <w:jc w:val="center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sz w:val="22"/>
        <w:szCs w:val="22"/>
      </w:rPr>
      <w:t>Šis dokuments ir parakstīts ar drošu elektronisko parakstu un satur laika zīmogu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619EF"/>
    <w:multiLevelType w:val="multilevel"/>
    <w:tmpl w:val="14C619EF"/>
    <w:lvl w:ilvl="0" w:tentative="0">
      <w:start w:val="1"/>
      <w:numFmt w:val="bullet"/>
      <w:lvlText w:val=""/>
      <w:lvlJc w:val="left"/>
      <w:pPr>
        <w:tabs>
          <w:tab w:val="left" w:pos="67"/>
        </w:tabs>
        <w:ind w:left="67" w:firstLine="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507"/>
        </w:tabs>
        <w:ind w:left="15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227"/>
        </w:tabs>
        <w:ind w:left="22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947"/>
        </w:tabs>
        <w:ind w:left="29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67"/>
        </w:tabs>
        <w:ind w:left="36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87"/>
        </w:tabs>
        <w:ind w:left="43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107"/>
        </w:tabs>
        <w:ind w:left="51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827"/>
        </w:tabs>
        <w:ind w:left="58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547"/>
        </w:tabs>
        <w:ind w:left="6547" w:hanging="360"/>
      </w:pPr>
      <w:rPr>
        <w:rFonts w:hint="default" w:ascii="Wingdings" w:hAnsi="Wingdings"/>
      </w:rPr>
    </w:lvl>
  </w:abstractNum>
  <w:abstractNum w:abstractNumId="1">
    <w:nsid w:val="32B80408"/>
    <w:multiLevelType w:val="multilevel"/>
    <w:tmpl w:val="32B80408"/>
    <w:lvl w:ilvl="0" w:tentative="0">
      <w:start w:val="1"/>
      <w:numFmt w:val="bullet"/>
      <w:lvlText w:val=""/>
      <w:lvlJc w:val="left"/>
      <w:pPr>
        <w:tabs>
          <w:tab w:val="left" w:pos="67"/>
        </w:tabs>
        <w:ind w:left="67" w:firstLine="0"/>
      </w:pPr>
      <w:rPr>
        <w:rFonts w:hint="default" w:ascii="Wingdings 2" w:hAnsi="Wingdings 2"/>
      </w:rPr>
    </w:lvl>
    <w:lvl w:ilvl="1" w:tentative="0">
      <w:start w:val="1"/>
      <w:numFmt w:val="bullet"/>
      <w:lvlText w:val="o"/>
      <w:lvlJc w:val="left"/>
      <w:pPr>
        <w:tabs>
          <w:tab w:val="left" w:pos="1507"/>
        </w:tabs>
        <w:ind w:left="15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227"/>
        </w:tabs>
        <w:ind w:left="22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947"/>
        </w:tabs>
        <w:ind w:left="29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67"/>
        </w:tabs>
        <w:ind w:left="36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87"/>
        </w:tabs>
        <w:ind w:left="43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107"/>
        </w:tabs>
        <w:ind w:left="51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827"/>
        </w:tabs>
        <w:ind w:left="58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547"/>
        </w:tabs>
        <w:ind w:left="654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67"/>
  <w:displayVerticalDrawingGridEvery w:val="2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AD"/>
    <w:rsid w:val="000148C8"/>
    <w:rsid w:val="0003295A"/>
    <w:rsid w:val="0004787C"/>
    <w:rsid w:val="00075AF3"/>
    <w:rsid w:val="000B20C9"/>
    <w:rsid w:val="000C7952"/>
    <w:rsid w:val="000D38B8"/>
    <w:rsid w:val="000E44D6"/>
    <w:rsid w:val="00101774"/>
    <w:rsid w:val="0010456C"/>
    <w:rsid w:val="0012383B"/>
    <w:rsid w:val="00134A94"/>
    <w:rsid w:val="001550A2"/>
    <w:rsid w:val="00155A20"/>
    <w:rsid w:val="00160574"/>
    <w:rsid w:val="00162E0B"/>
    <w:rsid w:val="00177C66"/>
    <w:rsid w:val="00182D3B"/>
    <w:rsid w:val="001876AF"/>
    <w:rsid w:val="001970CF"/>
    <w:rsid w:val="001A1AE1"/>
    <w:rsid w:val="001E4D46"/>
    <w:rsid w:val="002107E0"/>
    <w:rsid w:val="00212015"/>
    <w:rsid w:val="0021636C"/>
    <w:rsid w:val="002478AE"/>
    <w:rsid w:val="00250C76"/>
    <w:rsid w:val="00251555"/>
    <w:rsid w:val="00275E42"/>
    <w:rsid w:val="002763D7"/>
    <w:rsid w:val="00282CB1"/>
    <w:rsid w:val="0029793F"/>
    <w:rsid w:val="002B0C23"/>
    <w:rsid w:val="002F23C0"/>
    <w:rsid w:val="00302D51"/>
    <w:rsid w:val="003042A9"/>
    <w:rsid w:val="00304C2B"/>
    <w:rsid w:val="00311259"/>
    <w:rsid w:val="003424A2"/>
    <w:rsid w:val="00394BE0"/>
    <w:rsid w:val="003A6823"/>
    <w:rsid w:val="003B5F66"/>
    <w:rsid w:val="00406730"/>
    <w:rsid w:val="004273FD"/>
    <w:rsid w:val="004534C0"/>
    <w:rsid w:val="0045655E"/>
    <w:rsid w:val="00482752"/>
    <w:rsid w:val="00487582"/>
    <w:rsid w:val="004C4BB5"/>
    <w:rsid w:val="00505F96"/>
    <w:rsid w:val="00523F8C"/>
    <w:rsid w:val="00524674"/>
    <w:rsid w:val="00535486"/>
    <w:rsid w:val="00544403"/>
    <w:rsid w:val="0054766D"/>
    <w:rsid w:val="005619F5"/>
    <w:rsid w:val="00561AE7"/>
    <w:rsid w:val="005716AD"/>
    <w:rsid w:val="00591CAD"/>
    <w:rsid w:val="005D2BFC"/>
    <w:rsid w:val="005E0EFF"/>
    <w:rsid w:val="00601F46"/>
    <w:rsid w:val="00642334"/>
    <w:rsid w:val="00656FE0"/>
    <w:rsid w:val="00657164"/>
    <w:rsid w:val="00661B6D"/>
    <w:rsid w:val="00661B7E"/>
    <w:rsid w:val="00665498"/>
    <w:rsid w:val="00694954"/>
    <w:rsid w:val="006F67F4"/>
    <w:rsid w:val="0071347D"/>
    <w:rsid w:val="0071525A"/>
    <w:rsid w:val="00772DE8"/>
    <w:rsid w:val="00785A1E"/>
    <w:rsid w:val="007D6392"/>
    <w:rsid w:val="007E5D40"/>
    <w:rsid w:val="007F78A1"/>
    <w:rsid w:val="00824119"/>
    <w:rsid w:val="00833856"/>
    <w:rsid w:val="00843966"/>
    <w:rsid w:val="00852C2E"/>
    <w:rsid w:val="00856A70"/>
    <w:rsid w:val="00863486"/>
    <w:rsid w:val="00866D81"/>
    <w:rsid w:val="008711AE"/>
    <w:rsid w:val="00877602"/>
    <w:rsid w:val="00892531"/>
    <w:rsid w:val="008C431F"/>
    <w:rsid w:val="00937DB5"/>
    <w:rsid w:val="00937EAF"/>
    <w:rsid w:val="00940452"/>
    <w:rsid w:val="0094393A"/>
    <w:rsid w:val="00956679"/>
    <w:rsid w:val="0096391C"/>
    <w:rsid w:val="0097250E"/>
    <w:rsid w:val="00984895"/>
    <w:rsid w:val="0099766A"/>
    <w:rsid w:val="009A23CF"/>
    <w:rsid w:val="009B301A"/>
    <w:rsid w:val="009B6AAC"/>
    <w:rsid w:val="009D59CB"/>
    <w:rsid w:val="009F41CE"/>
    <w:rsid w:val="009F48EE"/>
    <w:rsid w:val="00A35C39"/>
    <w:rsid w:val="00A51274"/>
    <w:rsid w:val="00A53AA7"/>
    <w:rsid w:val="00A60945"/>
    <w:rsid w:val="00A63AAF"/>
    <w:rsid w:val="00A71EB6"/>
    <w:rsid w:val="00A95A86"/>
    <w:rsid w:val="00AE3234"/>
    <w:rsid w:val="00B20399"/>
    <w:rsid w:val="00B251B5"/>
    <w:rsid w:val="00B32560"/>
    <w:rsid w:val="00B37FD1"/>
    <w:rsid w:val="00B66425"/>
    <w:rsid w:val="00B72790"/>
    <w:rsid w:val="00B737A9"/>
    <w:rsid w:val="00B84BC2"/>
    <w:rsid w:val="00BB3BD5"/>
    <w:rsid w:val="00BD0DCD"/>
    <w:rsid w:val="00BD6DB7"/>
    <w:rsid w:val="00BF6BA8"/>
    <w:rsid w:val="00C11C2A"/>
    <w:rsid w:val="00C2347D"/>
    <w:rsid w:val="00C46038"/>
    <w:rsid w:val="00C755C2"/>
    <w:rsid w:val="00C91612"/>
    <w:rsid w:val="00C961E0"/>
    <w:rsid w:val="00C96E03"/>
    <w:rsid w:val="00C979C8"/>
    <w:rsid w:val="00CE637D"/>
    <w:rsid w:val="00D1410B"/>
    <w:rsid w:val="00D21AA6"/>
    <w:rsid w:val="00D32E23"/>
    <w:rsid w:val="00D41A63"/>
    <w:rsid w:val="00D627DF"/>
    <w:rsid w:val="00D97042"/>
    <w:rsid w:val="00DB4BF3"/>
    <w:rsid w:val="00DC7B42"/>
    <w:rsid w:val="00DD073D"/>
    <w:rsid w:val="00DF6A01"/>
    <w:rsid w:val="00E065DC"/>
    <w:rsid w:val="00E25A00"/>
    <w:rsid w:val="00E4648E"/>
    <w:rsid w:val="00E53B69"/>
    <w:rsid w:val="00E70FA8"/>
    <w:rsid w:val="00E80A8C"/>
    <w:rsid w:val="00E85177"/>
    <w:rsid w:val="00E92D3B"/>
    <w:rsid w:val="00E9460F"/>
    <w:rsid w:val="00EB5D70"/>
    <w:rsid w:val="00EB6B2C"/>
    <w:rsid w:val="00EC3ADC"/>
    <w:rsid w:val="00ED6175"/>
    <w:rsid w:val="00F04D1E"/>
    <w:rsid w:val="00F06ED4"/>
    <w:rsid w:val="00F256C7"/>
    <w:rsid w:val="00F31393"/>
    <w:rsid w:val="00F57CBD"/>
    <w:rsid w:val="00F60C30"/>
    <w:rsid w:val="00F7742C"/>
    <w:rsid w:val="00F9243A"/>
    <w:rsid w:val="00FD123F"/>
    <w:rsid w:val="00FD7140"/>
    <w:rsid w:val="00FE2673"/>
    <w:rsid w:val="00FF1E71"/>
    <w:rsid w:val="6811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Arial"/>
      <w:sz w:val="52"/>
      <w:szCs w:val="52"/>
      <w:lang w:val="lv-LV" w:eastAsia="lv-LV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7">
    <w:name w:val="page number"/>
    <w:basedOn w:val="2"/>
    <w:qFormat/>
    <w:uiPriority w:val="0"/>
  </w:style>
  <w:style w:type="table" w:styleId="8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Standard"/>
    <w:qFormat/>
    <w:uiPriority w:val="0"/>
    <w:pPr>
      <w:suppressAutoHyphens/>
      <w:autoSpaceDN w:val="0"/>
    </w:pPr>
    <w:rPr>
      <w:rFonts w:ascii="Times New Roman" w:hAnsi="Times New Roman" w:eastAsia="Times New Roman" w:cs="Times New Roman"/>
      <w:kern w:val="3"/>
      <w:sz w:val="24"/>
      <w:szCs w:val="24"/>
      <w:lang w:val="lv-LV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2</Pages>
  <Words>2966</Words>
  <Characters>1691</Characters>
  <Lines>14</Lines>
  <Paragraphs>9</Paragraphs>
  <TotalTime>0</TotalTime>
  <ScaleCrop>false</ScaleCrop>
  <LinksUpToDate>false</LinksUpToDate>
  <CharactersWithSpaces>4648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2021-10-14T09:37:00Z</dcterms:created>
  <dc:creator>USER</dc:creator>
  <cp:lastModifiedBy>User</cp:lastModifiedBy>
  <cp:lastPrinted>2021-10-14T10:41:00Z</cp:lastPrinted>
  <dcterms:modified xsi:type="dcterms:W3CDTF">2025-05-28T09:39:00Z</dcterms:modified>
  <dc:title>Grobiņas vidusskolas direktorei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9BB0637585104582BEE47633DCE91A9A_13</vt:lpwstr>
  </property>
</Properties>
</file>