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C6F" w:rsidRDefault="00307C9E">
      <w:r>
        <w:t xml:space="preserve">1NF – chodzi o to aby jak najbardziej to możliwe rozbić dane, np. </w:t>
      </w:r>
      <w:proofErr w:type="spellStart"/>
      <w:r>
        <w:t>name</w:t>
      </w:r>
      <w:proofErr w:type="spellEnd"/>
      <w:r>
        <w:t>, adres na imię, nazwisko, miasto, kod pocztowy, numer lokalu.</w:t>
      </w:r>
      <w:r w:rsidR="00140BA7">
        <w:t xml:space="preserve"> </w:t>
      </w:r>
    </w:p>
    <w:p w:rsidR="00B73C42" w:rsidRDefault="00B73C42">
      <w:r>
        <w:rPr>
          <w:noProof/>
          <w:lang w:eastAsia="pl-PL"/>
        </w:rPr>
        <w:drawing>
          <wp:inline distT="0" distB="0" distL="0" distR="0" wp14:anchorId="05E2D8B4" wp14:editId="18152649">
            <wp:extent cx="5760720" cy="32404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C42" w:rsidRDefault="00B73C42"/>
    <w:p w:rsidR="00B73C42" w:rsidRDefault="00B73C42">
      <w:r>
        <w:t>2NF – chodzi o budowę osobnych tabel dla wielu wartości powiązanych ze sobą wieloma zapisami.</w:t>
      </w:r>
    </w:p>
    <w:p w:rsidR="00B73C42" w:rsidRDefault="00B73C42">
      <w:r>
        <w:rPr>
          <w:noProof/>
          <w:lang w:eastAsia="pl-PL"/>
        </w:rPr>
        <w:drawing>
          <wp:inline distT="0" distB="0" distL="0" distR="0" wp14:anchorId="08B487CC" wp14:editId="7A157964">
            <wp:extent cx="5760720" cy="32404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C42" w:rsidRDefault="00B73C42"/>
    <w:p w:rsidR="00B73C42" w:rsidRDefault="00B73C42">
      <w:r>
        <w:t xml:space="preserve">3NF – chodzi o to aby usunąć niepotrzebne pola w tabelach. Ma to usprawnić i skrócić czas działania bazy danych. </w:t>
      </w:r>
    </w:p>
    <w:p w:rsidR="00B73C42" w:rsidRDefault="00B73C42">
      <w:r>
        <w:t>Moja baza danych od razu nie miała nie potrzebnych pól w tabeli.</w:t>
      </w:r>
      <w:bookmarkStart w:id="0" w:name="_GoBack"/>
      <w:bookmarkEnd w:id="0"/>
    </w:p>
    <w:p w:rsidR="00307C9E" w:rsidRDefault="00307C9E"/>
    <w:sectPr w:rsidR="00307C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421"/>
    <w:rsid w:val="00140BA7"/>
    <w:rsid w:val="00307C9E"/>
    <w:rsid w:val="00494C7A"/>
    <w:rsid w:val="009A1421"/>
    <w:rsid w:val="00B05C6F"/>
    <w:rsid w:val="00B7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0C2866-4939-4A3E-AD64-C5E6D7FE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59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Oliwier Z</dc:creator>
  <cp:keywords/>
  <dc:description/>
  <cp:lastModifiedBy>SALA 30</cp:lastModifiedBy>
  <cp:revision>4</cp:revision>
  <dcterms:created xsi:type="dcterms:W3CDTF">2023-01-11T07:24:00Z</dcterms:created>
  <dcterms:modified xsi:type="dcterms:W3CDTF">2023-01-18T07:27:00Z</dcterms:modified>
</cp:coreProperties>
</file>