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A4881" w:rsidRDefault="008F2D6B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>
            <wp:extent cx="2897505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33435" name="Picture 3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A4881" w:rsidRDefault="003A4881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3A4881" w:rsidRDefault="003A4881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3A4881" w:rsidRDefault="003A4881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3A4881" w:rsidRDefault="008F2D6B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:rsidR="003A4881" w:rsidRDefault="003A4881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3A4881" w:rsidRDefault="003A4881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3A4881" w:rsidRDefault="003A4881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3A4881" w:rsidRDefault="003A4881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3A4881" w:rsidRDefault="008F2D6B">
      <w:pPr>
        <w:spacing w:after="0" w:line="240" w:lineRule="auto"/>
        <w:jc w:val="center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noProof/>
        </w:rPr>
        <w:drawing>
          <wp:inline distT="0" distB="0" distL="0" distR="0">
            <wp:extent cx="2412365" cy="356235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4881" w:rsidRDefault="008F2D6B">
      <w:pPr>
        <w:spacing w:after="0" w:line="240" w:lineRule="auto"/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Plot 31, Bukoto Street</w:t>
      </w:r>
    </w:p>
    <w:p w:rsidR="003A4881" w:rsidRDefault="008F2D6B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>
        <w:rPr>
          <w:rFonts w:ascii="Arial Narrow" w:hAnsi="Arial Narrow"/>
          <w:b/>
          <w:bCs/>
          <w:sz w:val="28"/>
          <w:szCs w:val="28"/>
          <w:lang w:val="en-GB"/>
        </w:rPr>
        <w:br/>
      </w:r>
      <w:r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9" w:history="1">
        <w:r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:rsidR="003A4881" w:rsidRDefault="001D1D16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10" w:history="1">
        <w:r w:rsidR="008F2D6B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:rsidR="003A4881" w:rsidRDefault="003A4881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3A4881" w:rsidRDefault="003A4881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3A4881" w:rsidRDefault="003A4881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3A4881" w:rsidRDefault="003A4881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3A4881" w:rsidRDefault="008F2D6B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 2026</w:t>
      </w:r>
    </w:p>
    <w:p w:rsidR="003A4881" w:rsidRDefault="003A4881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3A4881" w:rsidRDefault="003A4881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3A4881" w:rsidRDefault="003A4881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3A4881" w:rsidRDefault="003A4881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3A4881" w:rsidRDefault="003A488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3A4881" w:rsidRDefault="003A4881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3A4881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:rsidR="003A4881" w:rsidRDefault="003A4881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:rsidR="003A4881" w:rsidRDefault="008F2D6B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:rsidR="003A4881" w:rsidRDefault="003A4881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3A4881" w:rsidRDefault="003A488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055"/>
        <w:gridCol w:w="5961"/>
      </w:tblGrid>
      <w:tr w:rsidR="003A4881">
        <w:tc>
          <w:tcPr>
            <w:tcW w:w="3055" w:type="dxa"/>
          </w:tcPr>
          <w:p w:rsidR="003A4881" w:rsidRDefault="008F2D6B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:rsidR="003A4881" w:rsidRDefault="008F2D6B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CENTRAL REGION</w:t>
            </w:r>
          </w:p>
        </w:tc>
      </w:tr>
      <w:tr w:rsidR="003A4881">
        <w:tc>
          <w:tcPr>
            <w:tcW w:w="3055" w:type="dxa"/>
          </w:tcPr>
          <w:p w:rsidR="003A4881" w:rsidRDefault="003A4881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3A4881" w:rsidRDefault="003A4881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3A4881">
        <w:tc>
          <w:tcPr>
            <w:tcW w:w="3055" w:type="dxa"/>
          </w:tcPr>
          <w:p w:rsidR="003A4881" w:rsidRDefault="008F2D6B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SUB-REGION: </w:t>
            </w:r>
          </w:p>
        </w:tc>
        <w:tc>
          <w:tcPr>
            <w:tcW w:w="5961" w:type="dxa"/>
          </w:tcPr>
          <w:p w:rsidR="003A4881" w:rsidRDefault="008F2D6B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ISLANDS</w:t>
            </w:r>
          </w:p>
        </w:tc>
      </w:tr>
      <w:tr w:rsidR="003A4881">
        <w:tc>
          <w:tcPr>
            <w:tcW w:w="3055" w:type="dxa"/>
          </w:tcPr>
          <w:p w:rsidR="003A4881" w:rsidRDefault="003A4881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3A4881" w:rsidRDefault="003A4881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3A4881">
        <w:tc>
          <w:tcPr>
            <w:tcW w:w="3055" w:type="dxa"/>
            <w:vMerge w:val="restart"/>
          </w:tcPr>
          <w:p w:rsidR="003A4881" w:rsidRDefault="008F2D6B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Name of Local Government</w:t>
            </w:r>
          </w:p>
        </w:tc>
        <w:tc>
          <w:tcPr>
            <w:tcW w:w="5961" w:type="dxa"/>
          </w:tcPr>
          <w:p w:rsidR="003A4881" w:rsidRDefault="008F2D6B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BUVUMA </w:t>
            </w:r>
          </w:p>
        </w:tc>
      </w:tr>
      <w:tr w:rsidR="003A4881">
        <w:tc>
          <w:tcPr>
            <w:tcW w:w="3055" w:type="dxa"/>
            <w:vMerge/>
          </w:tcPr>
          <w:p w:rsidR="003A4881" w:rsidRDefault="003A4881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3A4881" w:rsidRDefault="003A4881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3A4881">
        <w:tc>
          <w:tcPr>
            <w:tcW w:w="3055" w:type="dxa"/>
          </w:tcPr>
          <w:p w:rsidR="003A4881" w:rsidRDefault="003A4881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3A4881" w:rsidRDefault="003A4881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3A4881">
        <w:tc>
          <w:tcPr>
            <w:tcW w:w="9016" w:type="dxa"/>
            <w:gridSpan w:val="2"/>
          </w:tcPr>
          <w:p w:rsidR="003A4881" w:rsidRDefault="003A4881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:rsidR="003A4881" w:rsidRDefault="008F2D6B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 PARTICULARS</w:t>
            </w:r>
          </w:p>
        </w:tc>
      </w:tr>
      <w:tr w:rsidR="003A4881">
        <w:trPr>
          <w:trHeight w:val="647"/>
        </w:trPr>
        <w:tc>
          <w:tcPr>
            <w:tcW w:w="3055" w:type="dxa"/>
          </w:tcPr>
          <w:p w:rsidR="003A4881" w:rsidRDefault="008F2D6B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:rsidR="003A4881" w:rsidRDefault="008F2D6B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NDGALA PETER EMMANUEL</w:t>
            </w:r>
          </w:p>
        </w:tc>
      </w:tr>
      <w:tr w:rsidR="003A4881">
        <w:trPr>
          <w:trHeight w:val="809"/>
        </w:trPr>
        <w:tc>
          <w:tcPr>
            <w:tcW w:w="3055" w:type="dxa"/>
          </w:tcPr>
          <w:p w:rsidR="003A4881" w:rsidRDefault="008F2D6B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:rsidR="003A4881" w:rsidRDefault="008F2D6B">
            <w:pPr>
              <w:spacing w:after="0" w:line="48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0779221224</w:t>
            </w:r>
          </w:p>
        </w:tc>
      </w:tr>
      <w:tr w:rsidR="003A4881">
        <w:tc>
          <w:tcPr>
            <w:tcW w:w="3055" w:type="dxa"/>
          </w:tcPr>
          <w:p w:rsidR="003A4881" w:rsidRDefault="003A4881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3A4881" w:rsidRDefault="003A4881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3A4881">
        <w:tc>
          <w:tcPr>
            <w:tcW w:w="3055" w:type="dxa"/>
          </w:tcPr>
          <w:p w:rsidR="003A4881" w:rsidRDefault="008F2D6B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:rsidR="003A4881" w:rsidRDefault="003A4881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3A4881">
        <w:tc>
          <w:tcPr>
            <w:tcW w:w="3055" w:type="dxa"/>
          </w:tcPr>
          <w:p w:rsidR="003A4881" w:rsidRDefault="008F2D6B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:rsidR="003A4881" w:rsidRDefault="003A4881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3A4881" w:rsidRDefault="008F2D6B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MR KALYOWA LAWRENCE</w:t>
            </w:r>
          </w:p>
        </w:tc>
      </w:tr>
      <w:tr w:rsidR="003A4881">
        <w:tc>
          <w:tcPr>
            <w:tcW w:w="3055" w:type="dxa"/>
          </w:tcPr>
          <w:p w:rsidR="003A4881" w:rsidRDefault="008F2D6B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:rsidR="003A4881" w:rsidRDefault="008F2D6B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0774106047</w:t>
            </w:r>
          </w:p>
        </w:tc>
      </w:tr>
      <w:tr w:rsidR="003A4881">
        <w:tc>
          <w:tcPr>
            <w:tcW w:w="3055" w:type="dxa"/>
          </w:tcPr>
          <w:p w:rsidR="003A4881" w:rsidRDefault="003A4881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3A4881" w:rsidRDefault="003A4881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3A4881">
        <w:tc>
          <w:tcPr>
            <w:tcW w:w="3055" w:type="dxa"/>
          </w:tcPr>
          <w:p w:rsidR="003A4881" w:rsidRDefault="008F2D6B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:rsidR="003A4881" w:rsidRDefault="003A4881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:rsidR="003A4881" w:rsidRDefault="003A488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3A4881" w:rsidRDefault="003A488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3A4881" w:rsidRDefault="003A488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3A4881" w:rsidRDefault="003A488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3A4881" w:rsidRDefault="003A488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3A4881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:rsidR="003A4881" w:rsidRDefault="008F2D6B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:rsidR="003A4881" w:rsidRDefault="008F2D6B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INFORMANT INTERVIEW/DISCUSSION GUIDE (INCHARGE OR RESPONSIBLE PERSON)</w:t>
      </w:r>
    </w:p>
    <w:p w:rsidR="003A4881" w:rsidRDefault="003A488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3A4881" w:rsidRDefault="008F2D6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Health Centre: </w:t>
      </w:r>
      <w:proofErr w:type="spellStart"/>
      <w:r w:rsidR="003935A8">
        <w:rPr>
          <w:rFonts w:ascii="Arial Narrow" w:eastAsia="MS Gothic" w:hAnsi="Arial Narrow"/>
          <w:b/>
          <w:bCs/>
          <w:color w:val="FF0000"/>
          <w:sz w:val="24"/>
          <w:szCs w:val="24"/>
        </w:rPr>
        <w:t>Lubya</w:t>
      </w:r>
      <w:proofErr w:type="spellEnd"/>
      <w:r w:rsidR="003935A8">
        <w:rPr>
          <w:rFonts w:ascii="Arial Narrow" w:eastAsia="MS Gothic" w:hAnsi="Arial Narrow"/>
          <w:b/>
          <w:bCs/>
          <w:color w:val="FF0000"/>
          <w:sz w:val="24"/>
          <w:szCs w:val="24"/>
        </w:rPr>
        <w:t xml:space="preserve"> H.C III</w:t>
      </w:r>
    </w:p>
    <w:p w:rsidR="003A4881" w:rsidRDefault="003A488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716"/>
        <w:gridCol w:w="6031"/>
        <w:gridCol w:w="2500"/>
      </w:tblGrid>
      <w:tr w:rsidR="003A4881">
        <w:tc>
          <w:tcPr>
            <w:tcW w:w="716" w:type="dxa"/>
          </w:tcPr>
          <w:p w:rsidR="003A4881" w:rsidRDefault="008F2D6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031" w:type="dxa"/>
          </w:tcPr>
          <w:p w:rsidR="003A4881" w:rsidRDefault="008F2D6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have a record of all assets provided under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3A4881" w:rsidRDefault="008F2D6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00" w:type="dxa"/>
          </w:tcPr>
          <w:p w:rsidR="003A4881" w:rsidRDefault="008F2D6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2D6B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 xml:space="preserve">The facility has records of all assets provided by </w:t>
            </w:r>
            <w:proofErr w:type="spellStart"/>
            <w:r w:rsidRPr="008F2D6B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Ugift</w:t>
            </w:r>
            <w:proofErr w:type="spellEnd"/>
            <w:r w:rsidRPr="008F2D6B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 xml:space="preserve"> and the supplier was Nairobi Enterprises Limited</w:t>
            </w:r>
          </w:p>
        </w:tc>
      </w:tr>
      <w:tr w:rsidR="003A4881">
        <w:tc>
          <w:tcPr>
            <w:tcW w:w="716" w:type="dxa"/>
          </w:tcPr>
          <w:p w:rsidR="003A4881" w:rsidRDefault="008F2D6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031" w:type="dxa"/>
          </w:tcPr>
          <w:p w:rsidR="003A4881" w:rsidRDefault="008F2D6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00" w:type="dxa"/>
          </w:tcPr>
          <w:p w:rsidR="003A4881" w:rsidRDefault="003A488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3A4881" w:rsidRDefault="003A488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720"/>
        <w:gridCol w:w="8280"/>
      </w:tblGrid>
      <w:tr w:rsidR="003A4881">
        <w:tc>
          <w:tcPr>
            <w:tcW w:w="720" w:type="dxa"/>
          </w:tcPr>
          <w:p w:rsidR="003A4881" w:rsidRDefault="008F2D6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3A4881" w:rsidRDefault="008F2D6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Maintain (repair/service/replace)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:rsidR="003A4881" w:rsidRPr="008F2D6B" w:rsidRDefault="008F2D6B">
      <w:pPr>
        <w:spacing w:after="0" w:line="240" w:lineRule="auto"/>
        <w:jc w:val="both"/>
        <w:rPr>
          <w:rFonts w:ascii="Times New Roman Regular" w:eastAsia="MS Gothic" w:hAnsi="Times New Roman Regular" w:cs="Times New Roman Regular"/>
          <w:bCs/>
          <w:color w:val="C00000"/>
          <w:sz w:val="24"/>
          <w:szCs w:val="24"/>
        </w:rPr>
      </w:pPr>
      <w:r w:rsidRPr="008F2D6B">
        <w:rPr>
          <w:rFonts w:ascii="Times New Roman Regular" w:eastAsia="MS Gothic" w:hAnsi="Times New Roman Regular" w:cs="Times New Roman Regular"/>
          <w:bCs/>
          <w:color w:val="C00000"/>
          <w:sz w:val="24"/>
          <w:szCs w:val="24"/>
        </w:rPr>
        <w:t>We don’t have a documented maintenance plan but we write to the DHO for assistance when we have a non-functional equipment. Ministry of Health also sends teams to support in maintenance and repairs.</w:t>
      </w:r>
    </w:p>
    <w:p w:rsidR="003A4881" w:rsidRDefault="003A488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3A4881">
        <w:tc>
          <w:tcPr>
            <w:tcW w:w="702" w:type="dxa"/>
          </w:tcPr>
          <w:p w:rsidR="003A4881" w:rsidRDefault="008F2D6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3A4881" w:rsidRDefault="008F2D6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take regular record about functionality/ or breakdown of the assets provided?</w:t>
            </w:r>
          </w:p>
          <w:p w:rsidR="003A4881" w:rsidRDefault="003A488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A4881" w:rsidRDefault="003A488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:rsidR="003A4881" w:rsidRDefault="003A488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A4881" w:rsidRDefault="008F2D6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2D6B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They do it monthly on functionality</w:t>
            </w:r>
          </w:p>
        </w:tc>
      </w:tr>
    </w:tbl>
    <w:p w:rsidR="003A4881" w:rsidRDefault="003A488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3A4881" w:rsidRDefault="003A488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3A4881" w:rsidRDefault="003A488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3A4881">
        <w:tc>
          <w:tcPr>
            <w:tcW w:w="701" w:type="dxa"/>
          </w:tcPr>
          <w:p w:rsidR="003A4881" w:rsidRDefault="008F2D6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3A4881" w:rsidRDefault="008F2D6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has the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3A4881" w:rsidRDefault="003A488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3A4881" w:rsidRDefault="003A488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3A4881" w:rsidRDefault="003A488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3A4881" w:rsidRDefault="009A76C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Challenges</w:t>
      </w:r>
    </w:p>
    <w:p w:rsidR="009A76C8" w:rsidRPr="008A1176" w:rsidRDefault="009A76C8" w:rsidP="00D260F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 Narrow" w:eastAsia="MS Gothic" w:hAnsi="Arial Narrow"/>
          <w:bCs/>
          <w:color w:val="C00000"/>
          <w:sz w:val="24"/>
          <w:szCs w:val="24"/>
        </w:rPr>
      </w:pPr>
      <w:r w:rsidRPr="008A1176">
        <w:rPr>
          <w:rFonts w:ascii="Arial Narrow" w:eastAsia="MS Gothic" w:hAnsi="Arial Narrow"/>
          <w:bCs/>
          <w:color w:val="C00000"/>
          <w:sz w:val="24"/>
          <w:szCs w:val="24"/>
        </w:rPr>
        <w:t xml:space="preserve">Need some training on how to operate some </w:t>
      </w:r>
      <w:proofErr w:type="spellStart"/>
      <w:r w:rsidRPr="008A1176">
        <w:rPr>
          <w:rFonts w:ascii="Arial Narrow" w:eastAsia="MS Gothic" w:hAnsi="Arial Narrow"/>
          <w:bCs/>
          <w:color w:val="C00000"/>
          <w:sz w:val="24"/>
          <w:szCs w:val="24"/>
        </w:rPr>
        <w:t>equipments</w:t>
      </w:r>
      <w:proofErr w:type="spellEnd"/>
      <w:r w:rsidRPr="008A1176">
        <w:rPr>
          <w:rFonts w:ascii="Arial Narrow" w:eastAsia="MS Gothic" w:hAnsi="Arial Narrow"/>
          <w:bCs/>
          <w:color w:val="C00000"/>
          <w:sz w:val="24"/>
          <w:szCs w:val="24"/>
        </w:rPr>
        <w:t>.</w:t>
      </w:r>
    </w:p>
    <w:p w:rsidR="009A76C8" w:rsidRPr="008A1176" w:rsidRDefault="009A76C8" w:rsidP="00D260F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 Narrow" w:eastAsia="MS Gothic" w:hAnsi="Arial Narrow"/>
          <w:bCs/>
          <w:color w:val="C00000"/>
          <w:sz w:val="24"/>
          <w:szCs w:val="24"/>
        </w:rPr>
      </w:pPr>
      <w:r w:rsidRPr="008A1176">
        <w:rPr>
          <w:rFonts w:ascii="Arial Narrow" w:eastAsia="MS Gothic" w:hAnsi="Arial Narrow"/>
          <w:bCs/>
          <w:color w:val="C00000"/>
          <w:sz w:val="24"/>
          <w:szCs w:val="24"/>
        </w:rPr>
        <w:t>The new building wasn’t given electricity so some machines aren’t functional because of power.</w:t>
      </w:r>
    </w:p>
    <w:p w:rsidR="003A4881" w:rsidRPr="009A76C8" w:rsidRDefault="003A488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C00000"/>
          <w:sz w:val="24"/>
          <w:szCs w:val="24"/>
        </w:rPr>
      </w:pPr>
    </w:p>
    <w:p w:rsidR="003A4881" w:rsidRDefault="009A76C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Recommendations</w:t>
      </w:r>
    </w:p>
    <w:p w:rsidR="009A76C8" w:rsidRPr="008A1176" w:rsidRDefault="009A76C8" w:rsidP="00D260FF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 Narrow" w:eastAsia="MS Gothic" w:hAnsi="Arial Narrow"/>
          <w:bCs/>
          <w:color w:val="C00000"/>
          <w:sz w:val="24"/>
          <w:szCs w:val="24"/>
        </w:rPr>
      </w:pPr>
      <w:r w:rsidRPr="008A1176">
        <w:rPr>
          <w:rFonts w:ascii="Arial Narrow" w:eastAsia="MS Gothic" w:hAnsi="Arial Narrow"/>
          <w:bCs/>
          <w:color w:val="C00000"/>
          <w:sz w:val="24"/>
          <w:szCs w:val="24"/>
        </w:rPr>
        <w:t xml:space="preserve">Provide electricity to use these electoral </w:t>
      </w:r>
      <w:proofErr w:type="spellStart"/>
      <w:r w:rsidRPr="008A1176">
        <w:rPr>
          <w:rFonts w:ascii="Arial Narrow" w:eastAsia="MS Gothic" w:hAnsi="Arial Narrow"/>
          <w:bCs/>
          <w:color w:val="C00000"/>
          <w:sz w:val="24"/>
          <w:szCs w:val="24"/>
        </w:rPr>
        <w:t>equipments</w:t>
      </w:r>
      <w:proofErr w:type="spellEnd"/>
      <w:r w:rsidRPr="008A1176">
        <w:rPr>
          <w:rFonts w:ascii="Arial Narrow" w:eastAsia="MS Gothic" w:hAnsi="Arial Narrow"/>
          <w:bCs/>
          <w:color w:val="C00000"/>
          <w:sz w:val="24"/>
          <w:szCs w:val="24"/>
        </w:rPr>
        <w:t>.</w:t>
      </w:r>
    </w:p>
    <w:p w:rsidR="009A76C8" w:rsidRPr="008A1176" w:rsidRDefault="009A76C8" w:rsidP="00D260FF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 Narrow" w:eastAsia="MS Gothic" w:hAnsi="Arial Narrow"/>
          <w:bCs/>
          <w:color w:val="C00000"/>
          <w:sz w:val="24"/>
          <w:szCs w:val="24"/>
        </w:rPr>
      </w:pPr>
      <w:r w:rsidRPr="008A1176">
        <w:rPr>
          <w:rFonts w:ascii="Arial Narrow" w:eastAsia="MS Gothic" w:hAnsi="Arial Narrow"/>
          <w:bCs/>
          <w:color w:val="C00000"/>
          <w:sz w:val="24"/>
          <w:szCs w:val="24"/>
        </w:rPr>
        <w:t>Provision of a water ambulance that is cheaper for referrals.</w:t>
      </w:r>
    </w:p>
    <w:p w:rsidR="009A76C8" w:rsidRPr="008A1176" w:rsidRDefault="009A76C8" w:rsidP="00D260FF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 Narrow" w:eastAsia="MS Gothic" w:hAnsi="Arial Narrow"/>
          <w:bCs/>
          <w:color w:val="C00000"/>
          <w:sz w:val="24"/>
          <w:szCs w:val="24"/>
        </w:rPr>
      </w:pPr>
      <w:r w:rsidRPr="008A1176">
        <w:rPr>
          <w:rFonts w:ascii="Arial Narrow" w:eastAsia="MS Gothic" w:hAnsi="Arial Narrow"/>
          <w:bCs/>
          <w:color w:val="C00000"/>
          <w:sz w:val="24"/>
          <w:szCs w:val="24"/>
        </w:rPr>
        <w:t xml:space="preserve">Provide training to the staff on the operation of some </w:t>
      </w:r>
      <w:proofErr w:type="spellStart"/>
      <w:r w:rsidRPr="008A1176">
        <w:rPr>
          <w:rFonts w:ascii="Arial Narrow" w:eastAsia="MS Gothic" w:hAnsi="Arial Narrow"/>
          <w:bCs/>
          <w:color w:val="C00000"/>
          <w:sz w:val="24"/>
          <w:szCs w:val="24"/>
        </w:rPr>
        <w:t>equipments</w:t>
      </w:r>
      <w:proofErr w:type="spellEnd"/>
      <w:r w:rsidRPr="008A1176">
        <w:rPr>
          <w:rFonts w:ascii="Arial Narrow" w:eastAsia="MS Gothic" w:hAnsi="Arial Narrow"/>
          <w:bCs/>
          <w:color w:val="C00000"/>
          <w:sz w:val="24"/>
          <w:szCs w:val="24"/>
        </w:rPr>
        <w:t>.</w:t>
      </w:r>
    </w:p>
    <w:p w:rsidR="003A4881" w:rsidRPr="008A1176" w:rsidRDefault="003A4881">
      <w:pPr>
        <w:spacing w:after="0" w:line="240" w:lineRule="auto"/>
        <w:jc w:val="both"/>
        <w:rPr>
          <w:rFonts w:ascii="Arial Narrow" w:eastAsia="MS Gothic" w:hAnsi="Arial Narrow"/>
          <w:bCs/>
          <w:color w:val="082A75"/>
          <w:sz w:val="24"/>
          <w:szCs w:val="24"/>
        </w:rPr>
      </w:pPr>
    </w:p>
    <w:p w:rsidR="003A4881" w:rsidRDefault="003A488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3A4881" w:rsidRDefault="003A488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3A4881" w:rsidRDefault="003A488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3A4881" w:rsidRDefault="003A488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3A4881" w:rsidRDefault="003A488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3A4881" w:rsidRDefault="003A488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3A4881" w:rsidRDefault="008F2D6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3A4881" w:rsidRDefault="003A488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3A4881" w:rsidRDefault="003A488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3A4881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:rsidR="003A4881" w:rsidRDefault="008F2D6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 xml:space="preserve">Health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centre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checklist</w:t>
      </w:r>
    </w:p>
    <w:p w:rsidR="003A4881" w:rsidRDefault="003A488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3A4881" w:rsidRDefault="008F2D6B">
      <w:pPr>
        <w:spacing w:after="0" w:line="240" w:lineRule="auto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NAME OF LG</w:t>
      </w:r>
      <w:r w:rsidR="00E3659B">
        <w:rPr>
          <w:rFonts w:ascii="Arial Narrow" w:hAnsi="Arial Narrow"/>
          <w:b/>
        </w:rPr>
        <w:t xml:space="preserve">: </w:t>
      </w:r>
      <w:r w:rsidRPr="00E3659B">
        <w:rPr>
          <w:rFonts w:ascii="Arial Narrow" w:hAnsi="Arial Narrow"/>
          <w:b/>
          <w:color w:val="C00000"/>
        </w:rPr>
        <w:t>BUVUMA</w:t>
      </w:r>
      <w:r w:rsidR="00E3659B">
        <w:rPr>
          <w:rFonts w:ascii="Arial Narrow" w:hAnsi="Arial Narrow"/>
          <w:b/>
          <w:color w:val="C00000"/>
        </w:rPr>
        <w:t xml:space="preserve">                                            </w:t>
      </w:r>
      <w:r>
        <w:rPr>
          <w:rFonts w:ascii="Arial Narrow" w:hAnsi="Arial Narrow"/>
          <w:b/>
        </w:rPr>
        <w:t xml:space="preserve"> </w:t>
      </w:r>
      <w:r>
        <w:rPr>
          <w:rFonts w:ascii="Arial Narrow" w:hAnsi="Arial Narrow"/>
          <w:b/>
          <w:sz w:val="24"/>
          <w:szCs w:val="24"/>
        </w:rPr>
        <w:t>NAME OF HEALTH FACILITY</w:t>
      </w:r>
      <w:r w:rsidR="00E3659B">
        <w:rPr>
          <w:rFonts w:ascii="Arial Narrow" w:hAnsi="Arial Narrow"/>
          <w:b/>
          <w:sz w:val="24"/>
          <w:szCs w:val="24"/>
        </w:rPr>
        <w:t xml:space="preserve">  </w:t>
      </w:r>
      <w:proofErr w:type="spellStart"/>
      <w:r w:rsidR="00E3659B">
        <w:rPr>
          <w:rFonts w:ascii="Arial Narrow" w:hAnsi="Arial Narrow"/>
          <w:b/>
          <w:color w:val="C00000"/>
          <w:sz w:val="24"/>
          <w:szCs w:val="24"/>
        </w:rPr>
        <w:t>Lubya</w:t>
      </w:r>
      <w:proofErr w:type="spellEnd"/>
      <w:r w:rsidR="00E3659B">
        <w:rPr>
          <w:rFonts w:ascii="Arial Narrow" w:hAnsi="Arial Narrow"/>
          <w:b/>
          <w:color w:val="C00000"/>
          <w:sz w:val="24"/>
          <w:szCs w:val="24"/>
        </w:rPr>
        <w:t xml:space="preserve"> Health </w:t>
      </w:r>
      <w:proofErr w:type="spellStart"/>
      <w:r w:rsidR="00E3659B">
        <w:rPr>
          <w:rFonts w:ascii="Arial Narrow" w:hAnsi="Arial Narrow"/>
          <w:b/>
          <w:color w:val="C00000"/>
          <w:sz w:val="24"/>
          <w:szCs w:val="24"/>
        </w:rPr>
        <w:t>centre</w:t>
      </w:r>
      <w:proofErr w:type="spellEnd"/>
      <w:r w:rsidR="00E3659B">
        <w:rPr>
          <w:rFonts w:ascii="Arial Narrow" w:hAnsi="Arial Narrow"/>
          <w:b/>
          <w:color w:val="C00000"/>
          <w:sz w:val="24"/>
          <w:szCs w:val="24"/>
        </w:rPr>
        <w:t xml:space="preserve"> III</w:t>
      </w:r>
    </w:p>
    <w:p w:rsidR="003A4881" w:rsidRDefault="003A488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965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1107"/>
        <w:gridCol w:w="873"/>
        <w:gridCol w:w="1871"/>
        <w:gridCol w:w="883"/>
        <w:gridCol w:w="1530"/>
        <w:gridCol w:w="634"/>
        <w:gridCol w:w="1000"/>
        <w:gridCol w:w="623"/>
        <w:gridCol w:w="1640"/>
        <w:gridCol w:w="891"/>
        <w:gridCol w:w="709"/>
        <w:gridCol w:w="601"/>
        <w:gridCol w:w="1889"/>
        <w:gridCol w:w="1644"/>
      </w:tblGrid>
      <w:tr w:rsidR="003A4881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:rsidR="003A4881" w:rsidRDefault="008F2D6B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10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:rsidR="003A4881" w:rsidRDefault="008F2D6B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8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:rsidR="003A4881" w:rsidRDefault="008F2D6B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871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:rsidR="003A4881" w:rsidRDefault="008F2D6B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3A4881" w:rsidRDefault="008F2D6B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b/>
                <w:bCs/>
                <w:color w:val="000000"/>
                <w:sz w:val="24"/>
                <w:szCs w:val="24"/>
              </w:rPr>
              <w:t>Description</w:t>
            </w:r>
          </w:p>
          <w:p w:rsidR="003A4881" w:rsidRDefault="003A4881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:rsidR="003A4881" w:rsidRDefault="008F2D6B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:rsidR="003A4881" w:rsidRDefault="008F2D6B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>
              <w:rPr>
                <w:rFonts w:ascii="Arial Narrow Regular" w:eastAsia="Times New Roman" w:hAnsi="Arial Narrow Regular" w:cs="Arial Narrow Regular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>
              <w:rPr>
                <w:rFonts w:ascii="Arial Narrow Regular" w:eastAsia="Times New Roman" w:hAnsi="Arial Narrow Regular" w:cs="Arial Narrow Regular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63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:rsidR="003A4881" w:rsidRDefault="008F2D6B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b/>
                <w:bCs/>
                <w:color w:val="000000"/>
                <w:sz w:val="24"/>
                <w:szCs w:val="24"/>
              </w:rPr>
              <w:t xml:space="preserve">Date </w:t>
            </w:r>
            <w:proofErr w:type="gramStart"/>
            <w:r>
              <w:rPr>
                <w:rFonts w:ascii="Arial Narrow Regular" w:eastAsia="Times New Roman" w:hAnsi="Arial Narrow Regular" w:cs="Arial Narrow Regular"/>
                <w:b/>
                <w:bCs/>
                <w:color w:val="000000"/>
                <w:sz w:val="24"/>
                <w:szCs w:val="24"/>
              </w:rPr>
              <w:t>Of</w:t>
            </w:r>
            <w:proofErr w:type="gramEnd"/>
            <w:r>
              <w:rPr>
                <w:rFonts w:ascii="Arial Narrow Regular" w:eastAsia="Times New Roman" w:hAnsi="Arial Narrow Regular" w:cs="Arial Narrow Regular"/>
                <w:b/>
                <w:bCs/>
                <w:color w:val="000000"/>
                <w:sz w:val="24"/>
                <w:szCs w:val="24"/>
              </w:rPr>
              <w:t xml:space="preserve"> Purchase</w:t>
            </w:r>
          </w:p>
        </w:tc>
        <w:tc>
          <w:tcPr>
            <w:tcW w:w="10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:rsidR="003A4881" w:rsidRDefault="008F2D6B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>
              <w:rPr>
                <w:rFonts w:ascii="Arial Narrow Regular" w:eastAsia="Times New Roman" w:hAnsi="Arial Narrow Regular" w:cs="Arial Narrow Regular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>
              <w:rPr>
                <w:rFonts w:ascii="Arial Narrow Regular" w:eastAsia="Times New Roman" w:hAnsi="Arial Narrow Regular" w:cs="Arial Narrow Regular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6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:rsidR="003A4881" w:rsidRDefault="008F2D6B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6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:rsidR="003A4881" w:rsidRDefault="008F2D6B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89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:rsidR="003A4881" w:rsidRDefault="008F2D6B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:rsidR="003A4881" w:rsidRDefault="008F2D6B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60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:rsidR="003A4881" w:rsidRDefault="008F2D6B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 Regular" w:eastAsia="Times New Roman" w:hAnsi="Arial Narrow Regular" w:cs="Arial Narrow Regular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>
              <w:rPr>
                <w:rFonts w:ascii="Arial Narrow Regular" w:eastAsia="Times New Roman" w:hAnsi="Arial Narrow Regular" w:cs="Arial Narrow Regular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 Regular" w:eastAsia="Times New Roman" w:hAnsi="Arial Narrow Regular" w:cs="Arial Narrow Regular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88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:rsidR="003A4881" w:rsidRDefault="008F2D6B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6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</w:tcPr>
          <w:p w:rsidR="003A4881" w:rsidRDefault="008F2D6B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3A488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8F2D6B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3A488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3A488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3A488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8F2D6B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3A488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3A488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3A488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8F2D6B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 xml:space="preserve">Autoclave 20 </w:t>
            </w:r>
            <w:proofErr w:type="spellStart"/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Liters</w:t>
            </w:r>
            <w:proofErr w:type="gramStart"/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.,Duo</w:t>
            </w:r>
            <w:proofErr w:type="spellEnd"/>
            <w:proofErr w:type="gramEnd"/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 xml:space="preserve"> Operated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3A488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3A488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3A488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8F2D6B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3A488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3A488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8F2D6B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lastRenderedPageBreak/>
              <w:t>Bowl Stand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3A488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3A488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3A488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8F2D6B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Counting chamber Neubauer- Improved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3A488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3A488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3A488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8F2D6B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3A488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3A488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3A488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8F2D6B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3A488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3A488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3A488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3A488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3A4881">
        <w:trPr>
          <w:trHeight w:val="9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3A488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3A488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3A488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3A488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8F2D6B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lastRenderedPageBreak/>
              <w:t>ESR Stand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3A488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3A488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3A488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8F2D6B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3A488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3A488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3A488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8F2D6B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 xml:space="preserve">Examination </w:t>
            </w:r>
            <w:proofErr w:type="spellStart"/>
            <w:proofErr w:type="gramStart"/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light,LED</w:t>
            </w:r>
            <w:proofErr w:type="spellEnd"/>
            <w:proofErr w:type="gramEnd"/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3A488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3A488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3A488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8F2D6B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1D1D1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1D1D1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10/6/25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1D1D1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130,000</w:t>
            </w: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1D1D1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A4881" w:rsidRDefault="001D1D1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Received 3 glucometers</w:t>
            </w:r>
          </w:p>
        </w:tc>
      </w:tr>
      <w:tr w:rsidR="003A488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3A488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3A488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8F2D6B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Haemoglobin</w:t>
            </w:r>
            <w:proofErr w:type="spellEnd"/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 xml:space="preserve"> Meter, Digital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A4881" w:rsidRDefault="008F2D6B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hAnsi="Arial Narrow Regular" w:cs="Arial Narrow Regular"/>
                <w:sz w:val="24"/>
                <w:szCs w:val="24"/>
              </w:rPr>
            </w:pPr>
          </w:p>
          <w:p w:rsidR="003A4881" w:rsidRDefault="008F2D6B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hAnsi="Arial Narrow Regular" w:cs="Arial Narrow Regular"/>
                <w:sz w:val="24"/>
                <w:szCs w:val="24"/>
              </w:rPr>
              <w:t xml:space="preserve">Measures </w:t>
            </w:r>
            <w:proofErr w:type="spellStart"/>
            <w:r>
              <w:rPr>
                <w:rFonts w:ascii="Arial Narrow Regular" w:hAnsi="Arial Narrow Regular" w:cs="Arial Narrow Regular"/>
                <w:sz w:val="24"/>
                <w:szCs w:val="24"/>
              </w:rPr>
              <w:t>haemoglobin</w:t>
            </w:r>
            <w:proofErr w:type="spellEnd"/>
            <w:r>
              <w:rPr>
                <w:rFonts w:ascii="Arial Narrow Regular" w:hAnsi="Arial Narrow Regular" w:cs="Arial Narrow Regular"/>
                <w:sz w:val="24"/>
                <w:szCs w:val="24"/>
              </w:rPr>
              <w:t xml:space="preserve"> level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A4881" w:rsidRDefault="008F2D6B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Not</w:t>
            </w:r>
          </w:p>
          <w:p w:rsidR="003A4881" w:rsidRDefault="008F2D6B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A4881" w:rsidRDefault="008F2D6B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10/06/25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A4881" w:rsidRDefault="008F2D6B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 xml:space="preserve"> 450,000</w:t>
            </w: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A4881" w:rsidRDefault="008F2D6B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A4881" w:rsidRDefault="005966F8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 xml:space="preserve">Received 2 </w:t>
            </w:r>
            <w:proofErr w:type="spellStart"/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Haemoglobin</w:t>
            </w:r>
            <w:proofErr w:type="spellEnd"/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 xml:space="preserve"> meters</w:t>
            </w:r>
          </w:p>
        </w:tc>
      </w:tr>
      <w:tr w:rsidR="003A488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3A488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3A488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8F2D6B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Height Meter</w:t>
            </w:r>
          </w:p>
          <w:p w:rsidR="003A4881" w:rsidRDefault="003A4881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1D1D1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1D1D1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1D1D1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10/6/25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1D1D1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290887</w:t>
            </w: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48676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A4881" w:rsidRDefault="0048676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Received one Height meter</w:t>
            </w:r>
          </w:p>
        </w:tc>
      </w:tr>
      <w:tr w:rsidR="003A488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3A488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8F2D6B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3A488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3A488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3A488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8F2D6B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Microscope Binocular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3A488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3A488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3A488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8F2D6B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A4881" w:rsidRDefault="008F2D6B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hAnsi="Arial Narrow Regular" w:cs="Arial Narrow Regular"/>
                <w:sz w:val="24"/>
                <w:szCs w:val="24"/>
              </w:rPr>
            </w:pPr>
          </w:p>
          <w:p w:rsidR="003A4881" w:rsidRDefault="008F2D6B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hAnsi="Arial Narrow Regular" w:cs="Arial Narrow Regular"/>
                <w:sz w:val="24"/>
                <w:szCs w:val="24"/>
              </w:rPr>
              <w:t>Examines ears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8F2D6B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Not</w:t>
            </w:r>
          </w:p>
          <w:p w:rsidR="003A4881" w:rsidRDefault="008F2D6B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A4881" w:rsidRDefault="008F2D6B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10/06/25</w:t>
            </w:r>
          </w:p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A4881" w:rsidRDefault="008F2D6B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 xml:space="preserve"> 120,000</w:t>
            </w: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A4881" w:rsidRDefault="008F2D6B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A4881" w:rsidRDefault="005966F8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Received 1 Otoscope</w:t>
            </w:r>
          </w:p>
        </w:tc>
      </w:tr>
      <w:tr w:rsidR="003A488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3A488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8F2D6B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3A488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3A488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3A488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3A488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3A488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8F2D6B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3A488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3A488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8F2D6B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A4881" w:rsidRDefault="008F2D6B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8F2D6B">
            <w:pPr>
              <w:spacing w:after="0" w:line="240" w:lineRule="auto"/>
              <w:jc w:val="center"/>
              <w:rPr>
                <w:rFonts w:ascii="Arial Narrow Regular" w:hAnsi="Arial Narrow Regular" w:cs="Arial Narrow Regular"/>
                <w:sz w:val="24"/>
                <w:szCs w:val="24"/>
              </w:rPr>
            </w:pPr>
            <w:r>
              <w:rPr>
                <w:rFonts w:ascii="Arial Narrow Regular" w:hAnsi="Arial Narrow Regular" w:cs="Arial Narrow Regular"/>
                <w:sz w:val="24"/>
                <w:szCs w:val="24"/>
              </w:rPr>
              <w:t>Stores vaccines/ drugs that need cooling</w:t>
            </w:r>
          </w:p>
          <w:p w:rsidR="003A4881" w:rsidRDefault="003A4881">
            <w:pPr>
              <w:spacing w:after="0" w:line="240" w:lineRule="auto"/>
              <w:jc w:val="center"/>
              <w:rPr>
                <w:rFonts w:ascii="Arial Narrow Regular" w:hAnsi="Arial Narrow Regular" w:cs="Arial Narrow Regular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A4881" w:rsidRDefault="008F2D6B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Not</w:t>
            </w:r>
          </w:p>
          <w:p w:rsidR="003A4881" w:rsidRDefault="008F2D6B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Engraved</w:t>
            </w:r>
          </w:p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A4881" w:rsidRDefault="008F2D6B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10/06/25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A4881" w:rsidRDefault="008F2D6B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sh. 8,632,800</w:t>
            </w: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A4881" w:rsidRDefault="008F2D6B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A4881" w:rsidRDefault="0069550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Not being used due to low power</w:t>
            </w:r>
          </w:p>
        </w:tc>
      </w:tr>
      <w:tr w:rsidR="003A488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3A488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8F2D6B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A4881" w:rsidRDefault="008F2D6B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8F2D6B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hAnsi="Arial Narrow Regular" w:cs="Arial Narrow Regular"/>
                <w:sz w:val="24"/>
                <w:szCs w:val="24"/>
              </w:rPr>
              <w:t>Listens to heart, lungs, and bowel sounds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A4881" w:rsidRDefault="008F2D6B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Not</w:t>
            </w:r>
          </w:p>
          <w:p w:rsidR="003A4881" w:rsidRDefault="008F2D6B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Engraved</w:t>
            </w:r>
          </w:p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A4881" w:rsidRDefault="008F2D6B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10/06/25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A4881" w:rsidRDefault="008F2D6B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 xml:space="preserve"> 46,501</w:t>
            </w: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A4881" w:rsidRDefault="008F2D6B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A4881" w:rsidRDefault="00CC0BD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Received 4 stethoscopes</w:t>
            </w:r>
          </w:p>
        </w:tc>
      </w:tr>
      <w:tr w:rsidR="003A488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3A488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3A488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3A488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8F2D6B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A4881" w:rsidRDefault="008F2D6B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HEALTH</w:t>
            </w:r>
          </w:p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hAnsi="Arial Narrow Regular" w:cs="Arial Narrow Regular"/>
                <w:sz w:val="24"/>
                <w:szCs w:val="24"/>
              </w:rPr>
            </w:pPr>
          </w:p>
          <w:p w:rsidR="003A4881" w:rsidRDefault="008F2D6B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hAnsi="Arial Narrow Regular" w:cs="Arial Narrow Regular"/>
                <w:sz w:val="24"/>
                <w:szCs w:val="24"/>
              </w:rPr>
              <w:t>Times procedures (e.g. pulse, ESR)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A4881" w:rsidRDefault="008F2D6B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Not</w:t>
            </w:r>
          </w:p>
          <w:p w:rsidR="003A4881" w:rsidRDefault="008F2D6B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A4881" w:rsidRDefault="008F2D6B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10/06/25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A4881" w:rsidRDefault="008F2D6B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39,858</w:t>
            </w: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A4881" w:rsidRDefault="008F2D6B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A4881" w:rsidRDefault="00CC0BD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Received 2 stop watches</w:t>
            </w:r>
          </w:p>
        </w:tc>
      </w:tr>
      <w:tr w:rsidR="003A488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3A488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8F2D6B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hAnsi="Arial Narrow Regular" w:cs="Arial Narrow Regular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3A488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3A488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8F2D6B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A4881" w:rsidRDefault="008F2D6B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hAnsi="Arial Narrow Regular" w:cs="Arial Narrow Regular"/>
                <w:sz w:val="24"/>
                <w:szCs w:val="24"/>
              </w:rPr>
            </w:pPr>
          </w:p>
          <w:p w:rsidR="003A4881" w:rsidRDefault="008F2D6B">
            <w:pPr>
              <w:spacing w:after="0" w:line="240" w:lineRule="auto"/>
              <w:jc w:val="center"/>
              <w:rPr>
                <w:rFonts w:ascii="Arial Narrow Regular" w:hAnsi="Arial Narrow Regular" w:cs="Arial Narrow Regular"/>
                <w:sz w:val="24"/>
                <w:szCs w:val="24"/>
              </w:rPr>
            </w:pPr>
            <w:r>
              <w:rPr>
                <w:rFonts w:ascii="Arial Narrow Regular" w:hAnsi="Arial Narrow Regular" w:cs="Arial Narrow Regular"/>
                <w:sz w:val="24"/>
                <w:szCs w:val="24"/>
              </w:rPr>
              <w:t>Heats water or sterilizes</w:t>
            </w:r>
          </w:p>
          <w:p w:rsidR="003A4881" w:rsidRDefault="003A4881">
            <w:pPr>
              <w:spacing w:after="0" w:line="240" w:lineRule="auto"/>
              <w:jc w:val="center"/>
              <w:rPr>
                <w:rFonts w:ascii="Arial Narrow Regular" w:hAnsi="Arial Narrow Regular" w:cs="Arial Narrow Regular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A4881" w:rsidRDefault="008F2D6B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Not</w:t>
            </w:r>
          </w:p>
          <w:p w:rsidR="003A4881" w:rsidRDefault="008F2D6B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A4881" w:rsidRDefault="008F2D6B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10/06/25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A4881" w:rsidRDefault="008F2D6B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100,000</w:t>
            </w: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A4881" w:rsidRDefault="008F2D6B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A4881" w:rsidRDefault="00CC0BD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 xml:space="preserve">The stove gas is fully </w:t>
            </w:r>
            <w:proofErr w:type="spellStart"/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utilised</w:t>
            </w:r>
            <w:proofErr w:type="spellEnd"/>
          </w:p>
        </w:tc>
      </w:tr>
      <w:tr w:rsidR="003A4881">
        <w:trPr>
          <w:trHeight w:val="9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3A488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8F2D6B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A4881" w:rsidRDefault="008F2D6B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hAnsi="Arial Narrow Regular" w:cs="Arial Narrow Regular"/>
                <w:sz w:val="24"/>
                <w:szCs w:val="24"/>
              </w:rPr>
            </w:pPr>
          </w:p>
          <w:p w:rsidR="003A4881" w:rsidRDefault="008F2D6B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 Regular" w:hAnsi="Arial Narrow Regular" w:cs="Arial Narrow Regular"/>
                <w:sz w:val="24"/>
                <w:szCs w:val="24"/>
              </w:rPr>
              <w:t>Weighs</w:t>
            </w:r>
            <w:proofErr w:type="spellEnd"/>
            <w:r>
              <w:rPr>
                <w:rFonts w:ascii="Arial Narrow Regular" w:hAnsi="Arial Narrow Regular" w:cs="Arial Narrow Regular"/>
                <w:sz w:val="24"/>
                <w:szCs w:val="24"/>
              </w:rPr>
              <w:t xml:space="preserve"> and measures adult height and weight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A4881" w:rsidRDefault="008F2D6B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Not</w:t>
            </w:r>
          </w:p>
          <w:p w:rsidR="003A4881" w:rsidRDefault="008F2D6B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Engraved</w:t>
            </w:r>
          </w:p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A4881" w:rsidRDefault="008F2D6B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10/06/25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A4881" w:rsidRDefault="008F2D6B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367,080</w:t>
            </w: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A4881" w:rsidRDefault="008F2D6B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A4881" w:rsidRDefault="004E3D6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Received 2 weighing scales with Height Meter.</w:t>
            </w:r>
          </w:p>
        </w:tc>
      </w:tr>
      <w:tr w:rsidR="003A488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3A488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8F2D6B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lastRenderedPageBreak/>
              <w:t>Weighing Scale, Infant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A4881" w:rsidRDefault="008F2D6B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hAnsi="Arial Narrow Regular" w:cs="Arial Narrow Regular"/>
                <w:sz w:val="24"/>
                <w:szCs w:val="24"/>
              </w:rPr>
            </w:pPr>
          </w:p>
          <w:p w:rsidR="003A4881" w:rsidRDefault="008F2D6B">
            <w:pPr>
              <w:spacing w:after="0" w:line="240" w:lineRule="auto"/>
              <w:jc w:val="center"/>
              <w:rPr>
                <w:rFonts w:ascii="Arial Narrow Regular" w:hAnsi="Arial Narrow Regular" w:cs="Arial Narrow Regular"/>
                <w:sz w:val="24"/>
                <w:szCs w:val="24"/>
              </w:rPr>
            </w:pPr>
            <w:proofErr w:type="spellStart"/>
            <w:r>
              <w:rPr>
                <w:rFonts w:ascii="Arial Narrow Regular" w:hAnsi="Arial Narrow Regular" w:cs="Arial Narrow Regular"/>
                <w:sz w:val="24"/>
                <w:szCs w:val="24"/>
              </w:rPr>
              <w:t>Weighs</w:t>
            </w:r>
            <w:proofErr w:type="spellEnd"/>
            <w:r>
              <w:rPr>
                <w:rFonts w:ascii="Arial Narrow Regular" w:hAnsi="Arial Narrow Regular" w:cs="Arial Narrow Regular"/>
                <w:sz w:val="24"/>
                <w:szCs w:val="24"/>
              </w:rPr>
              <w:t xml:space="preserve"> and measures </w:t>
            </w:r>
            <w:proofErr w:type="gramStart"/>
            <w:r>
              <w:rPr>
                <w:rFonts w:ascii="Arial Narrow Regular" w:hAnsi="Arial Narrow Regular" w:cs="Arial Narrow Regular"/>
                <w:sz w:val="24"/>
                <w:szCs w:val="24"/>
              </w:rPr>
              <w:t>babies</w:t>
            </w:r>
            <w:proofErr w:type="gramEnd"/>
            <w:r>
              <w:rPr>
                <w:rFonts w:ascii="Arial Narrow Regular" w:hAnsi="Arial Narrow Regular" w:cs="Arial Narrow Regular"/>
                <w:sz w:val="24"/>
                <w:szCs w:val="24"/>
              </w:rPr>
              <w:t xml:space="preserve"> weight </w:t>
            </w:r>
          </w:p>
          <w:p w:rsidR="003A4881" w:rsidRDefault="003A4881">
            <w:pPr>
              <w:spacing w:after="0" w:line="240" w:lineRule="auto"/>
              <w:jc w:val="center"/>
              <w:rPr>
                <w:rFonts w:ascii="Arial Narrow Regular" w:hAnsi="Arial Narrow Regular" w:cs="Arial Narrow Regular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A4881" w:rsidRDefault="008F2D6B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Not</w:t>
            </w:r>
          </w:p>
          <w:p w:rsidR="003A4881" w:rsidRDefault="008F2D6B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A4881" w:rsidRDefault="008F2D6B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10/06/25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A4881" w:rsidRDefault="008F2D6B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A4881" w:rsidRDefault="008F2D6B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A4881" w:rsidRDefault="00A94C5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Received 2 weighing scales, infant</w:t>
            </w:r>
          </w:p>
        </w:tc>
      </w:tr>
      <w:tr w:rsidR="003A488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3A488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8F2D6B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A4881" w:rsidRDefault="008F2D6B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hAnsi="Arial Narrow Regular" w:cs="Arial Narrow Regular"/>
                <w:sz w:val="24"/>
                <w:szCs w:val="24"/>
              </w:rPr>
            </w:pPr>
          </w:p>
          <w:p w:rsidR="003A4881" w:rsidRDefault="008F2D6B">
            <w:pPr>
              <w:spacing w:after="0" w:line="240" w:lineRule="auto"/>
              <w:jc w:val="center"/>
              <w:rPr>
                <w:rFonts w:ascii="Arial Narrow Regular" w:hAnsi="Arial Narrow Regular" w:cs="Arial Narrow Regular"/>
                <w:sz w:val="24"/>
                <w:szCs w:val="24"/>
              </w:rPr>
            </w:pPr>
            <w:proofErr w:type="spellStart"/>
            <w:r>
              <w:rPr>
                <w:rFonts w:ascii="Arial Narrow Regular" w:hAnsi="Arial Narrow Regular" w:cs="Arial Narrow Regular"/>
                <w:sz w:val="24"/>
                <w:szCs w:val="24"/>
              </w:rPr>
              <w:t>Weighs</w:t>
            </w:r>
            <w:proofErr w:type="spellEnd"/>
            <w:r>
              <w:rPr>
                <w:rFonts w:ascii="Arial Narrow Regular" w:hAnsi="Arial Narrow Regular" w:cs="Arial Narrow Regular"/>
                <w:sz w:val="24"/>
                <w:szCs w:val="24"/>
              </w:rPr>
              <w:t xml:space="preserve"> and measures children’s weight </w:t>
            </w:r>
          </w:p>
          <w:p w:rsidR="003A4881" w:rsidRDefault="003A4881">
            <w:pPr>
              <w:spacing w:after="0" w:line="240" w:lineRule="auto"/>
              <w:jc w:val="center"/>
              <w:rPr>
                <w:rFonts w:ascii="Arial Narrow Regular" w:hAnsi="Arial Narrow Regular" w:cs="Arial Narrow Regular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A4881" w:rsidRDefault="008F2D6B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Not</w:t>
            </w:r>
          </w:p>
          <w:p w:rsidR="003A4881" w:rsidRDefault="008F2D6B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A4881" w:rsidRDefault="008F2D6B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10/06/25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A4881" w:rsidRDefault="008F2D6B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 xml:space="preserve"> 49,000</w:t>
            </w: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A4881" w:rsidRDefault="008F2D6B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A4881" w:rsidRDefault="00A94C5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 xml:space="preserve">Received 2 weighing scales, </w:t>
            </w: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Toddlers</w:t>
            </w:r>
          </w:p>
        </w:tc>
      </w:tr>
      <w:tr w:rsidR="003A488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3A488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8F2D6B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3A488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3A488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8F2D6B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3A488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3A488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8F2D6B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Medical Waste Bin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A4881" w:rsidRDefault="008F2D6B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hAnsi="Arial Narrow Regular" w:cs="Arial Narrow Regular"/>
                <w:sz w:val="24"/>
                <w:szCs w:val="24"/>
              </w:rPr>
            </w:pPr>
          </w:p>
          <w:p w:rsidR="003A4881" w:rsidRDefault="008F2D6B">
            <w:pPr>
              <w:spacing w:after="0" w:line="240" w:lineRule="auto"/>
              <w:jc w:val="center"/>
              <w:rPr>
                <w:rFonts w:ascii="Arial Narrow Regular" w:hAnsi="Arial Narrow Regular" w:cs="Arial Narrow Regular"/>
                <w:sz w:val="24"/>
                <w:szCs w:val="24"/>
              </w:rPr>
            </w:pPr>
            <w:r>
              <w:rPr>
                <w:rFonts w:ascii="Arial Narrow Regular" w:hAnsi="Arial Narrow Regular" w:cs="Arial Narrow Regular"/>
                <w:sz w:val="24"/>
                <w:szCs w:val="24"/>
              </w:rPr>
              <w:t>Collects infectious waste safely</w:t>
            </w:r>
          </w:p>
          <w:p w:rsidR="003A4881" w:rsidRDefault="003A4881">
            <w:pPr>
              <w:spacing w:after="0" w:line="240" w:lineRule="auto"/>
              <w:jc w:val="center"/>
              <w:rPr>
                <w:rFonts w:ascii="Arial Narrow Regular" w:hAnsi="Arial Narrow Regular" w:cs="Arial Narrow Regular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A4881" w:rsidRDefault="008F2D6B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Not</w:t>
            </w:r>
          </w:p>
          <w:p w:rsidR="003A4881" w:rsidRDefault="008F2D6B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A4881" w:rsidRDefault="008F2D6B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10/06/25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A4881" w:rsidRDefault="008F2D6B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33,215</w:t>
            </w: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A4881" w:rsidRDefault="008F2D6B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A4881" w:rsidRDefault="00C948C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 xml:space="preserve">Received </w:t>
            </w: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3 waste bins which aren’t enough</w:t>
            </w:r>
          </w:p>
        </w:tc>
      </w:tr>
      <w:tr w:rsidR="003A488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3A488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3A488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3A488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3A488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3A488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8F2D6B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A4881" w:rsidRDefault="008F2D6B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hAnsi="Arial Narrow Regular" w:cs="Arial Narrow Regular"/>
                <w:sz w:val="24"/>
                <w:szCs w:val="24"/>
              </w:rPr>
            </w:pPr>
          </w:p>
          <w:p w:rsidR="003A4881" w:rsidRDefault="008F2D6B">
            <w:pPr>
              <w:spacing w:after="0" w:line="240" w:lineRule="auto"/>
              <w:jc w:val="center"/>
              <w:rPr>
                <w:rFonts w:ascii="Arial Narrow Regular" w:hAnsi="Arial Narrow Regular" w:cs="Arial Narrow Regular"/>
                <w:sz w:val="24"/>
                <w:szCs w:val="24"/>
              </w:rPr>
            </w:pPr>
            <w:r>
              <w:rPr>
                <w:rFonts w:ascii="Arial Narrow Regular" w:hAnsi="Arial Narrow Regular" w:cs="Arial Narrow Regular"/>
                <w:sz w:val="24"/>
                <w:szCs w:val="24"/>
              </w:rPr>
              <w:t>Keeps time in the facility</w:t>
            </w:r>
          </w:p>
          <w:p w:rsidR="003A4881" w:rsidRDefault="003A4881">
            <w:pPr>
              <w:spacing w:after="0" w:line="240" w:lineRule="auto"/>
              <w:jc w:val="center"/>
              <w:rPr>
                <w:rFonts w:ascii="Arial Narrow Regular" w:hAnsi="Arial Narrow Regular" w:cs="Arial Narrow Regular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A4881" w:rsidRDefault="008F2D6B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Not</w:t>
            </w:r>
          </w:p>
          <w:p w:rsidR="003A4881" w:rsidRDefault="008F2D6B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A4881" w:rsidRDefault="008F2D6B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10/06/25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A4881" w:rsidRDefault="008F2D6B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33,215</w:t>
            </w: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A4881" w:rsidRDefault="008F2D6B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A4881" w:rsidRDefault="0011154A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 xml:space="preserve">Received </w:t>
            </w: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wall clocks</w:t>
            </w: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all in use</w:t>
            </w:r>
          </w:p>
        </w:tc>
      </w:tr>
      <w:tr w:rsidR="003A488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3A488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3A488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3A488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8F2D6B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3A488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3A488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3A488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8F2D6B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A4881" w:rsidRDefault="008F2D6B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hAnsi="Arial Narrow Regular" w:cs="Arial Narrow Regular"/>
                <w:sz w:val="24"/>
                <w:szCs w:val="24"/>
              </w:rPr>
            </w:pPr>
          </w:p>
          <w:p w:rsidR="003A4881" w:rsidRDefault="008F2D6B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hAnsi="Arial Narrow Regular" w:cs="Arial Narrow Regular"/>
                <w:sz w:val="24"/>
                <w:szCs w:val="24"/>
              </w:rPr>
              <w:t>Basic tools for outpatient examination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A4881" w:rsidRDefault="008F2D6B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Not</w:t>
            </w:r>
          </w:p>
          <w:p w:rsidR="003A4881" w:rsidRDefault="008F2D6B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A4881" w:rsidRDefault="008F2D6B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10/06/25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A4881" w:rsidRDefault="008F2D6B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357,903</w:t>
            </w: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A4881" w:rsidRDefault="008F2D6B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A4881" w:rsidRDefault="005F1FA8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 xml:space="preserve">Received 2 </w:t>
            </w: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Diagnostic equipment set for OPD</w:t>
            </w:r>
          </w:p>
        </w:tc>
      </w:tr>
      <w:tr w:rsidR="003A488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3A488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3A488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8F2D6B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Glassware Set, Laboratory, Basic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A4881" w:rsidRDefault="008F2D6B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hAnsi="Arial Narrow Regular" w:cs="Arial Narrow Regular"/>
                <w:sz w:val="24"/>
                <w:szCs w:val="24"/>
              </w:rPr>
            </w:pPr>
          </w:p>
          <w:p w:rsidR="003A4881" w:rsidRDefault="008F2D6B">
            <w:pPr>
              <w:spacing w:after="0" w:line="240" w:lineRule="auto"/>
              <w:jc w:val="center"/>
              <w:rPr>
                <w:rFonts w:ascii="Arial Narrow Regular" w:hAnsi="Arial Narrow Regular" w:cs="Arial Narrow Regular"/>
                <w:sz w:val="24"/>
                <w:szCs w:val="24"/>
              </w:rPr>
            </w:pPr>
            <w:r>
              <w:rPr>
                <w:rFonts w:ascii="Arial Narrow Regular" w:hAnsi="Arial Narrow Regular" w:cs="Arial Narrow Regular"/>
                <w:sz w:val="24"/>
                <w:szCs w:val="24"/>
              </w:rPr>
              <w:t xml:space="preserve">Basic lab glassware that </w:t>
            </w:r>
            <w:r>
              <w:rPr>
                <w:rFonts w:ascii="Arial Narrow Regular" w:hAnsi="Arial Narrow Regular" w:cs="Arial Narrow Regular"/>
                <w:sz w:val="24"/>
                <w:szCs w:val="24"/>
              </w:rPr>
              <w:lastRenderedPageBreak/>
              <w:t>holds samples and reagents in the lab</w:t>
            </w:r>
          </w:p>
          <w:p w:rsidR="003A4881" w:rsidRDefault="003A4881">
            <w:pPr>
              <w:spacing w:after="0" w:line="240" w:lineRule="auto"/>
              <w:jc w:val="center"/>
              <w:rPr>
                <w:rFonts w:ascii="Arial Narrow Regular" w:hAnsi="Arial Narrow Regular" w:cs="Arial Narrow Regular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A4881" w:rsidRDefault="008F2D6B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Not</w:t>
            </w:r>
          </w:p>
          <w:p w:rsidR="003A4881" w:rsidRDefault="008F2D6B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A4881" w:rsidRDefault="008F2D6B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10/06/25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A4881" w:rsidRDefault="008F2D6B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 xml:space="preserve"> 3,065,118</w:t>
            </w: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A4881" w:rsidRDefault="008F2D6B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A4881" w:rsidRDefault="003F1108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 xml:space="preserve">Received 2 </w:t>
            </w: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Glassware set, Laboratory, Basic</w:t>
            </w:r>
          </w:p>
        </w:tc>
      </w:tr>
      <w:tr w:rsidR="003A488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3A488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8F2D6B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3A488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3A488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8F2D6B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A4881" w:rsidRDefault="008F2D6B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8F2D6B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hAnsi="Arial Narrow Regular" w:cs="Arial Narrow Regular"/>
                <w:sz w:val="24"/>
                <w:szCs w:val="24"/>
              </w:rPr>
              <w:t>Instruments for cleaning and dressing wounds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8F2D6B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Not</w:t>
            </w:r>
          </w:p>
          <w:p w:rsidR="003A4881" w:rsidRDefault="008F2D6B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A4881" w:rsidRDefault="008F2D6B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10/06/25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A4881" w:rsidRDefault="008F2D6B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 xml:space="preserve"> 330,372</w:t>
            </w: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A4881" w:rsidRDefault="008F2D6B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A4881" w:rsidRDefault="009D286C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 xml:space="preserve">Received 2 </w:t>
            </w: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 xml:space="preserve">instrument </w:t>
            </w:r>
            <w:proofErr w:type="spellStart"/>
            <w:proofErr w:type="gramStart"/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set,Dressing</w:t>
            </w:r>
            <w:proofErr w:type="spellEnd"/>
            <w:proofErr w:type="gramEnd"/>
          </w:p>
        </w:tc>
      </w:tr>
      <w:tr w:rsidR="003A488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A4881" w:rsidRDefault="003A4881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7B529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B529D" w:rsidRDefault="007B529D" w:rsidP="007B529D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B529D" w:rsidRDefault="007B529D" w:rsidP="007B529D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7B529D" w:rsidRDefault="007B529D" w:rsidP="007B529D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B529D" w:rsidRDefault="007B529D" w:rsidP="007B529D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B529D" w:rsidRDefault="007B529D" w:rsidP="007B529D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hAnsi="Arial Narrow Regular" w:cs="Arial Narrow Regular"/>
                <w:sz w:val="24"/>
                <w:szCs w:val="24"/>
              </w:rPr>
              <w:t>Instruments for ear, nose &amp; throat examination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B529D" w:rsidRDefault="007B529D" w:rsidP="007B529D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B529D" w:rsidRDefault="007B529D" w:rsidP="007B529D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Not</w:t>
            </w:r>
          </w:p>
          <w:p w:rsidR="007B529D" w:rsidRDefault="007B529D" w:rsidP="007B529D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B529D" w:rsidRDefault="007B529D" w:rsidP="007B529D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B529D" w:rsidRDefault="007B529D" w:rsidP="007B529D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7B529D" w:rsidRDefault="007B529D" w:rsidP="007B529D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10/06/25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B529D" w:rsidRDefault="007B529D" w:rsidP="007B529D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B529D" w:rsidRDefault="007B529D" w:rsidP="007B529D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7B529D" w:rsidRDefault="007B529D" w:rsidP="007B529D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 xml:space="preserve"> 1,817,115</w:t>
            </w: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B529D" w:rsidRDefault="007B529D" w:rsidP="007B529D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B529D" w:rsidRDefault="007B529D" w:rsidP="007B529D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B529D" w:rsidRDefault="007B529D" w:rsidP="007B529D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B529D" w:rsidRDefault="007B529D" w:rsidP="007B529D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7B529D" w:rsidRDefault="007B529D" w:rsidP="007B529D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7B529D" w:rsidRDefault="007B529D" w:rsidP="007B529D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 xml:space="preserve">Received 2 </w:t>
            </w: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Instrument Set, Basic ENT</w:t>
            </w:r>
          </w:p>
        </w:tc>
      </w:tr>
      <w:tr w:rsidR="007B529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B529D" w:rsidRDefault="007B529D" w:rsidP="007B529D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B529D" w:rsidRDefault="007B529D" w:rsidP="007B529D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B529D" w:rsidRDefault="007B529D" w:rsidP="007B529D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B529D" w:rsidRDefault="007B529D" w:rsidP="007B529D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B529D" w:rsidRDefault="007B529D" w:rsidP="007B529D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B529D" w:rsidRDefault="007B529D" w:rsidP="007B529D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B529D" w:rsidRDefault="007B529D" w:rsidP="007B529D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B529D" w:rsidRDefault="007B529D" w:rsidP="007B529D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B529D" w:rsidRDefault="007B529D" w:rsidP="007B529D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B529D" w:rsidRDefault="007B529D" w:rsidP="007B529D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B529D" w:rsidRDefault="007B529D" w:rsidP="007B529D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B529D" w:rsidRDefault="007B529D" w:rsidP="007B529D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B529D" w:rsidRDefault="007B529D" w:rsidP="007B529D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B529D" w:rsidRDefault="007B529D" w:rsidP="007B529D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7B529D" w:rsidRDefault="007B529D" w:rsidP="007B529D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7B529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B529D" w:rsidRDefault="007B529D" w:rsidP="007B529D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B529D" w:rsidRDefault="007B529D" w:rsidP="007B529D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B529D" w:rsidRDefault="007B529D" w:rsidP="007B529D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B529D" w:rsidRDefault="007B529D" w:rsidP="007B529D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B529D" w:rsidRDefault="007B529D" w:rsidP="007B529D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B529D" w:rsidRDefault="007B529D" w:rsidP="007B529D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B529D" w:rsidRDefault="007B529D" w:rsidP="007B529D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B529D" w:rsidRDefault="007B529D" w:rsidP="007B529D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B529D" w:rsidRDefault="007B529D" w:rsidP="007B529D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B529D" w:rsidRDefault="007B529D" w:rsidP="007B529D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B529D" w:rsidRDefault="007B529D" w:rsidP="007B529D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B529D" w:rsidRDefault="007B529D" w:rsidP="007B529D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B529D" w:rsidRDefault="007B529D" w:rsidP="007B529D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B529D" w:rsidRDefault="007B529D" w:rsidP="007B529D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7B529D" w:rsidRDefault="007B529D" w:rsidP="007B529D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7B529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B529D" w:rsidRDefault="007B529D" w:rsidP="007B529D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B529D" w:rsidRDefault="007B529D" w:rsidP="007B529D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B529D" w:rsidRDefault="007B529D" w:rsidP="007B529D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B529D" w:rsidRDefault="007B529D" w:rsidP="007B529D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B529D" w:rsidRDefault="007B529D" w:rsidP="007B529D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B529D" w:rsidRDefault="007B529D" w:rsidP="007B529D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B529D" w:rsidRDefault="007B529D" w:rsidP="007B529D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B529D" w:rsidRDefault="007B529D" w:rsidP="007B529D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B529D" w:rsidRDefault="007B529D" w:rsidP="007B529D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B529D" w:rsidRDefault="007B529D" w:rsidP="007B529D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B529D" w:rsidRDefault="007B529D" w:rsidP="007B529D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B529D" w:rsidRDefault="007B529D" w:rsidP="007B529D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B529D" w:rsidRDefault="007B529D" w:rsidP="007B529D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B529D" w:rsidRDefault="007B529D" w:rsidP="007B529D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7B529D" w:rsidRDefault="007B529D" w:rsidP="007B529D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67547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hAnsi="Arial Narrow Regular" w:cs="Arial Narrow Regular"/>
                <w:sz w:val="24"/>
                <w:szCs w:val="24"/>
              </w:rPr>
            </w:pPr>
          </w:p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hAnsi="Arial Narrow Regular" w:cs="Arial Narrow Regular"/>
                <w:sz w:val="24"/>
                <w:szCs w:val="24"/>
              </w:rPr>
            </w:pPr>
            <w:r>
              <w:rPr>
                <w:rFonts w:ascii="Arial Narrow Regular" w:hAnsi="Arial Narrow Regular" w:cs="Arial Narrow Regular"/>
                <w:sz w:val="24"/>
                <w:szCs w:val="24"/>
              </w:rPr>
              <w:t>Measures oxygen level and pulse rate</w:t>
            </w:r>
          </w:p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hAnsi="Arial Narrow Regular" w:cs="Arial Narrow Regular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Not</w:t>
            </w:r>
          </w:p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10/06/25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 xml:space="preserve"> 850,000</w:t>
            </w: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 xml:space="preserve">Received 2 </w:t>
            </w: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Pulse Oximeter, Hand held</w:t>
            </w:r>
          </w:p>
        </w:tc>
      </w:tr>
      <w:tr w:rsidR="0067547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67547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67547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67547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67547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67547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67547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67547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67547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67547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67547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67547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67547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67547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67547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67547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67547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67547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67547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lastRenderedPageBreak/>
              <w:t>Bedside Locker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67547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67547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hAnsi="Arial Narrow Regular" w:cs="Arial Narrow Regular"/>
                <w:sz w:val="24"/>
                <w:szCs w:val="24"/>
              </w:rPr>
            </w:pPr>
          </w:p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hAnsi="Arial Narrow Regular" w:cs="Arial Narrow Regular"/>
                <w:sz w:val="24"/>
                <w:szCs w:val="24"/>
              </w:rPr>
              <w:t>Stores clean instruments safely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Not</w:t>
            </w:r>
          </w:p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10/06/25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1,269,168</w:t>
            </w: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 xml:space="preserve">Received just 1 </w:t>
            </w: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Cupboard, Instrument</w:t>
            </w:r>
          </w:p>
        </w:tc>
      </w:tr>
      <w:tr w:rsidR="0067547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67547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67547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67547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 xml:space="preserve">Oxygen Therapy Apparatus, </w:t>
            </w:r>
            <w:proofErr w:type="spellStart"/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Mininum</w:t>
            </w:r>
            <w:proofErr w:type="spellEnd"/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 xml:space="preserve"> 45L cylinder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67547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675472" w:rsidRDefault="00675472" w:rsidP="0067547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30243C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0243C" w:rsidRDefault="0030243C" w:rsidP="0030243C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 xml:space="preserve">Resuscitator Manual, Infant, with all </w:t>
            </w: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lastRenderedPageBreak/>
              <w:t>Mask sizes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0243C" w:rsidRDefault="0030243C" w:rsidP="0030243C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0243C" w:rsidRDefault="0030243C" w:rsidP="0030243C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0243C" w:rsidRDefault="0030243C" w:rsidP="0030243C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0243C" w:rsidRDefault="0030243C" w:rsidP="0030243C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0243C" w:rsidRDefault="0030243C" w:rsidP="0030243C">
            <w:pPr>
              <w:spacing w:after="0" w:line="240" w:lineRule="auto"/>
              <w:jc w:val="center"/>
              <w:rPr>
                <w:rFonts w:ascii="Arial Narrow Regular" w:hAnsi="Arial Narrow Regular" w:cs="Arial Narrow Regular"/>
                <w:sz w:val="24"/>
                <w:szCs w:val="24"/>
              </w:rPr>
            </w:pPr>
          </w:p>
          <w:p w:rsidR="0030243C" w:rsidRDefault="0030243C" w:rsidP="0030243C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hAnsi="Arial Narrow Regular" w:cs="Arial Narrow Regular"/>
                <w:sz w:val="24"/>
                <w:szCs w:val="24"/>
              </w:rPr>
              <w:t>Helps breathe for newborn/baby in emergency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0243C" w:rsidRDefault="0030243C" w:rsidP="0030243C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0243C" w:rsidRDefault="0030243C" w:rsidP="0030243C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0243C" w:rsidRDefault="0030243C" w:rsidP="0030243C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Not</w:t>
            </w:r>
          </w:p>
          <w:p w:rsidR="0030243C" w:rsidRDefault="0030243C" w:rsidP="0030243C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0243C" w:rsidRDefault="0030243C" w:rsidP="0030243C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0243C" w:rsidRDefault="0030243C" w:rsidP="0030243C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0243C" w:rsidRDefault="0030243C" w:rsidP="0030243C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0243C" w:rsidRDefault="0030243C" w:rsidP="0030243C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10/06/25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0243C" w:rsidRDefault="0030243C" w:rsidP="0030243C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0243C" w:rsidRDefault="0030243C" w:rsidP="0030243C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0243C" w:rsidRDefault="0030243C" w:rsidP="0030243C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0243C" w:rsidRDefault="0030243C" w:rsidP="0030243C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 xml:space="preserve"> 200,000</w:t>
            </w: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0243C" w:rsidRDefault="0030243C" w:rsidP="0030243C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0243C" w:rsidRDefault="0030243C" w:rsidP="0030243C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0243C" w:rsidRDefault="0030243C" w:rsidP="0030243C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0243C" w:rsidRDefault="0030243C" w:rsidP="0030243C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0243C" w:rsidRDefault="0030243C" w:rsidP="0030243C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0243C" w:rsidRDefault="0030243C" w:rsidP="0030243C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0243C" w:rsidRDefault="0030243C" w:rsidP="0030243C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 xml:space="preserve">Received 3 </w:t>
            </w: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Resuscitator Manual, Infant, with all Mask sizes</w:t>
            </w:r>
          </w:p>
        </w:tc>
      </w:tr>
      <w:tr w:rsidR="0030243C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0243C" w:rsidRDefault="0030243C" w:rsidP="0030243C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0243C" w:rsidRDefault="0030243C" w:rsidP="0030243C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0243C" w:rsidRDefault="0030243C" w:rsidP="0030243C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0243C" w:rsidRDefault="0030243C" w:rsidP="0030243C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0243C" w:rsidRDefault="0030243C" w:rsidP="0030243C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0243C" w:rsidRDefault="0030243C" w:rsidP="0030243C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0243C" w:rsidRDefault="0030243C" w:rsidP="0030243C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0243C" w:rsidRDefault="0030243C" w:rsidP="0030243C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0243C" w:rsidRDefault="0030243C" w:rsidP="0030243C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0243C" w:rsidRDefault="0030243C" w:rsidP="0030243C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0243C" w:rsidRDefault="0030243C" w:rsidP="0030243C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0243C" w:rsidRDefault="0030243C" w:rsidP="0030243C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0243C" w:rsidRDefault="0030243C" w:rsidP="0030243C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0243C" w:rsidRDefault="0030243C" w:rsidP="0030243C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0243C" w:rsidRDefault="0030243C" w:rsidP="0030243C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30243C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0243C" w:rsidRDefault="0030243C" w:rsidP="0030243C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0243C" w:rsidRDefault="0030243C" w:rsidP="0030243C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0243C" w:rsidRDefault="0030243C" w:rsidP="0030243C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0243C" w:rsidRDefault="0030243C" w:rsidP="0030243C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0243C" w:rsidRDefault="0030243C" w:rsidP="0030243C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0243C" w:rsidRDefault="0030243C" w:rsidP="0030243C">
            <w:pPr>
              <w:spacing w:after="0" w:line="240" w:lineRule="auto"/>
              <w:jc w:val="center"/>
              <w:rPr>
                <w:rFonts w:ascii="Arial Narrow Regular" w:hAnsi="Arial Narrow Regular" w:cs="Arial Narrow Regular"/>
                <w:sz w:val="24"/>
                <w:szCs w:val="24"/>
              </w:rPr>
            </w:pPr>
          </w:p>
          <w:p w:rsidR="0030243C" w:rsidRDefault="0030243C" w:rsidP="0030243C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hAnsi="Arial Narrow Regular" w:cs="Arial Narrow Regular"/>
                <w:sz w:val="24"/>
                <w:szCs w:val="24"/>
              </w:rPr>
              <w:t>Helps breathe for adult in emergency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0243C" w:rsidRDefault="0030243C" w:rsidP="0030243C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0243C" w:rsidRDefault="0030243C" w:rsidP="0030243C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0243C" w:rsidRDefault="0030243C" w:rsidP="0030243C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Not</w:t>
            </w:r>
          </w:p>
          <w:p w:rsidR="0030243C" w:rsidRDefault="0030243C" w:rsidP="0030243C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0243C" w:rsidRDefault="0030243C" w:rsidP="0030243C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0243C" w:rsidRDefault="0030243C" w:rsidP="0030243C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0243C" w:rsidRDefault="0030243C" w:rsidP="0030243C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0243C" w:rsidRDefault="0030243C" w:rsidP="0030243C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10/06/25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0243C" w:rsidRDefault="0030243C" w:rsidP="0030243C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0243C" w:rsidRDefault="0030243C" w:rsidP="0030243C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0243C" w:rsidRDefault="0030243C" w:rsidP="0030243C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0243C" w:rsidRDefault="0030243C" w:rsidP="0030243C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 xml:space="preserve"> 200,000</w:t>
            </w: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0243C" w:rsidRDefault="0030243C" w:rsidP="0030243C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0243C" w:rsidRDefault="0030243C" w:rsidP="0030243C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0243C" w:rsidRDefault="0030243C" w:rsidP="0030243C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0243C" w:rsidRDefault="0030243C" w:rsidP="0030243C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0243C" w:rsidRDefault="0030243C" w:rsidP="0030243C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0243C" w:rsidRDefault="0030243C" w:rsidP="0030243C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0243C" w:rsidRDefault="0030243C" w:rsidP="0030243C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 xml:space="preserve">Received 3 </w:t>
            </w: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Resuscitator Manual, Adult, with all mask sizes</w:t>
            </w:r>
          </w:p>
        </w:tc>
      </w:tr>
      <w:tr w:rsidR="0030243C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0243C" w:rsidRDefault="0030243C" w:rsidP="0030243C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0243C" w:rsidRDefault="0030243C" w:rsidP="0030243C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0243C" w:rsidRDefault="0030243C" w:rsidP="0030243C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0243C" w:rsidRDefault="0030243C" w:rsidP="0030243C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0243C" w:rsidRDefault="0030243C" w:rsidP="0030243C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0243C" w:rsidRDefault="0030243C" w:rsidP="0030243C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0243C" w:rsidRDefault="0030243C" w:rsidP="0030243C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0243C" w:rsidRDefault="0030243C" w:rsidP="0030243C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0243C" w:rsidRDefault="0030243C" w:rsidP="0030243C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0243C" w:rsidRDefault="0030243C" w:rsidP="0030243C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0243C" w:rsidRDefault="0030243C" w:rsidP="0030243C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0243C" w:rsidRDefault="0030243C" w:rsidP="0030243C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0243C" w:rsidRDefault="0030243C" w:rsidP="0030243C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0243C" w:rsidRDefault="0030243C" w:rsidP="0030243C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0243C" w:rsidRDefault="0030243C" w:rsidP="0030243C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A33110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33110" w:rsidRDefault="00A33110" w:rsidP="00A33110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33110" w:rsidRDefault="00A33110" w:rsidP="00A33110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A33110" w:rsidRDefault="00A33110" w:rsidP="00A33110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33110" w:rsidRDefault="00A33110" w:rsidP="00A33110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33110" w:rsidRDefault="00A33110" w:rsidP="00A33110">
            <w:pPr>
              <w:spacing w:after="0" w:line="240" w:lineRule="auto"/>
              <w:jc w:val="center"/>
              <w:rPr>
                <w:rFonts w:ascii="Arial Narrow Regular" w:hAnsi="Arial Narrow Regular" w:cs="Arial Narrow Regular"/>
                <w:sz w:val="24"/>
                <w:szCs w:val="24"/>
              </w:rPr>
            </w:pPr>
          </w:p>
          <w:p w:rsidR="00A33110" w:rsidRDefault="00A33110" w:rsidP="00A33110">
            <w:pPr>
              <w:spacing w:after="0" w:line="240" w:lineRule="auto"/>
              <w:jc w:val="center"/>
              <w:rPr>
                <w:rFonts w:ascii="Arial Narrow Regular" w:hAnsi="Arial Narrow Regular" w:cs="Arial Narrow Regular"/>
                <w:sz w:val="24"/>
                <w:szCs w:val="24"/>
              </w:rPr>
            </w:pPr>
            <w:r>
              <w:rPr>
                <w:rFonts w:ascii="Arial Narrow Regular" w:hAnsi="Arial Narrow Regular" w:cs="Arial Narrow Regular"/>
                <w:sz w:val="24"/>
                <w:szCs w:val="24"/>
              </w:rPr>
              <w:t>Removes fluid/secretions from airway</w:t>
            </w:r>
          </w:p>
          <w:p w:rsidR="00A33110" w:rsidRDefault="00A33110" w:rsidP="00A33110">
            <w:pPr>
              <w:spacing w:after="0" w:line="240" w:lineRule="auto"/>
              <w:jc w:val="center"/>
              <w:rPr>
                <w:rFonts w:ascii="Arial Narrow Regular" w:hAnsi="Arial Narrow Regular" w:cs="Arial Narrow Regular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33110" w:rsidRDefault="00A33110" w:rsidP="00A33110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33110" w:rsidRDefault="00A33110" w:rsidP="00A33110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A33110" w:rsidRDefault="00A33110" w:rsidP="00A33110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Not</w:t>
            </w:r>
          </w:p>
          <w:p w:rsidR="00A33110" w:rsidRDefault="00A33110" w:rsidP="00A33110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33110" w:rsidRDefault="00A33110" w:rsidP="00A33110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33110" w:rsidRDefault="00A33110" w:rsidP="00A33110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A33110" w:rsidRDefault="00A33110" w:rsidP="00A33110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10/06/25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33110" w:rsidRDefault="00A33110" w:rsidP="00A33110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33110" w:rsidRDefault="00A33110" w:rsidP="00A33110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A33110" w:rsidRDefault="00A33110" w:rsidP="00A33110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1,057,770</w:t>
            </w: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33110" w:rsidRDefault="00A33110" w:rsidP="00A33110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33110" w:rsidRDefault="00A33110" w:rsidP="00A33110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33110" w:rsidRDefault="00A33110" w:rsidP="00A33110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33110" w:rsidRDefault="00A33110" w:rsidP="00A33110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A33110" w:rsidRDefault="00A33110" w:rsidP="00A33110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A33110" w:rsidRDefault="00A33110" w:rsidP="00A33110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Suction Apparatus, (Electric)</w:t>
            </w:r>
          </w:p>
        </w:tc>
      </w:tr>
      <w:tr w:rsidR="00A33110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33110" w:rsidRDefault="00A33110" w:rsidP="00A33110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33110" w:rsidRDefault="00A33110" w:rsidP="00A33110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33110" w:rsidRDefault="00A33110" w:rsidP="00A33110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33110" w:rsidRDefault="00A33110" w:rsidP="00A33110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33110" w:rsidRDefault="00A33110" w:rsidP="00A33110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33110" w:rsidRDefault="00A33110" w:rsidP="00A33110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33110" w:rsidRDefault="00A33110" w:rsidP="00A33110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33110" w:rsidRDefault="00A33110" w:rsidP="00A33110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33110" w:rsidRDefault="00A33110" w:rsidP="00A33110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33110" w:rsidRDefault="00A33110" w:rsidP="00A33110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33110" w:rsidRDefault="00A33110" w:rsidP="00A33110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33110" w:rsidRDefault="00A33110" w:rsidP="00A33110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33110" w:rsidRDefault="00A33110" w:rsidP="00A33110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33110" w:rsidRDefault="00A33110" w:rsidP="00A33110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A33110" w:rsidRDefault="00A33110" w:rsidP="00A33110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A33110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33110" w:rsidRDefault="00A33110" w:rsidP="00A33110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33110" w:rsidRDefault="00A33110" w:rsidP="00A33110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A33110" w:rsidRDefault="00A33110" w:rsidP="00A33110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33110" w:rsidRDefault="00A33110" w:rsidP="00A33110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33110" w:rsidRDefault="00A33110" w:rsidP="00A33110">
            <w:pPr>
              <w:spacing w:after="0" w:line="240" w:lineRule="auto"/>
              <w:jc w:val="center"/>
              <w:rPr>
                <w:rFonts w:ascii="Arial Narrow Regular" w:hAnsi="Arial Narrow Regular" w:cs="Arial Narrow Regular"/>
                <w:sz w:val="24"/>
                <w:szCs w:val="24"/>
              </w:rPr>
            </w:pPr>
          </w:p>
          <w:p w:rsidR="00A33110" w:rsidRDefault="00A33110" w:rsidP="00A33110">
            <w:pPr>
              <w:spacing w:after="0" w:line="240" w:lineRule="auto"/>
              <w:jc w:val="center"/>
              <w:rPr>
                <w:rFonts w:ascii="Arial Narrow Regular" w:hAnsi="Arial Narrow Regular" w:cs="Arial Narrow Regular"/>
                <w:sz w:val="24"/>
                <w:szCs w:val="24"/>
              </w:rPr>
            </w:pPr>
            <w:r>
              <w:rPr>
                <w:rFonts w:ascii="Arial Narrow Regular" w:hAnsi="Arial Narrow Regular" w:cs="Arial Narrow Regular"/>
                <w:sz w:val="24"/>
                <w:szCs w:val="24"/>
              </w:rPr>
              <w:t>Delivers medicine as mist for breathing</w:t>
            </w:r>
          </w:p>
          <w:p w:rsidR="00A33110" w:rsidRDefault="00A33110" w:rsidP="00A33110">
            <w:pPr>
              <w:spacing w:after="0" w:line="240" w:lineRule="auto"/>
              <w:jc w:val="center"/>
              <w:rPr>
                <w:rFonts w:ascii="Arial Narrow Regular" w:hAnsi="Arial Narrow Regular" w:cs="Arial Narrow Regular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33110" w:rsidRDefault="00A33110" w:rsidP="00A33110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33110" w:rsidRDefault="00A33110" w:rsidP="00A33110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A33110" w:rsidRDefault="00A33110" w:rsidP="00A33110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Not</w:t>
            </w:r>
          </w:p>
          <w:p w:rsidR="00A33110" w:rsidRDefault="00A33110" w:rsidP="00A33110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33110" w:rsidRDefault="00A33110" w:rsidP="00A33110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33110" w:rsidRDefault="00A33110" w:rsidP="00A33110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A33110" w:rsidRDefault="00A33110" w:rsidP="00A33110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10/06/25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33110" w:rsidRDefault="00A33110" w:rsidP="00A33110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33110" w:rsidRDefault="00A33110" w:rsidP="00A33110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A33110" w:rsidRDefault="00A33110" w:rsidP="00A33110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 xml:space="preserve"> 669,921</w:t>
            </w: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33110" w:rsidRDefault="00A33110" w:rsidP="00A33110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33110" w:rsidRDefault="00A33110" w:rsidP="00A33110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33110" w:rsidRDefault="00A33110" w:rsidP="00A33110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33110" w:rsidRDefault="00A33110" w:rsidP="00A33110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A33110" w:rsidRDefault="00A33110" w:rsidP="00A33110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A33110" w:rsidRDefault="00A33110" w:rsidP="00A33110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 xml:space="preserve">Received 1 </w:t>
            </w: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Nebulizer, Ultrasonic</w:t>
            </w:r>
          </w:p>
        </w:tc>
      </w:tr>
      <w:tr w:rsidR="00A33110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33110" w:rsidRDefault="00A33110" w:rsidP="00A33110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33110" w:rsidRDefault="00A33110" w:rsidP="00A33110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33110" w:rsidRDefault="00A33110" w:rsidP="00A33110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33110" w:rsidRDefault="00A33110" w:rsidP="00A33110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33110" w:rsidRDefault="00A33110" w:rsidP="00A33110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33110" w:rsidRDefault="00A33110" w:rsidP="00A33110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33110" w:rsidRDefault="00A33110" w:rsidP="00A33110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33110" w:rsidRDefault="00A33110" w:rsidP="00A33110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33110" w:rsidRDefault="00A33110" w:rsidP="00A33110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33110" w:rsidRDefault="00A33110" w:rsidP="00A33110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33110" w:rsidRDefault="00A33110" w:rsidP="00A33110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33110" w:rsidRDefault="00A33110" w:rsidP="00A33110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33110" w:rsidRDefault="00A33110" w:rsidP="00A33110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33110" w:rsidRDefault="00A33110" w:rsidP="00A33110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A33110" w:rsidRDefault="00A33110" w:rsidP="00A33110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471E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hAnsi="Arial Narrow Regular" w:cs="Arial Narrow Regular"/>
                <w:sz w:val="24"/>
                <w:szCs w:val="24"/>
              </w:rPr>
            </w:pPr>
          </w:p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hAnsi="Arial Narrow Regular" w:cs="Arial Narrow Regular"/>
                <w:sz w:val="24"/>
                <w:szCs w:val="24"/>
              </w:rPr>
            </w:pPr>
            <w:r>
              <w:rPr>
                <w:rFonts w:ascii="Arial Narrow Regular" w:hAnsi="Arial Narrow Regular" w:cs="Arial Narrow Regular"/>
                <w:sz w:val="24"/>
                <w:szCs w:val="24"/>
              </w:rPr>
              <w:t>Produces continuous oxygen for patients</w:t>
            </w:r>
          </w:p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hAnsi="Arial Narrow Regular" w:cs="Arial Narrow Regular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Not</w:t>
            </w:r>
          </w:p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10/06/25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 xml:space="preserve"> 4,220,000</w:t>
            </w: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 xml:space="preserve">Received 2 </w:t>
            </w: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Oxygen Concentrator, Duo Flow</w:t>
            </w:r>
          </w:p>
        </w:tc>
      </w:tr>
      <w:tr w:rsidR="00471E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471E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471E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471E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471E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471E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471E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471E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471E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471E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471E37" w:rsidRDefault="00471E37" w:rsidP="00471E37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54180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hAnsi="Arial Narrow Regular" w:cs="Arial Narrow Regular"/>
                <w:sz w:val="24"/>
                <w:szCs w:val="24"/>
              </w:rPr>
            </w:pPr>
          </w:p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hAnsi="Arial Narrow Regular" w:cs="Arial Narrow Regular"/>
                <w:sz w:val="24"/>
                <w:szCs w:val="24"/>
              </w:rPr>
            </w:pPr>
            <w:r>
              <w:rPr>
                <w:rFonts w:ascii="Arial Narrow Regular" w:hAnsi="Arial Narrow Regular" w:cs="Arial Narrow Regular"/>
                <w:sz w:val="24"/>
                <w:szCs w:val="24"/>
              </w:rPr>
              <w:t>Holds disinfectant for cleaning instruments</w:t>
            </w:r>
          </w:p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hAnsi="Arial Narrow Regular" w:cs="Arial Narrow Regular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Not</w:t>
            </w:r>
          </w:p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10/06/25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 xml:space="preserve"> 34,887</w:t>
            </w: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 xml:space="preserve">Received 6 </w:t>
            </w: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Disinfection Buckets</w:t>
            </w:r>
          </w:p>
        </w:tc>
      </w:tr>
      <w:tr w:rsidR="0054180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54180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54180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54180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54180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54180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54180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54180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54180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54180F" w:rsidRDefault="0054180F" w:rsidP="0054180F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6806C6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06C6" w:rsidRDefault="006806C6" w:rsidP="006806C6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lastRenderedPageBreak/>
              <w:t>Diagnostic Equipment Set for Ward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06C6" w:rsidRDefault="006806C6" w:rsidP="006806C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6806C6" w:rsidRDefault="006806C6" w:rsidP="006806C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06C6" w:rsidRDefault="006806C6" w:rsidP="006806C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06C6" w:rsidRDefault="006806C6" w:rsidP="006806C6">
            <w:pPr>
              <w:spacing w:after="0" w:line="240" w:lineRule="auto"/>
              <w:jc w:val="center"/>
              <w:rPr>
                <w:rFonts w:ascii="Arial Narrow Regular" w:hAnsi="Arial Narrow Regular" w:cs="Arial Narrow Regular"/>
                <w:sz w:val="24"/>
                <w:szCs w:val="24"/>
              </w:rPr>
            </w:pPr>
          </w:p>
          <w:p w:rsidR="006806C6" w:rsidRDefault="006806C6" w:rsidP="006806C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hAnsi="Arial Narrow Regular" w:cs="Arial Narrow Regular"/>
                <w:sz w:val="24"/>
                <w:szCs w:val="24"/>
              </w:rPr>
              <w:t>Basic tools for ward patient examination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06C6" w:rsidRDefault="006806C6" w:rsidP="006806C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06C6" w:rsidRDefault="006806C6" w:rsidP="006806C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6806C6" w:rsidRDefault="006806C6" w:rsidP="006806C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Not</w:t>
            </w:r>
          </w:p>
          <w:p w:rsidR="006806C6" w:rsidRDefault="006806C6" w:rsidP="006806C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06C6" w:rsidRDefault="006806C6" w:rsidP="006806C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06C6" w:rsidRDefault="006806C6" w:rsidP="006806C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6806C6" w:rsidRDefault="006806C6" w:rsidP="006806C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6806C6" w:rsidRDefault="006806C6" w:rsidP="006806C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10/06/25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06C6" w:rsidRDefault="006806C6" w:rsidP="006806C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06C6" w:rsidRDefault="006806C6" w:rsidP="006806C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6806C6" w:rsidRDefault="006806C6" w:rsidP="006806C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6806C6" w:rsidRDefault="006806C6" w:rsidP="006806C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 xml:space="preserve"> 2,036,634</w:t>
            </w: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06C6" w:rsidRDefault="006806C6" w:rsidP="006806C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06C6" w:rsidRDefault="006806C6" w:rsidP="006806C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06C6" w:rsidRDefault="006806C6" w:rsidP="006806C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06C6" w:rsidRDefault="006806C6" w:rsidP="006806C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6806C6" w:rsidRDefault="006806C6" w:rsidP="006806C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6806C6" w:rsidRDefault="006806C6" w:rsidP="006806C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6806C6" w:rsidRDefault="006806C6" w:rsidP="006806C6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 xml:space="preserve">Received 1 </w:t>
            </w: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Diagnostic Equipment Set for Ward</w:t>
            </w:r>
          </w:p>
        </w:tc>
      </w:tr>
      <w:tr w:rsidR="006806C6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06C6" w:rsidRDefault="006806C6" w:rsidP="006806C6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06C6" w:rsidRDefault="006806C6" w:rsidP="006806C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06C6" w:rsidRDefault="006806C6" w:rsidP="006806C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06C6" w:rsidRDefault="006806C6" w:rsidP="006806C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06C6" w:rsidRDefault="006806C6" w:rsidP="006806C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06C6" w:rsidRDefault="006806C6" w:rsidP="006806C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06C6" w:rsidRDefault="006806C6" w:rsidP="006806C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06C6" w:rsidRDefault="006806C6" w:rsidP="006806C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06C6" w:rsidRDefault="006806C6" w:rsidP="006806C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06C6" w:rsidRDefault="006806C6" w:rsidP="006806C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06C6" w:rsidRDefault="006806C6" w:rsidP="006806C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06C6" w:rsidRDefault="006806C6" w:rsidP="006806C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06C6" w:rsidRDefault="006806C6" w:rsidP="006806C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06C6" w:rsidRDefault="006806C6" w:rsidP="006806C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6806C6" w:rsidRDefault="006806C6" w:rsidP="006806C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6806C6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06C6" w:rsidRDefault="006806C6" w:rsidP="006806C6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06C6" w:rsidRDefault="006806C6" w:rsidP="006806C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06C6" w:rsidRDefault="006806C6" w:rsidP="006806C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06C6" w:rsidRDefault="006806C6" w:rsidP="006806C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06C6" w:rsidRDefault="006806C6" w:rsidP="006806C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06C6" w:rsidRDefault="006806C6" w:rsidP="006806C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06C6" w:rsidRDefault="006806C6" w:rsidP="006806C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06C6" w:rsidRDefault="006806C6" w:rsidP="006806C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06C6" w:rsidRDefault="006806C6" w:rsidP="006806C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06C6" w:rsidRDefault="006806C6" w:rsidP="006806C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06C6" w:rsidRDefault="006806C6" w:rsidP="006806C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06C6" w:rsidRDefault="006806C6" w:rsidP="006806C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06C6" w:rsidRDefault="006806C6" w:rsidP="006806C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06C6" w:rsidRDefault="006806C6" w:rsidP="006806C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6806C6" w:rsidRDefault="006806C6" w:rsidP="006806C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6806C6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06C6" w:rsidRDefault="006806C6" w:rsidP="006806C6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Hollow Ware Set, Ward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06C6" w:rsidRDefault="006806C6" w:rsidP="006806C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6806C6" w:rsidRDefault="006806C6" w:rsidP="006806C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06C6" w:rsidRDefault="006806C6" w:rsidP="006806C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06C6" w:rsidRDefault="006806C6" w:rsidP="006806C6">
            <w:pPr>
              <w:spacing w:after="0" w:line="240" w:lineRule="auto"/>
              <w:jc w:val="center"/>
              <w:rPr>
                <w:rFonts w:ascii="Arial Narrow Regular" w:hAnsi="Arial Narrow Regular" w:cs="Arial Narrow Regular"/>
                <w:sz w:val="24"/>
                <w:szCs w:val="24"/>
              </w:rPr>
            </w:pPr>
          </w:p>
          <w:p w:rsidR="006806C6" w:rsidRDefault="006806C6" w:rsidP="006806C6">
            <w:pPr>
              <w:spacing w:after="0" w:line="240" w:lineRule="auto"/>
              <w:jc w:val="center"/>
              <w:rPr>
                <w:rFonts w:ascii="Arial Narrow Regular" w:hAnsi="Arial Narrow Regular" w:cs="Arial Narrow Regular"/>
                <w:sz w:val="24"/>
                <w:szCs w:val="24"/>
              </w:rPr>
            </w:pPr>
            <w:r>
              <w:rPr>
                <w:rFonts w:ascii="Arial Narrow Regular" w:hAnsi="Arial Narrow Regular" w:cs="Arial Narrow Regular"/>
                <w:sz w:val="24"/>
                <w:szCs w:val="24"/>
              </w:rPr>
              <w:t>Bowls &amp; containers used on the ward</w:t>
            </w:r>
          </w:p>
          <w:p w:rsidR="006806C6" w:rsidRDefault="006806C6" w:rsidP="006806C6">
            <w:pPr>
              <w:spacing w:after="0" w:line="240" w:lineRule="auto"/>
              <w:jc w:val="center"/>
              <w:rPr>
                <w:rFonts w:ascii="Arial Narrow Regular" w:hAnsi="Arial Narrow Regular" w:cs="Arial Narrow Regular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06C6" w:rsidRDefault="006806C6" w:rsidP="006806C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06C6" w:rsidRDefault="006806C6" w:rsidP="006806C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6806C6" w:rsidRDefault="006806C6" w:rsidP="006806C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Not</w:t>
            </w:r>
          </w:p>
          <w:p w:rsidR="006806C6" w:rsidRDefault="006806C6" w:rsidP="006806C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06C6" w:rsidRDefault="006806C6" w:rsidP="006806C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06C6" w:rsidRDefault="006806C6" w:rsidP="006806C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6806C6" w:rsidRDefault="006806C6" w:rsidP="006806C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10/06/25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06C6" w:rsidRDefault="006806C6" w:rsidP="006806C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06C6" w:rsidRDefault="006806C6" w:rsidP="006806C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6806C6" w:rsidRDefault="006806C6" w:rsidP="006806C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 xml:space="preserve"> 298,847</w:t>
            </w: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06C6" w:rsidRDefault="006806C6" w:rsidP="006806C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06C6" w:rsidRDefault="006806C6" w:rsidP="006806C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06C6" w:rsidRDefault="006806C6" w:rsidP="006806C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06C6" w:rsidRDefault="006806C6" w:rsidP="006806C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6806C6" w:rsidRDefault="006806C6" w:rsidP="006806C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6806C6" w:rsidRDefault="006806C6" w:rsidP="006806C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6806C6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06C6" w:rsidRDefault="006806C6" w:rsidP="006806C6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06C6" w:rsidRDefault="006806C6" w:rsidP="006806C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06C6" w:rsidRDefault="006806C6" w:rsidP="006806C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06C6" w:rsidRDefault="006806C6" w:rsidP="006806C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06C6" w:rsidRDefault="006806C6" w:rsidP="006806C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06C6" w:rsidRDefault="006806C6" w:rsidP="006806C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06C6" w:rsidRDefault="006806C6" w:rsidP="006806C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06C6" w:rsidRDefault="006806C6" w:rsidP="006806C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06C6" w:rsidRDefault="006806C6" w:rsidP="006806C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06C6" w:rsidRDefault="006806C6" w:rsidP="006806C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06C6" w:rsidRDefault="006806C6" w:rsidP="006806C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06C6" w:rsidRDefault="006806C6" w:rsidP="006806C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06C6" w:rsidRDefault="006806C6" w:rsidP="006806C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06C6" w:rsidRDefault="006806C6" w:rsidP="006806C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6806C6" w:rsidRDefault="006806C6" w:rsidP="006806C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6806C6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06C6" w:rsidRDefault="006806C6" w:rsidP="006806C6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06C6" w:rsidRDefault="006806C6" w:rsidP="006806C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06C6" w:rsidRDefault="006806C6" w:rsidP="006806C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06C6" w:rsidRDefault="006806C6" w:rsidP="006806C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06C6" w:rsidRDefault="006806C6" w:rsidP="006806C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06C6" w:rsidRDefault="006806C6" w:rsidP="006806C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06C6" w:rsidRDefault="006806C6" w:rsidP="006806C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06C6" w:rsidRDefault="006806C6" w:rsidP="006806C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06C6" w:rsidRDefault="006806C6" w:rsidP="006806C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06C6" w:rsidRDefault="006806C6" w:rsidP="006806C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06C6" w:rsidRDefault="006806C6" w:rsidP="006806C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06C6" w:rsidRDefault="006806C6" w:rsidP="006806C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06C6" w:rsidRDefault="006806C6" w:rsidP="006806C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06C6" w:rsidRDefault="006806C6" w:rsidP="006806C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6806C6" w:rsidRDefault="006806C6" w:rsidP="006806C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6806C6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06C6" w:rsidRDefault="006806C6" w:rsidP="006806C6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06C6" w:rsidRDefault="006806C6" w:rsidP="006806C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06C6" w:rsidRDefault="006806C6" w:rsidP="006806C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06C6" w:rsidRDefault="006806C6" w:rsidP="006806C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06C6" w:rsidRDefault="006806C6" w:rsidP="006806C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06C6" w:rsidRDefault="006806C6" w:rsidP="006806C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06C6" w:rsidRDefault="006806C6" w:rsidP="006806C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06C6" w:rsidRDefault="006806C6" w:rsidP="006806C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06C6" w:rsidRDefault="006806C6" w:rsidP="006806C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06C6" w:rsidRDefault="006806C6" w:rsidP="006806C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06C6" w:rsidRDefault="006806C6" w:rsidP="006806C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06C6" w:rsidRDefault="006806C6" w:rsidP="006806C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06C6" w:rsidRDefault="006806C6" w:rsidP="006806C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06C6" w:rsidRDefault="006806C6" w:rsidP="006806C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6806C6" w:rsidRDefault="006806C6" w:rsidP="006806C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C01AC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hAnsi="Arial Narrow Regular" w:cs="Arial Narrow Regular"/>
                <w:sz w:val="24"/>
                <w:szCs w:val="24"/>
              </w:rPr>
            </w:pPr>
          </w:p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hAnsi="Arial Narrow Regular" w:cs="Arial Narrow Regular"/>
                <w:sz w:val="24"/>
                <w:szCs w:val="24"/>
              </w:rPr>
            </w:pPr>
            <w:r>
              <w:rPr>
                <w:rFonts w:ascii="Arial Narrow Regular" w:hAnsi="Arial Narrow Regular" w:cs="Arial Narrow Regular"/>
                <w:sz w:val="24"/>
                <w:szCs w:val="24"/>
              </w:rPr>
              <w:t>Instruments used during childbirth</w:t>
            </w:r>
          </w:p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hAnsi="Arial Narrow Regular" w:cs="Arial Narrow Regular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Not</w:t>
            </w:r>
          </w:p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10/06/25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 xml:space="preserve"> 1,592,190</w:t>
            </w: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 xml:space="preserve">Received 3 </w:t>
            </w: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Instrument Set</w:t>
            </w: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s</w:t>
            </w: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, Delivery</w:t>
            </w:r>
          </w:p>
        </w:tc>
      </w:tr>
      <w:tr w:rsidR="00C01AC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no. 3</w:t>
            </w:r>
          </w:p>
        </w:tc>
      </w:tr>
      <w:tr w:rsidR="00C01AC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C01AC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C01AC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C01AC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C01AC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C01AC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hAnsi="Arial Narrow Regular" w:cs="Arial Narrow Regular"/>
                <w:sz w:val="24"/>
                <w:szCs w:val="24"/>
              </w:rPr>
            </w:pPr>
          </w:p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hAnsi="Arial Narrow Regular" w:cs="Arial Narrow Regular"/>
                <w:sz w:val="24"/>
                <w:szCs w:val="24"/>
              </w:rPr>
            </w:pPr>
            <w:r>
              <w:rPr>
                <w:rFonts w:ascii="Arial Narrow Regular" w:hAnsi="Arial Narrow Regular" w:cs="Arial Narrow Regular"/>
                <w:sz w:val="24"/>
                <w:szCs w:val="24"/>
              </w:rPr>
              <w:t>Manual vacuum aspiration for uterine evacuation</w:t>
            </w:r>
          </w:p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hAnsi="Arial Narrow Regular" w:cs="Arial Narrow Regular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Not</w:t>
            </w:r>
          </w:p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 xml:space="preserve"> </w:t>
            </w:r>
          </w:p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10/06/25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 xml:space="preserve"> 432,748</w:t>
            </w: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 xml:space="preserve">Received 3 </w:t>
            </w: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MVA Kit</w:t>
            </w:r>
          </w:p>
        </w:tc>
      </w:tr>
      <w:tr w:rsidR="00C01AC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C01AC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C01AC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C01AC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C01AC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C01AC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C01AC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HEALTH</w:t>
            </w:r>
          </w:p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hAnsi="Arial Narrow Regular" w:cs="Arial Narrow Regular"/>
                <w:sz w:val="24"/>
                <w:szCs w:val="24"/>
              </w:rPr>
            </w:pPr>
          </w:p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hAnsi="Arial Narrow Regular" w:cs="Arial Narrow Regular"/>
                <w:sz w:val="24"/>
                <w:szCs w:val="24"/>
              </w:rPr>
            </w:pPr>
            <w:r>
              <w:rPr>
                <w:rFonts w:ascii="Arial Narrow Regular" w:hAnsi="Arial Narrow Regular" w:cs="Arial Narrow Regular"/>
                <w:sz w:val="24"/>
                <w:szCs w:val="24"/>
              </w:rPr>
              <w:t>Clears newborn airway</w:t>
            </w:r>
          </w:p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hAnsi="Arial Narrow Regular" w:cs="Arial Narrow Regular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Not</w:t>
            </w:r>
          </w:p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10/06/25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 xml:space="preserve"> 13,286</w:t>
            </w: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 xml:space="preserve">Received 3 </w:t>
            </w: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Penguin Sucker</w:t>
            </w: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s</w:t>
            </w:r>
          </w:p>
        </w:tc>
      </w:tr>
      <w:tr w:rsidR="00C01AC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C01AC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C01AC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C01AC3" w:rsidRDefault="00C01AC3" w:rsidP="00C01AC3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683B56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3B56" w:rsidRDefault="00683B56" w:rsidP="00683B56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 xml:space="preserve">Fetoscope, </w:t>
            </w:r>
            <w:proofErr w:type="spellStart"/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Dopplar</w:t>
            </w:r>
            <w:proofErr w:type="spellEnd"/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3B56" w:rsidRDefault="00683B56" w:rsidP="00683B5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683B56" w:rsidRDefault="00683B56" w:rsidP="00683B5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3B56" w:rsidRDefault="00683B56" w:rsidP="00683B5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3B56" w:rsidRDefault="00683B56" w:rsidP="00683B56">
            <w:pPr>
              <w:spacing w:after="0" w:line="240" w:lineRule="auto"/>
              <w:jc w:val="center"/>
              <w:rPr>
                <w:rFonts w:ascii="Arial Narrow Regular" w:hAnsi="Arial Narrow Regular" w:cs="Arial Narrow Regular"/>
                <w:sz w:val="24"/>
                <w:szCs w:val="24"/>
              </w:rPr>
            </w:pPr>
          </w:p>
          <w:p w:rsidR="00683B56" w:rsidRDefault="00683B56" w:rsidP="00683B56">
            <w:pPr>
              <w:spacing w:after="0" w:line="240" w:lineRule="auto"/>
              <w:jc w:val="center"/>
              <w:rPr>
                <w:rFonts w:ascii="Arial Narrow Regular" w:hAnsi="Arial Narrow Regular" w:cs="Arial Narrow Regular"/>
                <w:sz w:val="24"/>
                <w:szCs w:val="24"/>
              </w:rPr>
            </w:pPr>
            <w:r>
              <w:rPr>
                <w:rFonts w:ascii="Arial Narrow Regular" w:hAnsi="Arial Narrow Regular" w:cs="Arial Narrow Regular"/>
                <w:sz w:val="24"/>
                <w:szCs w:val="24"/>
              </w:rPr>
              <w:t xml:space="preserve">Listens to </w:t>
            </w:r>
            <w:proofErr w:type="spellStart"/>
            <w:r>
              <w:rPr>
                <w:rFonts w:ascii="Arial Narrow Regular" w:hAnsi="Arial Narrow Regular" w:cs="Arial Narrow Regular"/>
                <w:sz w:val="24"/>
                <w:szCs w:val="24"/>
              </w:rPr>
              <w:t>foetal</w:t>
            </w:r>
            <w:proofErr w:type="spellEnd"/>
            <w:r>
              <w:rPr>
                <w:rFonts w:ascii="Arial Narrow Regular" w:hAnsi="Arial Narrow Regular" w:cs="Arial Narrow Regular"/>
                <w:sz w:val="24"/>
                <w:szCs w:val="24"/>
              </w:rPr>
              <w:t xml:space="preserve"> heart</w:t>
            </w:r>
          </w:p>
          <w:p w:rsidR="00683B56" w:rsidRDefault="00683B56" w:rsidP="00683B56">
            <w:pPr>
              <w:spacing w:after="0" w:line="240" w:lineRule="auto"/>
              <w:jc w:val="center"/>
              <w:rPr>
                <w:rFonts w:ascii="Arial Narrow Regular" w:hAnsi="Arial Narrow Regular" w:cs="Arial Narrow Regular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3B56" w:rsidRDefault="00683B56" w:rsidP="00683B5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3B56" w:rsidRDefault="00683B56" w:rsidP="00683B5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683B56" w:rsidRDefault="00683B56" w:rsidP="00683B5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Not</w:t>
            </w:r>
          </w:p>
          <w:p w:rsidR="00683B56" w:rsidRDefault="00683B56" w:rsidP="00683B5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3B56" w:rsidRDefault="00683B56" w:rsidP="00683B5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3B56" w:rsidRDefault="00683B56" w:rsidP="00683B5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683B56" w:rsidRDefault="00683B56" w:rsidP="00683B5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10/06/25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3B56" w:rsidRDefault="00683B56" w:rsidP="00683B5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3B56" w:rsidRDefault="00683B56" w:rsidP="00683B5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683B56" w:rsidRDefault="00683B56" w:rsidP="00683B5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sh. 130,000</w:t>
            </w: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3B56" w:rsidRDefault="00683B56" w:rsidP="00683B5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3B56" w:rsidRDefault="00683B56" w:rsidP="00683B5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3B56" w:rsidRDefault="00683B56" w:rsidP="00683B5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3B56" w:rsidRDefault="00683B56" w:rsidP="00683B5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683B56" w:rsidRDefault="00683B56" w:rsidP="00683B5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683B56" w:rsidRDefault="00683B56" w:rsidP="00683B56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 xml:space="preserve">Received 2 </w:t>
            </w: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 xml:space="preserve">Fetoscope, </w:t>
            </w:r>
            <w:proofErr w:type="spellStart"/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Dopplar</w:t>
            </w:r>
            <w:proofErr w:type="spellEnd"/>
          </w:p>
        </w:tc>
      </w:tr>
      <w:tr w:rsidR="00683B56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3B56" w:rsidRDefault="00683B56" w:rsidP="00683B56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3B56" w:rsidRDefault="00683B56" w:rsidP="00683B5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3B56" w:rsidRDefault="00683B56" w:rsidP="00683B5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3B56" w:rsidRDefault="00683B56" w:rsidP="00683B5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3B56" w:rsidRDefault="00683B56" w:rsidP="00683B5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3B56" w:rsidRDefault="00683B56" w:rsidP="00683B5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3B56" w:rsidRDefault="00683B56" w:rsidP="00683B5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3B56" w:rsidRDefault="00683B56" w:rsidP="00683B5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3B56" w:rsidRDefault="00683B56" w:rsidP="00683B5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3B56" w:rsidRDefault="00683B56" w:rsidP="00683B5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3B56" w:rsidRDefault="00683B56" w:rsidP="00683B5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3B56" w:rsidRDefault="00683B56" w:rsidP="00683B5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3B56" w:rsidRDefault="00683B56" w:rsidP="00683B5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3B56" w:rsidRDefault="00683B56" w:rsidP="00683B5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683B56" w:rsidRDefault="00683B56" w:rsidP="00683B56">
            <w:pPr>
              <w:spacing w:after="0" w:line="240" w:lineRule="auto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683B56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3B56" w:rsidRDefault="00683B56" w:rsidP="00683B56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lastRenderedPageBreak/>
              <w:t>Bubble CPAP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3B56" w:rsidRDefault="00683B56" w:rsidP="00683B5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683B56" w:rsidRDefault="00683B56" w:rsidP="00683B5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3B56" w:rsidRDefault="00683B56" w:rsidP="00683B5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3B56" w:rsidRDefault="00683B56" w:rsidP="00683B56">
            <w:pPr>
              <w:spacing w:after="0" w:line="240" w:lineRule="auto"/>
              <w:jc w:val="center"/>
              <w:rPr>
                <w:rFonts w:ascii="Arial Narrow Regular" w:hAnsi="Arial Narrow Regular" w:cs="Arial Narrow Regular"/>
                <w:sz w:val="24"/>
                <w:szCs w:val="24"/>
              </w:rPr>
            </w:pPr>
          </w:p>
          <w:p w:rsidR="00683B56" w:rsidRDefault="00683B56" w:rsidP="00683B56">
            <w:pPr>
              <w:spacing w:after="0" w:line="240" w:lineRule="auto"/>
              <w:jc w:val="center"/>
              <w:rPr>
                <w:rFonts w:ascii="Arial Narrow Regular" w:hAnsi="Arial Narrow Regular" w:cs="Arial Narrow Regular"/>
                <w:sz w:val="24"/>
                <w:szCs w:val="24"/>
              </w:rPr>
            </w:pPr>
            <w:r>
              <w:rPr>
                <w:rFonts w:ascii="Arial Narrow Regular" w:hAnsi="Arial Narrow Regular" w:cs="Arial Narrow Regular"/>
                <w:sz w:val="24"/>
                <w:szCs w:val="24"/>
              </w:rPr>
              <w:t>Helps babies breathe</w:t>
            </w:r>
          </w:p>
          <w:p w:rsidR="00683B56" w:rsidRDefault="00683B56" w:rsidP="00683B56">
            <w:pPr>
              <w:spacing w:after="0" w:line="240" w:lineRule="auto"/>
              <w:jc w:val="center"/>
              <w:rPr>
                <w:rFonts w:ascii="Arial Narrow Regular" w:hAnsi="Arial Narrow Regular" w:cs="Arial Narrow Regular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3B56" w:rsidRDefault="00683B56" w:rsidP="00683B5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3B56" w:rsidRDefault="00683B56" w:rsidP="00683B5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683B56" w:rsidRDefault="00683B56" w:rsidP="00683B5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Not</w:t>
            </w:r>
          </w:p>
          <w:p w:rsidR="00683B56" w:rsidRDefault="00683B56" w:rsidP="00683B5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3B56" w:rsidRDefault="00683B56" w:rsidP="00683B5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3B56" w:rsidRDefault="00683B56" w:rsidP="00683B5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683B56" w:rsidRDefault="00683B56" w:rsidP="00683B5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10/06/25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3B56" w:rsidRDefault="00683B56" w:rsidP="00683B5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3B56" w:rsidRDefault="00683B56" w:rsidP="00683B5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683B56" w:rsidRDefault="00683B56" w:rsidP="00683B56">
            <w:pPr>
              <w:spacing w:after="0" w:line="240" w:lineRule="auto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 xml:space="preserve">   2,914,931</w:t>
            </w: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3B56" w:rsidRDefault="00683B56" w:rsidP="00683B5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3B56" w:rsidRDefault="00683B56" w:rsidP="00683B5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3B56" w:rsidRDefault="00683B56" w:rsidP="00683B5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3B56" w:rsidRDefault="00683B56" w:rsidP="00683B5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683B56" w:rsidRDefault="00683B56" w:rsidP="00683B5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683B56" w:rsidRDefault="00683B56" w:rsidP="00683B56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 xml:space="preserve">Received 2 </w:t>
            </w: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Bubble CPAP</w:t>
            </w:r>
          </w:p>
        </w:tc>
      </w:tr>
      <w:tr w:rsidR="00683B56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3B56" w:rsidRDefault="00683B56" w:rsidP="00683B56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3B56" w:rsidRDefault="00683B56" w:rsidP="00683B5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3B56" w:rsidRDefault="00683B56" w:rsidP="00683B5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3B56" w:rsidRDefault="00683B56" w:rsidP="00683B5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3B56" w:rsidRDefault="00683B56" w:rsidP="00683B5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3B56" w:rsidRDefault="00683B56" w:rsidP="00683B5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3B56" w:rsidRDefault="00683B56" w:rsidP="00683B5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3B56" w:rsidRDefault="00683B56" w:rsidP="00683B5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3B56" w:rsidRDefault="00683B56" w:rsidP="00683B5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3B56" w:rsidRDefault="00683B56" w:rsidP="00683B5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3B56" w:rsidRDefault="00683B56" w:rsidP="00683B5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3B56" w:rsidRDefault="00683B56" w:rsidP="00683B5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3B56" w:rsidRDefault="00683B56" w:rsidP="00683B5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3B56" w:rsidRDefault="00683B56" w:rsidP="00683B5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683B56" w:rsidRDefault="00683B56" w:rsidP="00683B5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683B56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3B56" w:rsidRDefault="00683B56" w:rsidP="00683B56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3B56" w:rsidRDefault="00683B56" w:rsidP="00683B5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683B56" w:rsidRDefault="00683B56" w:rsidP="00683B5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3B56" w:rsidRDefault="00683B56" w:rsidP="00683B5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3B56" w:rsidRDefault="00683B56" w:rsidP="00683B56">
            <w:pPr>
              <w:spacing w:after="0" w:line="240" w:lineRule="auto"/>
              <w:jc w:val="center"/>
              <w:rPr>
                <w:rFonts w:ascii="Arial Narrow Regular" w:hAnsi="Arial Narrow Regular" w:cs="Arial Narrow Regular"/>
                <w:sz w:val="24"/>
                <w:szCs w:val="24"/>
              </w:rPr>
            </w:pPr>
          </w:p>
          <w:p w:rsidR="00683B56" w:rsidRDefault="00683B56" w:rsidP="00683B56">
            <w:pPr>
              <w:spacing w:after="0" w:line="240" w:lineRule="auto"/>
              <w:jc w:val="center"/>
              <w:rPr>
                <w:rFonts w:ascii="Arial Narrow Regular" w:hAnsi="Arial Narrow Regular" w:cs="Arial Narrow Regular"/>
                <w:sz w:val="24"/>
                <w:szCs w:val="24"/>
              </w:rPr>
            </w:pPr>
            <w:r>
              <w:rPr>
                <w:rFonts w:ascii="Arial Narrow Regular" w:hAnsi="Arial Narrow Regular" w:cs="Arial Narrow Regular"/>
                <w:sz w:val="24"/>
                <w:szCs w:val="24"/>
              </w:rPr>
              <w:t>Spins blood samples</w:t>
            </w:r>
          </w:p>
          <w:p w:rsidR="00683B56" w:rsidRDefault="00683B56" w:rsidP="00683B56">
            <w:pPr>
              <w:spacing w:after="0" w:line="240" w:lineRule="auto"/>
              <w:jc w:val="center"/>
              <w:rPr>
                <w:rFonts w:ascii="Arial Narrow Regular" w:hAnsi="Arial Narrow Regular" w:cs="Arial Narrow Regular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3B56" w:rsidRDefault="00683B56" w:rsidP="00683B5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3B56" w:rsidRDefault="00683B56" w:rsidP="00683B5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683B56" w:rsidRDefault="00683B56" w:rsidP="00683B5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Not</w:t>
            </w:r>
          </w:p>
          <w:p w:rsidR="00683B56" w:rsidRDefault="00683B56" w:rsidP="00683B5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Engraved</w:t>
            </w:r>
          </w:p>
          <w:p w:rsidR="00683B56" w:rsidRDefault="00683B56" w:rsidP="00683B5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3B56" w:rsidRDefault="00683B56" w:rsidP="00683B5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3B56" w:rsidRDefault="00683B56" w:rsidP="00683B5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683B56" w:rsidRDefault="00683B56" w:rsidP="00683B5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10/06/25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3B56" w:rsidRDefault="00683B56" w:rsidP="00683B5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3B56" w:rsidRDefault="00683B56" w:rsidP="00683B5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683B56" w:rsidRDefault="00312332" w:rsidP="00312332">
            <w:pPr>
              <w:spacing w:after="0" w:line="240" w:lineRule="auto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 xml:space="preserve">  </w:t>
            </w:r>
            <w:r w:rsidR="00683B56"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 xml:space="preserve"> 3,800,000</w:t>
            </w: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3B56" w:rsidRDefault="00683B56" w:rsidP="00683B5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3B56" w:rsidRDefault="00683B56" w:rsidP="00683B5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3B56" w:rsidRDefault="00683B56" w:rsidP="00683B5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3B56" w:rsidRDefault="00683B56" w:rsidP="00683B5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683B56" w:rsidRDefault="00683B56" w:rsidP="00683B5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683B56" w:rsidRDefault="00683B56" w:rsidP="00683B5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Not fully utilized due to low power supply</w:t>
            </w:r>
          </w:p>
        </w:tc>
      </w:tr>
      <w:tr w:rsidR="00683B56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3B56" w:rsidRDefault="00683B56" w:rsidP="00683B56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3B56" w:rsidRDefault="00683B56" w:rsidP="00683B5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3B56" w:rsidRDefault="00683B56" w:rsidP="00683B5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3B56" w:rsidRDefault="00683B56" w:rsidP="00683B5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3B56" w:rsidRDefault="00683B56" w:rsidP="00683B5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3B56" w:rsidRDefault="00683B56" w:rsidP="00683B5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3B56" w:rsidRDefault="00683B56" w:rsidP="00683B5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3B56" w:rsidRDefault="00683B56" w:rsidP="00683B5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3B56" w:rsidRDefault="00683B56" w:rsidP="00683B5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3B56" w:rsidRDefault="00683B56" w:rsidP="00683B5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3B56" w:rsidRDefault="00683B56" w:rsidP="00683B5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3B56" w:rsidRDefault="00683B56" w:rsidP="00683B5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3B56" w:rsidRDefault="00683B56" w:rsidP="00683B5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3B56" w:rsidRDefault="00683B56" w:rsidP="00683B5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683B56" w:rsidRDefault="00683B56" w:rsidP="00683B5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683B56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3B56" w:rsidRDefault="00683B56" w:rsidP="00683B56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3B56" w:rsidRDefault="00683B56" w:rsidP="00683B5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3B56" w:rsidRDefault="00683B56" w:rsidP="00683B5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3B56" w:rsidRDefault="00683B56" w:rsidP="00683B5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3B56" w:rsidRDefault="00683B56" w:rsidP="00683B5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3B56" w:rsidRDefault="00683B56" w:rsidP="00683B5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3B56" w:rsidRDefault="00683B56" w:rsidP="00683B5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3B56" w:rsidRDefault="00683B56" w:rsidP="00683B5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3B56" w:rsidRDefault="00683B56" w:rsidP="00683B5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3B56" w:rsidRDefault="00683B56" w:rsidP="00683B5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3B56" w:rsidRDefault="00683B56" w:rsidP="00683B5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3B56" w:rsidRDefault="00683B56" w:rsidP="00683B5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3B56" w:rsidRDefault="00683B56" w:rsidP="00683B5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3B56" w:rsidRDefault="00683B56" w:rsidP="00683B5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683B56" w:rsidRDefault="00683B56" w:rsidP="00683B5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683B56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3B56" w:rsidRDefault="00683B56" w:rsidP="00683B56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3B56" w:rsidRDefault="00683B56" w:rsidP="00683B5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3B56" w:rsidRDefault="00683B56" w:rsidP="00683B5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3B56" w:rsidRDefault="00683B56" w:rsidP="00683B5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3B56" w:rsidRDefault="00683B56" w:rsidP="00683B5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3B56" w:rsidRDefault="00683B56" w:rsidP="00683B5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3B56" w:rsidRDefault="00683B56" w:rsidP="00683B5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3B56" w:rsidRDefault="00683B56" w:rsidP="00683B5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3B56" w:rsidRDefault="00683B56" w:rsidP="00683B5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3B56" w:rsidRDefault="00683B56" w:rsidP="00683B5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3B56" w:rsidRDefault="00683B56" w:rsidP="00683B5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3B56" w:rsidRDefault="00683B56" w:rsidP="00683B5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3B56" w:rsidRDefault="00683B56" w:rsidP="00683B5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3B56" w:rsidRDefault="00683B56" w:rsidP="00683B5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683B56" w:rsidRDefault="00683B56" w:rsidP="00683B56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31233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An open medical</w:t>
            </w:r>
          </w:p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device that uses infrared heat to keep newborn babies warm.</w:t>
            </w:r>
          </w:p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Not</w:t>
            </w:r>
          </w:p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Engraved</w:t>
            </w:r>
          </w:p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10/06/25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 xml:space="preserve"> 16,800,000</w:t>
            </w: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 xml:space="preserve">Received 1 </w:t>
            </w: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Radiant Infant Warmer</w:t>
            </w:r>
          </w:p>
        </w:tc>
      </w:tr>
      <w:tr w:rsidR="0031233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31233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Haemoglobin</w:t>
            </w:r>
            <w:proofErr w:type="spellEnd"/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 xml:space="preserve"> Meter, </w:t>
            </w:r>
            <w:proofErr w:type="spellStart"/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Sahli</w:t>
            </w:r>
            <w:proofErr w:type="spellEnd"/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31233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31233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31233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31233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31233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31233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31233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31233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31233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31233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31233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31233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31233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31233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31233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31233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31233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31233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31233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31233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b/>
                <w:bCs/>
                <w:sz w:val="24"/>
                <w:szCs w:val="24"/>
              </w:rPr>
            </w:pPr>
          </w:p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31233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31233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31233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31233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31233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31233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31233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Bag Valve mask (</w:t>
            </w:r>
            <w:proofErr w:type="spellStart"/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Ambu</w:t>
            </w:r>
            <w:proofErr w:type="spellEnd"/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 xml:space="preserve"> Bag), Neonatal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b/>
                <w:bCs/>
                <w:sz w:val="24"/>
                <w:szCs w:val="24"/>
              </w:rPr>
            </w:pPr>
          </w:p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31233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31233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31233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31233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31233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312332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312332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312332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312332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312332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11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8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swinging office chairs with wheels</w:t>
            </w:r>
          </w:p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8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Not</w:t>
            </w:r>
          </w:p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Engraved</w:t>
            </w:r>
          </w:p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10/06/25</w:t>
            </w:r>
          </w:p>
        </w:tc>
        <w:tc>
          <w:tcPr>
            <w:tcW w:w="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 xml:space="preserve"> 365,365</w:t>
            </w:r>
          </w:p>
        </w:tc>
        <w:tc>
          <w:tcPr>
            <w:tcW w:w="8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Received 4 office chairs but one needs repair on the arm rest</w:t>
            </w:r>
          </w:p>
        </w:tc>
      </w:tr>
      <w:tr w:rsidR="0031233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31233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31233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31233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31233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31233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31233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31233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 xml:space="preserve">office desk with side drawers </w:t>
            </w:r>
          </w:p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Not</w:t>
            </w:r>
          </w:p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Engraved</w:t>
            </w:r>
          </w:p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10/06/25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598,043</w:t>
            </w: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12332" w:rsidRDefault="008925C5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Good condition</w:t>
            </w:r>
          </w:p>
        </w:tc>
      </w:tr>
      <w:tr w:rsidR="0031233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31233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31233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12332" w:rsidRDefault="00312332" w:rsidP="00312332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8925C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Mide</w:t>
            </w:r>
            <w:proofErr w:type="spellEnd"/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 xml:space="preserve"> Upper Arm tap</w:t>
            </w:r>
            <w:r w:rsidR="002F192E"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e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rPr>
                <w:rFonts w:ascii="Arial Narrow Regular" w:hAnsi="Arial Narrow Regular" w:cs="Arial Narrow Regular"/>
                <w:sz w:val="24"/>
                <w:szCs w:val="24"/>
              </w:rPr>
            </w:pPr>
            <w:r>
              <w:rPr>
                <w:rFonts w:ascii="Arial Narrow Regular" w:eastAsia="-webkit-standard" w:hAnsi="Arial Narrow Regular" w:cs="Arial Narrow Regular"/>
                <w:color w:val="000000"/>
                <w:sz w:val="24"/>
                <w:szCs w:val="24"/>
                <w:lang w:eastAsia="zh-CN" w:bidi="ar"/>
              </w:rPr>
              <w:t>specialized, non-elastic measuring band used to quickly screen for malnutrition and assess nutritional status in children and adults</w:t>
            </w:r>
          </w:p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Not</w:t>
            </w:r>
          </w:p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br/>
            </w:r>
          </w:p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10/06/25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10,000</w:t>
            </w: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 xml:space="preserve">Received 4 </w:t>
            </w:r>
            <w:proofErr w:type="spellStart"/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Mide</w:t>
            </w:r>
            <w:proofErr w:type="spellEnd"/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 xml:space="preserve"> Upper Arm tap</w:t>
            </w:r>
            <w:r w:rsidR="002F192E"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e</w:t>
            </w:r>
          </w:p>
        </w:tc>
      </w:tr>
      <w:tr w:rsidR="008925C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8925C5" w:rsidRDefault="008925C5" w:rsidP="005A6984">
            <w:pPr>
              <w:spacing w:after="0" w:line="240" w:lineRule="auto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8925C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8925C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lastRenderedPageBreak/>
              <w:t>Delivery Set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8925C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8925C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8925C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rPr>
                <w:rFonts w:ascii="Arial Narrow Regular" w:hAnsi="Arial Narrow Regular" w:cs="Arial Narrow Regular"/>
                <w:sz w:val="24"/>
                <w:szCs w:val="24"/>
              </w:rPr>
            </w:pPr>
            <w:r>
              <w:rPr>
                <w:rFonts w:ascii="Arial Narrow Regular" w:eastAsia="SimSun" w:hAnsi="Arial Narrow Regular" w:cs="Arial Narrow Regular"/>
                <w:sz w:val="24"/>
                <w:szCs w:val="24"/>
                <w:lang w:eastAsia="zh-CN" w:bidi="ar"/>
              </w:rPr>
              <w:t>an office furniture piece with drawers or shelves used to store paper documents in folders</w:t>
            </w:r>
          </w:p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Not</w:t>
            </w:r>
          </w:p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Engraved</w:t>
            </w:r>
          </w:p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10/06/25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 xml:space="preserve"> 780,045</w:t>
            </w: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8925C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no.2</w:t>
            </w:r>
          </w:p>
        </w:tc>
      </w:tr>
      <w:tr w:rsidR="008925C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8925C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8925C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8925C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Non Residential</w:t>
            </w:r>
            <w:proofErr w:type="gramEnd"/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 xml:space="preserve"> Buildings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8925C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5A6984" w:rsidP="008925C5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Toilets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5A6984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5A6984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5A6984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In use</w:t>
            </w:r>
            <w:bookmarkStart w:id="1" w:name="_GoBack"/>
            <w:bookmarkEnd w:id="1"/>
          </w:p>
        </w:tc>
      </w:tr>
      <w:tr w:rsidR="008925C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8925C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8925C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5A6984" w:rsidP="008925C5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Staff quarters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5A6984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5A6984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5A6984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  <w:r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  <w:t>Occupied</w:t>
            </w:r>
          </w:p>
        </w:tc>
      </w:tr>
      <w:tr w:rsidR="008925C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  <w:tr w:rsidR="008925C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both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5C5" w:rsidRDefault="008925C5" w:rsidP="008925C5">
            <w:pPr>
              <w:spacing w:after="0" w:line="240" w:lineRule="auto"/>
              <w:jc w:val="center"/>
              <w:rPr>
                <w:rFonts w:ascii="Arial Narrow Regular" w:eastAsia="Times New Roman" w:hAnsi="Arial Narrow Regular" w:cs="Arial Narrow Regular"/>
                <w:color w:val="000000"/>
                <w:sz w:val="24"/>
                <w:szCs w:val="24"/>
              </w:rPr>
            </w:pPr>
          </w:p>
        </w:tc>
      </w:tr>
    </w:tbl>
    <w:p w:rsidR="003A4881" w:rsidRDefault="003A488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3A4881">
          <w:pgSz w:w="16838" w:h="11906" w:orient="landscape"/>
          <w:pgMar w:top="1440" w:right="1440" w:bottom="1440" w:left="1440" w:header="720" w:footer="720" w:gutter="0"/>
          <w:cols w:space="720"/>
          <w:docGrid w:linePitch="360"/>
        </w:sectPr>
      </w:pPr>
    </w:p>
    <w:p w:rsidR="003A4881" w:rsidRDefault="003A488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3A488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F2D5B" w:rsidRDefault="00DF2D5B">
      <w:pPr>
        <w:spacing w:line="240" w:lineRule="auto"/>
      </w:pPr>
      <w:r>
        <w:separator/>
      </w:r>
    </w:p>
  </w:endnote>
  <w:endnote w:type="continuationSeparator" w:id="0">
    <w:p w:rsidR="00DF2D5B" w:rsidRDefault="00DF2D5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Regular">
    <w:altName w:val="Times New Roman"/>
    <w:charset w:val="00"/>
    <w:family w:val="auto"/>
    <w:pitch w:val="default"/>
    <w:sig w:usb0="E0002AEF" w:usb1="C0007841" w:usb2="00000009" w:usb3="00000000" w:csb0="400001FF" w:csb1="FFFF0000"/>
  </w:font>
  <w:font w:name="Arial Narrow Regular">
    <w:altName w:val="Arial Narrow"/>
    <w:charset w:val="00"/>
    <w:family w:val="auto"/>
    <w:pitch w:val="default"/>
    <w:sig w:usb0="00000287" w:usb1="00000800" w:usb2="00000000" w:usb3="00000000" w:csb0="2000009F" w:csb1="DFD70000"/>
  </w:font>
  <w:font w:name="-webkit-standard">
    <w:altName w:val="苹方-简"/>
    <w:charset w:val="00"/>
    <w:family w:val="auto"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F2D5B" w:rsidRDefault="00DF2D5B">
      <w:pPr>
        <w:spacing w:after="0"/>
      </w:pPr>
      <w:r>
        <w:separator/>
      </w:r>
    </w:p>
  </w:footnote>
  <w:footnote w:type="continuationSeparator" w:id="0">
    <w:p w:rsidR="00DF2D5B" w:rsidRDefault="00DF2D5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FD0AA2"/>
    <w:multiLevelType w:val="hybridMultilevel"/>
    <w:tmpl w:val="484031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00108B"/>
    <w:multiLevelType w:val="hybridMultilevel"/>
    <w:tmpl w:val="B358CBF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4881"/>
    <w:rsid w:val="003A4881"/>
    <w:rsid w:val="3FAFB706"/>
    <w:rsid w:val="5BFF55BA"/>
    <w:rsid w:val="5D35F736"/>
    <w:rsid w:val="5EBEBDBB"/>
    <w:rsid w:val="5FBBD4BB"/>
    <w:rsid w:val="5FED2B61"/>
    <w:rsid w:val="6F7D9233"/>
    <w:rsid w:val="78FE79C4"/>
    <w:rsid w:val="7B79BC3D"/>
    <w:rsid w:val="7E8E0396"/>
    <w:rsid w:val="7EADBC07"/>
    <w:rsid w:val="7F7FDBC9"/>
    <w:rsid w:val="7FE64A58"/>
    <w:rsid w:val="7FFD5236"/>
    <w:rsid w:val="817327F2"/>
    <w:rsid w:val="81F7185D"/>
    <w:rsid w:val="C966FCC4"/>
    <w:rsid w:val="CEE7AE88"/>
    <w:rsid w:val="D0DF19A0"/>
    <w:rsid w:val="D7DF6C98"/>
    <w:rsid w:val="EF6E80CE"/>
    <w:rsid w:val="EFEF5CBE"/>
    <w:rsid w:val="F34796B2"/>
    <w:rsid w:val="FB7DE213"/>
    <w:rsid w:val="FBAF0A28"/>
    <w:rsid w:val="FBFDDFC4"/>
    <w:rsid w:val="FD77B81A"/>
    <w:rsid w:val="FDA9FFB0"/>
    <w:rsid w:val="FDAF7F3E"/>
    <w:rsid w:val="FEC7774F"/>
    <w:rsid w:val="FF7B661C"/>
    <w:rsid w:val="FFF316B4"/>
    <w:rsid w:val="FFF70548"/>
    <w:rsid w:val="000D4DC6"/>
    <w:rsid w:val="000D5F48"/>
    <w:rsid w:val="0011154A"/>
    <w:rsid w:val="001D1D16"/>
    <w:rsid w:val="002655F1"/>
    <w:rsid w:val="002F192E"/>
    <w:rsid w:val="0030243C"/>
    <w:rsid w:val="00312332"/>
    <w:rsid w:val="003935A8"/>
    <w:rsid w:val="00394697"/>
    <w:rsid w:val="003A4881"/>
    <w:rsid w:val="003F1108"/>
    <w:rsid w:val="00471E37"/>
    <w:rsid w:val="00486765"/>
    <w:rsid w:val="004E3D65"/>
    <w:rsid w:val="0054180F"/>
    <w:rsid w:val="005966F8"/>
    <w:rsid w:val="005A6984"/>
    <w:rsid w:val="005F1FA8"/>
    <w:rsid w:val="00675472"/>
    <w:rsid w:val="006806C6"/>
    <w:rsid w:val="00683B56"/>
    <w:rsid w:val="00695503"/>
    <w:rsid w:val="007B529D"/>
    <w:rsid w:val="007C1CA2"/>
    <w:rsid w:val="008925C5"/>
    <w:rsid w:val="008A1176"/>
    <w:rsid w:val="008F2D6B"/>
    <w:rsid w:val="009A76C8"/>
    <w:rsid w:val="009D286C"/>
    <w:rsid w:val="00A33110"/>
    <w:rsid w:val="00A94C51"/>
    <w:rsid w:val="00AE3FB2"/>
    <w:rsid w:val="00C01AC3"/>
    <w:rsid w:val="00C86754"/>
    <w:rsid w:val="00C948C6"/>
    <w:rsid w:val="00CC0BD7"/>
    <w:rsid w:val="00CD05BF"/>
    <w:rsid w:val="00D260FF"/>
    <w:rsid w:val="00DF2D5B"/>
    <w:rsid w:val="00E36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8FFD2A"/>
  <w15:docId w15:val="{71041BCB-09FF-4758-945B-BE9639F9B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qFormat/>
    <w:rPr>
      <w:color w:val="0000FF"/>
      <w:u w:val="single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uiPriority w:val="10"/>
    <w:qFormat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customStyle="1" w:styleId="ListParagraph1">
    <w:name w:val="List Paragraph1"/>
    <w:basedOn w:val="Normal"/>
    <w:uiPriority w:val="34"/>
    <w:qFormat/>
    <w:pPr>
      <w:ind w:left="720"/>
      <w:contextualSpacing/>
    </w:pPr>
  </w:style>
  <w:style w:type="paragraph" w:styleId="ListParagraph">
    <w:name w:val="List Paragraph"/>
    <w:basedOn w:val="Normal"/>
    <w:uiPriority w:val="99"/>
    <w:rsid w:val="00D260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://www.cpa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cpa@cpa.u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437</TotalTime>
  <Pages>24</Pages>
  <Words>1945</Words>
  <Characters>11092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Rashid Kiwanuka</dc:creator>
  <cp:lastModifiedBy>DELL</cp:lastModifiedBy>
  <cp:revision>31</cp:revision>
  <dcterms:created xsi:type="dcterms:W3CDTF">2026-08-26T02:42:00Z</dcterms:created>
  <dcterms:modified xsi:type="dcterms:W3CDTF">2026-09-21T06:29:00Z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1033-12.1.28492.28492</vt:lpwstr>
  </property>
  <property fmtid="{D5CDD505-2E9C-101B-9397-08002B2CF9AE}" pid="3" name="ICV">
    <vt:lpwstr>68E0BA5A7F5FCEEAF83DA96AE5DCE670_43</vt:lpwstr>
  </property>
</Properties>
</file>