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t/>
      </w:r>
    </w:p>
    <w:p>
      <w:r>
        <w:rPr>
          <w:b/>
          <w:bCs/>
        </w:rPr>
        <w:t>{{arzt.attachmentsHeading}}</w:t>
      </w:r>
    </w:p>
    <w:p>
      <w:r>
        <w:t>{{FOR aItem IN arzt.attachments}}</w:t>
      </w:r>
    </w:p>
    <w:p>
      <w:r>
        <w:t>{{INS '- ' + $aItem}}</w:t>
      </w:r>
    </w:p>
    <w:p>
      <w:r>
        <w:t>{{END-FOR aItem}}</w:t>
      </w:r>
    </w:p>
    <w:p>
      <w:r>
        <w:t>{{FOR aSig IN arzt.signatureBlocks}}</w:t>
      </w:r>
    </w:p>
    <w:p>
      <w:r>
        <w:t>{{INS $aSig.label + ': ' + $aSig.name}}</w:t>
      </w:r>
    </w:p>
    <w:p>
      <w:r>
        <w:t>{{END-FOR aSig}}</w:t>
      </w:r>
    </w:p>
    <w:p>
      <w:r>
        <w:br w:type="page"/>
      </w:r>
    </w:p>
    <w:p>
      <w:r>
        <w:rPr>
          <w:b/>
          <w:bCs/>
        </w:rPr>
        <w:t>{{part3.title}}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