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D7A54A" w14:textId="77777777" w:rsidR="00BF4D78" w:rsidRDefault="00BF4D78" w:rsidP="008F07D5"/>
    <w:p w14:paraId="21ECEEEF" w14:textId="6DD44265" w:rsidR="008F07D5" w:rsidRDefault="00F874A7" w:rsidP="008F07D5">
      <w:r>
        <w:t>Clay</w:t>
      </w:r>
      <w:r w:rsidR="00F07285">
        <w:t>,</w:t>
      </w:r>
    </w:p>
    <w:p w14:paraId="72C504F5" w14:textId="3812E1E3" w:rsidR="00F14150" w:rsidRDefault="00300B25" w:rsidP="008F07D5">
      <w:r>
        <w:t>Thank you for the time and energy invest</w:t>
      </w:r>
      <w:r w:rsidR="008110C3">
        <w:t>ed in understanding Orb and c</w:t>
      </w:r>
      <w:r w:rsidR="00F14150">
        <w:t>ongratulations on moving to the final stage of</w:t>
      </w:r>
      <w:r>
        <w:t xml:space="preserve"> the interview process. </w:t>
      </w:r>
      <w:r w:rsidR="008110C3">
        <w:t xml:space="preserve">Here our team has put together a problem set that will allow you to demonstrate some of the skills </w:t>
      </w:r>
      <w:r w:rsidR="009B5130">
        <w:t xml:space="preserve">and understanding </w:t>
      </w:r>
      <w:r w:rsidR="008110C3">
        <w:t xml:space="preserve">you’ll need </w:t>
      </w:r>
      <w:r w:rsidR="009B5D3C">
        <w:t>to fill this position at Orb</w:t>
      </w:r>
      <w:r w:rsidR="00DA4534">
        <w:t xml:space="preserve">. </w:t>
      </w:r>
    </w:p>
    <w:p w14:paraId="5429FAFF" w14:textId="51E00E0A" w:rsidR="009B5D3C" w:rsidRPr="00CA2A63" w:rsidRDefault="009B5D3C" w:rsidP="008F07D5">
      <w:r w:rsidRPr="009B5D3C">
        <w:rPr>
          <w:b/>
          <w:bCs/>
        </w:rPr>
        <w:t xml:space="preserve">Position: </w:t>
      </w:r>
      <w:r w:rsidR="00F874A7" w:rsidRPr="00CA2A63">
        <w:t>ARC Edge</w:t>
      </w:r>
      <w:r w:rsidR="00CA2A63" w:rsidRPr="00CA2A63">
        <w:t xml:space="preserve"> Product Lead</w:t>
      </w:r>
    </w:p>
    <w:p w14:paraId="7A354668" w14:textId="77777777" w:rsidR="002E2E9F" w:rsidRDefault="009A1237" w:rsidP="008F07D5">
      <w:r>
        <w:rPr>
          <w:b/>
          <w:bCs/>
        </w:rPr>
        <w:t>One Sentence J</w:t>
      </w:r>
      <w:r w:rsidR="009B5D3C" w:rsidRPr="009B5D3C">
        <w:rPr>
          <w:b/>
          <w:bCs/>
        </w:rPr>
        <w:t>ob Description:</w:t>
      </w:r>
      <w:r w:rsidR="0078001F">
        <w:t xml:space="preserve"> </w:t>
      </w:r>
      <w:r w:rsidR="002E2E9F" w:rsidRPr="002E2E9F">
        <w:t>Assembly, Integration, Sales, Training, and Support of ARC Edge Products and Orb autonomous aircraft.</w:t>
      </w:r>
    </w:p>
    <w:p w14:paraId="54151F37" w14:textId="68DAF67F" w:rsidR="008F07D5" w:rsidRDefault="009B5D3C" w:rsidP="008F07D5">
      <w:r w:rsidRPr="009B5D3C">
        <w:rPr>
          <w:b/>
          <w:bCs/>
        </w:rPr>
        <w:t xml:space="preserve">Project </w:t>
      </w:r>
      <w:r w:rsidR="00F14150" w:rsidRPr="009B5D3C">
        <w:rPr>
          <w:b/>
          <w:bCs/>
        </w:rPr>
        <w:t>Due to:</w:t>
      </w:r>
      <w:r w:rsidR="00F14150">
        <w:t xml:space="preserve"> </w:t>
      </w:r>
      <w:r w:rsidR="00E130F6">
        <w:t xml:space="preserve">Nate TenBrink </w:t>
      </w:r>
      <w:r w:rsidR="002E4318">
        <w:t>and Ashley Taylor</w:t>
      </w:r>
    </w:p>
    <w:p w14:paraId="7D50D2AC" w14:textId="3CC605DC" w:rsidR="00F14150" w:rsidRDefault="00F14150" w:rsidP="008F07D5">
      <w:r w:rsidRPr="009B5D3C">
        <w:rPr>
          <w:b/>
          <w:bCs/>
        </w:rPr>
        <w:t>Date:</w:t>
      </w:r>
      <w:r>
        <w:t xml:space="preserve"> </w:t>
      </w:r>
      <w:r w:rsidR="00E130F6">
        <w:t>August</w:t>
      </w:r>
      <w:r w:rsidR="00D74351">
        <w:t xml:space="preserve"> 3</w:t>
      </w:r>
      <w:r w:rsidR="003B0822">
        <w:t>, 2026</w:t>
      </w:r>
      <w:r w:rsidR="00D74351">
        <w:t xml:space="preserve"> (or earlier)</w:t>
      </w:r>
    </w:p>
    <w:p w14:paraId="5990531B" w14:textId="53D264BB" w:rsidR="003D55A2" w:rsidRDefault="009402EB" w:rsidP="003D55A2">
      <w:r w:rsidRPr="009402EB">
        <w:rPr>
          <w:b/>
          <w:bCs/>
        </w:rPr>
        <w:t>Project</w:t>
      </w:r>
      <w:r w:rsidR="008F5DFC">
        <w:rPr>
          <w:b/>
          <w:bCs/>
        </w:rPr>
        <w:t xml:space="preserve"> Background</w:t>
      </w:r>
      <w:r w:rsidRPr="009402EB">
        <w:rPr>
          <w:b/>
          <w:bCs/>
        </w:rPr>
        <w:t>:</w:t>
      </w:r>
      <w:r w:rsidR="003D55A2">
        <w:rPr>
          <w:b/>
          <w:bCs/>
        </w:rPr>
        <w:t xml:space="preserve"> </w:t>
      </w:r>
      <w:r w:rsidR="008F5DFC" w:rsidRPr="00124B47">
        <w:t>T</w:t>
      </w:r>
      <w:r w:rsidR="002869E4" w:rsidRPr="00124B47">
        <w:t xml:space="preserve">elemetry for </w:t>
      </w:r>
      <w:r w:rsidR="008F5DFC" w:rsidRPr="00124B47">
        <w:t xml:space="preserve">private aviation, </w:t>
      </w:r>
      <w:r w:rsidR="00C759CC" w:rsidRPr="00124B47">
        <w:t>commercial aviation</w:t>
      </w:r>
      <w:r w:rsidR="00BC6FE0" w:rsidRPr="00124B47">
        <w:t xml:space="preserve">, </w:t>
      </w:r>
      <w:r w:rsidR="00E849FF" w:rsidRPr="00124B47">
        <w:t>law enforcement, defense, and unman</w:t>
      </w:r>
      <w:r w:rsidR="006975C8">
        <w:t>n</w:t>
      </w:r>
      <w:r w:rsidR="00E849FF" w:rsidRPr="00124B47">
        <w:t>ed aircraft</w:t>
      </w:r>
      <w:r w:rsidR="007B5FEE" w:rsidRPr="00124B47">
        <w:t xml:space="preserve"> all happen via </w:t>
      </w:r>
      <w:r w:rsidR="00306000" w:rsidRPr="00124B47">
        <w:t xml:space="preserve">different </w:t>
      </w:r>
      <w:r w:rsidR="00241D4E" w:rsidRPr="00124B47">
        <w:t>tech</w:t>
      </w:r>
      <w:r w:rsidR="00C50C9B">
        <w:t>nologies</w:t>
      </w:r>
      <w:r w:rsidR="00241D4E" w:rsidRPr="00124B47">
        <w:t xml:space="preserve"> on different </w:t>
      </w:r>
      <w:r w:rsidR="00306000" w:rsidRPr="00124B47">
        <w:t>networks</w:t>
      </w:r>
      <w:r w:rsidR="00C50C9B">
        <w:t>. ARC Edges</w:t>
      </w:r>
      <w:r w:rsidR="00CA2A63">
        <w:t>’</w:t>
      </w:r>
      <w:r w:rsidR="00C50C9B">
        <w:t xml:space="preserve"> primary value proposition is that it can unify </w:t>
      </w:r>
      <w:r w:rsidR="00BE4949">
        <w:t>them</w:t>
      </w:r>
      <w:r w:rsidR="00AE228A">
        <w:t>,</w:t>
      </w:r>
      <w:r w:rsidR="00BE4949">
        <w:t xml:space="preserve"> put everything on the same network</w:t>
      </w:r>
      <w:r w:rsidR="0039280C">
        <w:t xml:space="preserve"> and have resilient backhaul to the broader internet. A one stop shop for airspace integration. </w:t>
      </w:r>
    </w:p>
    <w:p w14:paraId="49BA8942" w14:textId="77777777" w:rsidR="00AE228A" w:rsidRDefault="00AE228A" w:rsidP="003D55A2"/>
    <w:p w14:paraId="2342A72B" w14:textId="4681EB96" w:rsidR="00AE228A" w:rsidRDefault="00AE228A" w:rsidP="00AE228A">
      <w:pPr>
        <w:pStyle w:val="ListParagraph"/>
        <w:numPr>
          <w:ilvl w:val="0"/>
          <w:numId w:val="5"/>
        </w:numPr>
      </w:pPr>
      <w:r>
        <w:t xml:space="preserve">With your </w:t>
      </w:r>
      <w:r w:rsidR="00CD5E4E">
        <w:t xml:space="preserve">personal experience and </w:t>
      </w:r>
      <w:r>
        <w:t>understanding</w:t>
      </w:r>
      <w:r w:rsidR="00CD5E4E">
        <w:t xml:space="preserve"> </w:t>
      </w:r>
      <w:r>
        <w:t>of the stakeholders above</w:t>
      </w:r>
      <w:r w:rsidR="00096595">
        <w:t>, imagine a</w:t>
      </w:r>
      <w:r w:rsidR="00B24161">
        <w:t xml:space="preserve">n important </w:t>
      </w:r>
      <w:r w:rsidR="00F943D8">
        <w:t>and</w:t>
      </w:r>
      <w:r w:rsidR="00B24161">
        <w:t xml:space="preserve"> unique feature</w:t>
      </w:r>
      <w:r w:rsidR="0072357A">
        <w:t xml:space="preserve"> for the ARC Edge system</w:t>
      </w:r>
      <w:r w:rsidR="00CD5E4E">
        <w:t>.</w:t>
      </w:r>
    </w:p>
    <w:p w14:paraId="4155B8A3" w14:textId="746A809F" w:rsidR="00F943D8" w:rsidRDefault="00EB7A4C" w:rsidP="00AE228A">
      <w:pPr>
        <w:pStyle w:val="ListParagraph"/>
        <w:numPr>
          <w:ilvl w:val="0"/>
          <w:numId w:val="5"/>
        </w:numPr>
      </w:pPr>
      <w:r>
        <w:t xml:space="preserve">Vibe code </w:t>
      </w:r>
      <w:r w:rsidR="00F943D8">
        <w:t>a proof of concept</w:t>
      </w:r>
      <w:r w:rsidR="00A34514">
        <w:t>.</w:t>
      </w:r>
    </w:p>
    <w:p w14:paraId="73720A29" w14:textId="57D62EF0" w:rsidR="0039280C" w:rsidRDefault="0072357A" w:rsidP="003D55A2">
      <w:pPr>
        <w:pStyle w:val="ListParagraph"/>
        <w:numPr>
          <w:ilvl w:val="0"/>
          <w:numId w:val="5"/>
        </w:numPr>
      </w:pPr>
      <w:r>
        <w:t>Pitch the feature to the team as if you were pitching to your chosen customer.</w:t>
      </w:r>
    </w:p>
    <w:p w14:paraId="14663C25" w14:textId="77777777" w:rsidR="0039280C" w:rsidRPr="00124B47" w:rsidRDefault="0039280C" w:rsidP="003D55A2"/>
    <w:p w14:paraId="2387C5E0" w14:textId="349304DE" w:rsidR="000E4830" w:rsidRPr="000E4830" w:rsidRDefault="000E4830" w:rsidP="000E4830">
      <w:pPr>
        <w:rPr>
          <w:i/>
          <w:iCs/>
        </w:rPr>
      </w:pPr>
      <w:r w:rsidRPr="000E4830">
        <w:rPr>
          <w:i/>
          <w:iCs/>
        </w:rPr>
        <w:t>Time Expectation</w:t>
      </w:r>
      <w:r w:rsidR="00EC48CD" w:rsidRPr="00AC72CD">
        <w:rPr>
          <w:i/>
          <w:iCs/>
        </w:rPr>
        <w:t xml:space="preserve">: </w:t>
      </w:r>
      <w:r w:rsidRPr="000E4830">
        <w:rPr>
          <w:i/>
          <w:iCs/>
        </w:rPr>
        <w:t>Spend 3–5 hours maximum</w:t>
      </w:r>
      <w:r w:rsidR="00EC48CD" w:rsidRPr="00AC72CD">
        <w:rPr>
          <w:i/>
          <w:iCs/>
        </w:rPr>
        <w:t>.</w:t>
      </w:r>
    </w:p>
    <w:p w14:paraId="24A2D399" w14:textId="6863025F" w:rsidR="009402EB" w:rsidRDefault="00EC48CD" w:rsidP="008F07D5">
      <w:pPr>
        <w:rPr>
          <w:b/>
          <w:bCs/>
        </w:rPr>
      </w:pPr>
      <w:r>
        <w:rPr>
          <w:b/>
          <w:bCs/>
        </w:rPr>
        <w:t xml:space="preserve">*Feel free to communicate with </w:t>
      </w:r>
      <w:r w:rsidR="00D74351">
        <w:rPr>
          <w:b/>
          <w:bCs/>
        </w:rPr>
        <w:t>Brian Davis</w:t>
      </w:r>
      <w:r>
        <w:rPr>
          <w:b/>
          <w:bCs/>
        </w:rPr>
        <w:t xml:space="preserve"> for clarification on any information needed.</w:t>
      </w:r>
    </w:p>
    <w:p w14:paraId="03D1A76B" w14:textId="10530424" w:rsidR="00850AF1" w:rsidRDefault="009873AB" w:rsidP="00663295">
      <w:pPr>
        <w:jc w:val="both"/>
      </w:pPr>
      <w:r w:rsidRPr="009873AB">
        <w:rPr>
          <w:b/>
          <w:bCs/>
        </w:rPr>
        <w:t>Submission:</w:t>
      </w:r>
      <w:r>
        <w:t xml:space="preserve"> </w:t>
      </w:r>
      <w:r w:rsidR="00DA4534">
        <w:t xml:space="preserve">Once </w:t>
      </w:r>
      <w:r w:rsidR="00D915BA">
        <w:t>you’re finished, or close to finished, contact your POC</w:t>
      </w:r>
      <w:r>
        <w:t xml:space="preserve"> listed </w:t>
      </w:r>
      <w:r w:rsidR="00800E02">
        <w:t>here,</w:t>
      </w:r>
      <w:r>
        <w:t xml:space="preserve"> </w:t>
      </w:r>
      <w:r w:rsidR="00D915BA">
        <w:t xml:space="preserve">and they will schedule a time for you to present to the rest of the team. </w:t>
      </w:r>
      <w:r w:rsidR="009E0B6D">
        <w:t xml:space="preserve">The team will deliberate and once unified will make an offer. </w:t>
      </w:r>
      <w:r w:rsidR="004E4491">
        <w:t xml:space="preserve">Node one </w:t>
      </w:r>
      <w:r w:rsidR="00800E02">
        <w:t xml:space="preserve">always </w:t>
      </w:r>
      <w:r w:rsidR="004E4491">
        <w:t>hires wit</w:t>
      </w:r>
      <w:r w:rsidR="00800E02">
        <w:t>h</w:t>
      </w:r>
      <w:r w:rsidR="004E4491">
        <w:t xml:space="preserve"> a unified consensus across the entire team.</w:t>
      </w:r>
    </w:p>
    <w:p w14:paraId="45772128" w14:textId="293B900D" w:rsidR="009E0B6D" w:rsidRDefault="005E02E3" w:rsidP="00663295">
      <w:pPr>
        <w:jc w:val="both"/>
      </w:pPr>
      <w:r>
        <w:t xml:space="preserve">This is a general </w:t>
      </w:r>
      <w:r w:rsidR="009873AB">
        <w:t xml:space="preserve">best-effort </w:t>
      </w:r>
      <w:r>
        <w:t xml:space="preserve">evaluation, we understand you </w:t>
      </w:r>
      <w:r w:rsidR="00F902D5">
        <w:t>have constraints</w:t>
      </w:r>
      <w:r w:rsidR="00F85225">
        <w:t xml:space="preserve">. </w:t>
      </w:r>
      <w:r w:rsidR="009E0B6D">
        <w:t>How far you go</w:t>
      </w:r>
      <w:r w:rsidR="00F85225">
        <w:t xml:space="preserve">, how many details </w:t>
      </w:r>
      <w:r w:rsidR="004E4491">
        <w:t xml:space="preserve">you include </w:t>
      </w:r>
      <w:r w:rsidR="00F85225">
        <w:t xml:space="preserve">and how </w:t>
      </w:r>
      <w:r w:rsidR="004E4491">
        <w:t xml:space="preserve">you present is completely at your discretion. </w:t>
      </w:r>
    </w:p>
    <w:p w14:paraId="0D74541D" w14:textId="6C23E789" w:rsidR="007113DC" w:rsidRDefault="009C7571" w:rsidP="00663295">
      <w:pPr>
        <w:jc w:val="both"/>
      </w:pPr>
      <w:r>
        <w:t xml:space="preserve">This project was intentionally scoped to </w:t>
      </w:r>
      <w:r w:rsidR="00BD64BF">
        <w:t xml:space="preserve">be part of the onboarding process </w:t>
      </w:r>
      <w:r w:rsidR="0017023D">
        <w:t xml:space="preserve">and </w:t>
      </w:r>
      <w:r w:rsidR="00BD64BF">
        <w:t>related</w:t>
      </w:r>
      <w:r w:rsidR="004C0E28">
        <w:t xml:space="preserve"> to</w:t>
      </w:r>
      <w:r w:rsidR="00BD64BF">
        <w:t xml:space="preserve">, but not integral to </w:t>
      </w:r>
      <w:r w:rsidR="004C0E28">
        <w:t xml:space="preserve">existing </w:t>
      </w:r>
      <w:r w:rsidR="00BD64BF">
        <w:t>technical problems</w:t>
      </w:r>
      <w:r w:rsidR="004C0E28">
        <w:t xml:space="preserve">. If you </w:t>
      </w:r>
      <w:r w:rsidR="00F373F8">
        <w:t xml:space="preserve">present ideas </w:t>
      </w:r>
      <w:r w:rsidR="000138E8">
        <w:t xml:space="preserve">leading to </w:t>
      </w:r>
      <w:r w:rsidR="0017023D">
        <w:t>intellectual property</w:t>
      </w:r>
      <w:r w:rsidR="000138E8">
        <w:t>, w</w:t>
      </w:r>
      <w:r w:rsidR="004E4491">
        <w:t xml:space="preserve">e have never and will never </w:t>
      </w:r>
      <w:r>
        <w:t>use any novel ideas in your project</w:t>
      </w:r>
      <w:r w:rsidR="009A0757">
        <w:t xml:space="preserve"> independent of hiring</w:t>
      </w:r>
      <w:r w:rsidR="002D614C">
        <w:t xml:space="preserve"> you</w:t>
      </w:r>
      <w:r w:rsidR="000138E8">
        <w:t xml:space="preserve">. </w:t>
      </w:r>
      <w:r w:rsidR="00850AF1">
        <w:t>If you bring novel solutions to the table</w:t>
      </w:r>
      <w:r w:rsidR="00CB6975">
        <w:t>,</w:t>
      </w:r>
      <w:r w:rsidR="00850AF1">
        <w:t xml:space="preserve"> it will only help validate your </w:t>
      </w:r>
      <w:r w:rsidR="00F85225">
        <w:t>value</w:t>
      </w:r>
      <w:r w:rsidR="00EC0B43">
        <w:t>-</w:t>
      </w:r>
      <w:r w:rsidR="00F85225">
        <w:t>add to the small team at Node One.</w:t>
      </w:r>
    </w:p>
    <w:p w14:paraId="750E16E0" w14:textId="721A2653" w:rsidR="00EA03F7" w:rsidRDefault="00EA03F7" w:rsidP="00663295">
      <w:pPr>
        <w:jc w:val="both"/>
      </w:pPr>
      <w:r>
        <w:t xml:space="preserve">We look forward to seeing what you can do. </w:t>
      </w:r>
      <w:r w:rsidR="009B5130">
        <w:t>God bless.</w:t>
      </w:r>
    </w:p>
    <w:p w14:paraId="51D84D89" w14:textId="218CE705" w:rsidR="00663295" w:rsidRPr="00AC72CD" w:rsidRDefault="00B007A5" w:rsidP="00EA03F7">
      <w:pPr>
        <w:spacing w:after="0"/>
        <w:jc w:val="both"/>
        <w:rPr>
          <w:b/>
          <w:bCs/>
        </w:rPr>
      </w:pPr>
      <w:r>
        <w:rPr>
          <w:b/>
          <w:bCs/>
        </w:rPr>
        <w:t>Ashley</w:t>
      </w:r>
      <w:r w:rsidR="003458AF" w:rsidRPr="00AC72CD">
        <w:rPr>
          <w:b/>
          <w:bCs/>
        </w:rPr>
        <w:t xml:space="preserve"> Taylor</w:t>
      </w:r>
    </w:p>
    <w:p w14:paraId="3821D2C7" w14:textId="7300B800" w:rsidR="003458AF" w:rsidRPr="00AC72CD" w:rsidRDefault="00B007A5" w:rsidP="00AC72CD">
      <w:pPr>
        <w:spacing w:after="0"/>
        <w:jc w:val="both"/>
      </w:pPr>
      <w:r>
        <w:t>Chief of Staff</w:t>
      </w:r>
    </w:p>
    <w:sectPr w:rsidR="003458AF" w:rsidRPr="00AC72CD" w:rsidSect="00AC72CD">
      <w:headerReference w:type="default" r:id="rId10"/>
      <w:footerReference w:type="default" r:id="rId11"/>
      <w:pgSz w:w="12240" w:h="15840"/>
      <w:pgMar w:top="1440" w:right="1440" w:bottom="144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93EC3D" w14:textId="77777777" w:rsidR="007D17BF" w:rsidRDefault="007D17BF" w:rsidP="00C8437C">
      <w:pPr>
        <w:spacing w:after="0" w:line="240" w:lineRule="auto"/>
      </w:pPr>
      <w:r>
        <w:separator/>
      </w:r>
    </w:p>
  </w:endnote>
  <w:endnote w:type="continuationSeparator" w:id="0">
    <w:p w14:paraId="41D07025" w14:textId="77777777" w:rsidR="007D17BF" w:rsidRDefault="007D17BF" w:rsidP="00C84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ktiv Grotesk">
    <w:altName w:val="Nirmala UI"/>
    <w:panose1 w:val="020B0604020202020204"/>
    <w:charset w:val="00"/>
    <w:family w:val="swiss"/>
    <w:pitch w:val="variable"/>
    <w:sig w:usb0="E100AAFF" w:usb1="D000FFFB" w:usb2="00000028" w:usb3="00000000" w:csb0="000101FF" w:csb1="00000000"/>
  </w:font>
  <w:font w:name="Montserrat">
    <w:panose1 w:val="000005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080A27" w14:textId="70E3A68E" w:rsidR="00C90611" w:rsidRDefault="00C90611" w:rsidP="00C90611">
    <w:pPr>
      <w:pStyle w:val="Footer"/>
      <w:jc w:val="cent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6946635" wp14:editId="64E6E855">
          <wp:simplePos x="0" y="0"/>
          <wp:positionH relativeFrom="column">
            <wp:posOffset>2400300</wp:posOffset>
          </wp:positionH>
          <wp:positionV relativeFrom="paragraph">
            <wp:posOffset>13970</wp:posOffset>
          </wp:positionV>
          <wp:extent cx="1190625" cy="192405"/>
          <wp:effectExtent l="0" t="0" r="9525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192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1B6CDD5" w14:textId="341A2C56" w:rsidR="00C90611" w:rsidRDefault="00C90611" w:rsidP="00C90611">
    <w:pPr>
      <w:pStyle w:val="Footer"/>
      <w:jc w:val="center"/>
    </w:pPr>
  </w:p>
  <w:p w14:paraId="6B23BFE6" w14:textId="7C220421" w:rsidR="00C90611" w:rsidRPr="00C90611" w:rsidRDefault="00C90611" w:rsidP="00C90611">
    <w:pPr>
      <w:pStyle w:val="Footer"/>
      <w:jc w:val="center"/>
      <w:rPr>
        <w:rFonts w:ascii="Montserrat" w:hAnsi="Montserrat"/>
        <w:sz w:val="18"/>
        <w:szCs w:val="18"/>
      </w:rPr>
    </w:pPr>
    <w:r w:rsidRPr="00C90611">
      <w:rPr>
        <w:rFonts w:ascii="Montserrat" w:hAnsi="Montserrat"/>
        <w:sz w:val="18"/>
        <w:szCs w:val="18"/>
      </w:rPr>
      <w:t>Accessible Aviation for all Mankind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4DFEB2" w14:textId="77777777" w:rsidR="007D17BF" w:rsidRDefault="007D17BF" w:rsidP="00C8437C">
      <w:pPr>
        <w:spacing w:after="0" w:line="240" w:lineRule="auto"/>
      </w:pPr>
      <w:r>
        <w:separator/>
      </w:r>
    </w:p>
  </w:footnote>
  <w:footnote w:type="continuationSeparator" w:id="0">
    <w:p w14:paraId="7ECEE648" w14:textId="77777777" w:rsidR="007D17BF" w:rsidRDefault="007D17BF" w:rsidP="00C84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0E0565" w14:textId="6F59F17B" w:rsidR="00094979" w:rsidRPr="008D697A" w:rsidRDefault="00625DB2" w:rsidP="00C47188">
    <w:pPr>
      <w:pStyle w:val="Header"/>
      <w:ind w:firstLine="720"/>
      <w:rPr>
        <w:rFonts w:ascii="Montserrat" w:hAnsi="Montserrat"/>
        <w:b/>
        <w:bCs/>
        <w:sz w:val="32"/>
        <w:szCs w:val="32"/>
      </w:rPr>
    </w:pPr>
    <w:r w:rsidRPr="008D697A">
      <w:rPr>
        <w:rFonts w:ascii="Montserrat" w:hAnsi="Montserrat"/>
        <w:b/>
        <w:b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294818FB" wp14:editId="75C436E2">
          <wp:simplePos x="0" y="0"/>
          <wp:positionH relativeFrom="column">
            <wp:posOffset>-673100</wp:posOffset>
          </wp:positionH>
          <wp:positionV relativeFrom="paragraph">
            <wp:posOffset>-196850</wp:posOffset>
          </wp:positionV>
          <wp:extent cx="641350" cy="655320"/>
          <wp:effectExtent l="0" t="0" r="6350" b="0"/>
          <wp:wrapTight wrapText="bothSides">
            <wp:wrapPolygon edited="0">
              <wp:start x="0" y="0"/>
              <wp:lineTo x="0" y="20721"/>
              <wp:lineTo x="21172" y="20721"/>
              <wp:lineTo x="21172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35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0E93" w:rsidRPr="008D697A">
      <w:rPr>
        <w:rFonts w:ascii="Montserrat" w:hAnsi="Montserrat"/>
        <w:b/>
        <w:bCs/>
        <w:sz w:val="32"/>
        <w:szCs w:val="32"/>
      </w:rPr>
      <w:t xml:space="preserve">INTERVIEW #3 PROJECT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9584B"/>
    <w:multiLevelType w:val="multilevel"/>
    <w:tmpl w:val="0AD4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37B11"/>
    <w:multiLevelType w:val="hybridMultilevel"/>
    <w:tmpl w:val="FC341C9A"/>
    <w:lvl w:ilvl="0" w:tplc="DF042162">
      <w:start w:val="1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300E6"/>
    <w:multiLevelType w:val="hybridMultilevel"/>
    <w:tmpl w:val="BB9018BC"/>
    <w:lvl w:ilvl="0" w:tplc="0D1E7B5A">
      <w:start w:val="110"/>
      <w:numFmt w:val="bullet"/>
      <w:lvlText w:val="-"/>
      <w:lvlJc w:val="left"/>
      <w:pPr>
        <w:ind w:left="61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3" w15:restartNumberingAfterBreak="0">
    <w:nsid w:val="64A37E4B"/>
    <w:multiLevelType w:val="hybridMultilevel"/>
    <w:tmpl w:val="942A9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10665E"/>
    <w:multiLevelType w:val="hybridMultilevel"/>
    <w:tmpl w:val="785A79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469361">
    <w:abstractNumId w:val="2"/>
  </w:num>
  <w:num w:numId="2" w16cid:durableId="1804226914">
    <w:abstractNumId w:val="1"/>
  </w:num>
  <w:num w:numId="3" w16cid:durableId="1122579430">
    <w:abstractNumId w:val="3"/>
  </w:num>
  <w:num w:numId="4" w16cid:durableId="1955361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2307023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12"/>
    <w:rsid w:val="000138E8"/>
    <w:rsid w:val="00015AC3"/>
    <w:rsid w:val="00015B73"/>
    <w:rsid w:val="00076562"/>
    <w:rsid w:val="00094979"/>
    <w:rsid w:val="00096595"/>
    <w:rsid w:val="000E4830"/>
    <w:rsid w:val="00112114"/>
    <w:rsid w:val="00124B47"/>
    <w:rsid w:val="00130BF2"/>
    <w:rsid w:val="0017023D"/>
    <w:rsid w:val="0018266E"/>
    <w:rsid w:val="001A7CF7"/>
    <w:rsid w:val="002252BE"/>
    <w:rsid w:val="00241D4E"/>
    <w:rsid w:val="00281661"/>
    <w:rsid w:val="002869E4"/>
    <w:rsid w:val="002901E6"/>
    <w:rsid w:val="00296DA6"/>
    <w:rsid w:val="002B4E24"/>
    <w:rsid w:val="002D4852"/>
    <w:rsid w:val="002D5B27"/>
    <w:rsid w:val="002D614C"/>
    <w:rsid w:val="002D6DFC"/>
    <w:rsid w:val="002E2E9F"/>
    <w:rsid w:val="002E4318"/>
    <w:rsid w:val="002F393B"/>
    <w:rsid w:val="00300B25"/>
    <w:rsid w:val="00306000"/>
    <w:rsid w:val="0030696C"/>
    <w:rsid w:val="00314EF5"/>
    <w:rsid w:val="0032556D"/>
    <w:rsid w:val="003458AF"/>
    <w:rsid w:val="0038352E"/>
    <w:rsid w:val="0039280C"/>
    <w:rsid w:val="003B0822"/>
    <w:rsid w:val="003D55A2"/>
    <w:rsid w:val="00430FE7"/>
    <w:rsid w:val="00431E5C"/>
    <w:rsid w:val="00447B6F"/>
    <w:rsid w:val="00483225"/>
    <w:rsid w:val="004C0E28"/>
    <w:rsid w:val="004E4491"/>
    <w:rsid w:val="005442AE"/>
    <w:rsid w:val="00585B82"/>
    <w:rsid w:val="005A0364"/>
    <w:rsid w:val="005A51B9"/>
    <w:rsid w:val="005B0859"/>
    <w:rsid w:val="005B679C"/>
    <w:rsid w:val="005E02E3"/>
    <w:rsid w:val="00625DB2"/>
    <w:rsid w:val="00663295"/>
    <w:rsid w:val="006975C8"/>
    <w:rsid w:val="006A4863"/>
    <w:rsid w:val="006B563D"/>
    <w:rsid w:val="007113DC"/>
    <w:rsid w:val="0072357A"/>
    <w:rsid w:val="0074032A"/>
    <w:rsid w:val="00753EC0"/>
    <w:rsid w:val="007571B8"/>
    <w:rsid w:val="0078001F"/>
    <w:rsid w:val="007B5FEE"/>
    <w:rsid w:val="007D17BF"/>
    <w:rsid w:val="007D253D"/>
    <w:rsid w:val="007E59C3"/>
    <w:rsid w:val="00800E02"/>
    <w:rsid w:val="00804E12"/>
    <w:rsid w:val="008110C3"/>
    <w:rsid w:val="00827904"/>
    <w:rsid w:val="00835C2B"/>
    <w:rsid w:val="008508D6"/>
    <w:rsid w:val="00850AF1"/>
    <w:rsid w:val="00852300"/>
    <w:rsid w:val="008764F7"/>
    <w:rsid w:val="00877015"/>
    <w:rsid w:val="008D697A"/>
    <w:rsid w:val="008F07D5"/>
    <w:rsid w:val="008F5DFC"/>
    <w:rsid w:val="0090615A"/>
    <w:rsid w:val="009402EB"/>
    <w:rsid w:val="0094157E"/>
    <w:rsid w:val="009873AB"/>
    <w:rsid w:val="0098792B"/>
    <w:rsid w:val="009A0757"/>
    <w:rsid w:val="009A1237"/>
    <w:rsid w:val="009B5130"/>
    <w:rsid w:val="009B5D3C"/>
    <w:rsid w:val="009C0D5D"/>
    <w:rsid w:val="009C2856"/>
    <w:rsid w:val="009C7571"/>
    <w:rsid w:val="009D336F"/>
    <w:rsid w:val="009E0B6D"/>
    <w:rsid w:val="009F28B3"/>
    <w:rsid w:val="00A03AEF"/>
    <w:rsid w:val="00A22160"/>
    <w:rsid w:val="00A34514"/>
    <w:rsid w:val="00A36C4A"/>
    <w:rsid w:val="00A502D9"/>
    <w:rsid w:val="00A620CE"/>
    <w:rsid w:val="00A64068"/>
    <w:rsid w:val="00AC72CD"/>
    <w:rsid w:val="00AE228A"/>
    <w:rsid w:val="00AE530B"/>
    <w:rsid w:val="00B007A5"/>
    <w:rsid w:val="00B22E80"/>
    <w:rsid w:val="00B24161"/>
    <w:rsid w:val="00B66FFE"/>
    <w:rsid w:val="00B8633C"/>
    <w:rsid w:val="00BA396F"/>
    <w:rsid w:val="00BB5A12"/>
    <w:rsid w:val="00BC2177"/>
    <w:rsid w:val="00BC6887"/>
    <w:rsid w:val="00BC6FE0"/>
    <w:rsid w:val="00BD64BF"/>
    <w:rsid w:val="00BE4949"/>
    <w:rsid w:val="00BE5A02"/>
    <w:rsid w:val="00BF4D78"/>
    <w:rsid w:val="00C36E80"/>
    <w:rsid w:val="00C47188"/>
    <w:rsid w:val="00C50C9B"/>
    <w:rsid w:val="00C5545B"/>
    <w:rsid w:val="00C60E93"/>
    <w:rsid w:val="00C626C5"/>
    <w:rsid w:val="00C759CC"/>
    <w:rsid w:val="00C8437C"/>
    <w:rsid w:val="00C90611"/>
    <w:rsid w:val="00CA2A63"/>
    <w:rsid w:val="00CB6975"/>
    <w:rsid w:val="00CD1C6B"/>
    <w:rsid w:val="00CD5E4E"/>
    <w:rsid w:val="00CD7AE0"/>
    <w:rsid w:val="00D27357"/>
    <w:rsid w:val="00D3602E"/>
    <w:rsid w:val="00D42492"/>
    <w:rsid w:val="00D629DF"/>
    <w:rsid w:val="00D64B25"/>
    <w:rsid w:val="00D74351"/>
    <w:rsid w:val="00D86744"/>
    <w:rsid w:val="00D915BA"/>
    <w:rsid w:val="00DA4534"/>
    <w:rsid w:val="00DA4562"/>
    <w:rsid w:val="00DB1069"/>
    <w:rsid w:val="00DD0254"/>
    <w:rsid w:val="00DE4ED9"/>
    <w:rsid w:val="00E04452"/>
    <w:rsid w:val="00E130F6"/>
    <w:rsid w:val="00E849FF"/>
    <w:rsid w:val="00EA03F7"/>
    <w:rsid w:val="00EB7A4C"/>
    <w:rsid w:val="00EC0B43"/>
    <w:rsid w:val="00EC48CD"/>
    <w:rsid w:val="00F07285"/>
    <w:rsid w:val="00F14150"/>
    <w:rsid w:val="00F373F8"/>
    <w:rsid w:val="00F51AC9"/>
    <w:rsid w:val="00F85225"/>
    <w:rsid w:val="00F874A7"/>
    <w:rsid w:val="00F902D5"/>
    <w:rsid w:val="00F943D8"/>
    <w:rsid w:val="00FA2D07"/>
    <w:rsid w:val="00FB0AF3"/>
    <w:rsid w:val="00FD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70232"/>
  <w15:chartTrackingRefBased/>
  <w15:docId w15:val="{B3A22BEE-4B55-4952-9B40-7BBC20C1C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696C"/>
    <w:pPr>
      <w:keepNext/>
      <w:keepLines/>
      <w:spacing w:before="40" w:after="0"/>
      <w:outlineLvl w:val="1"/>
    </w:pPr>
    <w:rPr>
      <w:rFonts w:ascii="Aktiv Grotesk" w:eastAsiaTheme="majorEastAsia" w:hAnsi="Aktiv Grotesk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696C"/>
    <w:rPr>
      <w:rFonts w:ascii="Aktiv Grotesk" w:eastAsiaTheme="majorEastAsia" w:hAnsi="Aktiv Grotesk" w:cstheme="majorBidi"/>
      <w:b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C84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37C"/>
  </w:style>
  <w:style w:type="paragraph" w:styleId="Footer">
    <w:name w:val="footer"/>
    <w:basedOn w:val="Normal"/>
    <w:link w:val="FooterChar"/>
    <w:uiPriority w:val="99"/>
    <w:unhideWhenUsed/>
    <w:rsid w:val="00C84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37C"/>
  </w:style>
  <w:style w:type="character" w:styleId="Hyperlink">
    <w:name w:val="Hyperlink"/>
    <w:basedOn w:val="DefaultParagraphFont"/>
    <w:uiPriority w:val="99"/>
    <w:unhideWhenUsed/>
    <w:rsid w:val="000949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9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63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7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f17192-b267-4431-886d-3cc810d35338" xsi:nil="true"/>
    <_Flow_SignoffStatus xmlns="2e5e8f63-2395-4eda-9c21-904745add1c0" xsi:nil="true"/>
    <lcf76f155ced4ddcb4097134ff3c332f xmlns="2e5e8f63-2395-4eda-9c21-904745add1c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014EA9A742645BD514A7C3CF47831" ma:contentTypeVersion="20" ma:contentTypeDescription="Create a new document." ma:contentTypeScope="" ma:versionID="f0fedc13fd5a550a8bd9b99af2545c47">
  <xsd:schema xmlns:xsd="http://www.w3.org/2001/XMLSchema" xmlns:xs="http://www.w3.org/2001/XMLSchema" xmlns:p="http://schemas.microsoft.com/office/2006/metadata/properties" xmlns:ns2="2e5e8f63-2395-4eda-9c21-904745add1c0" xmlns:ns3="76f17192-b267-4431-886d-3cc810d35338" targetNamespace="http://schemas.microsoft.com/office/2006/metadata/properties" ma:root="true" ma:fieldsID="484c8d088735d96ee9ac387cdaaaa05e" ns2:_="" ns3:_="">
    <xsd:import namespace="2e5e8f63-2395-4eda-9c21-904745add1c0"/>
    <xsd:import namespace="76f17192-b267-4431-886d-3cc810d353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5e8f63-2395-4eda-9c21-904745add1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b298e4a-daf7-4214-a392-24dfed4efe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17192-b267-4431-886d-3cc810d3533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00a8741-9862-4ea7-9b8e-6ce6f27f9631}" ma:internalName="TaxCatchAll" ma:showField="CatchAllData" ma:web="76f17192-b267-4431-886d-3cc810d353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E99DF2-1632-4B7A-8661-ECAE2310CA1C}">
  <ds:schemaRefs>
    <ds:schemaRef ds:uri="http://schemas.microsoft.com/office/2006/metadata/properties"/>
    <ds:schemaRef ds:uri="http://www.w3.org/2000/xmlns/"/>
    <ds:schemaRef ds:uri="76f17192-b267-4431-886d-3cc810d35338"/>
    <ds:schemaRef ds:uri="http://www.w3.org/2001/XMLSchema-instance"/>
    <ds:schemaRef ds:uri="2e5e8f63-2395-4eda-9c21-904745add1c0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19BD22-F7CF-41F6-994E-24A237E61F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68622A-7A98-445B-9657-ABE6FD8656D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2e5e8f63-2395-4eda-9c21-904745add1c0"/>
    <ds:schemaRef ds:uri="76f17192-b267-4431-886d-3cc810d353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Taylor</dc:creator>
  <cp:keywords/>
  <dc:description/>
  <cp:lastModifiedBy>Ashley Taylor</cp:lastModifiedBy>
  <cp:revision>2</cp:revision>
  <dcterms:created xsi:type="dcterms:W3CDTF">2026-07-22T22:26:00Z</dcterms:created>
  <dcterms:modified xsi:type="dcterms:W3CDTF">2026-07-22T22:26:00Z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0x010100D77014EA9A742645BD514A7C3CF47831</vt:lpwstr>
  </property>
  <property fmtid="{D5CDD505-2E9C-101B-9397-08002B2CF9AE}" pid="3" name="MediaServiceImageTags">
    <vt:lpwstr/>
  </property>
</Properties>
</file>