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47D7921" w:rsidRDefault="747D7921" w14:paraId="3ECDDA3D" w14:textId="6373AA89">
      <w:r w:rsidRPr="221E16DE" w:rsidR="747D7921">
        <w:rPr>
          <w:rFonts w:ascii="Calibri" w:hAnsi="Calibri" w:eastAsia="Calibri" w:cs="Calibri"/>
          <w:noProof w:val="0"/>
          <w:sz w:val="22"/>
          <w:szCs w:val="22"/>
          <w:lang w:val="en-US"/>
        </w:rPr>
        <w:t>.\New-CoreAlerts.ps1 -SubscriptionId '4812d0de-d813-419f-9b07-0124f7408bba' -WorkspaceName 'toolkittest' -ResourceGroup 'toolkit' -Location 'East US' -AlertTypes "SQL,AD"</w:t>
      </w:r>
    </w:p>
    <w:p w:rsidR="221E16DE" w:rsidP="221E16DE" w:rsidRDefault="221E16DE" w14:paraId="7DFFCD37" w14:textId="1B3BFAFF">
      <w:pPr>
        <w:pStyle w:val="Normal"/>
      </w:pPr>
    </w:p>
    <w:p w:rsidR="221E16DE" w:rsidP="221E16DE" w:rsidRDefault="221E16DE" w14:paraId="2B8A93D3" w14:textId="420C8E12">
      <w:pPr>
        <w:pStyle w:val="Normal"/>
      </w:pPr>
    </w:p>
    <w:p w:rsidR="747D7921" w:rsidP="221E16DE" w:rsidRDefault="747D7921" w14:paraId="47369CBC" w14:textId="40C70078">
      <w:pPr>
        <w:pStyle w:val="Normal"/>
      </w:pPr>
      <w:r w:rsidR="747D7921">
        <w:rPr/>
        <w:t>Creating a new GUID</w:t>
      </w:r>
    </w:p>
    <w:p w:rsidR="747D7921" w:rsidP="221E16DE" w:rsidRDefault="747D7921" w14:paraId="52CAC5F2" w14:textId="79501221">
      <w:pPr>
        <w:pStyle w:val="Normal"/>
      </w:pPr>
      <w:r w:rsidR="747D7921">
        <w:rPr/>
        <w:t>New-guid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FA0752"/>
  <w15:docId w15:val="{1e15409a-88c6-48f6-9c83-cec56c8db47a}"/>
  <w:rsids>
    <w:rsidRoot w:val="050CB49A"/>
    <w:rsid w:val="050CB49A"/>
    <w:rsid w:val="221E16DE"/>
    <w:rsid w:val="747D792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2E29E8AF1EF84084B946F325844B98" ma:contentTypeVersion="2" ma:contentTypeDescription="Create a new document." ma:contentTypeScope="" ma:versionID="60366a08a5400f82145b1d5d77007b5d">
  <xsd:schema xmlns:xsd="http://www.w3.org/2001/XMLSchema" xmlns:xs="http://www.w3.org/2001/XMLSchema" xmlns:p="http://schemas.microsoft.com/office/2006/metadata/properties" xmlns:ns2="dd812a5e-27ea-408b-b1b6-4a683cd7d059" targetNamespace="http://schemas.microsoft.com/office/2006/metadata/properties" ma:root="true" ma:fieldsID="da96fd5971749f670dfcd3aea28be8e4" ns2:_="">
    <xsd:import namespace="dd812a5e-27ea-408b-b1b6-4a683cd7d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12a5e-27ea-408b-b1b6-4a683cd7d0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8F434F-3D00-4B9B-95E9-011B46F393FA}"/>
</file>

<file path=customXml/itemProps2.xml><?xml version="1.0" encoding="utf-8"?>
<ds:datastoreItem xmlns:ds="http://schemas.openxmlformats.org/officeDocument/2006/customXml" ds:itemID="{AD6EAA28-83E2-4BB5-A97B-02E294A7AB61}"/>
</file>

<file path=customXml/itemProps3.xml><?xml version="1.0" encoding="utf-8"?>
<ds:datastoreItem xmlns:ds="http://schemas.openxmlformats.org/officeDocument/2006/customXml" ds:itemID="{30F40D6D-705A-47B1-A091-35EACE89B8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Kahn</dc:creator>
  <cp:keywords/>
  <dc:description/>
  <cp:lastModifiedBy>Warren Kahn</cp:lastModifiedBy>
  <dcterms:created xsi:type="dcterms:W3CDTF">2019-11-20T12:19:00Z</dcterms:created>
  <dcterms:modified xsi:type="dcterms:W3CDTF">2019-11-20T12:19:28Z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0x010100182E29E8AF1EF84084B946F325844B98</vt:lpwstr>
  </property>
</Properties>
</file>