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CB61F8" w:rsidRDefault="0ECB61F8" w14:paraId="4A640527" w14:noSpellErr="1" w14:textId="420CB2E7">
      <w:r w:rsidRPr="79DE5248" w:rsidR="79DE5248">
        <w:rPr>
          <w:rFonts w:ascii="Calibri" w:hAnsi="Calibri" w:eastAsia="Calibri" w:cs="Calibri"/>
          <w:sz w:val="22"/>
          <w:szCs w:val="22"/>
        </w:rPr>
        <w:t xml:space="preserve">Use Case Name: </w:t>
      </w:r>
      <w:r w:rsidRPr="79DE5248" w:rsidR="79DE5248">
        <w:rPr>
          <w:rFonts w:ascii="Calibri" w:hAnsi="Calibri" w:eastAsia="Calibri" w:cs="Calibri"/>
          <w:sz w:val="22"/>
          <w:szCs w:val="22"/>
        </w:rPr>
        <w:t>Edit User P</w:t>
      </w:r>
      <w:r w:rsidRPr="79DE5248" w:rsidR="79DE5248">
        <w:rPr>
          <w:rFonts w:ascii="Calibri" w:hAnsi="Calibri" w:eastAsia="Calibri" w:cs="Calibri"/>
          <w:sz w:val="22"/>
          <w:szCs w:val="22"/>
        </w:rPr>
        <w:t>ermissions</w:t>
      </w:r>
    </w:p>
    <w:p w:rsidR="0ECB61F8" w:rsidRDefault="0ECB61F8" w14:noSpellErr="1" w14:paraId="61B1197D" w14:textId="3125764F">
      <w:r w:rsidRPr="0ECB61F8" w:rsidR="0ECB61F8">
        <w:rPr>
          <w:rFonts w:ascii="Calibri" w:hAnsi="Calibri" w:eastAsia="Calibri" w:cs="Calibri"/>
          <w:sz w:val="22"/>
          <w:szCs w:val="22"/>
        </w:rPr>
        <w:t>Actors:</w:t>
      </w:r>
    </w:p>
    <w:p w:rsidR="0ECB61F8" w:rsidP="0ECB61F8" w:rsidRDefault="0ECB61F8" w14:noSpellErr="1" w14:paraId="164FD12F" w14:textId="098E46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System User (Has an existing login)</w:t>
      </w:r>
    </w:p>
    <w:p w:rsidR="0ECB61F8" w:rsidRDefault="0ECB61F8" w14:noSpellErr="1" w14:paraId="62AAB3B5" w14:textId="38969CD4">
      <w:r w:rsidRPr="0ECB61F8" w:rsidR="0ECB61F8">
        <w:rPr>
          <w:rFonts w:ascii="Calibri" w:hAnsi="Calibri" w:eastAsia="Calibri" w:cs="Calibri"/>
          <w:sz w:val="22"/>
          <w:szCs w:val="22"/>
        </w:rPr>
        <w:t>Triggers:</w:t>
      </w:r>
    </w:p>
    <w:p w:rsidR="209BCFC2" w:rsidP="209BCFC2" w:rsidRDefault="209BCFC2" w14:paraId="1DE3BC81" w14:noSpellErr="1" w14:textId="698390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C96489" w:rsidR="65C96489">
        <w:rPr>
          <w:rFonts w:ascii="Calibri" w:hAnsi="Calibri" w:eastAsia="Calibri" w:cs="Calibri"/>
          <w:sz w:val="22"/>
          <w:szCs w:val="22"/>
        </w:rPr>
        <w:t>The user wants to</w:t>
      </w:r>
      <w:r w:rsidRPr="65C96489" w:rsidR="65C96489">
        <w:rPr>
          <w:rFonts w:ascii="Calibri" w:hAnsi="Calibri" w:eastAsia="Calibri" w:cs="Calibri"/>
          <w:sz w:val="22"/>
          <w:szCs w:val="22"/>
        </w:rPr>
        <w:t xml:space="preserve"> </w:t>
      </w:r>
      <w:r w:rsidRPr="65C96489" w:rsidR="65C96489">
        <w:rPr>
          <w:rFonts w:ascii="Calibri" w:hAnsi="Calibri" w:eastAsia="Calibri" w:cs="Calibri"/>
          <w:sz w:val="22"/>
          <w:szCs w:val="22"/>
        </w:rPr>
        <w:t>create a system backup.</w:t>
      </w:r>
    </w:p>
    <w:p w:rsidR="0ECB61F8" w:rsidRDefault="0ECB61F8" w14:noSpellErr="1" w14:paraId="672489D4" w14:textId="617F8FB6">
      <w:r w:rsidRPr="0ECB61F8" w:rsidR="0ECB61F8">
        <w:rPr>
          <w:rFonts w:ascii="Calibri" w:hAnsi="Calibri" w:eastAsia="Calibri" w:cs="Calibri"/>
          <w:sz w:val="22"/>
          <w:szCs w:val="22"/>
        </w:rPr>
        <w:t>Preconditions:</w:t>
      </w:r>
    </w:p>
    <w:p w:rsidR="5E8078B5" w:rsidP="5E8078B5" w:rsidRDefault="5E8078B5" w14:paraId="45C02FBE" w14:textId="3A5BADEA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>User is logged in.</w:t>
      </w:r>
    </w:p>
    <w:p w:rsidR="199B79A5" w:rsidP="199B79A5" w:rsidRDefault="199B79A5" w14:paraId="5B8F1A53" w14:noSpellErr="1" w14:textId="6C601D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C96489" w:rsidR="65C96489">
        <w:rPr>
          <w:rFonts w:ascii="Calibri" w:hAnsi="Calibri" w:eastAsia="Calibri" w:cs="Calibri"/>
          <w:sz w:val="22"/>
          <w:szCs w:val="22"/>
        </w:rPr>
        <w:t xml:space="preserve">User has authorization to </w:t>
      </w:r>
      <w:r w:rsidRPr="65C96489" w:rsidR="65C96489">
        <w:rPr>
          <w:rFonts w:ascii="Calibri" w:hAnsi="Calibri" w:eastAsia="Calibri" w:cs="Calibri"/>
          <w:sz w:val="22"/>
          <w:szCs w:val="22"/>
        </w:rPr>
        <w:t>create a system backup</w:t>
      </w:r>
      <w:r w:rsidRPr="65C96489" w:rsidR="65C96489">
        <w:rPr>
          <w:rFonts w:ascii="Calibri" w:hAnsi="Calibri" w:eastAsia="Calibri" w:cs="Calibri"/>
          <w:sz w:val="22"/>
          <w:szCs w:val="22"/>
        </w:rPr>
        <w:t>.</w:t>
      </w:r>
    </w:p>
    <w:p w:rsidR="199B79A5" w:rsidP="199B79A5" w:rsidRDefault="199B79A5" w14:paraId="071AC661" w14:noSpellErr="1" w14:textId="1D52B49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C96489" w:rsidR="65C96489">
        <w:rPr>
          <w:rFonts w:ascii="Calibri" w:hAnsi="Calibri" w:eastAsia="Calibri" w:cs="Calibri"/>
          <w:sz w:val="22"/>
          <w:szCs w:val="22"/>
        </w:rPr>
        <w:t xml:space="preserve">User </w:t>
      </w:r>
      <w:r w:rsidRPr="65C96489" w:rsidR="65C96489">
        <w:rPr>
          <w:rFonts w:ascii="Calibri" w:hAnsi="Calibri" w:eastAsia="Calibri" w:cs="Calibri"/>
          <w:sz w:val="22"/>
          <w:szCs w:val="22"/>
        </w:rPr>
        <w:t>has clicked</w:t>
      </w:r>
      <w:r w:rsidRPr="65C96489" w:rsidR="65C96489">
        <w:rPr>
          <w:rFonts w:ascii="Calibri" w:hAnsi="Calibri" w:eastAsia="Calibri" w:cs="Calibri"/>
          <w:sz w:val="22"/>
          <w:szCs w:val="22"/>
        </w:rPr>
        <w:t xml:space="preserve"> the administrative tab.</w:t>
      </w:r>
    </w:p>
    <w:p w:rsidR="199B79A5" w:rsidP="199B79A5" w:rsidRDefault="199B79A5" w14:paraId="11026255" w14:noSpellErr="1" w14:textId="0F10186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C96489" w:rsidR="65C96489">
        <w:rPr>
          <w:rFonts w:ascii="Calibri" w:hAnsi="Calibri" w:eastAsia="Calibri" w:cs="Calibri"/>
          <w:sz w:val="22"/>
          <w:szCs w:val="22"/>
        </w:rPr>
        <w:t xml:space="preserve">User </w:t>
      </w:r>
      <w:r w:rsidRPr="65C96489" w:rsidR="65C96489">
        <w:rPr>
          <w:rFonts w:ascii="Calibri" w:hAnsi="Calibri" w:eastAsia="Calibri" w:cs="Calibri"/>
          <w:sz w:val="22"/>
          <w:szCs w:val="22"/>
        </w:rPr>
        <w:t>has s</w:t>
      </w:r>
      <w:r w:rsidRPr="65C96489" w:rsidR="65C96489">
        <w:rPr>
          <w:rFonts w:ascii="Calibri" w:hAnsi="Calibri" w:eastAsia="Calibri" w:cs="Calibri"/>
          <w:sz w:val="22"/>
          <w:szCs w:val="22"/>
        </w:rPr>
        <w:t>elected "Create Backup" from the sidebar</w:t>
      </w:r>
      <w:r w:rsidRPr="65C96489" w:rsidR="65C96489">
        <w:rPr>
          <w:rFonts w:ascii="Calibri" w:hAnsi="Calibri" w:eastAsia="Calibri" w:cs="Calibri"/>
          <w:sz w:val="22"/>
          <w:szCs w:val="22"/>
        </w:rPr>
        <w:t>.</w:t>
      </w:r>
    </w:p>
    <w:p w:rsidR="79DE5248" w:rsidP="65C96489" w:rsidRDefault="79DE5248" w14:paraId="62365008" w14:noSpellErr="1" w14:textId="797A8C9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A637EC0" w:rsidRDefault="1A637EC0" w14:noSpellErr="1" w14:paraId="1FDCF221" w14:textId="02E334D6">
      <w:r w:rsidRPr="1A637EC0" w:rsidR="1A637EC0">
        <w:rPr>
          <w:rFonts w:ascii="Calibri" w:hAnsi="Calibri" w:eastAsia="Calibri" w:cs="Calibri"/>
          <w:sz w:val="22"/>
          <w:szCs w:val="22"/>
        </w:rPr>
        <w:t>Post-conditions:</w:t>
      </w:r>
    </w:p>
    <w:p w:rsidR="1A637EC0" w:rsidP="1A637EC0" w:rsidRDefault="1A637EC0" w14:paraId="2992848D" w14:textId="2C1CB2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C96489" w:rsidR="65C96489">
        <w:rPr>
          <w:rFonts w:ascii="Calibri" w:hAnsi="Calibri" w:eastAsia="Calibri" w:cs="Calibri"/>
          <w:sz w:val="22"/>
          <w:szCs w:val="22"/>
        </w:rPr>
        <w:t>A system backup has been created.</w:t>
      </w:r>
    </w:p>
    <w:p w:rsidR="0ECB61F8" w:rsidP="0ECB61F8" w:rsidRDefault="0ECB61F8" w14:paraId="63252AF6" w14:noSpellErr="1" w14:textId="39149C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9B79A5" w:rsidR="199B79A5">
        <w:rPr>
          <w:rFonts w:ascii="Calibri" w:hAnsi="Calibri" w:eastAsia="Calibri" w:cs="Calibri"/>
          <w:sz w:val="22"/>
          <w:szCs w:val="22"/>
        </w:rPr>
        <w:t xml:space="preserve">The user will be taken back the </w:t>
      </w:r>
      <w:r w:rsidRPr="199B79A5" w:rsidR="199B79A5">
        <w:rPr>
          <w:rFonts w:ascii="Calibri" w:hAnsi="Calibri" w:eastAsia="Calibri" w:cs="Calibri"/>
          <w:sz w:val="22"/>
          <w:szCs w:val="22"/>
        </w:rPr>
        <w:t>"</w:t>
      </w:r>
      <w:r w:rsidRPr="199B79A5" w:rsidR="199B79A5">
        <w:rPr>
          <w:rFonts w:ascii="Calibri" w:hAnsi="Calibri" w:eastAsia="Calibri" w:cs="Calibri"/>
          <w:sz w:val="22"/>
          <w:szCs w:val="22"/>
        </w:rPr>
        <w:t>Administrative</w:t>
      </w:r>
      <w:r w:rsidRPr="199B79A5" w:rsidR="199B79A5">
        <w:rPr>
          <w:rFonts w:ascii="Calibri" w:hAnsi="Calibri" w:eastAsia="Calibri" w:cs="Calibri"/>
          <w:sz w:val="22"/>
          <w:szCs w:val="22"/>
        </w:rPr>
        <w:t>"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1618D6F6" w14:textId="227124EF">
      <w:r w:rsidRPr="0ECB61F8" w:rsidR="0ECB61F8">
        <w:rPr>
          <w:rFonts w:ascii="Calibri" w:hAnsi="Calibri" w:eastAsia="Calibri" w:cs="Calibri"/>
          <w:sz w:val="22"/>
          <w:szCs w:val="22"/>
        </w:rPr>
        <w:t>Normal Flow:</w:t>
      </w:r>
    </w:p>
    <w:p w:rsidR="0ECB61F8" w:rsidP="0ECB61F8" w:rsidRDefault="0ECB61F8" w14:paraId="64557FCD" w14:noSpellErr="1" w14:textId="29B784D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C96489" w:rsidR="65C96489">
        <w:rPr>
          <w:rFonts w:ascii="Calibri" w:hAnsi="Calibri" w:eastAsia="Calibri" w:cs="Calibri"/>
          <w:sz w:val="22"/>
          <w:szCs w:val="22"/>
        </w:rPr>
        <w:t xml:space="preserve">The user </w:t>
      </w:r>
      <w:r w:rsidRPr="65C96489" w:rsidR="65C96489">
        <w:rPr>
          <w:rFonts w:ascii="Calibri" w:hAnsi="Calibri" w:eastAsia="Calibri" w:cs="Calibri"/>
          <w:sz w:val="22"/>
          <w:szCs w:val="22"/>
        </w:rPr>
        <w:t xml:space="preserve">needs to </w:t>
      </w:r>
      <w:r w:rsidRPr="65C96489" w:rsidR="65C96489">
        <w:rPr>
          <w:rFonts w:ascii="Calibri" w:hAnsi="Calibri" w:eastAsia="Calibri" w:cs="Calibri"/>
          <w:sz w:val="22"/>
          <w:szCs w:val="22"/>
        </w:rPr>
        <w:t>create a system backup.</w:t>
      </w:r>
    </w:p>
    <w:p w:rsidR="5E8078B5" w:rsidP="5E8078B5" w:rsidRDefault="5E8078B5" w14:paraId="1882E940" w14:noSpellErr="1" w14:textId="384291B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C96489" w:rsidR="65C96489">
        <w:rPr>
          <w:rFonts w:ascii="Calibri" w:hAnsi="Calibri" w:eastAsia="Calibri" w:cs="Calibri"/>
          <w:sz w:val="22"/>
          <w:szCs w:val="22"/>
        </w:rPr>
        <w:t>U</w:t>
      </w:r>
      <w:r w:rsidRPr="65C96489" w:rsidR="65C96489">
        <w:rPr>
          <w:rFonts w:ascii="Calibri" w:hAnsi="Calibri" w:eastAsia="Calibri" w:cs="Calibri"/>
          <w:sz w:val="22"/>
          <w:szCs w:val="22"/>
        </w:rPr>
        <w:t>ser Select "YES"</w:t>
      </w:r>
      <w:r w:rsidRPr="65C96489" w:rsidR="65C96489">
        <w:rPr>
          <w:rFonts w:ascii="Calibri" w:hAnsi="Calibri" w:eastAsia="Calibri" w:cs="Calibri"/>
          <w:sz w:val="22"/>
          <w:szCs w:val="22"/>
        </w:rPr>
        <w:t xml:space="preserve"> to create a backup.</w:t>
      </w:r>
    </w:p>
    <w:p w:rsidR="0ECB61F8" w:rsidP="0ECB61F8" w:rsidRDefault="0ECB61F8" w14:paraId="1559D18F" w14:noSpellErr="1" w14:textId="3ABFFA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C96489" w:rsidR="65C96489">
        <w:rPr>
          <w:rFonts w:ascii="Calibri" w:hAnsi="Calibri" w:eastAsia="Calibri" w:cs="Calibri"/>
          <w:sz w:val="22"/>
          <w:szCs w:val="22"/>
        </w:rPr>
        <w:t>The user w</w:t>
      </w:r>
      <w:r w:rsidRPr="65C96489" w:rsidR="65C96489">
        <w:rPr>
          <w:rFonts w:ascii="Calibri" w:hAnsi="Calibri" w:eastAsia="Calibri" w:cs="Calibri"/>
          <w:sz w:val="22"/>
          <w:szCs w:val="22"/>
        </w:rPr>
        <w:t xml:space="preserve">ill </w:t>
      </w:r>
      <w:r w:rsidRPr="65C96489" w:rsidR="65C96489">
        <w:rPr>
          <w:rFonts w:ascii="Calibri" w:hAnsi="Calibri" w:eastAsia="Calibri" w:cs="Calibri"/>
          <w:sz w:val="22"/>
          <w:szCs w:val="22"/>
        </w:rPr>
        <w:t>click the "</w:t>
      </w:r>
      <w:r w:rsidRPr="65C96489" w:rsidR="65C96489">
        <w:rPr>
          <w:rFonts w:ascii="Calibri" w:hAnsi="Calibri" w:eastAsia="Calibri" w:cs="Calibri"/>
          <w:sz w:val="22"/>
          <w:szCs w:val="22"/>
        </w:rPr>
        <w:t>Done</w:t>
      </w:r>
      <w:r w:rsidRPr="65C96489" w:rsidR="65C96489">
        <w:rPr>
          <w:rFonts w:ascii="Calibri" w:hAnsi="Calibri" w:eastAsia="Calibri" w:cs="Calibri"/>
          <w:sz w:val="22"/>
          <w:szCs w:val="22"/>
        </w:rPr>
        <w:t xml:space="preserve">" </w:t>
      </w:r>
      <w:r w:rsidRPr="65C96489" w:rsidR="65C96489">
        <w:rPr>
          <w:rFonts w:ascii="Calibri" w:hAnsi="Calibri" w:eastAsia="Calibri" w:cs="Calibri"/>
          <w:sz w:val="22"/>
          <w:szCs w:val="22"/>
        </w:rPr>
        <w:t>Button.</w:t>
      </w:r>
    </w:p>
    <w:p w:rsidR="21C14B9B" w:rsidP="21C14B9B" w:rsidRDefault="21C14B9B" w14:paraId="77030D7D" w14:noSpellErr="1" w14:textId="3F13643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DE5248" w:rsidR="79DE5248">
        <w:rPr>
          <w:rFonts w:ascii="Calibri" w:hAnsi="Calibri" w:eastAsia="Calibri" w:cs="Calibri"/>
          <w:sz w:val="22"/>
          <w:szCs w:val="22"/>
        </w:rPr>
        <w:t>User w</w:t>
      </w:r>
      <w:r w:rsidRPr="79DE5248" w:rsidR="79DE5248">
        <w:rPr>
          <w:rFonts w:ascii="Calibri" w:hAnsi="Calibri" w:eastAsia="Calibri" w:cs="Calibri"/>
          <w:sz w:val="22"/>
          <w:szCs w:val="22"/>
        </w:rPr>
        <w:t>ill be taken back t</w:t>
      </w:r>
      <w:r w:rsidRPr="79DE5248" w:rsidR="79DE5248">
        <w:rPr>
          <w:rFonts w:ascii="Calibri" w:hAnsi="Calibri" w:eastAsia="Calibri" w:cs="Calibri"/>
          <w:sz w:val="22"/>
          <w:szCs w:val="22"/>
        </w:rPr>
        <w:t xml:space="preserve">o </w:t>
      </w:r>
      <w:r w:rsidRPr="79DE5248" w:rsidR="79DE5248">
        <w:rPr>
          <w:rFonts w:ascii="Calibri" w:hAnsi="Calibri" w:eastAsia="Calibri" w:cs="Calibri"/>
          <w:sz w:val="22"/>
          <w:szCs w:val="22"/>
        </w:rPr>
        <w:t>t</w:t>
      </w:r>
      <w:r w:rsidRPr="79DE5248" w:rsidR="79DE5248">
        <w:rPr>
          <w:rFonts w:ascii="Calibri" w:hAnsi="Calibri" w:eastAsia="Calibri" w:cs="Calibri"/>
          <w:sz w:val="22"/>
          <w:szCs w:val="22"/>
        </w:rPr>
        <w:t>he "</w:t>
      </w:r>
      <w:r w:rsidRPr="79DE5248" w:rsidR="79DE5248">
        <w:rPr>
          <w:rFonts w:ascii="Calibri" w:hAnsi="Calibri" w:eastAsia="Calibri" w:cs="Calibri"/>
          <w:sz w:val="22"/>
          <w:szCs w:val="22"/>
        </w:rPr>
        <w:t>Administrative</w:t>
      </w:r>
      <w:r w:rsidRPr="79DE5248" w:rsidR="79DE5248">
        <w:rPr>
          <w:rFonts w:ascii="Calibri" w:hAnsi="Calibri" w:eastAsia="Calibri" w:cs="Calibri"/>
          <w:sz w:val="22"/>
          <w:szCs w:val="22"/>
        </w:rPr>
        <w:t>"</w:t>
      </w:r>
      <w:r w:rsidRPr="79DE5248" w:rsidR="79DE5248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266E6E21" w14:textId="06EFE571">
      <w:r w:rsidRPr="0ECB61F8" w:rsidR="0ECB61F8">
        <w:rPr>
          <w:rFonts w:ascii="Calibri" w:hAnsi="Calibri" w:eastAsia="Calibri" w:cs="Calibri"/>
          <w:sz w:val="22"/>
          <w:szCs w:val="22"/>
        </w:rPr>
        <w:t>Alternate Flows:</w:t>
      </w:r>
    </w:p>
    <w:p w:rsidR="0ECB61F8" w:rsidP="21C14B9B" w:rsidRDefault="0ECB61F8" w14:paraId="292D081D" w14:textId="504BBC78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C96489" w:rsidR="65C96489">
        <w:rPr>
          <w:rFonts w:ascii="Calibri" w:hAnsi="Calibri" w:eastAsia="Calibri" w:cs="Calibri"/>
          <w:sz w:val="22"/>
          <w:szCs w:val="22"/>
        </w:rPr>
        <w:t xml:space="preserve">2A1: The user </w:t>
      </w:r>
      <w:r w:rsidRPr="65C96489" w:rsidR="65C96489">
        <w:rPr>
          <w:rFonts w:ascii="Calibri" w:hAnsi="Calibri" w:eastAsia="Calibri" w:cs="Calibri"/>
          <w:sz w:val="22"/>
          <w:szCs w:val="22"/>
        </w:rPr>
        <w:t>select "NO" to creating a system backup.</w:t>
      </w:r>
    </w:p>
    <w:p w:rsidR="21C14B9B" w:rsidP="21C14B9B" w:rsidRDefault="21C14B9B" w14:paraId="60A2C218" w14:textId="54B24A28">
      <w:pPr>
        <w:pStyle w:val="Normal"/>
        <w:ind w:firstLine="0"/>
      </w:pPr>
      <w:r w:rsidRPr="199B79A5" w:rsidR="199B79A5">
        <w:rPr>
          <w:rFonts w:ascii="Calibri" w:hAnsi="Calibri" w:eastAsia="Calibri" w:cs="Calibri"/>
          <w:sz w:val="22"/>
          <w:szCs w:val="22"/>
        </w:rPr>
        <w:t xml:space="preserve">             2a. </w:t>
      </w:r>
      <w:r w:rsidRPr="199B79A5" w:rsidR="199B79A5">
        <w:rPr>
          <w:rFonts w:ascii="Calibri" w:hAnsi="Calibri" w:eastAsia="Calibri" w:cs="Calibri"/>
          <w:sz w:val="22"/>
          <w:szCs w:val="22"/>
        </w:rPr>
        <w:t>T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he user will be returned to the </w:t>
      </w:r>
      <w:r w:rsidRPr="199B79A5" w:rsidR="199B79A5">
        <w:rPr>
          <w:rFonts w:ascii="Calibri" w:hAnsi="Calibri" w:eastAsia="Calibri" w:cs="Calibri"/>
          <w:sz w:val="22"/>
          <w:szCs w:val="22"/>
        </w:rPr>
        <w:t>"</w:t>
      </w:r>
      <w:r w:rsidRPr="199B79A5" w:rsidR="199B79A5">
        <w:rPr>
          <w:rFonts w:ascii="Calibri" w:hAnsi="Calibri" w:eastAsia="Calibri" w:cs="Calibri"/>
          <w:sz w:val="22"/>
          <w:szCs w:val="22"/>
        </w:rPr>
        <w:t>Administrative</w:t>
      </w:r>
      <w:r w:rsidRPr="199B79A5" w:rsidR="199B79A5">
        <w:rPr>
          <w:rFonts w:ascii="Calibri" w:hAnsi="Calibri" w:eastAsia="Calibri" w:cs="Calibri"/>
          <w:sz w:val="22"/>
          <w:szCs w:val="22"/>
        </w:rPr>
        <w:t>"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 </w:t>
      </w:r>
      <w:r w:rsidRPr="199B79A5" w:rsidR="199B79A5">
        <w:rPr>
          <w:rFonts w:ascii="Calibri" w:hAnsi="Calibri" w:eastAsia="Calibri" w:cs="Calibri"/>
          <w:sz w:val="22"/>
          <w:szCs w:val="22"/>
        </w:rPr>
        <w:t xml:space="preserve"> </w:t>
      </w:r>
      <w:r w:rsidRPr="199B79A5" w:rsidR="199B79A5">
        <w:rPr>
          <w:rFonts w:ascii="Calibri" w:hAnsi="Calibri" w:eastAsia="Calibri" w:cs="Calibri"/>
          <w:sz w:val="22"/>
          <w:szCs w:val="22"/>
        </w:rPr>
        <w:t>tab</w:t>
      </w:r>
      <w:r w:rsidRPr="199B79A5" w:rsidR="199B79A5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04D1FA37" w14:textId="23B73993">
      <w:r>
        <w:br/>
      </w:r>
      <w:r>
        <w:br/>
      </w:r>
    </w:p>
    <w:p w:rsidR="0ECB61F8" w:rsidP="0ECB61F8" w:rsidRDefault="0ECB61F8" w14:paraId="2B1678FA" w14:textId="76510B0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CB61F8"/>
    <w:rsid w:val="199B79A5"/>
    <w:rsid w:val="1A637EC0"/>
    <w:rsid w:val="209BCFC2"/>
    <w:rsid w:val="21C14B9B"/>
    <w:rsid w:val="488439E3"/>
    <w:rsid w:val="5E8078B5"/>
    <w:rsid w:val="65C96489"/>
    <w:rsid w:val="6D522F35"/>
    <w:rsid w:val="79D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2125666-1671-45a0-9532-e594605ff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d2c89a732c9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2015-12-02T07:46:20.6350471Z</dcterms:modified>
  <lastModifiedBy>Randy Jorgensen</lastModifiedBy>
</coreProperties>
</file>