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Meeting Minutes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27 June 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Opening: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Meeting was called to order at 1 P.M on June 27, 2023, via Webex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Present: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Sruthi Veerepalli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Manibabu Veerepalli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Tejaswini Minupala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Ashish Chidurala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Pravalika Palakolu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Absent: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Discussion (with all the team members)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have set up this standup meeting to review our setbacks from sprint1 submission.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we were done with only the design and implementation of the code by the time of sprint 1 evaluation,  we have discussed to focus on commits and comments associated with it.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work on pull requests and review of the pull requests by each of the team member other than the contributor of the pull request.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Decisions Made: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work on the code as well as to make sure to adhere to the specifications given in the rubrics to follow the process and contribute to the project.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Additional Notes: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tasks as assigned and as per priority.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Next Meeting Details: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meeting will be on 29 june 2023 on Webex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Minutes submitted by:  Ashish Chidurala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