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4BFF" w14:textId="54A25832" w:rsidR="006A0642" w:rsidRDefault="00B516BF">
      <w:r>
        <w:t xml:space="preserve">1818: Start call and </w:t>
      </w:r>
      <w:r w:rsidR="00741CC0">
        <w:t>catch Gerald up on presentation concept and potential issues.</w:t>
      </w:r>
    </w:p>
    <w:p w14:paraId="731E5685" w14:textId="00E5C1E1" w:rsidR="00741CC0" w:rsidRDefault="000915D6">
      <w:r>
        <w:t xml:space="preserve">1822: </w:t>
      </w:r>
      <w:r w:rsidR="00C1279F">
        <w:t>Discuss potential need to split workload for Numba to speed up progress.</w:t>
      </w:r>
    </w:p>
    <w:p w14:paraId="094B9268" w14:textId="385529F2" w:rsidR="00C1279F" w:rsidRDefault="00AA09D7">
      <w:r>
        <w:t>1826: Discuss making use of delayed deadlines for sprint materials as it seems to be needed.</w:t>
      </w:r>
    </w:p>
    <w:p w14:paraId="363706A6" w14:textId="4435964C" w:rsidR="00E93977" w:rsidRDefault="00E93977">
      <w:r>
        <w:t>1832: Discussion on better breakdown of tasks for git issues for clarity and organization.</w:t>
      </w:r>
    </w:p>
    <w:p w14:paraId="43C1CD8B" w14:textId="605BF156" w:rsidR="00AA09D7" w:rsidRDefault="003D2B4A">
      <w:r>
        <w:t>183</w:t>
      </w:r>
      <w:r w:rsidR="00890D1A">
        <w:t>4: Discuss availabilities for scheduled mentor meetings.</w:t>
      </w:r>
    </w:p>
    <w:p w14:paraId="42466282" w14:textId="7922B627" w:rsidR="00890D1A" w:rsidRDefault="00E93977">
      <w:r>
        <w:t>1836: Discussion on moving standard team meeting time to 1700 Thursdays.</w:t>
      </w:r>
    </w:p>
    <w:p w14:paraId="43B2E822" w14:textId="65FE6E16" w:rsidR="00E93977" w:rsidRDefault="001561DB">
      <w:r>
        <w:t>1838: Discuss plans for next week.</w:t>
      </w:r>
    </w:p>
    <w:p w14:paraId="6CD21E14" w14:textId="7259DA44" w:rsidR="001561DB" w:rsidRDefault="00852508">
      <w:r>
        <w:t>1845: End call.</w:t>
      </w:r>
    </w:p>
    <w:p w14:paraId="7C175B8F" w14:textId="27207CB4" w:rsidR="00852508" w:rsidRDefault="00852508"/>
    <w:p w14:paraId="48F3E744" w14:textId="0AB771FF" w:rsidR="00852508" w:rsidRDefault="00852508">
      <w:r>
        <w:t>Key takeaways:</w:t>
      </w:r>
    </w:p>
    <w:p w14:paraId="3A9D0B58" w14:textId="3D6102E9" w:rsidR="00852508" w:rsidRDefault="00B049A9">
      <w:r>
        <w:t>Team meetings rescheduled for 1700 Thursdays.</w:t>
      </w:r>
    </w:p>
    <w:p w14:paraId="4DB96F6C" w14:textId="5350E91D" w:rsidR="00B049A9" w:rsidRDefault="00E62FDE">
      <w:r>
        <w:t>Gerald will be working on determining how best to split Numba integration work to allow for multiple people working in tandem.</w:t>
      </w:r>
    </w:p>
    <w:p w14:paraId="620BDC65" w14:textId="4A5D9EE7" w:rsidR="00E62FDE" w:rsidRDefault="00E62FDE">
      <w:r>
        <w:t>Ryan will be finishing up documentation and assisting where able.</w:t>
      </w:r>
    </w:p>
    <w:p w14:paraId="04A5D272" w14:textId="66A0E095" w:rsidR="00812099" w:rsidRDefault="00812099">
      <w:r>
        <w:t>Michael will be generating artifacts for recent research and a potential summary.</w:t>
      </w:r>
    </w:p>
    <w:p w14:paraId="44D49B4E" w14:textId="29BBD621" w:rsidR="003B6E54" w:rsidRDefault="003B6E54">
      <w:r>
        <w:t>Will need to reach out to client ASAP to follow up on elements discussed in meeting (Access to machines and potential for additional work)</w:t>
      </w:r>
      <w:r w:rsidR="00E547AB">
        <w:t>.</w:t>
      </w:r>
    </w:p>
    <w:sectPr w:rsidR="003B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2E"/>
    <w:rsid w:val="000915D6"/>
    <w:rsid w:val="001561DB"/>
    <w:rsid w:val="00160037"/>
    <w:rsid w:val="00165588"/>
    <w:rsid w:val="0030792E"/>
    <w:rsid w:val="003B6E54"/>
    <w:rsid w:val="003D2B4A"/>
    <w:rsid w:val="004C46FC"/>
    <w:rsid w:val="00675767"/>
    <w:rsid w:val="006A0642"/>
    <w:rsid w:val="00725DD2"/>
    <w:rsid w:val="00741CC0"/>
    <w:rsid w:val="007C07DC"/>
    <w:rsid w:val="00812099"/>
    <w:rsid w:val="00852508"/>
    <w:rsid w:val="00882EC2"/>
    <w:rsid w:val="00890D1A"/>
    <w:rsid w:val="008B090D"/>
    <w:rsid w:val="009552F3"/>
    <w:rsid w:val="009C0166"/>
    <w:rsid w:val="00A07B77"/>
    <w:rsid w:val="00AA09D7"/>
    <w:rsid w:val="00AD5DDF"/>
    <w:rsid w:val="00B049A9"/>
    <w:rsid w:val="00B516BF"/>
    <w:rsid w:val="00B851B3"/>
    <w:rsid w:val="00C1279F"/>
    <w:rsid w:val="00CD78C0"/>
    <w:rsid w:val="00CF7011"/>
    <w:rsid w:val="00D30D41"/>
    <w:rsid w:val="00DA778D"/>
    <w:rsid w:val="00E547AB"/>
    <w:rsid w:val="00E62FDE"/>
    <w:rsid w:val="00E93977"/>
    <w:rsid w:val="00FC402D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988F"/>
  <w15:chartTrackingRefBased/>
  <w15:docId w15:val="{C087D300-E023-4919-991C-36F7448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37</cp:revision>
  <dcterms:created xsi:type="dcterms:W3CDTF">2022-11-28T22:29:00Z</dcterms:created>
  <dcterms:modified xsi:type="dcterms:W3CDTF">2023-02-03T16:55:00Z</dcterms:modified>
</cp:coreProperties>
</file>