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309A69" w14:textId="28E2BDAA" w:rsidR="00025272" w:rsidRPr="00025272" w:rsidRDefault="00025272" w:rsidP="00705357">
      <w:pPr>
        <w:jc w:val="center"/>
        <w:rPr>
          <w:b/>
          <w:bCs/>
        </w:rPr>
      </w:pPr>
      <w:r w:rsidRPr="00025272">
        <w:rPr>
          <w:b/>
          <w:bCs/>
        </w:rPr>
        <w:t>“</w:t>
      </w:r>
      <w:r w:rsidR="00D80EDB">
        <w:rPr>
          <w:b/>
          <w:bCs/>
        </w:rPr>
        <w:t xml:space="preserve">You’ve Still Got </w:t>
      </w:r>
      <w:proofErr w:type="gramStart"/>
      <w:r w:rsidR="00D80EDB">
        <w:rPr>
          <w:b/>
          <w:bCs/>
        </w:rPr>
        <w:t>To</w:t>
      </w:r>
      <w:proofErr w:type="gramEnd"/>
      <w:r w:rsidR="00D80EDB">
        <w:rPr>
          <w:b/>
          <w:bCs/>
        </w:rPr>
        <w:t xml:space="preserve"> Do It</w:t>
      </w:r>
      <w:r w:rsidRPr="00025272">
        <w:rPr>
          <w:b/>
          <w:bCs/>
        </w:rPr>
        <w:t>”</w:t>
      </w:r>
    </w:p>
    <w:p w14:paraId="5C3E6177" w14:textId="666A3189" w:rsidR="00025272" w:rsidRPr="00025272" w:rsidRDefault="00025272" w:rsidP="00705357">
      <w:pPr>
        <w:jc w:val="center"/>
        <w:rPr>
          <w:b/>
          <w:bCs/>
          <w:i/>
          <w:iCs/>
        </w:rPr>
      </w:pPr>
      <w:r w:rsidRPr="00025272">
        <w:rPr>
          <w:b/>
          <w:bCs/>
          <w:i/>
          <w:iCs/>
        </w:rPr>
        <w:t>Isaiah 58: 1-9a</w:t>
      </w:r>
    </w:p>
    <w:p w14:paraId="542539CA" w14:textId="77777777" w:rsidR="00025272" w:rsidRPr="00025272" w:rsidRDefault="00025272" w:rsidP="00025272">
      <w:pPr>
        <w:pStyle w:val="NormalWeb"/>
        <w:spacing w:before="0" w:beforeAutospacing="0" w:after="0" w:afterAutospacing="0" w:line="480" w:lineRule="auto"/>
      </w:pPr>
    </w:p>
    <w:p w14:paraId="6561CDD7" w14:textId="3326EF32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 xml:space="preserve">Creator God, moving, speaking, inspiring Spirit of the living God, and Christ Jesus, who continually calls us and walks with us along the way </w:t>
      </w:r>
    </w:p>
    <w:p w14:paraId="7422B042" w14:textId="77777777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> </w:t>
      </w:r>
    </w:p>
    <w:p w14:paraId="71D0B72E" w14:textId="77777777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 xml:space="preserve">Be in this space and this moment as you were in the times of study and reflection, questions and excitement I and my roundtable sermon peers experienced in coming to this text, </w:t>
      </w:r>
    </w:p>
    <w:p w14:paraId="6F104C6E" w14:textId="77777777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> </w:t>
      </w:r>
    </w:p>
    <w:p w14:paraId="5F510761" w14:textId="77777777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>In the conversation and thoughts spurred and disagreements and life examples and perspectives shared during our discussion</w:t>
      </w:r>
    </w:p>
    <w:p w14:paraId="4294F1F9" w14:textId="77777777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 xml:space="preserve">And as we sought to discern and become your emerging word in community together and in our world </w:t>
      </w:r>
    </w:p>
    <w:p w14:paraId="6713C036" w14:textId="77777777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> </w:t>
      </w:r>
    </w:p>
    <w:p w14:paraId="7BC1C0E3" w14:textId="2E3054E3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 xml:space="preserve">Grant, please God, that my work to represent that conversation and the people who </w:t>
      </w:r>
      <w:proofErr w:type="spellStart"/>
      <w:r w:rsidRPr="00025272">
        <w:rPr>
          <w:rFonts w:ascii="Calibri" w:hAnsi="Calibri" w:cs="Calibri"/>
        </w:rPr>
        <w:t>paritipcated</w:t>
      </w:r>
      <w:proofErr w:type="spellEnd"/>
      <w:r w:rsidRPr="00025272">
        <w:rPr>
          <w:rFonts w:ascii="Calibri" w:hAnsi="Calibri" w:cs="Calibri"/>
        </w:rPr>
        <w:t xml:space="preserve"> in it and your word as represented in this text </w:t>
      </w:r>
    </w:p>
    <w:p w14:paraId="5311CC89" w14:textId="77777777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 xml:space="preserve">Be faithful to them, to your creation, and to your call for us, which is ever-present and filled with grace and love and hope. </w:t>
      </w:r>
    </w:p>
    <w:p w14:paraId="6CE07836" w14:textId="77777777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> </w:t>
      </w:r>
    </w:p>
    <w:p w14:paraId="7A70A4A7" w14:textId="77777777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 xml:space="preserve">May the words of my mouth and the meditations of all of our hearts be pleasing and acceptable to you, oh God, our rock and redeemer. </w:t>
      </w:r>
    </w:p>
    <w:p w14:paraId="4E699061" w14:textId="77777777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> </w:t>
      </w:r>
    </w:p>
    <w:p w14:paraId="42D4C0DD" w14:textId="77777777" w:rsidR="00025272" w:rsidRPr="00025272" w:rsidRDefault="00025272" w:rsidP="00025272">
      <w:pPr>
        <w:pStyle w:val="NormalWeb"/>
        <w:spacing w:before="0" w:beforeAutospacing="0" w:after="0" w:afterAutospacing="0" w:line="480" w:lineRule="auto"/>
        <w:rPr>
          <w:rFonts w:ascii="Calibri" w:hAnsi="Calibri" w:cs="Calibri"/>
        </w:rPr>
      </w:pPr>
      <w:r w:rsidRPr="00025272">
        <w:rPr>
          <w:rFonts w:ascii="Calibri" w:hAnsi="Calibri" w:cs="Calibri"/>
        </w:rPr>
        <w:t>Amen</w:t>
      </w:r>
    </w:p>
    <w:p w14:paraId="1AD4893E" w14:textId="5E02D124" w:rsidR="00705357" w:rsidRDefault="00705357" w:rsidP="00025272">
      <w:pPr>
        <w:spacing w:line="480" w:lineRule="auto"/>
      </w:pPr>
      <w:r>
        <w:lastRenderedPageBreak/>
        <w:tab/>
      </w:r>
      <w:r w:rsidR="00DE5F47">
        <w:t>Wh</w:t>
      </w:r>
      <w:r w:rsidR="00707569">
        <w:t xml:space="preserve">at do you do </w:t>
      </w:r>
      <w:r w:rsidR="0044413A">
        <w:t xml:space="preserve">and where do you go </w:t>
      </w:r>
      <w:r w:rsidR="009206E9">
        <w:t xml:space="preserve">when you’re seeking spiritual nourishment? When you know something isn’t right, though you maybe can’t quite put your finger on it. </w:t>
      </w:r>
      <w:r w:rsidR="0058068C">
        <w:t>Or maybe</w:t>
      </w:r>
      <w:r w:rsidR="008A6C2F">
        <w:t xml:space="preserve"> it’s a general sense of hopelessness and disconnection as you see a world around you that’s </w:t>
      </w:r>
      <w:r w:rsidR="00B51235">
        <w:t>full of injustice, or random suffering</w:t>
      </w:r>
      <w:r w:rsidR="00B5308D">
        <w:t>, for you or for others</w:t>
      </w:r>
      <w:r w:rsidR="00A07062">
        <w:t>. M</w:t>
      </w:r>
      <w:r w:rsidR="008849D0">
        <w:t xml:space="preserve">aybe you can absolutely put your finger on </w:t>
      </w:r>
      <w:r w:rsidR="00B41E12">
        <w:t>what specifically is causing this feeling</w:t>
      </w:r>
      <w:r w:rsidR="008849D0">
        <w:t xml:space="preserve">, </w:t>
      </w:r>
      <w:r w:rsidR="00B41E12">
        <w:t>because</w:t>
      </w:r>
      <w:r w:rsidR="008849D0">
        <w:t xml:space="preserve"> it’s suffering or sadness </w:t>
      </w:r>
      <w:r w:rsidR="0004138E">
        <w:t>from</w:t>
      </w:r>
      <w:r w:rsidR="008849D0">
        <w:t xml:space="preserve"> a life-shaking event you</w:t>
      </w:r>
      <w:r w:rsidR="0058068C">
        <w:t xml:space="preserve">’re reeling from. </w:t>
      </w:r>
    </w:p>
    <w:p w14:paraId="2D1E2F37" w14:textId="77777777" w:rsidR="0004138E" w:rsidRDefault="0004138E" w:rsidP="00025272">
      <w:pPr>
        <w:spacing w:line="480" w:lineRule="auto"/>
      </w:pPr>
    </w:p>
    <w:p w14:paraId="6F7954D6" w14:textId="773C43D2" w:rsidR="00FD0FCF" w:rsidRDefault="00FD0FCF" w:rsidP="00025272">
      <w:pPr>
        <w:spacing w:line="480" w:lineRule="auto"/>
      </w:pPr>
      <w:r>
        <w:tab/>
        <w:t>Katie, a youth from this week’s roundtable</w:t>
      </w:r>
      <w:r w:rsidR="006709C2">
        <w:t>, goes to youth group</w:t>
      </w:r>
      <w:r w:rsidR="0004138E">
        <w:t xml:space="preserve"> at Eastwood</w:t>
      </w:r>
      <w:r w:rsidR="006709C2">
        <w:t xml:space="preserve">, because the conversation and learning there causes her to </w:t>
      </w:r>
      <w:r w:rsidR="009F58F3">
        <w:t xml:space="preserve">reflect deeply on her faith and what it means, and to identify and explore difficult questions </w:t>
      </w:r>
      <w:r w:rsidR="007607A0">
        <w:t>about it.</w:t>
      </w:r>
    </w:p>
    <w:p w14:paraId="2D64F238" w14:textId="03461468" w:rsidR="00060BCC" w:rsidRDefault="007607A0" w:rsidP="00025272">
      <w:pPr>
        <w:spacing w:line="480" w:lineRule="auto"/>
      </w:pPr>
      <w:r>
        <w:tab/>
      </w:r>
      <w:r w:rsidR="009D54D3">
        <w:t xml:space="preserve">Jess, when his father </w:t>
      </w:r>
      <w:r w:rsidR="00CF5BF4">
        <w:t xml:space="preserve">was very ill and the doctors said he might die soon, found himself speaking </w:t>
      </w:r>
      <w:r w:rsidR="00E45510">
        <w:t xml:space="preserve">aloud </w:t>
      </w:r>
      <w:r w:rsidR="00861CBF">
        <w:t xml:space="preserve">Episcopal </w:t>
      </w:r>
      <w:r w:rsidR="00CF5BF4">
        <w:t xml:space="preserve">communion liturgy </w:t>
      </w:r>
      <w:r w:rsidR="00861CBF">
        <w:t xml:space="preserve">that he had spoken with his family time and time again, and </w:t>
      </w:r>
      <w:r w:rsidR="008E55B3">
        <w:t>found comfort</w:t>
      </w:r>
      <w:r w:rsidR="00861CBF">
        <w:t xml:space="preserve"> that people had spoken </w:t>
      </w:r>
      <w:r w:rsidR="008E55B3">
        <w:t xml:space="preserve">it </w:t>
      </w:r>
      <w:r w:rsidR="00861CBF">
        <w:t>repeatedly for generations</w:t>
      </w:r>
      <w:r w:rsidR="0004138E">
        <w:t>.</w:t>
      </w:r>
      <w:r w:rsidR="008E55B3">
        <w:t xml:space="preserve"> </w:t>
      </w:r>
      <w:r w:rsidR="0004138E">
        <w:t>It felt like</w:t>
      </w:r>
      <w:r w:rsidR="008E55B3">
        <w:t xml:space="preserve"> a bridge across time </w:t>
      </w:r>
      <w:r w:rsidR="00060BCC">
        <w:t>and human experience</w:t>
      </w:r>
      <w:r w:rsidR="00861CBF">
        <w:t>.</w:t>
      </w:r>
    </w:p>
    <w:p w14:paraId="7B8F9627" w14:textId="1D99367E" w:rsidR="009D54D3" w:rsidRDefault="00060BCC" w:rsidP="00025272">
      <w:pPr>
        <w:spacing w:line="480" w:lineRule="auto"/>
      </w:pPr>
      <w:r>
        <w:tab/>
        <w:t>Rae looks for God in the faces of people she attends church with every week</w:t>
      </w:r>
      <w:r w:rsidR="003153EC">
        <w:t xml:space="preserve">, knowing she can find the divine in at least one, often </w:t>
      </w:r>
      <w:r w:rsidR="0004138E">
        <w:t>a child</w:t>
      </w:r>
      <w:r w:rsidR="003153EC">
        <w:t xml:space="preserve">, </w:t>
      </w:r>
      <w:r w:rsidR="00506106">
        <w:t xml:space="preserve">and knowing that at least one will reflect back to her some of what she can be and who she is. </w:t>
      </w:r>
      <w:r w:rsidR="00861CBF">
        <w:t xml:space="preserve"> </w:t>
      </w:r>
    </w:p>
    <w:p w14:paraId="1B81A4AF" w14:textId="43082C34" w:rsidR="007607A0" w:rsidRDefault="00AF3531" w:rsidP="009D54D3">
      <w:pPr>
        <w:spacing w:line="480" w:lineRule="auto"/>
        <w:ind w:firstLine="720"/>
      </w:pPr>
      <w:r>
        <w:t xml:space="preserve">At our roundtable, </w:t>
      </w:r>
      <w:r w:rsidR="007607A0">
        <w:t>Luke</w:t>
      </w:r>
      <w:r>
        <w:t xml:space="preserve"> put </w:t>
      </w:r>
      <w:r w:rsidR="00543775">
        <w:t>where he may turn like this</w:t>
      </w:r>
      <w:r w:rsidR="00732416">
        <w:t>:</w:t>
      </w:r>
      <w:r>
        <w:t xml:space="preserve"> </w:t>
      </w:r>
      <w:r w:rsidR="00732416">
        <w:t>“</w:t>
      </w:r>
      <w:r w:rsidR="00732416" w:rsidRPr="00732416">
        <w:t>I find value in rituals because when your back</w:t>
      </w:r>
      <w:r w:rsidR="005D6A44">
        <w:t>’</w:t>
      </w:r>
      <w:r w:rsidR="00732416" w:rsidRPr="00732416">
        <w:t xml:space="preserve">s against the wall, you're just completely done, what do you turn </w:t>
      </w:r>
      <w:proofErr w:type="gramStart"/>
      <w:r w:rsidR="00732416" w:rsidRPr="00732416">
        <w:t>to?</w:t>
      </w:r>
      <w:r w:rsidR="00732416">
        <w:t>,</w:t>
      </w:r>
      <w:proofErr w:type="gramEnd"/>
      <w:r w:rsidR="00732416">
        <w:t>” he asked.</w:t>
      </w:r>
      <w:r w:rsidR="00732416" w:rsidRPr="00732416">
        <w:t xml:space="preserve"> </w:t>
      </w:r>
      <w:r w:rsidR="00732416">
        <w:t>“</w:t>
      </w:r>
      <w:r w:rsidR="00732416" w:rsidRPr="00732416">
        <w:t xml:space="preserve">You turn to things in memory, you turn to rituals. And </w:t>
      </w:r>
      <w:r w:rsidR="00B61637">
        <w:t>you may say ‘</w:t>
      </w:r>
      <w:r w:rsidR="00732416" w:rsidRPr="00732416">
        <w:t>I don't feel like being here or doing this but I'm going to do it cause it's the right thing.</w:t>
      </w:r>
      <w:r w:rsidR="00B61637">
        <w:t>’</w:t>
      </w:r>
      <w:r w:rsidR="008F651A">
        <w:t xml:space="preserve">” Ritual can then be a part </w:t>
      </w:r>
      <w:proofErr w:type="gramStart"/>
      <w:r w:rsidR="008F651A">
        <w:t xml:space="preserve">of </w:t>
      </w:r>
      <w:r w:rsidR="00732416" w:rsidRPr="00732416">
        <w:t xml:space="preserve"> </w:t>
      </w:r>
      <w:r w:rsidR="008F651A">
        <w:t>“</w:t>
      </w:r>
      <w:proofErr w:type="gramEnd"/>
      <w:r w:rsidR="00732416" w:rsidRPr="00732416">
        <w:t>resetting yourself</w:t>
      </w:r>
      <w:r w:rsidR="008F651A">
        <w:t>,</w:t>
      </w:r>
      <w:r w:rsidR="00B61637">
        <w:t>”</w:t>
      </w:r>
      <w:r w:rsidR="008F651A">
        <w:t xml:space="preserve"> Luke says. </w:t>
      </w:r>
      <w:r w:rsidR="00B61637">
        <w:t xml:space="preserve"> </w:t>
      </w:r>
    </w:p>
    <w:p w14:paraId="5D4DF39B" w14:textId="77777777" w:rsidR="0004138E" w:rsidRDefault="008F651A" w:rsidP="00025272">
      <w:pPr>
        <w:spacing w:line="480" w:lineRule="auto"/>
      </w:pPr>
      <w:r>
        <w:lastRenderedPageBreak/>
        <w:tab/>
      </w:r>
      <w:r w:rsidR="0019094A">
        <w:t xml:space="preserve">The audience of our text today </w:t>
      </w:r>
      <w:r w:rsidR="007075E1">
        <w:t>knew about turning to ritual.</w:t>
      </w:r>
      <w:r w:rsidR="0017203A">
        <w:t xml:space="preserve"> They knew </w:t>
      </w:r>
      <w:r w:rsidR="00391052">
        <w:t>about</w:t>
      </w:r>
      <w:r w:rsidR="0017203A">
        <w:t xml:space="preserve"> fasting a</w:t>
      </w:r>
      <w:r w:rsidR="00543775">
        <w:t xml:space="preserve">s a ritual </w:t>
      </w:r>
      <w:r w:rsidR="0017203A">
        <w:t xml:space="preserve">to humble themselves before God, </w:t>
      </w:r>
      <w:r w:rsidR="00053581">
        <w:t>and as a faithful habit</w:t>
      </w:r>
      <w:r w:rsidR="0004138E">
        <w:t xml:space="preserve">: a </w:t>
      </w:r>
      <w:r w:rsidR="00391052">
        <w:t>way</w:t>
      </w:r>
      <w:r w:rsidR="0004138E">
        <w:t xml:space="preserve">, </w:t>
      </w:r>
      <w:r w:rsidR="0017203A" w:rsidRPr="0017203A">
        <w:rPr>
          <w:i/>
          <w:iCs/>
        </w:rPr>
        <w:t>sometimes</w:t>
      </w:r>
      <w:r w:rsidR="0004138E">
        <w:t>, to</w:t>
      </w:r>
      <w:r w:rsidR="00391052">
        <w:t xml:space="preserve"> </w:t>
      </w:r>
      <w:r w:rsidR="0017203A">
        <w:t xml:space="preserve">experience God and </w:t>
      </w:r>
      <w:r w:rsidR="0004138E">
        <w:t>seek</w:t>
      </w:r>
      <w:r w:rsidR="0017203A">
        <w:t xml:space="preserve"> God’s favor. </w:t>
      </w:r>
    </w:p>
    <w:p w14:paraId="6D16FA1B" w14:textId="77777777" w:rsidR="0004138E" w:rsidRDefault="0004138E" w:rsidP="00025272">
      <w:pPr>
        <w:spacing w:line="480" w:lineRule="auto"/>
      </w:pPr>
    </w:p>
    <w:p w14:paraId="5EE6D3AB" w14:textId="57B2066F" w:rsidR="00C81A98" w:rsidRDefault="0017203A" w:rsidP="0004138E">
      <w:pPr>
        <w:spacing w:line="480" w:lineRule="auto"/>
        <w:ind w:firstLine="720"/>
      </w:pPr>
      <w:r>
        <w:t xml:space="preserve">They were so caught up in the importance of ritual, </w:t>
      </w:r>
      <w:r w:rsidR="00E916D4">
        <w:t xml:space="preserve">and what it can do for them, </w:t>
      </w:r>
      <w:r>
        <w:t xml:space="preserve">though, that they began </w:t>
      </w:r>
      <w:r w:rsidR="008060C2">
        <w:t xml:space="preserve">detaching from the deeper meaning and significance of </w:t>
      </w:r>
      <w:r w:rsidR="00A06188">
        <w:t xml:space="preserve">the act. The fasts were meant to </w:t>
      </w:r>
      <w:r w:rsidR="00391052">
        <w:t>be about God’s interests,</w:t>
      </w:r>
      <w:r w:rsidR="00A06188">
        <w:t xml:space="preserve"> but </w:t>
      </w:r>
      <w:r w:rsidR="0004138E">
        <w:t>the people</w:t>
      </w:r>
      <w:r w:rsidR="00C81A98">
        <w:t xml:space="preserve"> were serving their own interests and fighting with each other on the fast day. As Rae put it in our roundtable, they may have been </w:t>
      </w:r>
      <w:r w:rsidR="00FB49C7">
        <w:t xml:space="preserve">saying “oh look at me, look at how great and </w:t>
      </w:r>
      <w:r w:rsidR="00FB49C7">
        <w:rPr>
          <w:i/>
          <w:iCs/>
        </w:rPr>
        <w:t xml:space="preserve">religious </w:t>
      </w:r>
      <w:r w:rsidR="00FB49C7">
        <w:t>I am</w:t>
      </w:r>
      <w:r w:rsidR="00E10ADC">
        <w:t xml:space="preserve">.” Our roundtable group even began characterizing the </w:t>
      </w:r>
      <w:r w:rsidR="0004138E">
        <w:t xml:space="preserve">ritual-following </w:t>
      </w:r>
      <w:r w:rsidR="00E10ADC">
        <w:t>people in this text as “dancing around in their sackcloth and ashes</w:t>
      </w:r>
      <w:r w:rsidR="003E7594">
        <w:t xml:space="preserve">,” saying, “look at me, look at me!” both to those around them </w:t>
      </w:r>
      <w:r w:rsidR="003E7594">
        <w:rPr>
          <w:i/>
          <w:iCs/>
        </w:rPr>
        <w:t xml:space="preserve">and </w:t>
      </w:r>
      <w:r w:rsidR="003E7594">
        <w:t xml:space="preserve">to God. </w:t>
      </w:r>
    </w:p>
    <w:p w14:paraId="63ADB374" w14:textId="77777777" w:rsidR="0004138E" w:rsidRDefault="0004138E" w:rsidP="0004138E">
      <w:pPr>
        <w:spacing w:line="480" w:lineRule="auto"/>
        <w:ind w:firstLine="720"/>
      </w:pPr>
    </w:p>
    <w:p w14:paraId="2088C6EF" w14:textId="77777777" w:rsidR="0004138E" w:rsidRDefault="00D42FC5" w:rsidP="00025272">
      <w:pPr>
        <w:spacing w:line="480" w:lineRule="auto"/>
      </w:pPr>
      <w:r>
        <w:tab/>
        <w:t xml:space="preserve">God’s concern is not how holy or righteous </w:t>
      </w:r>
      <w:r w:rsidR="002D622C">
        <w:t xml:space="preserve">those following the ritual actions looked, </w:t>
      </w:r>
      <w:r w:rsidR="00B14322">
        <w:t xml:space="preserve">however, </w:t>
      </w:r>
      <w:r w:rsidR="000C4BF9">
        <w:t xml:space="preserve">but </w:t>
      </w:r>
      <w:r w:rsidR="009F2D6A">
        <w:t>for</w:t>
      </w:r>
      <w:r w:rsidR="000C4BF9">
        <w:t xml:space="preserve"> the </w:t>
      </w:r>
      <w:r w:rsidR="00AC48D3">
        <w:t xml:space="preserve">workers who </w:t>
      </w:r>
      <w:r w:rsidR="0004138E">
        <w:t>were</w:t>
      </w:r>
      <w:r w:rsidR="00AC48D3">
        <w:t xml:space="preserve"> </w:t>
      </w:r>
      <w:r w:rsidR="00FC55E1">
        <w:t xml:space="preserve">still </w:t>
      </w:r>
      <w:r w:rsidR="00AC48D3">
        <w:t>being oppressed</w:t>
      </w:r>
      <w:r w:rsidR="0004138E">
        <w:t xml:space="preserve">… for </w:t>
      </w:r>
      <w:r w:rsidR="00AC48D3">
        <w:t>the bonds of injustice, the thongs of the yoke</w:t>
      </w:r>
      <w:r w:rsidR="002040ED">
        <w:t>. A</w:t>
      </w:r>
      <w:r w:rsidR="00542D4B">
        <w:t xml:space="preserve">ll the while during the fast days, the people fasting </w:t>
      </w:r>
      <w:r w:rsidR="0004138E">
        <w:t>were</w:t>
      </w:r>
      <w:r w:rsidR="00542D4B">
        <w:t xml:space="preserve"> not </w:t>
      </w:r>
      <w:r w:rsidR="00B51381">
        <w:t xml:space="preserve">treating their workers right, losing those bonds, or breaking every yoke. </w:t>
      </w:r>
    </w:p>
    <w:p w14:paraId="54F603D5" w14:textId="6D5C52EA" w:rsidR="0017203A" w:rsidRDefault="002040ED" w:rsidP="0004138E">
      <w:pPr>
        <w:spacing w:line="480" w:lineRule="auto"/>
        <w:ind w:firstLine="720"/>
      </w:pPr>
      <w:r>
        <w:t>Even if those performing the ritual intend</w:t>
      </w:r>
      <w:r w:rsidR="0004138E">
        <w:t>ed</w:t>
      </w:r>
      <w:r>
        <w:t xml:space="preserve"> to humble themselves and listen to God’s call</w:t>
      </w:r>
      <w:r w:rsidR="00A139DB">
        <w:t>, God call</w:t>
      </w:r>
      <w:r w:rsidR="0004138E">
        <w:t>ed</w:t>
      </w:r>
      <w:r w:rsidR="00A139DB">
        <w:t xml:space="preserve"> them to action in the face of </w:t>
      </w:r>
      <w:r w:rsidR="0004138E">
        <w:t>present i</w:t>
      </w:r>
      <w:r w:rsidR="00A139DB">
        <w:t>njustice</w:t>
      </w:r>
      <w:r w:rsidR="0004138E">
        <w:t xml:space="preserve"> and suffering</w:t>
      </w:r>
      <w:r w:rsidR="00A139DB">
        <w:t xml:space="preserve">. </w:t>
      </w:r>
      <w:r w:rsidR="00DD3A5E">
        <w:t>“You can be committed</w:t>
      </w:r>
      <w:r w:rsidR="005163BE">
        <w:t xml:space="preserve">” </w:t>
      </w:r>
      <w:r w:rsidR="00A139DB">
        <w:t>to a ritual, Jess said, “</w:t>
      </w:r>
      <w:r w:rsidR="005163BE">
        <w:t xml:space="preserve">and still screw over your neighbor.” </w:t>
      </w:r>
      <w:r w:rsidR="00772821">
        <w:t>You can act as though you’re “holier than thou</w:t>
      </w:r>
      <w:r w:rsidR="000B2C78">
        <w:t>,</w:t>
      </w:r>
      <w:r w:rsidR="00772821">
        <w:t xml:space="preserve">” and </w:t>
      </w:r>
      <w:r w:rsidR="00E973AB">
        <w:t xml:space="preserve">even </w:t>
      </w:r>
      <w:r w:rsidR="00E973AB" w:rsidRPr="000B2C78">
        <w:rPr>
          <w:i/>
          <w:iCs/>
        </w:rPr>
        <w:t>believe</w:t>
      </w:r>
      <w:r w:rsidR="00E973AB">
        <w:t xml:space="preserve"> you are doing the right thing</w:t>
      </w:r>
      <w:r w:rsidR="000B2C78">
        <w:t>. E</w:t>
      </w:r>
      <w:r w:rsidR="00E973AB">
        <w:t>specially given societal norms</w:t>
      </w:r>
      <w:r w:rsidR="000B2C78">
        <w:t xml:space="preserve">—perhaps </w:t>
      </w:r>
      <w:r w:rsidR="008109E5">
        <w:t>upheld particularly</w:t>
      </w:r>
      <w:r w:rsidR="00E57A54">
        <w:t xml:space="preserve"> strongly in the South</w:t>
      </w:r>
      <w:r w:rsidR="000B2C78">
        <w:t xml:space="preserve">—that </w:t>
      </w:r>
      <w:r w:rsidR="008109E5">
        <w:t xml:space="preserve">say that </w:t>
      </w:r>
      <w:r w:rsidR="00E57A54">
        <w:t>someone who goes to church every Sunday and e</w:t>
      </w:r>
      <w:r w:rsidR="00D13FC7">
        <w:t xml:space="preserve">ven volunteers to cook or serve communion </w:t>
      </w:r>
      <w:r w:rsidR="00110128">
        <w:t xml:space="preserve">is a “good </w:t>
      </w:r>
      <w:r w:rsidR="00110128">
        <w:lastRenderedPageBreak/>
        <w:t xml:space="preserve">person,” a religious person, a “God-fearing” person, </w:t>
      </w:r>
      <w:r w:rsidR="007B35C7">
        <w:t>an upstanding citizen, and on and on</w:t>
      </w:r>
      <w:r w:rsidR="0004138E">
        <w:t xml:space="preserve">, while </w:t>
      </w:r>
      <w:r w:rsidR="007B35C7">
        <w:t xml:space="preserve">many of us </w:t>
      </w:r>
      <w:r w:rsidR="0004138E">
        <w:t xml:space="preserve">may </w:t>
      </w:r>
      <w:r w:rsidR="007B35C7">
        <w:t xml:space="preserve">know </w:t>
      </w:r>
      <w:r w:rsidR="000456F3">
        <w:t xml:space="preserve">how you walk away from a conversation with that person and, as Rae put it, </w:t>
      </w:r>
      <w:r w:rsidR="00F81687">
        <w:t xml:space="preserve">say “wait a second!” and find a knife in your back. Maybe the knife in your back is </w:t>
      </w:r>
      <w:r w:rsidR="004A3501">
        <w:t xml:space="preserve">rude talk about you, behind your back, or maybe it’s </w:t>
      </w:r>
      <w:r w:rsidR="00D864C7">
        <w:t>that you need someone to advocate for justice for you, or declare that you</w:t>
      </w:r>
      <w:r w:rsidR="00F726AC">
        <w:t xml:space="preserve"> need to be treated right, and though that person says they care for you and greets you with the “peace of Christ,” they aren’t </w:t>
      </w:r>
      <w:r w:rsidR="00D545B1">
        <w:t>living</w:t>
      </w:r>
      <w:r w:rsidR="00F726AC">
        <w:t xml:space="preserve"> </w:t>
      </w:r>
      <w:r w:rsidR="0004138E">
        <w:t>out that call</w:t>
      </w:r>
      <w:r w:rsidR="00F726AC">
        <w:t xml:space="preserve">. They aren’t doing what you need, they aren’t doing what </w:t>
      </w:r>
      <w:r w:rsidR="009B7E0B">
        <w:t xml:space="preserve">people living in poverty or oppressive circumstances of all kinds, millions of people, </w:t>
      </w:r>
      <w:r w:rsidR="007930C4">
        <w:t xml:space="preserve">all of us living in structures of inequality, injustice, and isms </w:t>
      </w:r>
      <w:r w:rsidR="00D545B1">
        <w:t>need, particularly if those oppressed</w:t>
      </w:r>
      <w:r w:rsidR="007930C4">
        <w:t xml:space="preserve"> may not in fact be served by </w:t>
      </w:r>
      <w:r w:rsidR="00F4488D">
        <w:t xml:space="preserve">the church and its words or rituals. Maybe </w:t>
      </w:r>
      <w:r w:rsidR="0004138E">
        <w:t>the oppressed are</w:t>
      </w:r>
      <w:r w:rsidR="00F4488D">
        <w:t xml:space="preserve"> </w:t>
      </w:r>
      <w:r w:rsidR="008261FF" w:rsidRPr="00D545B1">
        <w:rPr>
          <w:i/>
          <w:iCs/>
        </w:rPr>
        <w:t>directly</w:t>
      </w:r>
      <w:r w:rsidR="008261FF">
        <w:t xml:space="preserve"> harmed by them, even if “directly” simply means that all the time talking and maintaining the rituals is</w:t>
      </w:r>
      <w:r w:rsidR="00D545B1">
        <w:t xml:space="preserve"> time</w:t>
      </w:r>
      <w:r w:rsidR="00FF1E79">
        <w:t xml:space="preserve"> </w:t>
      </w:r>
      <w:r w:rsidR="00FF1E79">
        <w:rPr>
          <w:i/>
          <w:iCs/>
        </w:rPr>
        <w:t xml:space="preserve">not </w:t>
      </w:r>
      <w:r w:rsidR="00FF1E79">
        <w:t xml:space="preserve">spent </w:t>
      </w:r>
      <w:proofErr w:type="gramStart"/>
      <w:r w:rsidR="000A5033">
        <w:t>loosing</w:t>
      </w:r>
      <w:proofErr w:type="gramEnd"/>
      <w:r w:rsidR="000A5033">
        <w:t xml:space="preserve"> those bonds of injustice, undoing the thongs of the yoke, and letting the oppressed go free. </w:t>
      </w:r>
    </w:p>
    <w:p w14:paraId="09E5C290" w14:textId="77777777" w:rsidR="0004138E" w:rsidRDefault="0004138E" w:rsidP="0004138E">
      <w:pPr>
        <w:spacing w:line="480" w:lineRule="auto"/>
        <w:ind w:firstLine="720"/>
      </w:pPr>
    </w:p>
    <w:p w14:paraId="7994A219" w14:textId="114C426A" w:rsidR="003118CD" w:rsidRDefault="003118CD" w:rsidP="00025272">
      <w:pPr>
        <w:spacing w:line="480" w:lineRule="auto"/>
      </w:pPr>
      <w:r>
        <w:tab/>
        <w:t xml:space="preserve">Maybe </w:t>
      </w:r>
      <w:r w:rsidR="00D545B1">
        <w:t>the oppressed</w:t>
      </w:r>
      <w:r>
        <w:t xml:space="preserve"> </w:t>
      </w:r>
      <w:r w:rsidR="00D545B1">
        <w:t>can be</w:t>
      </w:r>
      <w:r>
        <w:t xml:space="preserve"> </w:t>
      </w:r>
      <w:r w:rsidR="000302E9">
        <w:t xml:space="preserve">served by the rituals, </w:t>
      </w:r>
      <w:r w:rsidR="00D545B1">
        <w:t xml:space="preserve">though, </w:t>
      </w:r>
      <w:r w:rsidR="000302E9">
        <w:t xml:space="preserve">if they’re done with God’s call continually present and in intentional ways </w:t>
      </w:r>
      <w:r w:rsidR="00593997">
        <w:t>to include the marginalized</w:t>
      </w:r>
      <w:r w:rsidR="0004138E">
        <w:t xml:space="preserve"> and oppressed. Maybe if they </w:t>
      </w:r>
      <w:r w:rsidR="009F3D50">
        <w:t>offer love and hope alongside challenge; and if they’re done alongside</w:t>
      </w:r>
      <w:r w:rsidR="0004138E">
        <w:t xml:space="preserve">, and do not </w:t>
      </w:r>
      <w:r w:rsidR="0004138E" w:rsidRPr="0004138E">
        <w:rPr>
          <w:i/>
          <w:iCs/>
        </w:rPr>
        <w:t>replace</w:t>
      </w:r>
      <w:r w:rsidR="0004138E">
        <w:t>,</w:t>
      </w:r>
      <w:r w:rsidR="009F3D50">
        <w:t xml:space="preserve"> the work of </w:t>
      </w:r>
      <w:r w:rsidR="009F3D50" w:rsidRPr="009F3D50">
        <w:rPr>
          <w:i/>
          <w:iCs/>
        </w:rPr>
        <w:t>service</w:t>
      </w:r>
      <w:r w:rsidR="009F3D50">
        <w:t xml:space="preserve"> and </w:t>
      </w:r>
      <w:r w:rsidR="009F3D50" w:rsidRPr="009F3D50">
        <w:rPr>
          <w:i/>
          <w:iCs/>
        </w:rPr>
        <w:t>justice</w:t>
      </w:r>
      <w:r w:rsidR="009F3D50">
        <w:t xml:space="preserve">. </w:t>
      </w:r>
    </w:p>
    <w:p w14:paraId="359CA51D" w14:textId="77777777" w:rsidR="0004138E" w:rsidRDefault="0004138E" w:rsidP="00025272">
      <w:pPr>
        <w:spacing w:line="480" w:lineRule="auto"/>
      </w:pPr>
    </w:p>
    <w:p w14:paraId="3D5A9D23" w14:textId="774BA9BE" w:rsidR="00050B7E" w:rsidRDefault="00C45ABA" w:rsidP="00050B7E">
      <w:pPr>
        <w:spacing w:line="480" w:lineRule="auto"/>
      </w:pPr>
      <w:r>
        <w:tab/>
      </w:r>
      <w:r w:rsidR="0004138E">
        <w:t xml:space="preserve">In the text, </w:t>
      </w:r>
      <w:r w:rsidR="00EA024D">
        <w:t xml:space="preserve">God calls </w:t>
      </w:r>
      <w:r w:rsidR="00EA024D" w:rsidRPr="007C0D23">
        <w:rPr>
          <w:i/>
          <w:iCs/>
        </w:rPr>
        <w:t>both</w:t>
      </w:r>
      <w:r w:rsidR="00EA024D">
        <w:t xml:space="preserve"> the people doing the rituals, including those who may be dancing around in the ashes</w:t>
      </w:r>
      <w:r w:rsidR="00BE20A8">
        <w:t xml:space="preserve">, as my roundtable characterized it, </w:t>
      </w:r>
      <w:r w:rsidR="00103C17">
        <w:t xml:space="preserve">and those doing the work of service and justice. </w:t>
      </w:r>
      <w:r w:rsidR="004C130A">
        <w:t>Through the prophet, God says</w:t>
      </w:r>
      <w:r w:rsidR="0004138E">
        <w:t>, in the NIV,</w:t>
      </w:r>
      <w:r w:rsidR="004C130A">
        <w:t xml:space="preserve"> </w:t>
      </w:r>
      <w:r w:rsidR="00DE388E">
        <w:t xml:space="preserve">“shout </w:t>
      </w:r>
      <w:r w:rsidR="0004138E">
        <w:t>it aloud</w:t>
      </w:r>
      <w:r w:rsidR="00DE388E">
        <w:t>!...</w:t>
      </w:r>
      <w:r w:rsidR="006B1DAE">
        <w:t xml:space="preserve"> </w:t>
      </w:r>
      <w:r w:rsidR="006B1DAE">
        <w:rPr>
          <w:i/>
          <w:iCs/>
        </w:rPr>
        <w:t xml:space="preserve">Raise </w:t>
      </w:r>
      <w:r w:rsidR="006B1DAE">
        <w:t xml:space="preserve">your </w:t>
      </w:r>
      <w:r w:rsidR="006B1DAE">
        <w:lastRenderedPageBreak/>
        <w:t>voice like a trumpet.</w:t>
      </w:r>
      <w:r w:rsidR="00DE388E">
        <w:t xml:space="preserve"> </w:t>
      </w:r>
      <w:r w:rsidR="006B1DAE" w:rsidRPr="006B1DAE">
        <w:rPr>
          <w:i/>
          <w:iCs/>
        </w:rPr>
        <w:t>Declare</w:t>
      </w:r>
      <w:r w:rsidR="00DE388E">
        <w:t xml:space="preserve"> to my people their rebellion</w:t>
      </w:r>
      <w:r w:rsidR="00FB1151">
        <w:t>…</w:t>
      </w:r>
      <w:r w:rsidR="00DE388E">
        <w:t>their sins</w:t>
      </w:r>
      <w:r w:rsidR="00FB1151">
        <w:t>,</w:t>
      </w:r>
      <w:r w:rsidR="00DE388E">
        <w:t>”</w:t>
      </w:r>
      <w:r w:rsidR="00FB1151">
        <w:t xml:space="preserve"> including those </w:t>
      </w:r>
      <w:r w:rsidR="001F5745">
        <w:t>sins and rebellion</w:t>
      </w:r>
      <w:r w:rsidR="006B1DAE">
        <w:t>s</w:t>
      </w:r>
      <w:r w:rsidR="00E64321">
        <w:t xml:space="preserve"> done when</w:t>
      </w:r>
      <w:r w:rsidR="00FB1151">
        <w:t xml:space="preserve"> </w:t>
      </w:r>
      <w:r w:rsidR="006B1DAE">
        <w:t>they</w:t>
      </w:r>
      <w:r w:rsidR="00E64321">
        <w:t xml:space="preserve"> </w:t>
      </w:r>
      <w:r w:rsidR="00E64321" w:rsidRPr="006B1DAE">
        <w:rPr>
          <w:i/>
          <w:iCs/>
        </w:rPr>
        <w:t>think</w:t>
      </w:r>
      <w:r w:rsidR="00FB1151">
        <w:t xml:space="preserve"> they’re being faithful and righteous</w:t>
      </w:r>
      <w:r w:rsidR="006D5F86">
        <w:t>.</w:t>
      </w:r>
    </w:p>
    <w:p w14:paraId="2CBBC773" w14:textId="77777777" w:rsidR="006B1DAE" w:rsidRDefault="006B1DAE" w:rsidP="00050B7E">
      <w:pPr>
        <w:spacing w:line="480" w:lineRule="auto"/>
      </w:pPr>
    </w:p>
    <w:p w14:paraId="61E253AC" w14:textId="77777777" w:rsidR="006B1DAE" w:rsidRDefault="00CE3A51" w:rsidP="00025272">
      <w:pPr>
        <w:spacing w:line="480" w:lineRule="auto"/>
      </w:pPr>
      <w:r>
        <w:tab/>
        <w:t xml:space="preserve">Rae </w:t>
      </w:r>
      <w:r w:rsidR="00F244AD">
        <w:t xml:space="preserve">shared an experience of God calling </w:t>
      </w:r>
      <w:r w:rsidR="0074462D">
        <w:t>continually, no matter her</w:t>
      </w:r>
      <w:r w:rsidR="00B75BBD">
        <w:t xml:space="preserve"> intentions or unknowing blindness </w:t>
      </w:r>
      <w:r w:rsidR="00767196">
        <w:t>to others</w:t>
      </w:r>
      <w:r w:rsidR="000A436B">
        <w:t xml:space="preserve">, and through her seeking to </w:t>
      </w:r>
      <w:r w:rsidR="000A436B">
        <w:rPr>
          <w:i/>
          <w:iCs/>
        </w:rPr>
        <w:t xml:space="preserve">do </w:t>
      </w:r>
      <w:r w:rsidR="000A436B">
        <w:t xml:space="preserve">what God calls us to in this scripture, to </w:t>
      </w:r>
      <w:r w:rsidR="007A2C46">
        <w:t>serve the poor and break the yoke of the oppressed</w:t>
      </w:r>
      <w:r w:rsidR="00767196">
        <w:t xml:space="preserve">. </w:t>
      </w:r>
      <w:r w:rsidR="006B1DAE">
        <w:t xml:space="preserve">In her words: </w:t>
      </w:r>
      <w:r w:rsidR="00A61B50">
        <w:t>“Doing changes how you think about doing</w:t>
      </w:r>
      <w:r w:rsidR="006B1DAE">
        <w:t xml:space="preserve">, </w:t>
      </w:r>
      <w:r w:rsidR="00A61B50">
        <w:t>because</w:t>
      </w:r>
      <w:r w:rsidR="000E2E3D">
        <w:t>, you know,</w:t>
      </w:r>
      <w:r w:rsidR="00A61B50">
        <w:t xml:space="preserve"> you can be in your head </w:t>
      </w:r>
      <w:r w:rsidR="00F51312">
        <w:t>like ‘feed the poor</w:t>
      </w:r>
      <w:r w:rsidR="00911736">
        <w:t>,</w:t>
      </w:r>
      <w:r w:rsidR="00F51312">
        <w:t>’</w:t>
      </w:r>
      <w:r w:rsidR="00911736">
        <w:t xml:space="preserve"> you have it in your head,</w:t>
      </w:r>
      <w:r w:rsidR="00F51312">
        <w:t xml:space="preserve"> ‘oh I’ll just go fill in </w:t>
      </w:r>
      <w:proofErr w:type="spellStart"/>
      <w:r w:rsidR="00911736">
        <w:t>at</w:t>
      </w:r>
      <w:proofErr w:type="spellEnd"/>
      <w:r w:rsidR="00911736">
        <w:t xml:space="preserve"> </w:t>
      </w:r>
      <w:r w:rsidR="006B1DAE">
        <w:t>R</w:t>
      </w:r>
      <w:r w:rsidR="00F51312">
        <w:t xml:space="preserve">oom in the </w:t>
      </w:r>
      <w:r w:rsidR="006B1DAE">
        <w:t>I</w:t>
      </w:r>
      <w:r w:rsidR="00F51312">
        <w:t xml:space="preserve">nn, I’ll just go </w:t>
      </w:r>
      <w:r w:rsidR="008036E5">
        <w:t>do</w:t>
      </w:r>
      <w:r w:rsidR="00916654">
        <w:t xml:space="preserve">wn and </w:t>
      </w:r>
      <w:r w:rsidR="00911736">
        <w:t>fix</w:t>
      </w:r>
      <w:r w:rsidR="00916654">
        <w:t xml:space="preserve"> dinner </w:t>
      </w:r>
      <w:r w:rsidR="00911736">
        <w:t>and that’ll be just great,</w:t>
      </w:r>
      <w:r w:rsidR="002A1A0F">
        <w:t>’</w:t>
      </w:r>
      <w:r w:rsidR="00911736">
        <w:t xml:space="preserve"> you know</w:t>
      </w:r>
      <w:r w:rsidR="002A1A0F">
        <w:t xml:space="preserve">… </w:t>
      </w:r>
      <w:r w:rsidR="009230DE">
        <w:t>And then you realize what you cooked, most the people can’t eat because they have bad teet</w:t>
      </w:r>
      <w:r w:rsidR="00D92777">
        <w:t xml:space="preserve">h, and you say “oh, I didn't even think of that, that wasn’t even part of my reality so I make them pork chops for God’s sake and no one can eat </w:t>
      </w:r>
      <w:r w:rsidR="00DF0A7F">
        <w:t>th</w:t>
      </w:r>
      <w:r w:rsidR="00D92777">
        <w:t>em</w:t>
      </w:r>
      <w:r w:rsidR="005D40BA">
        <w:t>.</w:t>
      </w:r>
      <w:r w:rsidR="006B1DAE">
        <w:t>”</w:t>
      </w:r>
    </w:p>
    <w:p w14:paraId="14E3D56B" w14:textId="77777777" w:rsidR="006B1DAE" w:rsidRDefault="006B1DAE" w:rsidP="00025272">
      <w:pPr>
        <w:spacing w:line="480" w:lineRule="auto"/>
      </w:pPr>
    </w:p>
    <w:p w14:paraId="19EFA108" w14:textId="77777777" w:rsidR="006B1DAE" w:rsidRDefault="006B1DAE" w:rsidP="006B1DAE">
      <w:pPr>
        <w:spacing w:line="480" w:lineRule="auto"/>
        <w:ind w:firstLine="720"/>
      </w:pPr>
      <w:r>
        <w:t>“</w:t>
      </w:r>
      <w:r w:rsidR="005D40BA">
        <w:t>Y</w:t>
      </w:r>
      <w:r w:rsidR="006E2BFA">
        <w:t>our intention may not be what’s happening</w:t>
      </w:r>
      <w:r w:rsidR="007A3CA6">
        <w:t xml:space="preserve">,” she reflected. </w:t>
      </w:r>
      <w:r w:rsidR="00D524C8">
        <w:t>“</w:t>
      </w:r>
      <w:r w:rsidR="007A3CA6">
        <w:t>I</w:t>
      </w:r>
      <w:r w:rsidR="006E2BFA">
        <w:t xml:space="preserve"> </w:t>
      </w:r>
      <w:r w:rsidR="00382B55">
        <w:t xml:space="preserve">thought </w:t>
      </w:r>
      <w:r w:rsidR="007A3CA6">
        <w:t>I</w:t>
      </w:r>
      <w:r w:rsidR="00382B55">
        <w:t xml:space="preserve"> was doing something great and it turns out I might have been</w:t>
      </w:r>
      <w:r w:rsidR="00F2784F">
        <w:t>, but</w:t>
      </w:r>
      <w:r w:rsidR="00382B55">
        <w:t xml:space="preserve">… that reality made me think ‘I didn’t do that for them, I was doing that for me, so it’s little wonder </w:t>
      </w:r>
      <w:r w:rsidR="004F76DC">
        <w:t xml:space="preserve">they couldn't eat my food.’ It’s just like God crept up going ‘hey Rae! Guess what? You just put that </w:t>
      </w:r>
      <w:r w:rsidR="00E369CA">
        <w:t>snide</w:t>
      </w:r>
      <w:r w:rsidR="004F76DC">
        <w:t xml:space="preserve"> attitude away and I’m </w:t>
      </w:r>
      <w:proofErr w:type="spellStart"/>
      <w:r w:rsidR="004F76DC">
        <w:t>gonna</w:t>
      </w:r>
      <w:proofErr w:type="spellEnd"/>
      <w:r w:rsidR="004F76DC">
        <w:t xml:space="preserve"> show you what giving really means and what it’s supposed to mean. </w:t>
      </w:r>
    </w:p>
    <w:p w14:paraId="40195DA7" w14:textId="118D7BBC" w:rsidR="00A61B50" w:rsidRDefault="004F76DC" w:rsidP="006B1DAE">
      <w:pPr>
        <w:spacing w:line="480" w:lineRule="auto"/>
        <w:ind w:firstLine="720"/>
      </w:pPr>
      <w:r>
        <w:t>That one took me like 6 months to figure out</w:t>
      </w:r>
      <w:r w:rsidR="007900D5">
        <w:t>…</w:t>
      </w:r>
      <w:r w:rsidR="00CA57B9">
        <w:t xml:space="preserve">,” </w:t>
      </w:r>
      <w:r w:rsidR="006B1DAE">
        <w:t>she</w:t>
      </w:r>
      <w:r w:rsidR="00CA57B9">
        <w:t xml:space="preserve"> n</w:t>
      </w:r>
      <w:r w:rsidR="001102F3">
        <w:t>oted.</w:t>
      </w:r>
      <w:r>
        <w:t xml:space="preserve"> </w:t>
      </w:r>
      <w:r w:rsidR="001102F3">
        <w:t>“</w:t>
      </w:r>
      <w:r>
        <w:t>I didn’t know what happened</w:t>
      </w:r>
      <w:r w:rsidR="00A13817">
        <w:t xml:space="preserve">… </w:t>
      </w:r>
      <w:r w:rsidR="007900D5">
        <w:t xml:space="preserve">but I just walked away and went ‘boy, someone </w:t>
      </w:r>
      <w:proofErr w:type="spellStart"/>
      <w:r w:rsidR="007900D5">
        <w:t>ain’t</w:t>
      </w:r>
      <w:proofErr w:type="spellEnd"/>
      <w:r w:rsidR="007900D5">
        <w:t xml:space="preserve"> right with God</w:t>
      </w:r>
      <w:r w:rsidR="003B7C6F">
        <w:t xml:space="preserve">.’ When you know </w:t>
      </w:r>
      <w:r w:rsidR="00E369CA">
        <w:t xml:space="preserve">you're not </w:t>
      </w:r>
      <w:r w:rsidR="003B7C6F">
        <w:t>right with God, that’s what happens</w:t>
      </w:r>
      <w:r w:rsidR="00E369CA">
        <w:t>… yeah, you get reminded.</w:t>
      </w:r>
      <w:r w:rsidR="003B7C6F">
        <w:t xml:space="preserve">” </w:t>
      </w:r>
    </w:p>
    <w:p w14:paraId="7BD09C2E" w14:textId="77777777" w:rsidR="006B1DAE" w:rsidRDefault="006B1DAE" w:rsidP="006B1DAE">
      <w:pPr>
        <w:spacing w:line="480" w:lineRule="auto"/>
        <w:ind w:firstLine="720"/>
      </w:pPr>
    </w:p>
    <w:p w14:paraId="3D4DF308" w14:textId="6327275A" w:rsidR="00770173" w:rsidRDefault="00770173" w:rsidP="00025272">
      <w:pPr>
        <w:spacing w:line="480" w:lineRule="auto"/>
      </w:pPr>
      <w:r>
        <w:lastRenderedPageBreak/>
        <w:tab/>
        <w:t xml:space="preserve">Rae had to actually </w:t>
      </w:r>
      <w:r w:rsidRPr="005A4092">
        <w:rPr>
          <w:i/>
          <w:iCs/>
        </w:rPr>
        <w:t>go</w:t>
      </w:r>
      <w:r>
        <w:t xml:space="preserve"> and </w:t>
      </w:r>
      <w:r w:rsidRPr="005A4092">
        <w:rPr>
          <w:i/>
          <w:iCs/>
        </w:rPr>
        <w:t>do</w:t>
      </w:r>
      <w:r>
        <w:t xml:space="preserve"> in order to learn </w:t>
      </w:r>
      <w:r w:rsidR="0012327A">
        <w:t>that to do service, you</w:t>
      </w:r>
      <w:r w:rsidR="00A6627B">
        <w:t xml:space="preserve"> have to carefully consider </w:t>
      </w:r>
      <w:r w:rsidR="005A4092">
        <w:t xml:space="preserve">what </w:t>
      </w:r>
      <w:r w:rsidR="006B1DAE">
        <w:t>individuals who are marginalized and oppressed</w:t>
      </w:r>
      <w:r w:rsidR="005A4092">
        <w:t xml:space="preserve"> </w:t>
      </w:r>
      <w:r w:rsidR="006B1DAE">
        <w:t>need</w:t>
      </w:r>
      <w:r w:rsidR="005A4092">
        <w:t xml:space="preserve"> and what will fit that need. Only through seeking to follow God’s call</w:t>
      </w:r>
      <w:r w:rsidR="006B1DAE">
        <w:t>—actually taking action—did Rae</w:t>
      </w:r>
      <w:r w:rsidR="00582A4B">
        <w:t xml:space="preserve"> open an opportunity for God to call her forward again</w:t>
      </w:r>
      <w:r w:rsidR="005D30C6">
        <w:t xml:space="preserve">. Make no mistake that God will continually call, </w:t>
      </w:r>
      <w:r w:rsidR="00B028C5">
        <w:t xml:space="preserve">and has been for </w:t>
      </w:r>
      <w:r w:rsidR="00B028C5" w:rsidRPr="00B028C5">
        <w:rPr>
          <w:i/>
          <w:iCs/>
        </w:rPr>
        <w:t>all</w:t>
      </w:r>
      <w:r w:rsidR="00B028C5">
        <w:t xml:space="preserve"> generations</w:t>
      </w:r>
      <w:r w:rsidR="005932C3">
        <w:t xml:space="preserve">, in response to those in the scripture who said “why do we fast, but you do not see? Why humble ourselves, but you do not notice?” </w:t>
      </w:r>
      <w:r w:rsidR="00891015">
        <w:t xml:space="preserve">and in response to Rae seeking to </w:t>
      </w:r>
      <w:r w:rsidR="00891015">
        <w:rPr>
          <w:i/>
          <w:iCs/>
        </w:rPr>
        <w:t xml:space="preserve">go </w:t>
      </w:r>
      <w:r w:rsidR="00891015">
        <w:t xml:space="preserve">and </w:t>
      </w:r>
      <w:r w:rsidR="00891015">
        <w:rPr>
          <w:i/>
          <w:iCs/>
        </w:rPr>
        <w:t>do</w:t>
      </w:r>
      <w:r w:rsidR="00891015">
        <w:t>, and finding that when she did, though it took time, she learned more about giving and about connecting with other</w:t>
      </w:r>
      <w:r w:rsidR="007530C4">
        <w:t xml:space="preserve"> individuals, no matter the difference of circumstance. </w:t>
      </w:r>
      <w:r w:rsidR="00363A67">
        <w:t>She learned something about how we need both service work</w:t>
      </w:r>
      <w:r w:rsidR="00F018B4">
        <w:t xml:space="preserve">—the </w:t>
      </w:r>
      <w:r w:rsidR="00363A67">
        <w:t>sharing of a meal with the hungry and poor</w:t>
      </w:r>
      <w:r w:rsidR="00F018B4">
        <w:t xml:space="preserve">—and </w:t>
      </w:r>
      <w:r w:rsidR="005E3C59">
        <w:t>justice work—</w:t>
      </w:r>
      <w:r w:rsidR="005216B2">
        <w:t xml:space="preserve">the </w:t>
      </w:r>
      <w:r w:rsidR="005E3C59">
        <w:t>advocating th</w:t>
      </w:r>
      <w:r w:rsidR="00F018B4">
        <w:t>at affordable housing is available, as she does in her work with Nashville Organized for Action and Hope</w:t>
      </w:r>
      <w:r w:rsidR="006B1DAE">
        <w:t>, or NOAH</w:t>
      </w:r>
      <w:r w:rsidR="005216B2">
        <w:t xml:space="preserve">. She also learned that </w:t>
      </w:r>
      <w:r w:rsidR="00E92567">
        <w:t xml:space="preserve">in </w:t>
      </w:r>
      <w:r w:rsidR="00E92567">
        <w:rPr>
          <w:i/>
          <w:iCs/>
        </w:rPr>
        <w:t xml:space="preserve">both </w:t>
      </w:r>
      <w:r w:rsidR="006B1DAE">
        <w:t xml:space="preserve">service and justice work, </w:t>
      </w:r>
      <w:r w:rsidR="00E92567">
        <w:t>we need to be asking the critical, under the surface questions like</w:t>
      </w:r>
      <w:r w:rsidR="006B1DAE">
        <w:t xml:space="preserve"> the one she posed to our group</w:t>
      </w:r>
      <w:r w:rsidR="006143EC">
        <w:t xml:space="preserve">: </w:t>
      </w:r>
      <w:r w:rsidR="00E92567">
        <w:t>why is there no Room in the Inn program for women</w:t>
      </w:r>
      <w:r w:rsidR="006B1DAE">
        <w:t xml:space="preserve"> without homes</w:t>
      </w:r>
      <w:r w:rsidR="00E92567">
        <w:t xml:space="preserve">, </w:t>
      </w:r>
      <w:r w:rsidR="000A3BAB">
        <w:t>or many shelters available to them for that matter, such that most of the people on the street on the coldest nights are women</w:t>
      </w:r>
      <w:r w:rsidR="00BC3046">
        <w:t>?</w:t>
      </w:r>
      <w:r w:rsidR="00333CE5">
        <w:t xml:space="preserve"> </w:t>
      </w:r>
    </w:p>
    <w:p w14:paraId="701DA499" w14:textId="77777777" w:rsidR="006B1DAE" w:rsidRDefault="006B1DAE" w:rsidP="00025272">
      <w:pPr>
        <w:spacing w:line="480" w:lineRule="auto"/>
      </w:pPr>
    </w:p>
    <w:p w14:paraId="374A5264" w14:textId="77777777" w:rsidR="006B1DAE" w:rsidRDefault="00F60955" w:rsidP="00025272">
      <w:pPr>
        <w:spacing w:line="480" w:lineRule="auto"/>
      </w:pPr>
      <w:r>
        <w:tab/>
        <w:t>Once you start asking such questions and t</w:t>
      </w:r>
      <w:r w:rsidR="0093330D">
        <w:t xml:space="preserve">aking action that continually challenges </w:t>
      </w:r>
      <w:r w:rsidR="00524193">
        <w:t xml:space="preserve">and opens you to hear God always calling toward justice, </w:t>
      </w:r>
      <w:r w:rsidR="001A7251">
        <w:t>you are</w:t>
      </w:r>
      <w:r w:rsidR="00FE7AD9">
        <w:t xml:space="preserve"> constantly</w:t>
      </w:r>
      <w:r w:rsidR="001A7251">
        <w:t xml:space="preserve"> </w:t>
      </w:r>
      <w:r w:rsidR="00C8407B">
        <w:t xml:space="preserve">forming, transforming, and expressing your faith </w:t>
      </w:r>
      <w:r w:rsidR="00FE7AD9">
        <w:rPr>
          <w:i/>
          <w:iCs/>
        </w:rPr>
        <w:t xml:space="preserve">through </w:t>
      </w:r>
      <w:r w:rsidR="00FE7AD9">
        <w:t>action.</w:t>
      </w:r>
      <w:r w:rsidR="002F7B4B">
        <w:t xml:space="preserve"> Your faith is not, then, </w:t>
      </w:r>
      <w:r w:rsidR="00394B6C">
        <w:t xml:space="preserve">only or even primarily expressed </w:t>
      </w:r>
      <w:r w:rsidR="002F7B4B">
        <w:t>in words</w:t>
      </w:r>
      <w:r w:rsidR="00394B6C">
        <w:t xml:space="preserve"> or </w:t>
      </w:r>
      <w:r w:rsidR="002F7B4B">
        <w:t xml:space="preserve">in </w:t>
      </w:r>
      <w:r w:rsidR="00217FC6">
        <w:t>repeated acts of worship taken personally or in faith communities</w:t>
      </w:r>
      <w:r w:rsidR="00DD55CD">
        <w:t xml:space="preserve">; but is also </w:t>
      </w:r>
      <w:r w:rsidR="007048DB">
        <w:t xml:space="preserve">expressed </w:t>
      </w:r>
      <w:r w:rsidR="00F120C5">
        <w:t xml:space="preserve">through taking action to do service and justice. </w:t>
      </w:r>
      <w:r w:rsidR="007104DF">
        <w:t>“</w:t>
      </w:r>
      <w:r w:rsidR="007104DF">
        <w:rPr>
          <w:i/>
          <w:iCs/>
        </w:rPr>
        <w:t xml:space="preserve">Then </w:t>
      </w:r>
      <w:r w:rsidR="007104DF">
        <w:t>your light shall break forth like the dawn, and your healing shall spring up quickly</w:t>
      </w:r>
      <w:r w:rsidR="003B127A">
        <w:t xml:space="preserve">,” the scripture says. </w:t>
      </w:r>
      <w:r w:rsidR="00915BD5">
        <w:t>This</w:t>
      </w:r>
      <w:r w:rsidR="003B127A">
        <w:t xml:space="preserve"> </w:t>
      </w:r>
      <w:r w:rsidR="003B127A">
        <w:lastRenderedPageBreak/>
        <w:t xml:space="preserve">roundtable didn't think </w:t>
      </w:r>
      <w:r w:rsidR="00915BD5">
        <w:t>of this as</w:t>
      </w:r>
      <w:r w:rsidR="006B1DAE">
        <w:t xml:space="preserve"> healing</w:t>
      </w:r>
      <w:r w:rsidR="00915BD5">
        <w:t xml:space="preserve"> </w:t>
      </w:r>
      <w:r w:rsidR="006B1DAE">
        <w:t>as physical</w:t>
      </w:r>
      <w:r w:rsidR="003B127A">
        <w:t xml:space="preserve">, or healing only for you, but </w:t>
      </w:r>
      <w:r w:rsidR="006B1DAE">
        <w:t xml:space="preserve">as </w:t>
      </w:r>
      <w:r w:rsidR="003B127A">
        <w:t xml:space="preserve">spiritual healing, for many. </w:t>
      </w:r>
    </w:p>
    <w:p w14:paraId="503DA2BD" w14:textId="77777777" w:rsidR="006B1DAE" w:rsidRDefault="00AE7D11" w:rsidP="006B1DAE">
      <w:pPr>
        <w:spacing w:line="480" w:lineRule="auto"/>
        <w:ind w:firstLine="720"/>
      </w:pPr>
      <w:r>
        <w:t xml:space="preserve">As Rae might say, </w:t>
      </w:r>
      <w:r w:rsidR="00D34640">
        <w:t>spirituality</w:t>
      </w:r>
      <w:r w:rsidR="007A6721">
        <w:t xml:space="preserve">, as she conceives of it as different than religion, </w:t>
      </w:r>
      <w:r w:rsidR="006B1DAE">
        <w:t xml:space="preserve">and as many people do today when they say they’re “spiritual, but not religious,” </w:t>
      </w:r>
      <w:r w:rsidR="007A6721">
        <w:t xml:space="preserve">is </w:t>
      </w:r>
      <w:r w:rsidR="00AC72DD">
        <w:t>accessed and called forth</w:t>
      </w:r>
      <w:r w:rsidR="007A6721">
        <w:t xml:space="preserve"> when </w:t>
      </w:r>
      <w:r w:rsidR="008C6ECA">
        <w:t>people can connect</w:t>
      </w:r>
      <w:r w:rsidR="00BE19D1">
        <w:t xml:space="preserve"> as though they are simply two spirits</w:t>
      </w:r>
      <w:r w:rsidR="00AC72DD">
        <w:t xml:space="preserve"> </w:t>
      </w:r>
      <w:r w:rsidR="00BE19D1">
        <w:t>regardless of religion</w:t>
      </w:r>
      <w:r w:rsidR="005F0270">
        <w:t>, or any other identifier we use in the social world</w:t>
      </w:r>
      <w:r w:rsidR="00AC72DD">
        <w:t xml:space="preserve">, and she was reminded of how she </w:t>
      </w:r>
      <w:r w:rsidR="00A06D42">
        <w:t xml:space="preserve">neglected to connect with those she sought to help that night at Room in the Inn. </w:t>
      </w:r>
      <w:r w:rsidR="00E646D5">
        <w:t>God called her nonetheless to consider the needs of those she’d seek to serve next time, and to connect with them</w:t>
      </w:r>
      <w:r w:rsidR="00FA361B">
        <w:t xml:space="preserve"> relationally, as two spirits learning from</w:t>
      </w:r>
      <w:r w:rsidR="00C278CE">
        <w:t>, enriched by, and perhaps, with the presence of God,</w:t>
      </w:r>
      <w:r w:rsidR="00FA361B">
        <w:t xml:space="preserve"> transformed by their encounter with one another</w:t>
      </w:r>
      <w:r w:rsidR="00C278CE">
        <w:t>.</w:t>
      </w:r>
      <w:r w:rsidR="00EF46B6">
        <w:t xml:space="preserve"> </w:t>
      </w:r>
    </w:p>
    <w:p w14:paraId="77195175" w14:textId="77777777" w:rsidR="006B1DAE" w:rsidRDefault="006B1DAE" w:rsidP="006B1DAE">
      <w:pPr>
        <w:spacing w:line="480" w:lineRule="auto"/>
        <w:ind w:firstLine="720"/>
      </w:pPr>
    </w:p>
    <w:p w14:paraId="57391ED5" w14:textId="70B80233" w:rsidR="002F7B4B" w:rsidRDefault="00EF46B6" w:rsidP="006B1DAE">
      <w:pPr>
        <w:spacing w:line="480" w:lineRule="auto"/>
        <w:ind w:firstLine="720"/>
      </w:pPr>
      <w:r>
        <w:t xml:space="preserve">In </w:t>
      </w:r>
      <w:r w:rsidR="00AE7D11">
        <w:t>Katie’s words,</w:t>
      </w:r>
      <w:r>
        <w:t xml:space="preserve"> </w:t>
      </w:r>
      <w:r w:rsidR="00F54CA0">
        <w:t xml:space="preserve">the light mentioned in the scripture is God’s and not yours, and when you take </w:t>
      </w:r>
      <w:r w:rsidR="0011797C">
        <w:t>faithful action for service and justice</w:t>
      </w:r>
      <w:r w:rsidR="00F54CA0">
        <w:t>, you</w:t>
      </w:r>
      <w:r w:rsidR="0011797C">
        <w:t xml:space="preserve"> should be filled with </w:t>
      </w:r>
      <w:r w:rsidR="00F54CA0">
        <w:t>that light of God</w:t>
      </w:r>
      <w:r w:rsidR="001279D4">
        <w:t xml:space="preserve"> just as those around you may be filled with </w:t>
      </w:r>
      <w:r w:rsidR="006B1DAE">
        <w:t>it too</w:t>
      </w:r>
      <w:r w:rsidR="00C102EC">
        <w:t xml:space="preserve">. And </w:t>
      </w:r>
      <w:r w:rsidR="00DF6469">
        <w:rPr>
          <w:i/>
          <w:iCs/>
        </w:rPr>
        <w:t>then</w:t>
      </w:r>
      <w:r w:rsidR="00DF6469">
        <w:t>, quote “maybe in working with others you’ll be reminded of the God within them, and you, and us</w:t>
      </w:r>
      <w:r w:rsidR="002207D8">
        <w:t>, and then you’ll find peace with your problems</w:t>
      </w:r>
      <w:r w:rsidR="00F94791">
        <w:t xml:space="preserve"> because you're reminded of everything that’s already good in your life.</w:t>
      </w:r>
      <w:r w:rsidR="002207D8">
        <w:t xml:space="preserve">” </w:t>
      </w:r>
      <w:r w:rsidR="003A304B">
        <w:t xml:space="preserve">Maybe </w:t>
      </w:r>
      <w:r w:rsidR="003A304B" w:rsidRPr="003A304B">
        <w:rPr>
          <w:i/>
          <w:iCs/>
        </w:rPr>
        <w:t>then</w:t>
      </w:r>
      <w:r w:rsidR="003A304B">
        <w:t xml:space="preserve"> you’ll have a spirit of gratitude and awareness of God’s presence</w:t>
      </w:r>
      <w:r w:rsidR="00530EC5">
        <w:t xml:space="preserve">, despite your problems, </w:t>
      </w:r>
      <w:r w:rsidR="002207D8">
        <w:t xml:space="preserve">or </w:t>
      </w:r>
      <w:r w:rsidR="00530EC5">
        <w:t xml:space="preserve">perhaps </w:t>
      </w:r>
      <w:r w:rsidR="002207D8">
        <w:t xml:space="preserve">what you think are your problems, as Katie </w:t>
      </w:r>
      <w:r w:rsidR="00530EC5">
        <w:t xml:space="preserve">also </w:t>
      </w:r>
      <w:r w:rsidR="002207D8">
        <w:t xml:space="preserve">reminded us that </w:t>
      </w:r>
      <w:r w:rsidR="00F717EC">
        <w:t xml:space="preserve">sometimes many of </w:t>
      </w:r>
      <w:r w:rsidR="00530EC5">
        <w:t xml:space="preserve">the worries that consume our time and energy </w:t>
      </w:r>
      <w:r w:rsidR="006B1DAE">
        <w:t xml:space="preserve">today </w:t>
      </w:r>
      <w:r w:rsidR="00530EC5">
        <w:t>are not really</w:t>
      </w:r>
      <w:r w:rsidR="00F717EC">
        <w:t xml:space="preserve"> about the things that matter </w:t>
      </w:r>
      <w:r w:rsidR="00224CDF">
        <w:t>or relate to what God calls us to</w:t>
      </w:r>
      <w:r w:rsidR="00530EC5">
        <w:t xml:space="preserve">. </w:t>
      </w:r>
      <w:r w:rsidR="006C3840">
        <w:t xml:space="preserve">This passage in Isaiah, then, is a </w:t>
      </w:r>
      <w:r w:rsidR="006F638F">
        <w:t xml:space="preserve">reminder to step back and remember what </w:t>
      </w:r>
      <w:r w:rsidR="006F638F" w:rsidRPr="006F638F">
        <w:rPr>
          <w:i/>
          <w:iCs/>
        </w:rPr>
        <w:t>does</w:t>
      </w:r>
      <w:r w:rsidR="006F638F">
        <w:t xml:space="preserve"> matter, and that </w:t>
      </w:r>
      <w:r w:rsidR="00AA1C55" w:rsidRPr="00AA1C55">
        <w:rPr>
          <w:i/>
          <w:iCs/>
        </w:rPr>
        <w:t>action</w:t>
      </w:r>
      <w:r w:rsidR="006F638F">
        <w:t xml:space="preserve"> count</w:t>
      </w:r>
      <w:r w:rsidR="00AA1C55">
        <w:t xml:space="preserve">s. </w:t>
      </w:r>
    </w:p>
    <w:p w14:paraId="1247390B" w14:textId="77777777" w:rsidR="00106260" w:rsidRDefault="00C1452D" w:rsidP="00110B36">
      <w:pPr>
        <w:spacing w:line="480" w:lineRule="auto"/>
      </w:pPr>
      <w:r>
        <w:lastRenderedPageBreak/>
        <w:tab/>
      </w:r>
      <w:r w:rsidR="00A2528C">
        <w:t>Action for justice counts even when we’re overwhelmed by the injustice we see, or by seeming s</w:t>
      </w:r>
      <w:r w:rsidR="00634E05">
        <w:t>teps backwards along the arc of history, which, with God continually calling us</w:t>
      </w:r>
      <w:r w:rsidR="009331ED">
        <w:t xml:space="preserve"> and with our repeated attention </w:t>
      </w:r>
      <w:r w:rsidR="006B1DAE">
        <w:t>to follow</w:t>
      </w:r>
      <w:r w:rsidR="009331ED">
        <w:t xml:space="preserve"> that call,</w:t>
      </w:r>
      <w:r w:rsidR="00634E05">
        <w:t xml:space="preserve"> </w:t>
      </w:r>
      <w:r w:rsidR="00634E05" w:rsidRPr="009331ED">
        <w:rPr>
          <w:i/>
          <w:iCs/>
        </w:rPr>
        <w:t>does</w:t>
      </w:r>
      <w:r w:rsidR="00634E05">
        <w:t xml:space="preserve"> bend toward justice.</w:t>
      </w:r>
      <w:r w:rsidR="009331ED">
        <w:t xml:space="preserve"> </w:t>
      </w:r>
      <w:r w:rsidR="004B5663">
        <w:t xml:space="preserve">To get deeper into </w:t>
      </w:r>
      <w:r w:rsidR="004B5663">
        <w:rPr>
          <w:i/>
          <w:iCs/>
        </w:rPr>
        <w:t xml:space="preserve">why </w:t>
      </w:r>
      <w:r w:rsidR="004B5663">
        <w:t xml:space="preserve">we are called to take action for justice, Jess urged our roundtable group to step back from a reward/punishment </w:t>
      </w:r>
      <w:r w:rsidR="00A602A0">
        <w:t xml:space="preserve">model, as though God seems to say here </w:t>
      </w:r>
      <w:r w:rsidR="00106260">
        <w:t xml:space="preserve">in Isaiah </w:t>
      </w:r>
      <w:r w:rsidR="00A602A0">
        <w:t>that “if you do the good things, feeding the poor</w:t>
      </w:r>
      <w:r w:rsidR="00E82E25">
        <w:t xml:space="preserve">, </w:t>
      </w:r>
      <w:r w:rsidR="00A602A0">
        <w:t>clothing the naked</w:t>
      </w:r>
      <w:r w:rsidR="00E82E25">
        <w:t xml:space="preserve">, treating workers with dignity, and letting the oppressed go free, </w:t>
      </w:r>
      <w:r w:rsidR="009C5133" w:rsidRPr="009C5133">
        <w:rPr>
          <w:i/>
          <w:iCs/>
        </w:rPr>
        <w:t>then</w:t>
      </w:r>
      <w:r w:rsidR="009C5133">
        <w:t xml:space="preserve"> I’ll  be good to you again.” This is not </w:t>
      </w:r>
      <w:r w:rsidR="00B8353A">
        <w:t xml:space="preserve">so simple as a </w:t>
      </w:r>
      <w:r w:rsidR="001F1F07">
        <w:t>“</w:t>
      </w:r>
      <w:r w:rsidR="00B8353A">
        <w:t xml:space="preserve">do this, and you’ll earn God’s favor/don't do this and you’ll </w:t>
      </w:r>
      <w:r w:rsidR="009E42D7">
        <w:t>suffer</w:t>
      </w:r>
      <w:r w:rsidR="00AB3E50">
        <w:t>”</w:t>
      </w:r>
      <w:r w:rsidR="009E42D7">
        <w:t xml:space="preserve"> model, </w:t>
      </w:r>
      <w:proofErr w:type="gramStart"/>
      <w:r w:rsidR="009E42D7">
        <w:t>but,</w:t>
      </w:r>
      <w:proofErr w:type="gramEnd"/>
      <w:r w:rsidR="009E42D7">
        <w:t xml:space="preserve"> in Jess’s words is more about</w:t>
      </w:r>
      <w:r w:rsidR="00106260">
        <w:t xml:space="preserve"> quote</w:t>
      </w:r>
      <w:r w:rsidR="003E46DE">
        <w:t xml:space="preserve"> “an assurance that taking care of the poor is to be on God’s side.” </w:t>
      </w:r>
    </w:p>
    <w:p w14:paraId="08AB5131" w14:textId="77777777" w:rsidR="00106260" w:rsidRDefault="00106260" w:rsidP="00106260">
      <w:pPr>
        <w:spacing w:line="480" w:lineRule="auto"/>
        <w:ind w:firstLine="720"/>
      </w:pPr>
    </w:p>
    <w:p w14:paraId="77C9BF47" w14:textId="5F230AF8" w:rsidR="002867AB" w:rsidRDefault="003E46DE" w:rsidP="00106260">
      <w:pPr>
        <w:spacing w:line="480" w:lineRule="auto"/>
        <w:ind w:firstLine="720"/>
      </w:pPr>
      <w:r>
        <w:t xml:space="preserve">Even in times when we become too self-righteous about our actions, or </w:t>
      </w:r>
      <w:r w:rsidR="008938C3">
        <w:t xml:space="preserve">in times when we despair that they’re not enough, we have </w:t>
      </w:r>
      <w:r w:rsidR="008938C3">
        <w:rPr>
          <w:i/>
          <w:iCs/>
        </w:rPr>
        <w:t>assurance</w:t>
      </w:r>
      <w:r w:rsidR="008938C3">
        <w:t xml:space="preserve">, represented here in Isaiah, that </w:t>
      </w:r>
      <w:r w:rsidR="00C03807">
        <w:rPr>
          <w:i/>
          <w:iCs/>
        </w:rPr>
        <w:t>doing</w:t>
      </w:r>
      <w:r w:rsidR="00C03807">
        <w:t xml:space="preserve"> for the poor means we are co-creating </w:t>
      </w:r>
      <w:r w:rsidR="00740000">
        <w:t xml:space="preserve">justice </w:t>
      </w:r>
      <w:r w:rsidR="00740000">
        <w:rPr>
          <w:i/>
          <w:iCs/>
        </w:rPr>
        <w:t xml:space="preserve">with </w:t>
      </w:r>
      <w:r w:rsidR="00740000">
        <w:t>God. “We’re hoping and trusting,” Jess said,” that God will make things right in the end, and that we’re party with God in making things right in the end</w:t>
      </w:r>
      <w:r w:rsidR="00CE6CC2">
        <w:t xml:space="preserve">.” </w:t>
      </w:r>
      <w:r w:rsidR="00716FCF">
        <w:t xml:space="preserve">Regardless of what an “end,” might look like, eschatological or </w:t>
      </w:r>
      <w:r w:rsidR="00AB3E50">
        <w:t xml:space="preserve">the end of a particular </w:t>
      </w:r>
      <w:r w:rsidR="00106260">
        <w:t>instance</w:t>
      </w:r>
      <w:r w:rsidR="00AB3E50">
        <w:t xml:space="preserve"> of injustice</w:t>
      </w:r>
      <w:r w:rsidR="00716FCF">
        <w:t xml:space="preserve">, we are reminded and reassured by this text that </w:t>
      </w:r>
      <w:r w:rsidR="005A7027">
        <w:t xml:space="preserve">doing service and justice is what God calls us to and </w:t>
      </w:r>
      <w:r w:rsidR="0004115A">
        <w:t xml:space="preserve">works with us for. </w:t>
      </w:r>
    </w:p>
    <w:p w14:paraId="2182424A" w14:textId="77777777" w:rsidR="00106260" w:rsidRDefault="00106260" w:rsidP="00106260">
      <w:pPr>
        <w:spacing w:line="480" w:lineRule="auto"/>
        <w:ind w:firstLine="720"/>
      </w:pPr>
    </w:p>
    <w:p w14:paraId="7450196B" w14:textId="21835B3C" w:rsidR="002577F5" w:rsidRPr="00106260" w:rsidRDefault="002867AB" w:rsidP="002577F5">
      <w:pPr>
        <w:spacing w:line="480" w:lineRule="auto"/>
      </w:pPr>
      <w:r>
        <w:tab/>
        <w:t xml:space="preserve">The roundtable was aware that this requires what we might call a leap of faith. </w:t>
      </w:r>
      <w:r w:rsidR="00AA0140">
        <w:t xml:space="preserve">Rae remembered a re-phrasing of Hebrews </w:t>
      </w:r>
      <w:r w:rsidR="00106260">
        <w:t>chapter 11, verse 1</w:t>
      </w:r>
      <w:r w:rsidR="00AA0140">
        <w:t>, where Paul argues that</w:t>
      </w:r>
      <w:r w:rsidR="00106260">
        <w:t xml:space="preserve">, from the NIV, </w:t>
      </w:r>
      <w:r w:rsidR="00AA0140">
        <w:t>“faith is confidence in what we hope for and assurance about what we do not see</w:t>
      </w:r>
      <w:r w:rsidR="00106260">
        <w:t>.</w:t>
      </w:r>
      <w:r w:rsidR="00AA0140">
        <w:t xml:space="preserve">” </w:t>
      </w:r>
      <w:r w:rsidR="00633AFE">
        <w:t xml:space="preserve">Even if you’re struggling with </w:t>
      </w:r>
      <w:r w:rsidR="0032683F">
        <w:t>keeping faith in God’s promise of justice, Luke noted that</w:t>
      </w:r>
      <w:r w:rsidR="00106260">
        <w:t xml:space="preserve"> </w:t>
      </w:r>
      <w:r w:rsidR="00670A8B">
        <w:t xml:space="preserve">“you can still </w:t>
      </w:r>
      <w:r w:rsidR="00670A8B">
        <w:lastRenderedPageBreak/>
        <w:t>see through the Isaiah 58 text what is favorable with God and what is not</w:t>
      </w:r>
      <w:r w:rsidR="00604DA6">
        <w:t>.” T</w:t>
      </w:r>
      <w:r w:rsidR="007D0D98">
        <w:t xml:space="preserve">o take action with God toward </w:t>
      </w:r>
      <w:r w:rsidR="00604DA6">
        <w:t xml:space="preserve">justice, you may be </w:t>
      </w:r>
      <w:r w:rsidR="00604DA6" w:rsidRPr="00BA5610">
        <w:rPr>
          <w:i/>
          <w:iCs/>
        </w:rPr>
        <w:t>acting your way into</w:t>
      </w:r>
      <w:r w:rsidR="00604DA6">
        <w:t xml:space="preserve"> a faith and hope you struggle to profess in words, or </w:t>
      </w:r>
      <w:r w:rsidR="00BA5610">
        <w:t>see every day or in times of trouble</w:t>
      </w:r>
      <w:r w:rsidR="00106260">
        <w:t>, or experience in ritual, when those rituals sometimes become rote and feel empty of their meaning and significance</w:t>
      </w:r>
      <w:r w:rsidR="008167F9">
        <w:t xml:space="preserve">. </w:t>
      </w:r>
      <w:r w:rsidR="00106260">
        <w:t xml:space="preserve">When you’re </w:t>
      </w:r>
      <w:r w:rsidR="00106260">
        <w:rPr>
          <w:i/>
          <w:iCs/>
        </w:rPr>
        <w:t xml:space="preserve">doing </w:t>
      </w:r>
      <w:r w:rsidR="00106260">
        <w:t xml:space="preserve">it, you experience God. </w:t>
      </w:r>
      <w:r w:rsidR="00A038A0">
        <w:t>“Then,” the scripture ends, “you shall call, and the Lord will answer; you shall</w:t>
      </w:r>
      <w:r w:rsidR="00DC0083">
        <w:t xml:space="preserve"> </w:t>
      </w:r>
      <w:r w:rsidR="00A038A0">
        <w:t xml:space="preserve">cry for help, and God will say, Here I am.” </w:t>
      </w:r>
      <w:r w:rsidR="00106260">
        <w:t>“You’ve still got to do it,” we repeated in our roundtable</w:t>
      </w:r>
      <w:r w:rsidR="00106260">
        <w:t xml:space="preserve">. Let’s do it. </w:t>
      </w:r>
      <w:bookmarkStart w:id="0" w:name="_GoBack"/>
      <w:bookmarkEnd w:id="0"/>
    </w:p>
    <w:sectPr w:rsidR="002577F5" w:rsidRPr="00106260" w:rsidSect="003331F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08AC01" w14:textId="77777777" w:rsidR="00A804E9" w:rsidRDefault="00A804E9" w:rsidP="00025272">
      <w:r>
        <w:separator/>
      </w:r>
    </w:p>
  </w:endnote>
  <w:endnote w:type="continuationSeparator" w:id="0">
    <w:p w14:paraId="174800AD" w14:textId="77777777" w:rsidR="00A804E9" w:rsidRDefault="00A804E9" w:rsidP="00025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1E4011" w14:textId="77777777" w:rsidR="00A804E9" w:rsidRDefault="00A804E9" w:rsidP="00025272">
      <w:r>
        <w:separator/>
      </w:r>
    </w:p>
  </w:footnote>
  <w:footnote w:type="continuationSeparator" w:id="0">
    <w:p w14:paraId="5BAE7E5B" w14:textId="77777777" w:rsidR="00A804E9" w:rsidRDefault="00A804E9" w:rsidP="00025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CDF14" w14:textId="69A7CBBD" w:rsidR="0004138E" w:rsidRDefault="0004138E">
    <w:pPr>
      <w:pStyle w:val="Header"/>
    </w:pPr>
    <w:r>
      <w:t>Rachel Cooley</w:t>
    </w:r>
    <w:r>
      <w:tab/>
    </w:r>
    <w:r>
      <w:tab/>
      <w:t>Collaborative Preaching</w:t>
    </w:r>
  </w:p>
  <w:p w14:paraId="653FF0BE" w14:textId="5BD2ADFB" w:rsidR="0004138E" w:rsidRDefault="0004138E">
    <w:pPr>
      <w:pStyle w:val="Header"/>
    </w:pPr>
    <w:r>
      <w:tab/>
    </w:r>
    <w:r>
      <w:tab/>
      <w:t>October 21, 2019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72"/>
    <w:rsid w:val="000139F2"/>
    <w:rsid w:val="00025272"/>
    <w:rsid w:val="000302E9"/>
    <w:rsid w:val="0004115A"/>
    <w:rsid w:val="0004138E"/>
    <w:rsid w:val="000456F3"/>
    <w:rsid w:val="00050B7E"/>
    <w:rsid w:val="00053581"/>
    <w:rsid w:val="00060BCC"/>
    <w:rsid w:val="000A3BAB"/>
    <w:rsid w:val="000A436B"/>
    <w:rsid w:val="000A5033"/>
    <w:rsid w:val="000B2C78"/>
    <w:rsid w:val="000C4BF9"/>
    <w:rsid w:val="000E2E3D"/>
    <w:rsid w:val="00103C17"/>
    <w:rsid w:val="00106260"/>
    <w:rsid w:val="00106893"/>
    <w:rsid w:val="00110128"/>
    <w:rsid w:val="001102F3"/>
    <w:rsid w:val="00110B36"/>
    <w:rsid w:val="0011797C"/>
    <w:rsid w:val="0012327A"/>
    <w:rsid w:val="001279D4"/>
    <w:rsid w:val="0017203A"/>
    <w:rsid w:val="0019094A"/>
    <w:rsid w:val="001A7251"/>
    <w:rsid w:val="001F1F07"/>
    <w:rsid w:val="001F5745"/>
    <w:rsid w:val="002040ED"/>
    <w:rsid w:val="00217FC6"/>
    <w:rsid w:val="002207D8"/>
    <w:rsid w:val="00224CDF"/>
    <w:rsid w:val="0023266A"/>
    <w:rsid w:val="002425B5"/>
    <w:rsid w:val="002577F5"/>
    <w:rsid w:val="002867AB"/>
    <w:rsid w:val="0029784F"/>
    <w:rsid w:val="00297933"/>
    <w:rsid w:val="002A1705"/>
    <w:rsid w:val="002A1A0F"/>
    <w:rsid w:val="002B28ED"/>
    <w:rsid w:val="002D622C"/>
    <w:rsid w:val="002F7B4B"/>
    <w:rsid w:val="003077B1"/>
    <w:rsid w:val="003118CD"/>
    <w:rsid w:val="003153EC"/>
    <w:rsid w:val="0032683F"/>
    <w:rsid w:val="00326CDE"/>
    <w:rsid w:val="003331F1"/>
    <w:rsid w:val="00333CE5"/>
    <w:rsid w:val="00363A67"/>
    <w:rsid w:val="00367AE0"/>
    <w:rsid w:val="00375A56"/>
    <w:rsid w:val="00382B55"/>
    <w:rsid w:val="00391052"/>
    <w:rsid w:val="00394B6C"/>
    <w:rsid w:val="003A304B"/>
    <w:rsid w:val="003B127A"/>
    <w:rsid w:val="003B7C6F"/>
    <w:rsid w:val="003E46DE"/>
    <w:rsid w:val="003E7594"/>
    <w:rsid w:val="00407AAA"/>
    <w:rsid w:val="0044413A"/>
    <w:rsid w:val="004A1B01"/>
    <w:rsid w:val="004A3501"/>
    <w:rsid w:val="004A4976"/>
    <w:rsid w:val="004B5663"/>
    <w:rsid w:val="004C130A"/>
    <w:rsid w:val="004F76DC"/>
    <w:rsid w:val="00506106"/>
    <w:rsid w:val="0051578E"/>
    <w:rsid w:val="005163BE"/>
    <w:rsid w:val="005216B2"/>
    <w:rsid w:val="00524193"/>
    <w:rsid w:val="00530EC5"/>
    <w:rsid w:val="00542D4B"/>
    <w:rsid w:val="00543775"/>
    <w:rsid w:val="0058068C"/>
    <w:rsid w:val="00582A4B"/>
    <w:rsid w:val="005932C3"/>
    <w:rsid w:val="00593997"/>
    <w:rsid w:val="005A031E"/>
    <w:rsid w:val="005A4092"/>
    <w:rsid w:val="005A7027"/>
    <w:rsid w:val="005D30C6"/>
    <w:rsid w:val="005D40BA"/>
    <w:rsid w:val="005D4C4B"/>
    <w:rsid w:val="005D6A44"/>
    <w:rsid w:val="005E3C59"/>
    <w:rsid w:val="005F0270"/>
    <w:rsid w:val="00604DA6"/>
    <w:rsid w:val="006143EC"/>
    <w:rsid w:val="00633AFE"/>
    <w:rsid w:val="00634E05"/>
    <w:rsid w:val="00647202"/>
    <w:rsid w:val="00663611"/>
    <w:rsid w:val="006709C2"/>
    <w:rsid w:val="00670A8B"/>
    <w:rsid w:val="006761FD"/>
    <w:rsid w:val="006B1DAE"/>
    <w:rsid w:val="006C3374"/>
    <w:rsid w:val="006C3840"/>
    <w:rsid w:val="006D5F86"/>
    <w:rsid w:val="006E2BFA"/>
    <w:rsid w:val="006F638F"/>
    <w:rsid w:val="007048DB"/>
    <w:rsid w:val="00705357"/>
    <w:rsid w:val="00707569"/>
    <w:rsid w:val="007075E1"/>
    <w:rsid w:val="007104DF"/>
    <w:rsid w:val="00716FCF"/>
    <w:rsid w:val="00732416"/>
    <w:rsid w:val="00740000"/>
    <w:rsid w:val="0074462D"/>
    <w:rsid w:val="007530C4"/>
    <w:rsid w:val="007579AF"/>
    <w:rsid w:val="007607A0"/>
    <w:rsid w:val="00767196"/>
    <w:rsid w:val="00770173"/>
    <w:rsid w:val="00772821"/>
    <w:rsid w:val="007900D5"/>
    <w:rsid w:val="007930C4"/>
    <w:rsid w:val="007A2C46"/>
    <w:rsid w:val="007A3CA6"/>
    <w:rsid w:val="007A6721"/>
    <w:rsid w:val="007B35C7"/>
    <w:rsid w:val="007C0D23"/>
    <w:rsid w:val="007D0D98"/>
    <w:rsid w:val="008036E5"/>
    <w:rsid w:val="008060C2"/>
    <w:rsid w:val="008100B8"/>
    <w:rsid w:val="008109E5"/>
    <w:rsid w:val="008167F9"/>
    <w:rsid w:val="008261FF"/>
    <w:rsid w:val="00830A44"/>
    <w:rsid w:val="00850164"/>
    <w:rsid w:val="00861CBF"/>
    <w:rsid w:val="00876339"/>
    <w:rsid w:val="008849D0"/>
    <w:rsid w:val="00891015"/>
    <w:rsid w:val="008938C3"/>
    <w:rsid w:val="008A58C1"/>
    <w:rsid w:val="008A6C2F"/>
    <w:rsid w:val="008C6ECA"/>
    <w:rsid w:val="008D01A9"/>
    <w:rsid w:val="008E55B3"/>
    <w:rsid w:val="008F651A"/>
    <w:rsid w:val="008F7680"/>
    <w:rsid w:val="00903F18"/>
    <w:rsid w:val="00911736"/>
    <w:rsid w:val="00915BD5"/>
    <w:rsid w:val="00916654"/>
    <w:rsid w:val="009206E9"/>
    <w:rsid w:val="009230DE"/>
    <w:rsid w:val="009331ED"/>
    <w:rsid w:val="0093330D"/>
    <w:rsid w:val="00984076"/>
    <w:rsid w:val="009B7E0B"/>
    <w:rsid w:val="009C32D8"/>
    <w:rsid w:val="009C5133"/>
    <w:rsid w:val="009D158E"/>
    <w:rsid w:val="009D54D3"/>
    <w:rsid w:val="009E42D7"/>
    <w:rsid w:val="009F2D6A"/>
    <w:rsid w:val="009F3D50"/>
    <w:rsid w:val="009F5566"/>
    <w:rsid w:val="009F58F3"/>
    <w:rsid w:val="00A038A0"/>
    <w:rsid w:val="00A06188"/>
    <w:rsid w:val="00A06D42"/>
    <w:rsid w:val="00A07062"/>
    <w:rsid w:val="00A13817"/>
    <w:rsid w:val="00A139DB"/>
    <w:rsid w:val="00A204F2"/>
    <w:rsid w:val="00A2528C"/>
    <w:rsid w:val="00A327F4"/>
    <w:rsid w:val="00A602A0"/>
    <w:rsid w:val="00A61B50"/>
    <w:rsid w:val="00A6627B"/>
    <w:rsid w:val="00A7296A"/>
    <w:rsid w:val="00A77409"/>
    <w:rsid w:val="00A804E9"/>
    <w:rsid w:val="00AA0140"/>
    <w:rsid w:val="00AA1C55"/>
    <w:rsid w:val="00AB3E50"/>
    <w:rsid w:val="00AC48D3"/>
    <w:rsid w:val="00AC72DD"/>
    <w:rsid w:val="00AD10A9"/>
    <w:rsid w:val="00AE7D11"/>
    <w:rsid w:val="00AF3531"/>
    <w:rsid w:val="00B01B15"/>
    <w:rsid w:val="00B028C5"/>
    <w:rsid w:val="00B14322"/>
    <w:rsid w:val="00B41E12"/>
    <w:rsid w:val="00B51235"/>
    <w:rsid w:val="00B51381"/>
    <w:rsid w:val="00B5308D"/>
    <w:rsid w:val="00B61637"/>
    <w:rsid w:val="00B75BBD"/>
    <w:rsid w:val="00B8353A"/>
    <w:rsid w:val="00B95A1B"/>
    <w:rsid w:val="00BA5610"/>
    <w:rsid w:val="00BB4130"/>
    <w:rsid w:val="00BC3046"/>
    <w:rsid w:val="00BE19D1"/>
    <w:rsid w:val="00BE20A8"/>
    <w:rsid w:val="00C03807"/>
    <w:rsid w:val="00C102EC"/>
    <w:rsid w:val="00C11287"/>
    <w:rsid w:val="00C1452D"/>
    <w:rsid w:val="00C278CE"/>
    <w:rsid w:val="00C434C9"/>
    <w:rsid w:val="00C45ABA"/>
    <w:rsid w:val="00C55AB4"/>
    <w:rsid w:val="00C81A98"/>
    <w:rsid w:val="00C8407B"/>
    <w:rsid w:val="00CA57B9"/>
    <w:rsid w:val="00CA7F01"/>
    <w:rsid w:val="00CB681E"/>
    <w:rsid w:val="00CC0400"/>
    <w:rsid w:val="00CE3A51"/>
    <w:rsid w:val="00CE6CC2"/>
    <w:rsid w:val="00CF5BF4"/>
    <w:rsid w:val="00D00668"/>
    <w:rsid w:val="00D13FC7"/>
    <w:rsid w:val="00D14F41"/>
    <w:rsid w:val="00D34640"/>
    <w:rsid w:val="00D42FC5"/>
    <w:rsid w:val="00D524C8"/>
    <w:rsid w:val="00D545B1"/>
    <w:rsid w:val="00D80EDB"/>
    <w:rsid w:val="00D864C7"/>
    <w:rsid w:val="00D92777"/>
    <w:rsid w:val="00DC0083"/>
    <w:rsid w:val="00DC5743"/>
    <w:rsid w:val="00DD3A5E"/>
    <w:rsid w:val="00DD55CD"/>
    <w:rsid w:val="00DE388E"/>
    <w:rsid w:val="00DE5F47"/>
    <w:rsid w:val="00DF0A7F"/>
    <w:rsid w:val="00DF6469"/>
    <w:rsid w:val="00E10ADC"/>
    <w:rsid w:val="00E31160"/>
    <w:rsid w:val="00E369CA"/>
    <w:rsid w:val="00E45510"/>
    <w:rsid w:val="00E57A54"/>
    <w:rsid w:val="00E64321"/>
    <w:rsid w:val="00E646D5"/>
    <w:rsid w:val="00E82E25"/>
    <w:rsid w:val="00E916D4"/>
    <w:rsid w:val="00E92567"/>
    <w:rsid w:val="00E9331C"/>
    <w:rsid w:val="00E973AB"/>
    <w:rsid w:val="00EA024D"/>
    <w:rsid w:val="00ED45B1"/>
    <w:rsid w:val="00EF46B6"/>
    <w:rsid w:val="00F018B4"/>
    <w:rsid w:val="00F120C5"/>
    <w:rsid w:val="00F244AD"/>
    <w:rsid w:val="00F2784F"/>
    <w:rsid w:val="00F4488D"/>
    <w:rsid w:val="00F51312"/>
    <w:rsid w:val="00F54CA0"/>
    <w:rsid w:val="00F60955"/>
    <w:rsid w:val="00F676DB"/>
    <w:rsid w:val="00F717EC"/>
    <w:rsid w:val="00F726AC"/>
    <w:rsid w:val="00F81687"/>
    <w:rsid w:val="00F94791"/>
    <w:rsid w:val="00FA361B"/>
    <w:rsid w:val="00FB1151"/>
    <w:rsid w:val="00FB49C7"/>
    <w:rsid w:val="00FB5B85"/>
    <w:rsid w:val="00FC55E1"/>
    <w:rsid w:val="00FD0FCF"/>
    <w:rsid w:val="00FE7AD9"/>
    <w:rsid w:val="00FF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E8E92"/>
  <w15:chartTrackingRefBased/>
  <w15:docId w15:val="{BF92C480-6DE6-8D41-B12F-2BAABABBF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52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5272"/>
  </w:style>
  <w:style w:type="paragraph" w:styleId="Footer">
    <w:name w:val="footer"/>
    <w:basedOn w:val="Normal"/>
    <w:link w:val="FooterChar"/>
    <w:uiPriority w:val="99"/>
    <w:unhideWhenUsed/>
    <w:rsid w:val="000252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272"/>
  </w:style>
  <w:style w:type="paragraph" w:styleId="NormalWeb">
    <w:name w:val="Normal (Web)"/>
    <w:basedOn w:val="Normal"/>
    <w:uiPriority w:val="99"/>
    <w:semiHidden/>
    <w:unhideWhenUsed/>
    <w:rsid w:val="0002527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138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38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2060</Words>
  <Characters>11747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Cooley</dc:creator>
  <cp:keywords/>
  <dc:description/>
  <cp:lastModifiedBy>Rachel Cooley</cp:lastModifiedBy>
  <cp:revision>3</cp:revision>
  <dcterms:created xsi:type="dcterms:W3CDTF">2019-10-20T22:45:00Z</dcterms:created>
  <dcterms:modified xsi:type="dcterms:W3CDTF">2019-10-21T15:55:00Z</dcterms:modified>
</cp:coreProperties>
</file>