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5445" w14:textId="4805A498" w:rsidR="006D4FD3" w:rsidRDefault="00E9002E" w:rsidP="00073547">
      <w:pPr>
        <w:jc w:val="center"/>
      </w:pPr>
      <w:r>
        <w:t>Homew</w:t>
      </w:r>
      <w:r w:rsidR="006D4FD3">
        <w:t xml:space="preserve">ork </w:t>
      </w:r>
      <w:r>
        <w:t>Developing Algorithms</w:t>
      </w:r>
    </w:p>
    <w:p w14:paraId="2F55CE15" w14:textId="77777777" w:rsidR="006D4FD3" w:rsidRDefault="006D4FD3" w:rsidP="00073547">
      <w:pPr>
        <w:jc w:val="center"/>
      </w:pPr>
    </w:p>
    <w:p w14:paraId="09CFCE81" w14:textId="3A6064AA" w:rsidR="006D4FD3" w:rsidRDefault="006D4FD3" w:rsidP="00073547">
      <w:r>
        <w:t>For each of the following questions,</w:t>
      </w:r>
      <w:r w:rsidR="00FE5233">
        <w:t xml:space="preserve"> find the inputs and outputs, write the algorithm, and test the algorithm</w:t>
      </w:r>
      <w:r>
        <w:t>.</w:t>
      </w:r>
    </w:p>
    <w:p w14:paraId="07904844" w14:textId="77777777" w:rsidR="0023051D" w:rsidRDefault="0023051D" w:rsidP="00073547"/>
    <w:p w14:paraId="45310416" w14:textId="249915C0" w:rsidR="00DA605E" w:rsidRDefault="00D64CAA" w:rsidP="00073547">
      <w:pPr>
        <w:pStyle w:val="ListParagraph"/>
        <w:numPr>
          <w:ilvl w:val="0"/>
          <w:numId w:val="2"/>
        </w:numPr>
      </w:pPr>
      <w:r>
        <w:t>Jada</w:t>
      </w:r>
      <w:r w:rsidR="0023051D">
        <w:t xml:space="preserve"> wants a program that calculates and displays </w:t>
      </w:r>
      <w:r w:rsidR="00D95574">
        <w:t xml:space="preserve">the </w:t>
      </w:r>
      <w:r>
        <w:t>sale price for a given purchase based on the percentage of the discount</w:t>
      </w:r>
      <w:r w:rsidR="007D7621">
        <w:t xml:space="preserve"> on that item</w:t>
      </w:r>
      <w:r w:rsidR="0023051D">
        <w:t>.</w:t>
      </w:r>
    </w:p>
    <w:p w14:paraId="1FE42398" w14:textId="77777777" w:rsidR="001F01E9" w:rsidRDefault="001F01E9" w:rsidP="00073547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65"/>
        <w:gridCol w:w="2766"/>
        <w:gridCol w:w="2739"/>
      </w:tblGrid>
      <w:tr w:rsidR="00F71A06" w14:paraId="516E8339" w14:textId="77777777" w:rsidTr="00C6614E">
        <w:tc>
          <w:tcPr>
            <w:tcW w:w="2765" w:type="dxa"/>
          </w:tcPr>
          <w:p w14:paraId="6288ABB1" w14:textId="3C5D66F5" w:rsidR="00F71A06" w:rsidRPr="001F01E9" w:rsidRDefault="00F71A06" w:rsidP="00073547">
            <w:pPr>
              <w:pStyle w:val="ListParagraph"/>
              <w:ind w:left="0"/>
            </w:pPr>
            <w:r w:rsidRPr="001F01E9">
              <w:t>Inputs:</w:t>
            </w:r>
          </w:p>
        </w:tc>
        <w:tc>
          <w:tcPr>
            <w:tcW w:w="2766" w:type="dxa"/>
          </w:tcPr>
          <w:p w14:paraId="302F8C1B" w14:textId="55B54BB4" w:rsidR="00F71A06" w:rsidRPr="001F01E9" w:rsidRDefault="00F71A06" w:rsidP="00073547">
            <w:pPr>
              <w:pStyle w:val="ListParagraph"/>
              <w:ind w:left="0"/>
            </w:pPr>
            <w:r w:rsidRPr="001F01E9">
              <w:t>Program:</w:t>
            </w:r>
          </w:p>
        </w:tc>
        <w:tc>
          <w:tcPr>
            <w:tcW w:w="2739" w:type="dxa"/>
          </w:tcPr>
          <w:p w14:paraId="2B1EA361" w14:textId="0C003B76" w:rsidR="00F71A06" w:rsidRPr="001F01E9" w:rsidRDefault="00F71A06" w:rsidP="00073547">
            <w:pPr>
              <w:pStyle w:val="ListParagraph"/>
              <w:ind w:left="0"/>
            </w:pPr>
            <w:r w:rsidRPr="001F01E9">
              <w:t>Output:</w:t>
            </w:r>
          </w:p>
        </w:tc>
      </w:tr>
      <w:tr w:rsidR="00C6614E" w14:paraId="627D8D7B" w14:textId="77777777" w:rsidTr="00C6614E">
        <w:tc>
          <w:tcPr>
            <w:tcW w:w="2765" w:type="dxa"/>
          </w:tcPr>
          <w:p w14:paraId="17AD0A62" w14:textId="61AF41DC" w:rsidR="00C6614E" w:rsidRDefault="00C6614E" w:rsidP="00073547">
            <w:pPr>
              <w:pStyle w:val="ListParagraph"/>
              <w:ind w:left="0"/>
            </w:pPr>
            <w:r>
              <w:t>Original Price</w:t>
            </w:r>
          </w:p>
        </w:tc>
        <w:tc>
          <w:tcPr>
            <w:tcW w:w="2766" w:type="dxa"/>
            <w:vMerge w:val="restart"/>
          </w:tcPr>
          <w:p w14:paraId="647421EC" w14:textId="73559127" w:rsidR="00C6614E" w:rsidRDefault="00C6614E" w:rsidP="00073547">
            <w:pPr>
              <w:pStyle w:val="ListParagraph"/>
              <w:ind w:left="0"/>
            </w:pPr>
            <w:r>
              <w:t>Original Price – (Original Price * Percentage of Discount)</w:t>
            </w:r>
          </w:p>
        </w:tc>
        <w:tc>
          <w:tcPr>
            <w:tcW w:w="2739" w:type="dxa"/>
            <w:vMerge w:val="restart"/>
          </w:tcPr>
          <w:p w14:paraId="56465025" w14:textId="61D23AF9" w:rsidR="00C6614E" w:rsidRDefault="00C6614E" w:rsidP="00073547">
            <w:pPr>
              <w:pStyle w:val="ListParagraph"/>
              <w:ind w:left="0"/>
            </w:pPr>
            <w:r>
              <w:t>Sale Price</w:t>
            </w:r>
          </w:p>
        </w:tc>
      </w:tr>
      <w:tr w:rsidR="00C6614E" w14:paraId="6CE0C2AA" w14:textId="77777777" w:rsidTr="00C6614E">
        <w:tc>
          <w:tcPr>
            <w:tcW w:w="2765" w:type="dxa"/>
          </w:tcPr>
          <w:p w14:paraId="05A9930F" w14:textId="7A739091" w:rsidR="00C6614E" w:rsidRDefault="00C6614E" w:rsidP="00073547">
            <w:pPr>
              <w:pStyle w:val="ListParagraph"/>
              <w:ind w:left="0"/>
            </w:pPr>
            <w:r>
              <w:t>Percentage of Discount</w:t>
            </w:r>
          </w:p>
        </w:tc>
        <w:tc>
          <w:tcPr>
            <w:tcW w:w="2766" w:type="dxa"/>
            <w:vMerge/>
          </w:tcPr>
          <w:p w14:paraId="557B6517" w14:textId="77777777" w:rsidR="00C6614E" w:rsidRDefault="00C6614E" w:rsidP="00073547">
            <w:pPr>
              <w:pStyle w:val="ListParagraph"/>
              <w:ind w:left="0"/>
            </w:pPr>
          </w:p>
        </w:tc>
        <w:tc>
          <w:tcPr>
            <w:tcW w:w="2739" w:type="dxa"/>
            <w:vMerge/>
          </w:tcPr>
          <w:p w14:paraId="79E1F77F" w14:textId="77777777" w:rsidR="00C6614E" w:rsidRDefault="00C6614E" w:rsidP="00073547">
            <w:pPr>
              <w:pStyle w:val="ListParagraph"/>
              <w:ind w:left="0"/>
            </w:pPr>
          </w:p>
        </w:tc>
      </w:tr>
    </w:tbl>
    <w:p w14:paraId="18B19D6B" w14:textId="006DD70B" w:rsidR="00255FC2" w:rsidRDefault="00255FC2" w:rsidP="00073547"/>
    <w:p w14:paraId="10DF77EC" w14:textId="054FFD04" w:rsidR="00DB6F00" w:rsidRDefault="00DB6F00" w:rsidP="00073547">
      <w:pPr>
        <w:pStyle w:val="ListParagraph"/>
        <w:numPr>
          <w:ilvl w:val="0"/>
          <w:numId w:val="9"/>
        </w:numPr>
      </w:pPr>
      <w:r>
        <w:t xml:space="preserve">Read </w:t>
      </w:r>
      <w:proofErr w:type="spellStart"/>
      <w:r>
        <w:t>numPrice</w:t>
      </w:r>
      <w:proofErr w:type="spellEnd"/>
      <w:r>
        <w:t xml:space="preserve">, </w:t>
      </w:r>
      <w:proofErr w:type="spellStart"/>
      <w:r>
        <w:t>numDiscount</w:t>
      </w:r>
      <w:proofErr w:type="spellEnd"/>
    </w:p>
    <w:p w14:paraId="3610A22B" w14:textId="10125311" w:rsidR="00DB6F00" w:rsidRDefault="003961A8" w:rsidP="00073547">
      <w:pPr>
        <w:pStyle w:val="ListParagraph"/>
        <w:numPr>
          <w:ilvl w:val="0"/>
          <w:numId w:val="9"/>
        </w:numPr>
      </w:pPr>
      <w:r>
        <w:t xml:space="preserve">Calculate </w:t>
      </w:r>
      <w:proofErr w:type="spellStart"/>
      <w:r>
        <w:t>moneySaved</w:t>
      </w:r>
      <w:proofErr w:type="spellEnd"/>
      <w:r>
        <w:t xml:space="preserve"> by</w:t>
      </w:r>
      <w:r w:rsidR="00DB6F00">
        <w:t xml:space="preserve"> </w:t>
      </w:r>
      <w:proofErr w:type="spellStart"/>
      <w:r w:rsidR="00DB6F00">
        <w:t>numPrice</w:t>
      </w:r>
      <w:proofErr w:type="spellEnd"/>
      <w:r w:rsidR="00DB6F00">
        <w:t xml:space="preserve"> * </w:t>
      </w:r>
      <w:proofErr w:type="spellStart"/>
      <w:r w:rsidR="00DB6F00">
        <w:t>numDiscount</w:t>
      </w:r>
      <w:proofErr w:type="spellEnd"/>
    </w:p>
    <w:p w14:paraId="3B544614" w14:textId="1139FFCE" w:rsidR="00DB6F00" w:rsidRDefault="00DB6F00" w:rsidP="00073547">
      <w:pPr>
        <w:pStyle w:val="ListParagraph"/>
        <w:numPr>
          <w:ilvl w:val="0"/>
          <w:numId w:val="9"/>
        </w:numPr>
      </w:pPr>
      <w:r>
        <w:t xml:space="preserve">Calculate </w:t>
      </w:r>
      <w:proofErr w:type="spellStart"/>
      <w:r>
        <w:t>finalPrice</w:t>
      </w:r>
      <w:proofErr w:type="spellEnd"/>
      <w:r>
        <w:t xml:space="preserve"> by </w:t>
      </w:r>
      <w:proofErr w:type="spellStart"/>
      <w:r>
        <w:t>numPrice</w:t>
      </w:r>
      <w:proofErr w:type="spellEnd"/>
      <w:r>
        <w:t xml:space="preserve"> – </w:t>
      </w:r>
      <w:proofErr w:type="spellStart"/>
      <w:r w:rsidR="003961A8">
        <w:t>moneySaved</w:t>
      </w:r>
      <w:proofErr w:type="spellEnd"/>
    </w:p>
    <w:p w14:paraId="3EFFB8D4" w14:textId="23A14F58" w:rsidR="00DB6F00" w:rsidRDefault="00A52B27" w:rsidP="00073547">
      <w:pPr>
        <w:pStyle w:val="ListParagraph"/>
        <w:numPr>
          <w:ilvl w:val="0"/>
          <w:numId w:val="9"/>
        </w:numPr>
      </w:pPr>
      <w:r>
        <w:t>Output</w:t>
      </w:r>
      <w:r w:rsidR="00DB6F00">
        <w:t xml:space="preserve"> </w:t>
      </w:r>
      <w:proofErr w:type="spellStart"/>
      <w:r w:rsidR="00DB6F00">
        <w:t>finalPrice</w:t>
      </w:r>
      <w:proofErr w:type="spellEnd"/>
    </w:p>
    <w:p w14:paraId="4B0DCF37" w14:textId="5EA99C5C" w:rsidR="00CE5F25" w:rsidRDefault="00CE5F25" w:rsidP="00073547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93"/>
        <w:gridCol w:w="2737"/>
        <w:gridCol w:w="2740"/>
      </w:tblGrid>
      <w:tr w:rsidR="001F01E9" w14:paraId="3837853A" w14:textId="77777777" w:rsidTr="0006511C">
        <w:tc>
          <w:tcPr>
            <w:tcW w:w="8270" w:type="dxa"/>
            <w:gridSpan w:val="3"/>
          </w:tcPr>
          <w:p w14:paraId="49A0C878" w14:textId="362AD779" w:rsidR="001F01E9" w:rsidRPr="001F01E9" w:rsidRDefault="001F01E9" w:rsidP="00073547">
            <w:pPr>
              <w:jc w:val="center"/>
            </w:pPr>
            <w:r w:rsidRPr="001F01E9">
              <w:t>Test Cases:</w:t>
            </w:r>
          </w:p>
        </w:tc>
      </w:tr>
      <w:tr w:rsidR="00CE5F25" w14:paraId="7D0EFF93" w14:textId="77777777" w:rsidTr="001F01E9">
        <w:tc>
          <w:tcPr>
            <w:tcW w:w="2793" w:type="dxa"/>
          </w:tcPr>
          <w:p w14:paraId="7A0CDA78" w14:textId="0183E009" w:rsidR="00CE5F25" w:rsidRDefault="00CE5F25" w:rsidP="00073547">
            <w:proofErr w:type="spellStart"/>
            <w:r>
              <w:t>numPrice</w:t>
            </w:r>
            <w:proofErr w:type="spellEnd"/>
          </w:p>
        </w:tc>
        <w:tc>
          <w:tcPr>
            <w:tcW w:w="2737" w:type="dxa"/>
          </w:tcPr>
          <w:p w14:paraId="5A26203C" w14:textId="0E74BC1F" w:rsidR="00CE5F25" w:rsidRDefault="00CE5F25" w:rsidP="00073547">
            <w:r>
              <w:t>$10</w:t>
            </w:r>
          </w:p>
        </w:tc>
        <w:tc>
          <w:tcPr>
            <w:tcW w:w="2740" w:type="dxa"/>
          </w:tcPr>
          <w:p w14:paraId="03AF7458" w14:textId="38A99B54" w:rsidR="00CE5F25" w:rsidRDefault="00CE5F25" w:rsidP="00073547">
            <w:r>
              <w:t>$100</w:t>
            </w:r>
          </w:p>
        </w:tc>
      </w:tr>
      <w:tr w:rsidR="00CE5F25" w14:paraId="532654EA" w14:textId="77777777" w:rsidTr="001F01E9">
        <w:tc>
          <w:tcPr>
            <w:tcW w:w="2793" w:type="dxa"/>
          </w:tcPr>
          <w:p w14:paraId="436F9FAA" w14:textId="71521A90" w:rsidR="00CE5F25" w:rsidRDefault="00CE5F25" w:rsidP="00073547">
            <w:proofErr w:type="spellStart"/>
            <w:r>
              <w:t>numDiscount</w:t>
            </w:r>
            <w:proofErr w:type="spellEnd"/>
          </w:p>
        </w:tc>
        <w:tc>
          <w:tcPr>
            <w:tcW w:w="2737" w:type="dxa"/>
          </w:tcPr>
          <w:p w14:paraId="2C4D20F0" w14:textId="2DC5E8D1" w:rsidR="00CE5F25" w:rsidRDefault="00CE5F25" w:rsidP="00073547">
            <w:r>
              <w:t>10%</w:t>
            </w:r>
          </w:p>
        </w:tc>
        <w:tc>
          <w:tcPr>
            <w:tcW w:w="2740" w:type="dxa"/>
          </w:tcPr>
          <w:p w14:paraId="25F56B69" w14:textId="177A34FD" w:rsidR="00CE5F25" w:rsidRDefault="00CE5F25" w:rsidP="00073547">
            <w:r>
              <w:t>30%</w:t>
            </w:r>
          </w:p>
        </w:tc>
      </w:tr>
      <w:tr w:rsidR="00CE5F25" w14:paraId="24632DF8" w14:textId="77777777" w:rsidTr="001F01E9">
        <w:tc>
          <w:tcPr>
            <w:tcW w:w="2793" w:type="dxa"/>
          </w:tcPr>
          <w:p w14:paraId="00947093" w14:textId="76376DF8" w:rsidR="00CE5F25" w:rsidRDefault="00CE5F25" w:rsidP="00073547">
            <w:proofErr w:type="spellStart"/>
            <w:r>
              <w:t>moneySaved</w:t>
            </w:r>
            <w:proofErr w:type="spellEnd"/>
          </w:p>
        </w:tc>
        <w:tc>
          <w:tcPr>
            <w:tcW w:w="2737" w:type="dxa"/>
          </w:tcPr>
          <w:p w14:paraId="59AF6987" w14:textId="7F9C2024" w:rsidR="00CE5F25" w:rsidRDefault="00CE5F25" w:rsidP="00073547">
            <w:r>
              <w:t>$1</w:t>
            </w:r>
          </w:p>
        </w:tc>
        <w:tc>
          <w:tcPr>
            <w:tcW w:w="2740" w:type="dxa"/>
          </w:tcPr>
          <w:p w14:paraId="39704DBD" w14:textId="4551DA1C" w:rsidR="00CE5F25" w:rsidRDefault="00CE5F25" w:rsidP="00073547">
            <w:r>
              <w:t>$30</w:t>
            </w:r>
          </w:p>
        </w:tc>
      </w:tr>
      <w:tr w:rsidR="00CE5F25" w14:paraId="165B7CE6" w14:textId="77777777" w:rsidTr="001F01E9">
        <w:tc>
          <w:tcPr>
            <w:tcW w:w="2793" w:type="dxa"/>
          </w:tcPr>
          <w:p w14:paraId="0BE74290" w14:textId="1FA69A56" w:rsidR="00CE5F25" w:rsidRDefault="00CE5F25" w:rsidP="00073547">
            <w:proofErr w:type="spellStart"/>
            <w:r>
              <w:t>finalPrice</w:t>
            </w:r>
            <w:proofErr w:type="spellEnd"/>
          </w:p>
        </w:tc>
        <w:tc>
          <w:tcPr>
            <w:tcW w:w="2737" w:type="dxa"/>
          </w:tcPr>
          <w:p w14:paraId="41F13C05" w14:textId="00C85A8B" w:rsidR="00CE5F25" w:rsidRDefault="00CE5F25" w:rsidP="00073547">
            <w:r>
              <w:t>$9</w:t>
            </w:r>
          </w:p>
        </w:tc>
        <w:tc>
          <w:tcPr>
            <w:tcW w:w="2740" w:type="dxa"/>
          </w:tcPr>
          <w:p w14:paraId="5E985E03" w14:textId="6A85F0B5" w:rsidR="00CE5F25" w:rsidRDefault="00CE5F25" w:rsidP="00073547">
            <w:r>
              <w:t>$70</w:t>
            </w:r>
          </w:p>
        </w:tc>
      </w:tr>
    </w:tbl>
    <w:p w14:paraId="24C05F73" w14:textId="77777777" w:rsidR="00422B5B" w:rsidRDefault="00422B5B" w:rsidP="00073547"/>
    <w:p w14:paraId="19C989A1" w14:textId="24488F72" w:rsidR="00CE5F25" w:rsidRDefault="00D95574" w:rsidP="00073547">
      <w:pPr>
        <w:pStyle w:val="ListParagraph"/>
        <w:numPr>
          <w:ilvl w:val="0"/>
          <w:numId w:val="2"/>
        </w:numPr>
      </w:pPr>
      <w:r>
        <w:t xml:space="preserve">A </w:t>
      </w:r>
      <w:r w:rsidR="007D7621">
        <w:t>concert venue</w:t>
      </w:r>
      <w:r>
        <w:t xml:space="preserve"> has three </w:t>
      </w:r>
      <w:r w:rsidR="004B7AED">
        <w:t>different ticket prices depending on seating locations</w:t>
      </w:r>
      <w:r>
        <w:t xml:space="preserve">: </w:t>
      </w:r>
      <w:r w:rsidR="007D7621">
        <w:t>floor</w:t>
      </w:r>
      <w:r w:rsidR="004B7AED">
        <w:t xml:space="preserve">, </w:t>
      </w:r>
      <w:r w:rsidR="007D7621">
        <w:t>terrace</w:t>
      </w:r>
      <w:r w:rsidR="004B7AED">
        <w:t xml:space="preserve">, </w:t>
      </w:r>
      <w:r w:rsidR="003F019C">
        <w:t xml:space="preserve">and </w:t>
      </w:r>
      <w:r w:rsidR="007D7621">
        <w:t>balcony</w:t>
      </w:r>
      <w:r>
        <w:t xml:space="preserve">.  </w:t>
      </w:r>
      <w:r w:rsidR="007D7621">
        <w:t>The floor seating area</w:t>
      </w:r>
      <w:r w:rsidR="004B7AED">
        <w:t xml:space="preserve"> has </w:t>
      </w:r>
      <w:r w:rsidR="007D7621">
        <w:t>100</w:t>
      </w:r>
      <w:r w:rsidR="004B7AED">
        <w:t xml:space="preserve"> seats</w:t>
      </w:r>
      <w:r>
        <w:t xml:space="preserve">, </w:t>
      </w:r>
      <w:r w:rsidR="007D7621">
        <w:t>the terrace</w:t>
      </w:r>
      <w:r w:rsidR="004B7AED">
        <w:t xml:space="preserve"> has </w:t>
      </w:r>
      <w:r w:rsidR="007D7621">
        <w:t>250</w:t>
      </w:r>
      <w:r w:rsidR="004B7AED">
        <w:t xml:space="preserve"> seats</w:t>
      </w:r>
      <w:r>
        <w:t xml:space="preserve">, and </w:t>
      </w:r>
      <w:r w:rsidR="007D7621">
        <w:t>the balcony</w:t>
      </w:r>
      <w:r w:rsidR="004B7AED">
        <w:t xml:space="preserve"> has</w:t>
      </w:r>
      <w:r w:rsidR="003F019C">
        <w:t xml:space="preserve"> </w:t>
      </w:r>
      <w:r w:rsidR="007D7621">
        <w:t>50</w:t>
      </w:r>
      <w:r w:rsidR="004B7AED">
        <w:t xml:space="preserve"> seats</w:t>
      </w:r>
      <w:r>
        <w:t xml:space="preserve">.  The </w:t>
      </w:r>
      <w:r w:rsidR="007D7621">
        <w:t>concert venue</w:t>
      </w:r>
      <w:r>
        <w:t xml:space="preserve"> wants a program that will calculate and display the amount of revenue generated by each </w:t>
      </w:r>
      <w:r w:rsidR="003F019C">
        <w:t>seating location</w:t>
      </w:r>
      <w:r w:rsidR="004B7AED">
        <w:t xml:space="preserve"> </w:t>
      </w:r>
      <w:r>
        <w:t>as well as the total.</w:t>
      </w:r>
    </w:p>
    <w:p w14:paraId="0EB3D837" w14:textId="247A7A9E" w:rsidR="00CE5F25" w:rsidRDefault="00CE5F25" w:rsidP="00073547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51"/>
        <w:gridCol w:w="2762"/>
        <w:gridCol w:w="2757"/>
      </w:tblGrid>
      <w:tr w:rsidR="001F01E9" w14:paraId="4E693614" w14:textId="77777777" w:rsidTr="00C6614E">
        <w:tc>
          <w:tcPr>
            <w:tcW w:w="2751" w:type="dxa"/>
          </w:tcPr>
          <w:p w14:paraId="2E243BC5" w14:textId="2820BEE2" w:rsidR="00CE5F25" w:rsidRPr="001F01E9" w:rsidRDefault="00CE5F25" w:rsidP="00073547">
            <w:pPr>
              <w:pStyle w:val="ListParagraph"/>
              <w:ind w:left="0"/>
            </w:pPr>
            <w:r w:rsidRPr="001F01E9">
              <w:t>Inputs:</w:t>
            </w:r>
          </w:p>
        </w:tc>
        <w:tc>
          <w:tcPr>
            <w:tcW w:w="2762" w:type="dxa"/>
          </w:tcPr>
          <w:p w14:paraId="3F15B1EF" w14:textId="2D2FB538" w:rsidR="00CE5F25" w:rsidRPr="001F01E9" w:rsidRDefault="00CE5F25" w:rsidP="00073547">
            <w:pPr>
              <w:pStyle w:val="ListParagraph"/>
              <w:ind w:left="0"/>
            </w:pPr>
            <w:r w:rsidRPr="001F01E9">
              <w:t>Program:</w:t>
            </w:r>
          </w:p>
        </w:tc>
        <w:tc>
          <w:tcPr>
            <w:tcW w:w="2757" w:type="dxa"/>
          </w:tcPr>
          <w:p w14:paraId="3E57EE99" w14:textId="2DB155E8" w:rsidR="00CE5F25" w:rsidRPr="001F01E9" w:rsidRDefault="00CE5F25" w:rsidP="00073547">
            <w:pPr>
              <w:pStyle w:val="ListParagraph"/>
              <w:ind w:left="0"/>
            </w:pPr>
            <w:r w:rsidRPr="001F01E9">
              <w:t>Output</w:t>
            </w:r>
            <w:r w:rsidR="00195D99">
              <w:t>s</w:t>
            </w:r>
            <w:r w:rsidRPr="001F01E9">
              <w:t>:</w:t>
            </w:r>
          </w:p>
        </w:tc>
      </w:tr>
      <w:tr w:rsidR="00C6614E" w14:paraId="75E375B5" w14:textId="77777777" w:rsidTr="00C6614E">
        <w:tc>
          <w:tcPr>
            <w:tcW w:w="2751" w:type="dxa"/>
          </w:tcPr>
          <w:p w14:paraId="354C7695" w14:textId="29373DB5" w:rsidR="00C6614E" w:rsidRDefault="00C6614E" w:rsidP="00073547">
            <w:pPr>
              <w:pStyle w:val="ListParagraph"/>
              <w:ind w:left="0"/>
            </w:pPr>
            <w:r>
              <w:t>Floor Price</w:t>
            </w:r>
          </w:p>
        </w:tc>
        <w:tc>
          <w:tcPr>
            <w:tcW w:w="2762" w:type="dxa"/>
            <w:vMerge w:val="restart"/>
          </w:tcPr>
          <w:p w14:paraId="516DF963" w14:textId="4B31D309" w:rsidR="00C6614E" w:rsidRDefault="00C6614E" w:rsidP="00073547">
            <w:pPr>
              <w:pStyle w:val="ListParagraph"/>
              <w:ind w:left="0"/>
            </w:pPr>
            <w:r>
              <w:t>Ticket Price * Tickets</w:t>
            </w:r>
          </w:p>
        </w:tc>
        <w:tc>
          <w:tcPr>
            <w:tcW w:w="2757" w:type="dxa"/>
          </w:tcPr>
          <w:p w14:paraId="03051AD8" w14:textId="51ABEAB6" w:rsidR="00C6614E" w:rsidRDefault="00C6614E" w:rsidP="00073547">
            <w:pPr>
              <w:pStyle w:val="ListParagraph"/>
              <w:ind w:left="0"/>
            </w:pPr>
            <w:r>
              <w:t>Floor Revenue</w:t>
            </w:r>
          </w:p>
        </w:tc>
      </w:tr>
      <w:tr w:rsidR="00C6614E" w14:paraId="51C0F37C" w14:textId="77777777" w:rsidTr="00C6614E">
        <w:tc>
          <w:tcPr>
            <w:tcW w:w="2751" w:type="dxa"/>
          </w:tcPr>
          <w:p w14:paraId="32278529" w14:textId="0C30E457" w:rsidR="00C6614E" w:rsidRDefault="00C6614E" w:rsidP="00073547">
            <w:pPr>
              <w:pStyle w:val="ListParagraph"/>
              <w:ind w:left="0"/>
            </w:pPr>
            <w:r>
              <w:t>Terrace Price</w:t>
            </w:r>
          </w:p>
        </w:tc>
        <w:tc>
          <w:tcPr>
            <w:tcW w:w="2762" w:type="dxa"/>
            <w:vMerge/>
          </w:tcPr>
          <w:p w14:paraId="312C4FBC" w14:textId="77777777" w:rsidR="00C6614E" w:rsidRDefault="00C6614E" w:rsidP="00073547">
            <w:pPr>
              <w:pStyle w:val="ListParagraph"/>
              <w:ind w:left="0"/>
            </w:pPr>
          </w:p>
        </w:tc>
        <w:tc>
          <w:tcPr>
            <w:tcW w:w="2757" w:type="dxa"/>
          </w:tcPr>
          <w:p w14:paraId="0BFBB0F9" w14:textId="18142115" w:rsidR="00C6614E" w:rsidRDefault="00C6614E" w:rsidP="00073547">
            <w:pPr>
              <w:pStyle w:val="ListParagraph"/>
              <w:ind w:left="0"/>
            </w:pPr>
            <w:r>
              <w:t>Terrace Revenue</w:t>
            </w:r>
          </w:p>
        </w:tc>
      </w:tr>
      <w:tr w:rsidR="001F4A4A" w14:paraId="369E717A" w14:textId="77777777" w:rsidTr="00C6614E">
        <w:tc>
          <w:tcPr>
            <w:tcW w:w="2751" w:type="dxa"/>
            <w:vMerge w:val="restart"/>
          </w:tcPr>
          <w:p w14:paraId="7249AA45" w14:textId="6FA01BE2" w:rsidR="001F4A4A" w:rsidRDefault="001F4A4A" w:rsidP="00073547">
            <w:pPr>
              <w:pStyle w:val="ListParagraph"/>
              <w:ind w:left="0"/>
            </w:pPr>
            <w:r>
              <w:t>Balcony Price</w:t>
            </w:r>
          </w:p>
        </w:tc>
        <w:tc>
          <w:tcPr>
            <w:tcW w:w="2762" w:type="dxa"/>
            <w:vMerge/>
          </w:tcPr>
          <w:p w14:paraId="0F160B2F" w14:textId="77777777" w:rsidR="001F4A4A" w:rsidRDefault="001F4A4A" w:rsidP="00073547">
            <w:pPr>
              <w:pStyle w:val="ListParagraph"/>
              <w:ind w:left="0"/>
            </w:pPr>
          </w:p>
        </w:tc>
        <w:tc>
          <w:tcPr>
            <w:tcW w:w="2757" w:type="dxa"/>
          </w:tcPr>
          <w:p w14:paraId="5BB7D620" w14:textId="1BA18112" w:rsidR="001F4A4A" w:rsidRDefault="001F4A4A" w:rsidP="00073547">
            <w:pPr>
              <w:pStyle w:val="ListParagraph"/>
              <w:ind w:left="0"/>
            </w:pPr>
            <w:r>
              <w:t>Balcony Revenue</w:t>
            </w:r>
          </w:p>
        </w:tc>
      </w:tr>
      <w:tr w:rsidR="001F4A4A" w14:paraId="1B85B5DB" w14:textId="77777777" w:rsidTr="00C6614E">
        <w:tc>
          <w:tcPr>
            <w:tcW w:w="2751" w:type="dxa"/>
            <w:vMerge/>
          </w:tcPr>
          <w:p w14:paraId="777425B7" w14:textId="77777777" w:rsidR="001F4A4A" w:rsidRDefault="001F4A4A" w:rsidP="00073547">
            <w:pPr>
              <w:pStyle w:val="ListParagraph"/>
              <w:ind w:left="0"/>
            </w:pPr>
          </w:p>
        </w:tc>
        <w:tc>
          <w:tcPr>
            <w:tcW w:w="2762" w:type="dxa"/>
            <w:vMerge/>
          </w:tcPr>
          <w:p w14:paraId="3DD7D9DD" w14:textId="77777777" w:rsidR="001F4A4A" w:rsidRDefault="001F4A4A" w:rsidP="00073547">
            <w:pPr>
              <w:pStyle w:val="ListParagraph"/>
              <w:ind w:left="0"/>
            </w:pPr>
          </w:p>
        </w:tc>
        <w:tc>
          <w:tcPr>
            <w:tcW w:w="2757" w:type="dxa"/>
          </w:tcPr>
          <w:p w14:paraId="1CCDBAD8" w14:textId="0E82FBBE" w:rsidR="001F4A4A" w:rsidRDefault="001F4A4A" w:rsidP="00073547">
            <w:pPr>
              <w:pStyle w:val="ListParagraph"/>
              <w:ind w:left="0"/>
            </w:pPr>
            <w:r>
              <w:t>Total Revenue</w:t>
            </w:r>
          </w:p>
        </w:tc>
      </w:tr>
    </w:tbl>
    <w:p w14:paraId="23018A81" w14:textId="0D2B4AB6" w:rsidR="00C27C4A" w:rsidRDefault="00C27C4A" w:rsidP="00073547"/>
    <w:p w14:paraId="50DDE568" w14:textId="401FF7C9" w:rsidR="00C27C4A" w:rsidRDefault="00C27C4A" w:rsidP="00073547">
      <w:pPr>
        <w:pStyle w:val="ListParagraph"/>
        <w:numPr>
          <w:ilvl w:val="0"/>
          <w:numId w:val="10"/>
        </w:numPr>
      </w:pPr>
      <w:r>
        <w:t>Set MAX_FLOOR = 100, MAX_TERRACE =250, MAX_BALCONY =50</w:t>
      </w:r>
    </w:p>
    <w:p w14:paraId="2571BF53" w14:textId="4BAB2E8D" w:rsidR="00C27C4A" w:rsidRDefault="00C27C4A" w:rsidP="00073547">
      <w:pPr>
        <w:pStyle w:val="ListParagraph"/>
        <w:numPr>
          <w:ilvl w:val="0"/>
          <w:numId w:val="10"/>
        </w:numPr>
      </w:pPr>
      <w:r>
        <w:t xml:space="preserve">Read </w:t>
      </w:r>
      <w:proofErr w:type="spellStart"/>
      <w:r>
        <w:t>floorPrice</w:t>
      </w:r>
      <w:proofErr w:type="spellEnd"/>
      <w:r>
        <w:t xml:space="preserve">, </w:t>
      </w:r>
      <w:proofErr w:type="spellStart"/>
      <w:r>
        <w:t>terracePrice</w:t>
      </w:r>
      <w:proofErr w:type="spellEnd"/>
      <w:r>
        <w:t xml:space="preserve">, </w:t>
      </w:r>
      <w:proofErr w:type="spellStart"/>
      <w:r>
        <w:t>balconyPrice</w:t>
      </w:r>
      <w:proofErr w:type="spellEnd"/>
    </w:p>
    <w:p w14:paraId="0125A65A" w14:textId="404E620F" w:rsidR="00C27C4A" w:rsidRDefault="00E22AD3" w:rsidP="00073547">
      <w:pPr>
        <w:pStyle w:val="ListParagraph"/>
        <w:numPr>
          <w:ilvl w:val="0"/>
          <w:numId w:val="10"/>
        </w:numPr>
      </w:pPr>
      <w:r>
        <w:t xml:space="preserve">Calculate </w:t>
      </w:r>
      <w:proofErr w:type="spellStart"/>
      <w:r w:rsidR="006C115E">
        <w:t>revenueFloor</w:t>
      </w:r>
      <w:proofErr w:type="spellEnd"/>
      <w:r w:rsidR="006C115E">
        <w:t xml:space="preserve"> by MAX_FLOOR * </w:t>
      </w:r>
      <w:proofErr w:type="spellStart"/>
      <w:r w:rsidR="006C115E">
        <w:t>floorPrice</w:t>
      </w:r>
      <w:proofErr w:type="spellEnd"/>
    </w:p>
    <w:p w14:paraId="1A14B1CB" w14:textId="4D013BB5" w:rsidR="006C115E" w:rsidRDefault="006C115E" w:rsidP="00073547">
      <w:pPr>
        <w:pStyle w:val="ListParagraph"/>
        <w:numPr>
          <w:ilvl w:val="0"/>
          <w:numId w:val="10"/>
        </w:numPr>
      </w:pPr>
      <w:r>
        <w:t xml:space="preserve">Calculate </w:t>
      </w:r>
      <w:proofErr w:type="spellStart"/>
      <w:r>
        <w:t>revenueTerrace</w:t>
      </w:r>
      <w:proofErr w:type="spellEnd"/>
      <w:r>
        <w:t xml:space="preserve"> by MAX_TERRACE * </w:t>
      </w:r>
      <w:proofErr w:type="spellStart"/>
      <w:r>
        <w:t>terracePrice</w:t>
      </w:r>
      <w:proofErr w:type="spellEnd"/>
    </w:p>
    <w:p w14:paraId="435C6B37" w14:textId="6D0D4A9A" w:rsidR="006C115E" w:rsidRDefault="006C115E" w:rsidP="00073547">
      <w:pPr>
        <w:pStyle w:val="ListParagraph"/>
        <w:numPr>
          <w:ilvl w:val="0"/>
          <w:numId w:val="10"/>
        </w:numPr>
      </w:pPr>
      <w:r>
        <w:t xml:space="preserve">Calculate </w:t>
      </w:r>
      <w:proofErr w:type="spellStart"/>
      <w:r>
        <w:t>revenueBalcony</w:t>
      </w:r>
      <w:proofErr w:type="spellEnd"/>
      <w:r>
        <w:t xml:space="preserve"> by MAX_BALCONY * </w:t>
      </w:r>
      <w:proofErr w:type="spellStart"/>
      <w:r>
        <w:t>balconyPrice</w:t>
      </w:r>
      <w:proofErr w:type="spellEnd"/>
    </w:p>
    <w:p w14:paraId="31F3EA9C" w14:textId="7BB2E1E3" w:rsidR="006C115E" w:rsidRDefault="006C115E" w:rsidP="00073547">
      <w:pPr>
        <w:pStyle w:val="ListParagraph"/>
        <w:numPr>
          <w:ilvl w:val="0"/>
          <w:numId w:val="10"/>
        </w:numPr>
      </w:pPr>
      <w:r>
        <w:t xml:space="preserve">Calculate </w:t>
      </w:r>
      <w:proofErr w:type="spellStart"/>
      <w:r>
        <w:t>revenueTotal</w:t>
      </w:r>
      <w:proofErr w:type="spellEnd"/>
      <w:r>
        <w:t xml:space="preserve"> by </w:t>
      </w:r>
      <w:proofErr w:type="spellStart"/>
      <w:r>
        <w:t>revenueFloor</w:t>
      </w:r>
      <w:proofErr w:type="spellEnd"/>
      <w:r>
        <w:t xml:space="preserve"> + </w:t>
      </w:r>
      <w:proofErr w:type="spellStart"/>
      <w:r>
        <w:t>revenueTerrace</w:t>
      </w:r>
      <w:proofErr w:type="spellEnd"/>
      <w:r>
        <w:t xml:space="preserve"> + </w:t>
      </w:r>
      <w:proofErr w:type="spellStart"/>
      <w:r>
        <w:t>revenueBalcony</w:t>
      </w:r>
      <w:proofErr w:type="spellEnd"/>
    </w:p>
    <w:p w14:paraId="1890CBA3" w14:textId="153F2C92" w:rsidR="006C115E" w:rsidRDefault="00A52B27" w:rsidP="00073547">
      <w:pPr>
        <w:pStyle w:val="ListParagraph"/>
        <w:numPr>
          <w:ilvl w:val="0"/>
          <w:numId w:val="10"/>
        </w:numPr>
      </w:pPr>
      <w:r>
        <w:t>Output</w:t>
      </w:r>
      <w:r w:rsidR="006C115E">
        <w:t xml:space="preserve"> </w:t>
      </w:r>
      <w:proofErr w:type="spellStart"/>
      <w:r w:rsidR="006C115E">
        <w:t>revenueFloor</w:t>
      </w:r>
      <w:proofErr w:type="spellEnd"/>
      <w:r w:rsidR="006C115E">
        <w:t xml:space="preserve">, </w:t>
      </w:r>
      <w:proofErr w:type="spellStart"/>
      <w:r w:rsidR="006C115E">
        <w:t>revenueTerrace</w:t>
      </w:r>
      <w:proofErr w:type="spellEnd"/>
      <w:r w:rsidR="006C115E">
        <w:t xml:space="preserve">, </w:t>
      </w:r>
      <w:proofErr w:type="spellStart"/>
      <w:r w:rsidR="006C115E">
        <w:t>revenueBalcony</w:t>
      </w:r>
      <w:proofErr w:type="spellEnd"/>
      <w:r w:rsidR="006C115E">
        <w:t xml:space="preserve">, </w:t>
      </w:r>
      <w:proofErr w:type="spellStart"/>
      <w:r w:rsidR="006C115E">
        <w:t>revenueTotal</w:t>
      </w:r>
      <w:proofErr w:type="spellEnd"/>
    </w:p>
    <w:p w14:paraId="06310C6F" w14:textId="22B6C2D0" w:rsidR="001F01E9" w:rsidRDefault="00CB5C47" w:rsidP="00073547">
      <w: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1F01E9" w14:paraId="5ABBBBED" w14:textId="77777777" w:rsidTr="00005523">
        <w:tc>
          <w:tcPr>
            <w:tcW w:w="8270" w:type="dxa"/>
            <w:gridSpan w:val="3"/>
          </w:tcPr>
          <w:p w14:paraId="560A0DAE" w14:textId="4C748B00" w:rsidR="001F01E9" w:rsidRDefault="001F01E9" w:rsidP="00073547">
            <w:pPr>
              <w:jc w:val="center"/>
            </w:pPr>
            <w:r>
              <w:lastRenderedPageBreak/>
              <w:t>Test Cases:</w:t>
            </w:r>
          </w:p>
        </w:tc>
      </w:tr>
      <w:tr w:rsidR="001F01E9" w14:paraId="42EEA1EE" w14:textId="77777777" w:rsidTr="001F01E9">
        <w:tc>
          <w:tcPr>
            <w:tcW w:w="2756" w:type="dxa"/>
          </w:tcPr>
          <w:p w14:paraId="6F256CA1" w14:textId="61BCD040" w:rsidR="001F01E9" w:rsidRDefault="001F01E9" w:rsidP="00073547">
            <w:r>
              <w:t>MAX_FLOOR</w:t>
            </w:r>
          </w:p>
        </w:tc>
        <w:tc>
          <w:tcPr>
            <w:tcW w:w="2757" w:type="dxa"/>
          </w:tcPr>
          <w:p w14:paraId="09C54E28" w14:textId="71C65812" w:rsidR="001F01E9" w:rsidRDefault="001F01E9" w:rsidP="00073547">
            <w:r>
              <w:t>100</w:t>
            </w:r>
          </w:p>
        </w:tc>
        <w:tc>
          <w:tcPr>
            <w:tcW w:w="2757" w:type="dxa"/>
          </w:tcPr>
          <w:p w14:paraId="71541D22" w14:textId="612D9DED" w:rsidR="001F01E9" w:rsidRDefault="001F01E9" w:rsidP="00073547">
            <w:r>
              <w:t>100</w:t>
            </w:r>
          </w:p>
        </w:tc>
      </w:tr>
      <w:tr w:rsidR="001F01E9" w14:paraId="320A8A79" w14:textId="77777777" w:rsidTr="001F01E9">
        <w:tc>
          <w:tcPr>
            <w:tcW w:w="2756" w:type="dxa"/>
          </w:tcPr>
          <w:p w14:paraId="57C6F59C" w14:textId="238DFFF8" w:rsidR="001F01E9" w:rsidRDefault="001F01E9" w:rsidP="00073547">
            <w:r>
              <w:t>MAX_TERRACE</w:t>
            </w:r>
          </w:p>
        </w:tc>
        <w:tc>
          <w:tcPr>
            <w:tcW w:w="2757" w:type="dxa"/>
          </w:tcPr>
          <w:p w14:paraId="06C94CD3" w14:textId="2E1082D0" w:rsidR="001F01E9" w:rsidRDefault="001F01E9" w:rsidP="00073547">
            <w:r>
              <w:t>250</w:t>
            </w:r>
          </w:p>
        </w:tc>
        <w:tc>
          <w:tcPr>
            <w:tcW w:w="2757" w:type="dxa"/>
          </w:tcPr>
          <w:p w14:paraId="7394E462" w14:textId="4A7726C0" w:rsidR="001F01E9" w:rsidRDefault="001F01E9" w:rsidP="00073547">
            <w:r>
              <w:t>250</w:t>
            </w:r>
          </w:p>
        </w:tc>
      </w:tr>
      <w:tr w:rsidR="001F01E9" w14:paraId="349CABB8" w14:textId="77777777" w:rsidTr="001F01E9">
        <w:tc>
          <w:tcPr>
            <w:tcW w:w="2756" w:type="dxa"/>
          </w:tcPr>
          <w:p w14:paraId="596F1BFF" w14:textId="19A182F8" w:rsidR="001F01E9" w:rsidRDefault="001F01E9" w:rsidP="00073547">
            <w:r>
              <w:t>MAX_BALCONY</w:t>
            </w:r>
          </w:p>
        </w:tc>
        <w:tc>
          <w:tcPr>
            <w:tcW w:w="2757" w:type="dxa"/>
          </w:tcPr>
          <w:p w14:paraId="1691EFE3" w14:textId="58166EA3" w:rsidR="001F01E9" w:rsidRDefault="001F01E9" w:rsidP="00073547">
            <w:r>
              <w:t>50</w:t>
            </w:r>
          </w:p>
        </w:tc>
        <w:tc>
          <w:tcPr>
            <w:tcW w:w="2757" w:type="dxa"/>
          </w:tcPr>
          <w:p w14:paraId="77ACA0AB" w14:textId="6F9F49B7" w:rsidR="001F01E9" w:rsidRDefault="001F01E9" w:rsidP="00073547">
            <w:r>
              <w:t>50</w:t>
            </w:r>
          </w:p>
        </w:tc>
      </w:tr>
      <w:tr w:rsidR="001F01E9" w14:paraId="02CD1CBB" w14:textId="77777777" w:rsidTr="001F01E9">
        <w:tc>
          <w:tcPr>
            <w:tcW w:w="2756" w:type="dxa"/>
          </w:tcPr>
          <w:p w14:paraId="79748563" w14:textId="642A2E92" w:rsidR="001F01E9" w:rsidRDefault="001F01E9" w:rsidP="00073547">
            <w:proofErr w:type="spellStart"/>
            <w:r>
              <w:t>floorPrice</w:t>
            </w:r>
            <w:proofErr w:type="spellEnd"/>
          </w:p>
        </w:tc>
        <w:tc>
          <w:tcPr>
            <w:tcW w:w="2757" w:type="dxa"/>
          </w:tcPr>
          <w:p w14:paraId="062E151D" w14:textId="2475421C" w:rsidR="001F01E9" w:rsidRDefault="00073547" w:rsidP="00073547">
            <w:r>
              <w:t>$</w:t>
            </w:r>
            <w:r w:rsidR="001F01E9">
              <w:t>25</w:t>
            </w:r>
          </w:p>
        </w:tc>
        <w:tc>
          <w:tcPr>
            <w:tcW w:w="2757" w:type="dxa"/>
          </w:tcPr>
          <w:p w14:paraId="30ECAD9D" w14:textId="1AB03961" w:rsidR="001F01E9" w:rsidRDefault="00073547" w:rsidP="00073547">
            <w:r>
              <w:t>$</w:t>
            </w:r>
            <w:r w:rsidR="001F01E9">
              <w:t>50</w:t>
            </w:r>
          </w:p>
        </w:tc>
      </w:tr>
      <w:tr w:rsidR="001F01E9" w14:paraId="1934E455" w14:textId="77777777" w:rsidTr="001F01E9">
        <w:tc>
          <w:tcPr>
            <w:tcW w:w="2756" w:type="dxa"/>
          </w:tcPr>
          <w:p w14:paraId="11D3EA5C" w14:textId="41498602" w:rsidR="001F01E9" w:rsidRDefault="001F01E9" w:rsidP="00073547">
            <w:proofErr w:type="spellStart"/>
            <w:r>
              <w:t>terracePrice</w:t>
            </w:r>
            <w:proofErr w:type="spellEnd"/>
          </w:p>
        </w:tc>
        <w:tc>
          <w:tcPr>
            <w:tcW w:w="2757" w:type="dxa"/>
          </w:tcPr>
          <w:p w14:paraId="09D27649" w14:textId="4175FBBF" w:rsidR="001F01E9" w:rsidRDefault="00073547" w:rsidP="00073547">
            <w:r>
              <w:t>$</w:t>
            </w:r>
            <w:r w:rsidR="001F01E9">
              <w:t>50</w:t>
            </w:r>
          </w:p>
        </w:tc>
        <w:tc>
          <w:tcPr>
            <w:tcW w:w="2757" w:type="dxa"/>
          </w:tcPr>
          <w:p w14:paraId="6A10951A" w14:textId="3E59EB9A" w:rsidR="001F01E9" w:rsidRDefault="00073547" w:rsidP="00073547">
            <w:r>
              <w:t>$</w:t>
            </w:r>
            <w:r w:rsidR="001F01E9">
              <w:t>100</w:t>
            </w:r>
          </w:p>
        </w:tc>
      </w:tr>
      <w:tr w:rsidR="001F01E9" w14:paraId="664A3738" w14:textId="77777777" w:rsidTr="001F01E9">
        <w:tc>
          <w:tcPr>
            <w:tcW w:w="2756" w:type="dxa"/>
          </w:tcPr>
          <w:p w14:paraId="1D285B36" w14:textId="3CA6D4F1" w:rsidR="001F01E9" w:rsidRDefault="001F01E9" w:rsidP="00073547">
            <w:proofErr w:type="spellStart"/>
            <w:r>
              <w:t>balconyPrice</w:t>
            </w:r>
            <w:proofErr w:type="spellEnd"/>
          </w:p>
        </w:tc>
        <w:tc>
          <w:tcPr>
            <w:tcW w:w="2757" w:type="dxa"/>
          </w:tcPr>
          <w:p w14:paraId="303FE14A" w14:textId="6647A47A" w:rsidR="001F01E9" w:rsidRDefault="00073547" w:rsidP="00073547">
            <w:r>
              <w:t>$</w:t>
            </w:r>
            <w:r w:rsidR="001F01E9">
              <w:t>100</w:t>
            </w:r>
          </w:p>
        </w:tc>
        <w:tc>
          <w:tcPr>
            <w:tcW w:w="2757" w:type="dxa"/>
          </w:tcPr>
          <w:p w14:paraId="1DB28FFA" w14:textId="657DD135" w:rsidR="001F01E9" w:rsidRDefault="00073547" w:rsidP="00073547">
            <w:r>
              <w:t>$</w:t>
            </w:r>
            <w:r w:rsidR="001F01E9">
              <w:t>200</w:t>
            </w:r>
          </w:p>
        </w:tc>
      </w:tr>
      <w:tr w:rsidR="001F01E9" w14:paraId="5982E36A" w14:textId="77777777" w:rsidTr="001F01E9">
        <w:tc>
          <w:tcPr>
            <w:tcW w:w="2756" w:type="dxa"/>
          </w:tcPr>
          <w:p w14:paraId="48355189" w14:textId="6743EFB3" w:rsidR="001F01E9" w:rsidRDefault="001F01E9" w:rsidP="00073547">
            <w:proofErr w:type="spellStart"/>
            <w:r>
              <w:t>revenueFloor</w:t>
            </w:r>
            <w:proofErr w:type="spellEnd"/>
          </w:p>
        </w:tc>
        <w:tc>
          <w:tcPr>
            <w:tcW w:w="2757" w:type="dxa"/>
          </w:tcPr>
          <w:p w14:paraId="4085C7B7" w14:textId="75472752" w:rsidR="001F01E9" w:rsidRDefault="00073547" w:rsidP="00073547">
            <w:r>
              <w:t>$</w:t>
            </w:r>
            <w:r w:rsidR="001F01E9">
              <w:t>2</w:t>
            </w:r>
            <w:r>
              <w:t>,</w:t>
            </w:r>
            <w:r w:rsidR="001F01E9">
              <w:t>500</w:t>
            </w:r>
          </w:p>
        </w:tc>
        <w:tc>
          <w:tcPr>
            <w:tcW w:w="2757" w:type="dxa"/>
          </w:tcPr>
          <w:p w14:paraId="674B943D" w14:textId="680C7B06" w:rsidR="001F01E9" w:rsidRDefault="00073547" w:rsidP="00073547">
            <w:r>
              <w:t>$</w:t>
            </w:r>
            <w:r w:rsidR="001F01E9">
              <w:t>5</w:t>
            </w:r>
            <w:r>
              <w:t>,</w:t>
            </w:r>
            <w:r w:rsidR="001F01E9">
              <w:t>000</w:t>
            </w:r>
          </w:p>
        </w:tc>
      </w:tr>
      <w:tr w:rsidR="001F01E9" w14:paraId="50D75B1C" w14:textId="77777777" w:rsidTr="001F01E9">
        <w:tc>
          <w:tcPr>
            <w:tcW w:w="2756" w:type="dxa"/>
          </w:tcPr>
          <w:p w14:paraId="1C59E746" w14:textId="344F912D" w:rsidR="001F01E9" w:rsidRDefault="001F01E9" w:rsidP="00073547">
            <w:proofErr w:type="spellStart"/>
            <w:r>
              <w:t>revenueTerrace</w:t>
            </w:r>
            <w:proofErr w:type="spellEnd"/>
          </w:p>
        </w:tc>
        <w:tc>
          <w:tcPr>
            <w:tcW w:w="2757" w:type="dxa"/>
          </w:tcPr>
          <w:p w14:paraId="400A1F47" w14:textId="6044B94E" w:rsidR="001F01E9" w:rsidRDefault="00073547" w:rsidP="00073547">
            <w:r>
              <w:t>$</w:t>
            </w:r>
            <w:r w:rsidR="001F01E9">
              <w:t>12</w:t>
            </w:r>
            <w:r>
              <w:t>,</w:t>
            </w:r>
            <w:r w:rsidR="001F01E9">
              <w:t>500</w:t>
            </w:r>
          </w:p>
        </w:tc>
        <w:tc>
          <w:tcPr>
            <w:tcW w:w="2757" w:type="dxa"/>
          </w:tcPr>
          <w:p w14:paraId="5F5EBF22" w14:textId="18AB1A03" w:rsidR="001F01E9" w:rsidRDefault="00073547" w:rsidP="00073547">
            <w:r>
              <w:t>$</w:t>
            </w:r>
            <w:r w:rsidR="001F01E9">
              <w:t>25</w:t>
            </w:r>
            <w:r>
              <w:t>,</w:t>
            </w:r>
            <w:r w:rsidR="001F01E9">
              <w:t>000</w:t>
            </w:r>
          </w:p>
        </w:tc>
      </w:tr>
      <w:tr w:rsidR="001F01E9" w14:paraId="0A3AA65B" w14:textId="77777777" w:rsidTr="001F01E9">
        <w:tc>
          <w:tcPr>
            <w:tcW w:w="2756" w:type="dxa"/>
          </w:tcPr>
          <w:p w14:paraId="25AA08DB" w14:textId="6B813B72" w:rsidR="001F01E9" w:rsidRDefault="001F01E9" w:rsidP="00073547">
            <w:proofErr w:type="spellStart"/>
            <w:r>
              <w:t>revenueBalcony</w:t>
            </w:r>
            <w:proofErr w:type="spellEnd"/>
          </w:p>
        </w:tc>
        <w:tc>
          <w:tcPr>
            <w:tcW w:w="2757" w:type="dxa"/>
          </w:tcPr>
          <w:p w14:paraId="072274FB" w14:textId="72C74A2D" w:rsidR="001F01E9" w:rsidRDefault="00073547" w:rsidP="00073547">
            <w:r>
              <w:t>$</w:t>
            </w:r>
            <w:r w:rsidR="001F01E9">
              <w:t>5</w:t>
            </w:r>
            <w:r>
              <w:t>,</w:t>
            </w:r>
            <w:r w:rsidR="001F01E9">
              <w:t>000</w:t>
            </w:r>
          </w:p>
        </w:tc>
        <w:tc>
          <w:tcPr>
            <w:tcW w:w="2757" w:type="dxa"/>
          </w:tcPr>
          <w:p w14:paraId="4FEE763B" w14:textId="7A13B8F7" w:rsidR="001F01E9" w:rsidRDefault="00073547" w:rsidP="00073547">
            <w:r>
              <w:t>$</w:t>
            </w:r>
            <w:r w:rsidR="001F01E9">
              <w:t>10</w:t>
            </w:r>
            <w:r>
              <w:t>,</w:t>
            </w:r>
            <w:r w:rsidR="001F01E9">
              <w:t>000</w:t>
            </w:r>
          </w:p>
        </w:tc>
      </w:tr>
      <w:tr w:rsidR="001F01E9" w14:paraId="6AD09476" w14:textId="77777777" w:rsidTr="001F01E9">
        <w:tc>
          <w:tcPr>
            <w:tcW w:w="2756" w:type="dxa"/>
          </w:tcPr>
          <w:p w14:paraId="1F0B8E80" w14:textId="57D264EC" w:rsidR="001F01E9" w:rsidRDefault="001F01E9" w:rsidP="00073547">
            <w:proofErr w:type="spellStart"/>
            <w:r>
              <w:t>revenueTotal</w:t>
            </w:r>
            <w:proofErr w:type="spellEnd"/>
          </w:p>
        </w:tc>
        <w:tc>
          <w:tcPr>
            <w:tcW w:w="2757" w:type="dxa"/>
          </w:tcPr>
          <w:p w14:paraId="19667FFF" w14:textId="551E98A9" w:rsidR="001F01E9" w:rsidRDefault="00073547" w:rsidP="00073547">
            <w:r>
              <w:t>$</w:t>
            </w:r>
            <w:r w:rsidR="001F01E9">
              <w:t>20</w:t>
            </w:r>
            <w:r>
              <w:t>,</w:t>
            </w:r>
            <w:r w:rsidR="001F01E9">
              <w:t>000</w:t>
            </w:r>
          </w:p>
        </w:tc>
        <w:tc>
          <w:tcPr>
            <w:tcW w:w="2757" w:type="dxa"/>
          </w:tcPr>
          <w:p w14:paraId="0C4915A8" w14:textId="167AD018" w:rsidR="001F01E9" w:rsidRDefault="00073547" w:rsidP="00073547">
            <w:r>
              <w:t>$</w:t>
            </w:r>
            <w:r w:rsidR="001F01E9">
              <w:t>40</w:t>
            </w:r>
            <w:r>
              <w:t>,</w:t>
            </w:r>
            <w:r w:rsidR="001F01E9">
              <w:t>000</w:t>
            </w:r>
          </w:p>
        </w:tc>
      </w:tr>
    </w:tbl>
    <w:p w14:paraId="18BA13BE" w14:textId="77777777" w:rsidR="00D95574" w:rsidRDefault="00D95574" w:rsidP="00073547">
      <w:pPr>
        <w:pStyle w:val="ListParagraph"/>
        <w:ind w:left="0"/>
      </w:pPr>
      <w:bookmarkStart w:id="0" w:name="_GoBack"/>
      <w:bookmarkEnd w:id="0"/>
    </w:p>
    <w:p w14:paraId="163CDFEA" w14:textId="483FA8FB" w:rsidR="0023051D" w:rsidRDefault="00D95574" w:rsidP="00073547">
      <w:pPr>
        <w:pStyle w:val="ListParagraph"/>
        <w:numPr>
          <w:ilvl w:val="0"/>
          <w:numId w:val="2"/>
        </w:numPr>
      </w:pPr>
      <w:r w:rsidRPr="00D95574">
        <w:t xml:space="preserve">Design an application for </w:t>
      </w:r>
      <w:r w:rsidR="007D7621">
        <w:t>a leasing car company</w:t>
      </w:r>
      <w:r w:rsidR="004F470A">
        <w:t xml:space="preserve">.  The </w:t>
      </w:r>
      <w:r w:rsidR="007D7621">
        <w:t>company leases cars to individuals for either 12 or 24 months</w:t>
      </w:r>
      <w:r w:rsidR="00D2344B">
        <w:t xml:space="preserve">.  </w:t>
      </w:r>
      <w:r w:rsidR="007D7621">
        <w:t>The company wants to output the monthly payment for its customers</w:t>
      </w:r>
      <w:r w:rsidR="00D2344B">
        <w:t xml:space="preserve"> </w:t>
      </w:r>
      <w:r w:rsidR="007D7621">
        <w:t>assuming they will</w:t>
      </w:r>
      <w:r w:rsidR="00D2344B">
        <w:t xml:space="preserve"> make</w:t>
      </w:r>
      <w:r w:rsidRPr="00D95574">
        <w:t xml:space="preserve"> equal monthly payments</w:t>
      </w:r>
      <w:r w:rsidR="007D7621">
        <w:t xml:space="preserve"> on the </w:t>
      </w:r>
      <w:r w:rsidR="008B0F56">
        <w:t>leased</w:t>
      </w:r>
      <w:r w:rsidR="007D7621">
        <w:t xml:space="preserve"> cars</w:t>
      </w:r>
      <w:r w:rsidRPr="00D95574">
        <w:t>.</w:t>
      </w:r>
    </w:p>
    <w:p w14:paraId="4D4286F7" w14:textId="0C408D25" w:rsidR="00C6614E" w:rsidRDefault="00C6614E" w:rsidP="00073547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45"/>
        <w:gridCol w:w="2768"/>
        <w:gridCol w:w="2757"/>
      </w:tblGrid>
      <w:tr w:rsidR="00C6614E" w14:paraId="4BCC54BD" w14:textId="77777777" w:rsidTr="00C6614E">
        <w:tc>
          <w:tcPr>
            <w:tcW w:w="2745" w:type="dxa"/>
          </w:tcPr>
          <w:p w14:paraId="7B3BE033" w14:textId="688CD12B" w:rsidR="00C6614E" w:rsidRDefault="00C6614E" w:rsidP="00073547">
            <w:pPr>
              <w:pStyle w:val="ListParagraph"/>
              <w:ind w:left="0"/>
            </w:pPr>
            <w:r>
              <w:t>Input:</w:t>
            </w:r>
          </w:p>
        </w:tc>
        <w:tc>
          <w:tcPr>
            <w:tcW w:w="2768" w:type="dxa"/>
          </w:tcPr>
          <w:p w14:paraId="43150CBF" w14:textId="4107A9A3" w:rsidR="00C6614E" w:rsidRDefault="00C6614E" w:rsidP="00073547">
            <w:pPr>
              <w:pStyle w:val="ListParagraph"/>
              <w:ind w:left="0"/>
            </w:pPr>
            <w:r>
              <w:t>Program:</w:t>
            </w:r>
          </w:p>
        </w:tc>
        <w:tc>
          <w:tcPr>
            <w:tcW w:w="2757" w:type="dxa"/>
          </w:tcPr>
          <w:p w14:paraId="1996DDEC" w14:textId="15B9DAB9" w:rsidR="00C6614E" w:rsidRDefault="00C6614E" w:rsidP="00073547">
            <w:pPr>
              <w:pStyle w:val="ListParagraph"/>
              <w:ind w:left="0"/>
            </w:pPr>
            <w:r>
              <w:t>Output:</w:t>
            </w:r>
          </w:p>
        </w:tc>
      </w:tr>
      <w:tr w:rsidR="005A6396" w14:paraId="485844D9" w14:textId="77777777" w:rsidTr="005A6396">
        <w:trPr>
          <w:trHeight w:val="290"/>
        </w:trPr>
        <w:tc>
          <w:tcPr>
            <w:tcW w:w="2745" w:type="dxa"/>
            <w:vMerge w:val="restart"/>
          </w:tcPr>
          <w:p w14:paraId="78DBC4BA" w14:textId="361D074D" w:rsidR="005A6396" w:rsidRDefault="005A6396" w:rsidP="00073547">
            <w:pPr>
              <w:pStyle w:val="ListParagraph"/>
              <w:ind w:left="0"/>
            </w:pPr>
            <w:r>
              <w:t>Price of Car</w:t>
            </w:r>
          </w:p>
        </w:tc>
        <w:tc>
          <w:tcPr>
            <w:tcW w:w="2768" w:type="dxa"/>
          </w:tcPr>
          <w:p w14:paraId="22170D42" w14:textId="0CAAFC93" w:rsidR="005A6396" w:rsidRDefault="005A6396" w:rsidP="00073547">
            <w:pPr>
              <w:pStyle w:val="ListParagraph"/>
              <w:ind w:left="0"/>
            </w:pPr>
            <w:r>
              <w:t>Price of Car / 12</w:t>
            </w:r>
          </w:p>
        </w:tc>
        <w:tc>
          <w:tcPr>
            <w:tcW w:w="2757" w:type="dxa"/>
            <w:vMerge w:val="restart"/>
          </w:tcPr>
          <w:p w14:paraId="69644FDA" w14:textId="7543BBDB" w:rsidR="005A6396" w:rsidRDefault="005A6396" w:rsidP="00073547">
            <w:pPr>
              <w:pStyle w:val="ListParagraph"/>
              <w:ind w:left="0"/>
            </w:pPr>
            <w:r>
              <w:t>Payments per Month</w:t>
            </w:r>
          </w:p>
        </w:tc>
      </w:tr>
      <w:tr w:rsidR="005A6396" w14:paraId="2E4B1021" w14:textId="77777777" w:rsidTr="00C34413">
        <w:trPr>
          <w:trHeight w:val="290"/>
        </w:trPr>
        <w:tc>
          <w:tcPr>
            <w:tcW w:w="2745" w:type="dxa"/>
            <w:vMerge/>
          </w:tcPr>
          <w:p w14:paraId="516856CA" w14:textId="77777777" w:rsidR="005A6396" w:rsidRDefault="005A6396" w:rsidP="00073547">
            <w:pPr>
              <w:pStyle w:val="ListParagraph"/>
              <w:ind w:left="0"/>
            </w:pPr>
          </w:p>
        </w:tc>
        <w:tc>
          <w:tcPr>
            <w:tcW w:w="2768" w:type="dxa"/>
          </w:tcPr>
          <w:p w14:paraId="2AD65F9F" w14:textId="30FA86A4" w:rsidR="005A6396" w:rsidRDefault="005A6396" w:rsidP="00073547">
            <w:pPr>
              <w:pStyle w:val="ListParagraph"/>
              <w:ind w:left="0"/>
            </w:pPr>
            <w:r>
              <w:t>Price of Car / 24</w:t>
            </w:r>
          </w:p>
        </w:tc>
        <w:tc>
          <w:tcPr>
            <w:tcW w:w="2757" w:type="dxa"/>
            <w:vMerge/>
          </w:tcPr>
          <w:p w14:paraId="7D1F213D" w14:textId="77777777" w:rsidR="005A6396" w:rsidRDefault="005A6396" w:rsidP="00073547">
            <w:pPr>
              <w:pStyle w:val="ListParagraph"/>
              <w:ind w:left="0"/>
            </w:pPr>
          </w:p>
        </w:tc>
      </w:tr>
    </w:tbl>
    <w:p w14:paraId="3866BE6B" w14:textId="5F43831D" w:rsidR="0023051D" w:rsidRDefault="0023051D" w:rsidP="00073547"/>
    <w:p w14:paraId="3C09D909" w14:textId="2AC679D1" w:rsidR="00191D57" w:rsidRDefault="00191D57" w:rsidP="00073547">
      <w:pPr>
        <w:pStyle w:val="ListParagraph"/>
        <w:numPr>
          <w:ilvl w:val="0"/>
          <w:numId w:val="11"/>
        </w:numPr>
      </w:pPr>
      <w:r>
        <w:t xml:space="preserve">Read </w:t>
      </w:r>
      <w:proofErr w:type="spellStart"/>
      <w:r>
        <w:t>priceCar</w:t>
      </w:r>
      <w:proofErr w:type="spellEnd"/>
    </w:p>
    <w:p w14:paraId="1B3C22DE" w14:textId="62BA7EA2" w:rsidR="00191D57" w:rsidRDefault="00191D57" w:rsidP="00073547">
      <w:pPr>
        <w:pStyle w:val="ListParagraph"/>
        <w:numPr>
          <w:ilvl w:val="0"/>
          <w:numId w:val="11"/>
        </w:numPr>
      </w:pPr>
      <w:r>
        <w:t xml:space="preserve">Calculate payment12 by </w:t>
      </w:r>
      <w:proofErr w:type="spellStart"/>
      <w:r>
        <w:t>priceCar</w:t>
      </w:r>
      <w:proofErr w:type="spellEnd"/>
      <w:r>
        <w:t xml:space="preserve"> divided by 12</w:t>
      </w:r>
    </w:p>
    <w:p w14:paraId="2798F754" w14:textId="70984FD2" w:rsidR="00191D57" w:rsidRDefault="00191D57" w:rsidP="00073547">
      <w:pPr>
        <w:pStyle w:val="ListParagraph"/>
        <w:numPr>
          <w:ilvl w:val="0"/>
          <w:numId w:val="11"/>
        </w:numPr>
      </w:pPr>
      <w:r>
        <w:t xml:space="preserve">Calculate payment23 by </w:t>
      </w:r>
      <w:proofErr w:type="spellStart"/>
      <w:r>
        <w:t>priceCar</w:t>
      </w:r>
      <w:proofErr w:type="spellEnd"/>
      <w:r>
        <w:t xml:space="preserve"> divided by 24</w:t>
      </w:r>
    </w:p>
    <w:p w14:paraId="1E3B0DD2" w14:textId="2D938BA6" w:rsidR="00191D57" w:rsidRDefault="00A52B27" w:rsidP="00073547">
      <w:pPr>
        <w:pStyle w:val="ListParagraph"/>
        <w:numPr>
          <w:ilvl w:val="0"/>
          <w:numId w:val="11"/>
        </w:numPr>
      </w:pPr>
      <w:r>
        <w:t>Output</w:t>
      </w:r>
      <w:r w:rsidR="00191D57">
        <w:t xml:space="preserve"> payment12, payment24</w:t>
      </w:r>
    </w:p>
    <w:p w14:paraId="69E39C47" w14:textId="0841843C" w:rsidR="005A6396" w:rsidRDefault="005A6396" w:rsidP="00073547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5A6396" w14:paraId="7B19F580" w14:textId="77777777" w:rsidTr="00071C75">
        <w:tc>
          <w:tcPr>
            <w:tcW w:w="8270" w:type="dxa"/>
            <w:gridSpan w:val="3"/>
          </w:tcPr>
          <w:p w14:paraId="453E1E37" w14:textId="393034D6" w:rsidR="005A6396" w:rsidRDefault="005A6396" w:rsidP="00073547">
            <w:pPr>
              <w:jc w:val="center"/>
            </w:pPr>
            <w:r>
              <w:t>Test Cases:</w:t>
            </w:r>
          </w:p>
        </w:tc>
      </w:tr>
      <w:tr w:rsidR="005A6396" w14:paraId="77750D12" w14:textId="77777777" w:rsidTr="005A6396">
        <w:tc>
          <w:tcPr>
            <w:tcW w:w="2756" w:type="dxa"/>
          </w:tcPr>
          <w:p w14:paraId="2DEC2151" w14:textId="7664BBE9" w:rsidR="005A6396" w:rsidRDefault="005A6396" w:rsidP="00073547">
            <w:proofErr w:type="spellStart"/>
            <w:r>
              <w:t>priceCar</w:t>
            </w:r>
            <w:proofErr w:type="spellEnd"/>
          </w:p>
        </w:tc>
        <w:tc>
          <w:tcPr>
            <w:tcW w:w="2757" w:type="dxa"/>
          </w:tcPr>
          <w:p w14:paraId="56C6F6F8" w14:textId="3F0B9238" w:rsidR="005A6396" w:rsidRDefault="005A6396" w:rsidP="00073547">
            <w:r>
              <w:t>12000</w:t>
            </w:r>
          </w:p>
        </w:tc>
        <w:tc>
          <w:tcPr>
            <w:tcW w:w="2757" w:type="dxa"/>
          </w:tcPr>
          <w:p w14:paraId="29FD5A11" w14:textId="47DC6DD4" w:rsidR="005A6396" w:rsidRDefault="005A6396" w:rsidP="00073547">
            <w:r>
              <w:t>24000</w:t>
            </w:r>
          </w:p>
        </w:tc>
      </w:tr>
      <w:tr w:rsidR="005A6396" w14:paraId="5E5BB217" w14:textId="77777777" w:rsidTr="005A6396">
        <w:tc>
          <w:tcPr>
            <w:tcW w:w="2756" w:type="dxa"/>
          </w:tcPr>
          <w:p w14:paraId="60837601" w14:textId="2A84F499" w:rsidR="005A6396" w:rsidRDefault="005A6396" w:rsidP="00073547">
            <w:r>
              <w:t>payment12</w:t>
            </w:r>
          </w:p>
        </w:tc>
        <w:tc>
          <w:tcPr>
            <w:tcW w:w="2757" w:type="dxa"/>
          </w:tcPr>
          <w:p w14:paraId="2E52F7FB" w14:textId="6E9A84DF" w:rsidR="005A6396" w:rsidRDefault="005A6396" w:rsidP="00073547">
            <w:r>
              <w:t>1000</w:t>
            </w:r>
          </w:p>
        </w:tc>
        <w:tc>
          <w:tcPr>
            <w:tcW w:w="2757" w:type="dxa"/>
          </w:tcPr>
          <w:p w14:paraId="40001613" w14:textId="33D7181F" w:rsidR="005A6396" w:rsidRDefault="005A6396" w:rsidP="00073547">
            <w:r>
              <w:t>2000</w:t>
            </w:r>
          </w:p>
        </w:tc>
      </w:tr>
      <w:tr w:rsidR="005A6396" w14:paraId="4B5E1067" w14:textId="77777777" w:rsidTr="005A6396">
        <w:tc>
          <w:tcPr>
            <w:tcW w:w="2756" w:type="dxa"/>
          </w:tcPr>
          <w:p w14:paraId="7ECBF85D" w14:textId="1AD53890" w:rsidR="005A6396" w:rsidRDefault="005A6396" w:rsidP="00073547">
            <w:r>
              <w:t>payment24</w:t>
            </w:r>
          </w:p>
        </w:tc>
        <w:tc>
          <w:tcPr>
            <w:tcW w:w="2757" w:type="dxa"/>
          </w:tcPr>
          <w:p w14:paraId="72040A15" w14:textId="6D53ADC2" w:rsidR="005A6396" w:rsidRDefault="005A6396" w:rsidP="00073547">
            <w:r>
              <w:t>500</w:t>
            </w:r>
          </w:p>
        </w:tc>
        <w:tc>
          <w:tcPr>
            <w:tcW w:w="2757" w:type="dxa"/>
          </w:tcPr>
          <w:p w14:paraId="2003C30A" w14:textId="750BAB05" w:rsidR="005A6396" w:rsidRDefault="005A6396" w:rsidP="00073547">
            <w:r>
              <w:t>1000</w:t>
            </w:r>
          </w:p>
        </w:tc>
      </w:tr>
    </w:tbl>
    <w:p w14:paraId="0F63EE8D" w14:textId="77777777" w:rsidR="004B7AED" w:rsidRDefault="004B7AED" w:rsidP="00073547"/>
    <w:p w14:paraId="07C35425" w14:textId="5BACD919" w:rsidR="004B7AED" w:rsidRDefault="008B0F56" w:rsidP="00073547">
      <w:pPr>
        <w:pStyle w:val="ListParagraph"/>
        <w:numPr>
          <w:ilvl w:val="0"/>
          <w:numId w:val="2"/>
        </w:numPr>
      </w:pPr>
      <w:r>
        <w:t xml:space="preserve">Stan has a bank account that earns him 0.05% each year.  </w:t>
      </w:r>
      <w:r w:rsidR="00422B5B">
        <w:t>He wants to know how much money he will have in 5 years from a deposit made today.</w:t>
      </w:r>
    </w:p>
    <w:p w14:paraId="11117EB5" w14:textId="6736AB6F" w:rsidR="005A6396" w:rsidRDefault="005A6396" w:rsidP="00073547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52"/>
        <w:gridCol w:w="2765"/>
        <w:gridCol w:w="2753"/>
      </w:tblGrid>
      <w:tr w:rsidR="00195D99" w14:paraId="225DDF2A" w14:textId="77777777" w:rsidTr="00195D99">
        <w:tc>
          <w:tcPr>
            <w:tcW w:w="2752" w:type="dxa"/>
          </w:tcPr>
          <w:p w14:paraId="307A964A" w14:textId="073961AD" w:rsidR="00195D99" w:rsidRDefault="00195D99" w:rsidP="00073547">
            <w:pPr>
              <w:pStyle w:val="ListParagraph"/>
              <w:ind w:left="0"/>
            </w:pPr>
            <w:r>
              <w:t>Input:</w:t>
            </w:r>
          </w:p>
        </w:tc>
        <w:tc>
          <w:tcPr>
            <w:tcW w:w="2765" w:type="dxa"/>
          </w:tcPr>
          <w:p w14:paraId="69E458C4" w14:textId="34792DBF" w:rsidR="00195D99" w:rsidRDefault="00195D99" w:rsidP="00073547">
            <w:pPr>
              <w:pStyle w:val="ListParagraph"/>
              <w:ind w:left="0"/>
            </w:pPr>
            <w:r>
              <w:t>Program:</w:t>
            </w:r>
          </w:p>
        </w:tc>
        <w:tc>
          <w:tcPr>
            <w:tcW w:w="2753" w:type="dxa"/>
          </w:tcPr>
          <w:p w14:paraId="782E46C5" w14:textId="61EF2027" w:rsidR="00195D99" w:rsidRDefault="00195D99" w:rsidP="00073547">
            <w:pPr>
              <w:pStyle w:val="ListParagraph"/>
              <w:ind w:left="0"/>
            </w:pPr>
            <w:r>
              <w:t>Output:</w:t>
            </w:r>
          </w:p>
        </w:tc>
      </w:tr>
      <w:tr w:rsidR="00195D99" w14:paraId="30753B22" w14:textId="77777777" w:rsidTr="00195D99">
        <w:tc>
          <w:tcPr>
            <w:tcW w:w="2752" w:type="dxa"/>
          </w:tcPr>
          <w:p w14:paraId="064721CF" w14:textId="216B7331" w:rsidR="00195D99" w:rsidRDefault="00195D99" w:rsidP="00073547">
            <w:pPr>
              <w:pStyle w:val="ListParagraph"/>
              <w:ind w:left="0"/>
            </w:pPr>
            <w:r>
              <w:t>Initial Deposit</w:t>
            </w:r>
          </w:p>
        </w:tc>
        <w:tc>
          <w:tcPr>
            <w:tcW w:w="2765" w:type="dxa"/>
          </w:tcPr>
          <w:p w14:paraId="71E8A39D" w14:textId="32520BDA" w:rsidR="00195D99" w:rsidRDefault="00195D99" w:rsidP="00073547">
            <w:pPr>
              <w:pStyle w:val="ListParagraph"/>
              <w:ind w:left="0"/>
            </w:pPr>
            <w:r>
              <w:t>Initial Deposit * 1.0005^5</w:t>
            </w:r>
          </w:p>
        </w:tc>
        <w:tc>
          <w:tcPr>
            <w:tcW w:w="2753" w:type="dxa"/>
          </w:tcPr>
          <w:p w14:paraId="04D9BEB1" w14:textId="05A6E76A" w:rsidR="00195D99" w:rsidRDefault="00195D99" w:rsidP="00073547">
            <w:pPr>
              <w:pStyle w:val="ListParagraph"/>
              <w:ind w:left="0"/>
            </w:pPr>
            <w:r>
              <w:t>Final Balance</w:t>
            </w:r>
          </w:p>
        </w:tc>
      </w:tr>
    </w:tbl>
    <w:p w14:paraId="5CADCD6B" w14:textId="12AE5C03" w:rsidR="00903E9B" w:rsidRDefault="00903E9B" w:rsidP="00073547">
      <w:pPr>
        <w:pStyle w:val="ListParagraph"/>
        <w:ind w:left="0"/>
      </w:pPr>
    </w:p>
    <w:p w14:paraId="460CA646" w14:textId="7DB5DE3E" w:rsidR="00903E9B" w:rsidRDefault="00903E9B" w:rsidP="00073547">
      <w:pPr>
        <w:pStyle w:val="ListParagraph"/>
        <w:numPr>
          <w:ilvl w:val="0"/>
          <w:numId w:val="13"/>
        </w:numPr>
      </w:pPr>
      <w:r>
        <w:t xml:space="preserve">Set INTEREST = </w:t>
      </w:r>
      <w:r w:rsidR="00FD13A0">
        <w:t>1.0005</w:t>
      </w:r>
    </w:p>
    <w:p w14:paraId="5F99FE83" w14:textId="691D74D5" w:rsidR="00903E9B" w:rsidRDefault="00903E9B" w:rsidP="00073547">
      <w:pPr>
        <w:pStyle w:val="ListParagraph"/>
        <w:numPr>
          <w:ilvl w:val="0"/>
          <w:numId w:val="13"/>
        </w:numPr>
      </w:pPr>
      <w:r>
        <w:t xml:space="preserve">Read </w:t>
      </w:r>
      <w:proofErr w:type="spellStart"/>
      <w:r w:rsidR="00FD13A0">
        <w:t>initialDeposit</w:t>
      </w:r>
      <w:proofErr w:type="spellEnd"/>
    </w:p>
    <w:p w14:paraId="681F9370" w14:textId="32F93418" w:rsidR="00FD13A0" w:rsidRDefault="00FD13A0" w:rsidP="00073547">
      <w:pPr>
        <w:pStyle w:val="ListParagraph"/>
        <w:numPr>
          <w:ilvl w:val="0"/>
          <w:numId w:val="13"/>
        </w:numPr>
      </w:pPr>
      <w:r>
        <w:t xml:space="preserve">Calculate </w:t>
      </w:r>
      <w:proofErr w:type="spellStart"/>
      <w:r>
        <w:t>finalBalance</w:t>
      </w:r>
      <w:proofErr w:type="spellEnd"/>
      <w:r>
        <w:t xml:space="preserve"> by </w:t>
      </w:r>
      <w:proofErr w:type="spellStart"/>
      <w:r>
        <w:t>initialDeposit</w:t>
      </w:r>
      <w:proofErr w:type="spellEnd"/>
      <w:r>
        <w:t xml:space="preserve"> * INTEREST^5</w:t>
      </w:r>
    </w:p>
    <w:p w14:paraId="66FC2060" w14:textId="721650E2" w:rsidR="00903E9B" w:rsidRDefault="00A52B27" w:rsidP="00073547">
      <w:pPr>
        <w:pStyle w:val="ListParagraph"/>
        <w:numPr>
          <w:ilvl w:val="0"/>
          <w:numId w:val="13"/>
        </w:numPr>
      </w:pPr>
      <w:r>
        <w:t>Output</w:t>
      </w:r>
      <w:r w:rsidR="00903E9B">
        <w:t xml:space="preserve"> </w:t>
      </w:r>
      <w:proofErr w:type="spellStart"/>
      <w:r w:rsidR="00FD13A0">
        <w:t>finalBalance</w:t>
      </w:r>
      <w:proofErr w:type="spellEnd"/>
    </w:p>
    <w:p w14:paraId="5A682D59" w14:textId="69A095E8" w:rsidR="00FD13A0" w:rsidRDefault="00FD13A0" w:rsidP="00073547">
      <w: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FD13A0" w14:paraId="193C22E5" w14:textId="77777777" w:rsidTr="00915C5E">
        <w:tc>
          <w:tcPr>
            <w:tcW w:w="8270" w:type="dxa"/>
            <w:gridSpan w:val="3"/>
          </w:tcPr>
          <w:p w14:paraId="08C8C50C" w14:textId="6CC2C368" w:rsidR="00FD13A0" w:rsidRDefault="00FD13A0" w:rsidP="00073547">
            <w:pPr>
              <w:jc w:val="center"/>
            </w:pPr>
            <w:r>
              <w:lastRenderedPageBreak/>
              <w:t>Test Cases:</w:t>
            </w:r>
          </w:p>
        </w:tc>
      </w:tr>
      <w:tr w:rsidR="00FD13A0" w14:paraId="384EE756" w14:textId="77777777" w:rsidTr="00FD13A0">
        <w:tc>
          <w:tcPr>
            <w:tcW w:w="2756" w:type="dxa"/>
          </w:tcPr>
          <w:p w14:paraId="3313743F" w14:textId="1FAF099C" w:rsidR="00FD13A0" w:rsidRDefault="00FD13A0" w:rsidP="00073547">
            <w:r>
              <w:t>INTEREST</w:t>
            </w:r>
          </w:p>
        </w:tc>
        <w:tc>
          <w:tcPr>
            <w:tcW w:w="2757" w:type="dxa"/>
          </w:tcPr>
          <w:p w14:paraId="0C5F728D" w14:textId="29AC208C" w:rsidR="00FD13A0" w:rsidRDefault="00FD13A0" w:rsidP="00073547">
            <w:r>
              <w:t>1.0005</w:t>
            </w:r>
          </w:p>
        </w:tc>
        <w:tc>
          <w:tcPr>
            <w:tcW w:w="2757" w:type="dxa"/>
          </w:tcPr>
          <w:p w14:paraId="44BA40A6" w14:textId="2AD4D045" w:rsidR="00FD13A0" w:rsidRDefault="00FD13A0" w:rsidP="00073547">
            <w:r>
              <w:t>1.0005</w:t>
            </w:r>
          </w:p>
        </w:tc>
      </w:tr>
      <w:tr w:rsidR="00FD13A0" w14:paraId="2EE0404A" w14:textId="77777777" w:rsidTr="00FD13A0">
        <w:tc>
          <w:tcPr>
            <w:tcW w:w="2756" w:type="dxa"/>
          </w:tcPr>
          <w:p w14:paraId="460DAF93" w14:textId="1E0D02EC" w:rsidR="00FD13A0" w:rsidRDefault="00FD13A0" w:rsidP="00073547">
            <w:proofErr w:type="spellStart"/>
            <w:r>
              <w:t>intialDeposit</w:t>
            </w:r>
            <w:proofErr w:type="spellEnd"/>
          </w:p>
        </w:tc>
        <w:tc>
          <w:tcPr>
            <w:tcW w:w="2757" w:type="dxa"/>
          </w:tcPr>
          <w:p w14:paraId="1615725F" w14:textId="097C0061" w:rsidR="00FD13A0" w:rsidRDefault="00FD13A0" w:rsidP="00073547">
            <w:r>
              <w:t>1000</w:t>
            </w:r>
          </w:p>
        </w:tc>
        <w:tc>
          <w:tcPr>
            <w:tcW w:w="2757" w:type="dxa"/>
          </w:tcPr>
          <w:p w14:paraId="4FD1636E" w14:textId="25B0876B" w:rsidR="00FD13A0" w:rsidRDefault="00FD13A0" w:rsidP="00073547">
            <w:r>
              <w:t>2000</w:t>
            </w:r>
          </w:p>
        </w:tc>
      </w:tr>
      <w:tr w:rsidR="00FD13A0" w14:paraId="0992BE2F" w14:textId="77777777" w:rsidTr="00FD13A0">
        <w:tc>
          <w:tcPr>
            <w:tcW w:w="2756" w:type="dxa"/>
          </w:tcPr>
          <w:p w14:paraId="6C0F1BBD" w14:textId="481FF059" w:rsidR="00FD13A0" w:rsidRDefault="00FD13A0" w:rsidP="00073547">
            <w:proofErr w:type="spellStart"/>
            <w:r>
              <w:t>finalBalance</w:t>
            </w:r>
            <w:proofErr w:type="spellEnd"/>
          </w:p>
        </w:tc>
        <w:tc>
          <w:tcPr>
            <w:tcW w:w="2757" w:type="dxa"/>
          </w:tcPr>
          <w:p w14:paraId="1AA81F18" w14:textId="648DCF40" w:rsidR="00FD13A0" w:rsidRDefault="00FD13A0" w:rsidP="00073547">
            <w:r>
              <w:t>1002.5025</w:t>
            </w:r>
          </w:p>
        </w:tc>
        <w:tc>
          <w:tcPr>
            <w:tcW w:w="2757" w:type="dxa"/>
          </w:tcPr>
          <w:p w14:paraId="3EBD91E4" w14:textId="1362FC4C" w:rsidR="00FD13A0" w:rsidRDefault="00FD13A0" w:rsidP="00073547">
            <w:r>
              <w:t>2005.005</w:t>
            </w:r>
          </w:p>
        </w:tc>
      </w:tr>
    </w:tbl>
    <w:p w14:paraId="682A187C" w14:textId="77777777" w:rsidR="0023051D" w:rsidRDefault="0023051D" w:rsidP="00073547"/>
    <w:p w14:paraId="68F4131F" w14:textId="08D8D6F2" w:rsidR="006D4FD3" w:rsidRDefault="008B0F56" w:rsidP="00073547">
      <w:pPr>
        <w:pStyle w:val="ListParagraph"/>
        <w:numPr>
          <w:ilvl w:val="0"/>
          <w:numId w:val="2"/>
        </w:numPr>
      </w:pPr>
      <w:r>
        <w:t xml:space="preserve">Virginia Paint Company </w:t>
      </w:r>
      <w:r w:rsidR="006D4FD3">
        <w:t>wants a program that calculates and d</w:t>
      </w:r>
      <w:r w:rsidR="00D2344B">
        <w:t xml:space="preserve">isplays the number of </w:t>
      </w:r>
      <w:r>
        <w:t>walls that can be painted from a can of paint.  Each wall takes, on average, 0.8 quarts of paint</w:t>
      </w:r>
      <w:r w:rsidR="006D4FD3">
        <w:t>.</w:t>
      </w:r>
    </w:p>
    <w:p w14:paraId="01BAC2E2" w14:textId="74D2F7B8" w:rsidR="00877B96" w:rsidRDefault="00877B96" w:rsidP="00073547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45"/>
        <w:gridCol w:w="2768"/>
        <w:gridCol w:w="2757"/>
      </w:tblGrid>
      <w:tr w:rsidR="00877B96" w14:paraId="4CB95B5E" w14:textId="77777777" w:rsidTr="00877B96">
        <w:tc>
          <w:tcPr>
            <w:tcW w:w="2745" w:type="dxa"/>
          </w:tcPr>
          <w:p w14:paraId="767F490F" w14:textId="07B99ABF" w:rsidR="00877B96" w:rsidRDefault="00877B96" w:rsidP="00073547">
            <w:pPr>
              <w:pStyle w:val="ListParagraph"/>
              <w:ind w:left="0"/>
            </w:pPr>
            <w:r>
              <w:t>Input:</w:t>
            </w:r>
          </w:p>
        </w:tc>
        <w:tc>
          <w:tcPr>
            <w:tcW w:w="2768" w:type="dxa"/>
          </w:tcPr>
          <w:p w14:paraId="0C22C70D" w14:textId="5BA309E2" w:rsidR="00877B96" w:rsidRDefault="00877B96" w:rsidP="00073547">
            <w:pPr>
              <w:pStyle w:val="ListParagraph"/>
              <w:ind w:left="0"/>
            </w:pPr>
            <w:r>
              <w:t>Program:</w:t>
            </w:r>
          </w:p>
        </w:tc>
        <w:tc>
          <w:tcPr>
            <w:tcW w:w="2757" w:type="dxa"/>
          </w:tcPr>
          <w:p w14:paraId="2D3B0847" w14:textId="5B895305" w:rsidR="00877B96" w:rsidRDefault="00877B96" w:rsidP="00073547">
            <w:pPr>
              <w:pStyle w:val="ListParagraph"/>
              <w:ind w:left="0"/>
            </w:pPr>
            <w:r>
              <w:t>Output:</w:t>
            </w:r>
          </w:p>
        </w:tc>
      </w:tr>
      <w:tr w:rsidR="00877B96" w14:paraId="04C1347B" w14:textId="77777777" w:rsidTr="00877B96">
        <w:tc>
          <w:tcPr>
            <w:tcW w:w="2745" w:type="dxa"/>
          </w:tcPr>
          <w:p w14:paraId="7DF2FB3D" w14:textId="456B7847" w:rsidR="00877B96" w:rsidRDefault="00877B96" w:rsidP="00073547">
            <w:pPr>
              <w:pStyle w:val="ListParagraph"/>
              <w:ind w:left="0"/>
            </w:pPr>
            <w:r>
              <w:t>Paint in Can</w:t>
            </w:r>
          </w:p>
        </w:tc>
        <w:tc>
          <w:tcPr>
            <w:tcW w:w="2768" w:type="dxa"/>
          </w:tcPr>
          <w:p w14:paraId="6D9D480C" w14:textId="1E6A393C" w:rsidR="00877B96" w:rsidRDefault="00877B96" w:rsidP="00073547">
            <w:pPr>
              <w:pStyle w:val="ListParagraph"/>
              <w:ind w:left="0"/>
            </w:pPr>
            <w:r>
              <w:t>Paint in Can / 0.8</w:t>
            </w:r>
          </w:p>
        </w:tc>
        <w:tc>
          <w:tcPr>
            <w:tcW w:w="2757" w:type="dxa"/>
          </w:tcPr>
          <w:p w14:paraId="45E1DBFC" w14:textId="512FD09D" w:rsidR="00877B96" w:rsidRDefault="00877B96" w:rsidP="00073547">
            <w:pPr>
              <w:pStyle w:val="ListParagraph"/>
              <w:ind w:left="0"/>
            </w:pPr>
            <w:r>
              <w:t>Walls Painted</w:t>
            </w:r>
          </w:p>
        </w:tc>
      </w:tr>
    </w:tbl>
    <w:p w14:paraId="441182E2" w14:textId="6ED6F336" w:rsidR="000731E9" w:rsidRDefault="000731E9" w:rsidP="00073547"/>
    <w:p w14:paraId="473D5A06" w14:textId="3679C7DB" w:rsidR="000731E9" w:rsidRDefault="000731E9" w:rsidP="00073547">
      <w:pPr>
        <w:pStyle w:val="ListParagraph"/>
        <w:numPr>
          <w:ilvl w:val="0"/>
          <w:numId w:val="14"/>
        </w:numPr>
      </w:pPr>
      <w:r>
        <w:t>Set PAINT_PER_WALL = 0.8</w:t>
      </w:r>
    </w:p>
    <w:p w14:paraId="78F4FF63" w14:textId="16B34B67" w:rsidR="000731E9" w:rsidRDefault="000731E9" w:rsidP="00073547">
      <w:pPr>
        <w:pStyle w:val="ListParagraph"/>
        <w:numPr>
          <w:ilvl w:val="0"/>
          <w:numId w:val="14"/>
        </w:numPr>
      </w:pPr>
      <w:r>
        <w:t xml:space="preserve">Read </w:t>
      </w:r>
      <w:proofErr w:type="spellStart"/>
      <w:r w:rsidR="00877B96">
        <w:t>numPaint</w:t>
      </w:r>
      <w:proofErr w:type="spellEnd"/>
    </w:p>
    <w:p w14:paraId="2D7D11D3" w14:textId="3FA84DFB" w:rsidR="000731E9" w:rsidRDefault="000731E9" w:rsidP="00073547">
      <w:pPr>
        <w:pStyle w:val="ListParagraph"/>
        <w:numPr>
          <w:ilvl w:val="0"/>
          <w:numId w:val="14"/>
        </w:numPr>
      </w:pPr>
      <w:r>
        <w:t xml:space="preserve">Calculate </w:t>
      </w:r>
      <w:proofErr w:type="spellStart"/>
      <w:r>
        <w:t>wallsPainted</w:t>
      </w:r>
      <w:proofErr w:type="spellEnd"/>
      <w:r>
        <w:t xml:space="preserve"> by </w:t>
      </w:r>
      <w:proofErr w:type="spellStart"/>
      <w:r w:rsidR="00877B96">
        <w:t>numPaint</w:t>
      </w:r>
      <w:proofErr w:type="spellEnd"/>
      <w:r>
        <w:t xml:space="preserve"> divided by PAINT_PER_WALL</w:t>
      </w:r>
    </w:p>
    <w:p w14:paraId="609F0271" w14:textId="3315F3DC" w:rsidR="000731E9" w:rsidRDefault="00A52B27" w:rsidP="00073547">
      <w:pPr>
        <w:pStyle w:val="ListParagraph"/>
        <w:numPr>
          <w:ilvl w:val="0"/>
          <w:numId w:val="14"/>
        </w:numPr>
      </w:pPr>
      <w:r>
        <w:t>Output</w:t>
      </w:r>
      <w:r w:rsidR="000731E9">
        <w:t xml:space="preserve"> </w:t>
      </w:r>
      <w:proofErr w:type="spellStart"/>
      <w:r w:rsidR="000731E9">
        <w:t>wallsPainted</w:t>
      </w:r>
      <w:proofErr w:type="spellEnd"/>
    </w:p>
    <w:p w14:paraId="299461A5" w14:textId="028FA436" w:rsidR="00877B96" w:rsidRDefault="00877B96" w:rsidP="00073547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877B96" w14:paraId="1FBEF15D" w14:textId="77777777" w:rsidTr="004842A4">
        <w:tc>
          <w:tcPr>
            <w:tcW w:w="8270" w:type="dxa"/>
            <w:gridSpan w:val="3"/>
          </w:tcPr>
          <w:p w14:paraId="6B406065" w14:textId="70D2F321" w:rsidR="00877B96" w:rsidRDefault="00877B96" w:rsidP="00073547">
            <w:pPr>
              <w:jc w:val="center"/>
            </w:pPr>
            <w:r>
              <w:t>Test Cases:</w:t>
            </w:r>
          </w:p>
        </w:tc>
      </w:tr>
      <w:tr w:rsidR="00877B96" w14:paraId="20D74284" w14:textId="77777777" w:rsidTr="00877B96">
        <w:tc>
          <w:tcPr>
            <w:tcW w:w="2756" w:type="dxa"/>
          </w:tcPr>
          <w:p w14:paraId="7B3E3B32" w14:textId="221B776F" w:rsidR="00877B96" w:rsidRDefault="00877B96" w:rsidP="00073547">
            <w:r>
              <w:t>PAINT_PER_WALL</w:t>
            </w:r>
          </w:p>
        </w:tc>
        <w:tc>
          <w:tcPr>
            <w:tcW w:w="2757" w:type="dxa"/>
          </w:tcPr>
          <w:p w14:paraId="1D71F922" w14:textId="63CBF9B2" w:rsidR="00877B96" w:rsidRDefault="00877B96" w:rsidP="00073547">
            <w:r>
              <w:t>0.8</w:t>
            </w:r>
          </w:p>
        </w:tc>
        <w:tc>
          <w:tcPr>
            <w:tcW w:w="2757" w:type="dxa"/>
          </w:tcPr>
          <w:p w14:paraId="386F4C84" w14:textId="57234B6A" w:rsidR="00877B96" w:rsidRDefault="00877B96" w:rsidP="00073547">
            <w:r>
              <w:t>0.8</w:t>
            </w:r>
          </w:p>
        </w:tc>
      </w:tr>
      <w:tr w:rsidR="00877B96" w14:paraId="525F6EAD" w14:textId="77777777" w:rsidTr="00877B96">
        <w:tc>
          <w:tcPr>
            <w:tcW w:w="2756" w:type="dxa"/>
          </w:tcPr>
          <w:p w14:paraId="7D1F7E44" w14:textId="6F7B16C7" w:rsidR="00877B96" w:rsidRDefault="00877B96" w:rsidP="00073547">
            <w:proofErr w:type="spellStart"/>
            <w:r>
              <w:t>numPaint</w:t>
            </w:r>
            <w:proofErr w:type="spellEnd"/>
          </w:p>
        </w:tc>
        <w:tc>
          <w:tcPr>
            <w:tcW w:w="2757" w:type="dxa"/>
          </w:tcPr>
          <w:p w14:paraId="3C3BFF5F" w14:textId="6025C0C2" w:rsidR="00877B96" w:rsidRDefault="00877B96" w:rsidP="00073547">
            <w:r>
              <w:t>4</w:t>
            </w:r>
          </w:p>
        </w:tc>
        <w:tc>
          <w:tcPr>
            <w:tcW w:w="2757" w:type="dxa"/>
          </w:tcPr>
          <w:p w14:paraId="64C0C556" w14:textId="2360C50B" w:rsidR="00877B96" w:rsidRDefault="00877B96" w:rsidP="00073547">
            <w:r>
              <w:t>8</w:t>
            </w:r>
          </w:p>
        </w:tc>
      </w:tr>
      <w:tr w:rsidR="00877B96" w14:paraId="40FB766E" w14:textId="77777777" w:rsidTr="00877B96">
        <w:tc>
          <w:tcPr>
            <w:tcW w:w="2756" w:type="dxa"/>
          </w:tcPr>
          <w:p w14:paraId="3225B50C" w14:textId="563E2D62" w:rsidR="00877B96" w:rsidRDefault="00877B96" w:rsidP="00073547">
            <w:proofErr w:type="spellStart"/>
            <w:r>
              <w:t>wallsPainted</w:t>
            </w:r>
            <w:proofErr w:type="spellEnd"/>
          </w:p>
        </w:tc>
        <w:tc>
          <w:tcPr>
            <w:tcW w:w="2757" w:type="dxa"/>
          </w:tcPr>
          <w:p w14:paraId="6B9F4ACC" w14:textId="2A5FE2BE" w:rsidR="00877B96" w:rsidRDefault="00877B96" w:rsidP="00073547">
            <w:r>
              <w:t>5</w:t>
            </w:r>
          </w:p>
        </w:tc>
        <w:tc>
          <w:tcPr>
            <w:tcW w:w="2757" w:type="dxa"/>
          </w:tcPr>
          <w:p w14:paraId="59057236" w14:textId="45B36C29" w:rsidR="00877B96" w:rsidRDefault="00877B96" w:rsidP="00073547">
            <w:r>
              <w:t>10</w:t>
            </w:r>
          </w:p>
        </w:tc>
      </w:tr>
    </w:tbl>
    <w:p w14:paraId="211A2150" w14:textId="0F49309F" w:rsidR="00877B96" w:rsidRDefault="00877B96" w:rsidP="00073547"/>
    <w:p w14:paraId="5433F5E6" w14:textId="77777777" w:rsidR="00877B96" w:rsidRPr="00877B96" w:rsidRDefault="00877B96" w:rsidP="00073547"/>
    <w:p w14:paraId="45241CAF" w14:textId="77777777" w:rsidR="00877B96" w:rsidRPr="00877B96" w:rsidRDefault="00877B96" w:rsidP="00073547"/>
    <w:p w14:paraId="18CDD236" w14:textId="77777777" w:rsidR="00877B96" w:rsidRPr="00877B96" w:rsidRDefault="00877B96" w:rsidP="00073547"/>
    <w:p w14:paraId="25EACE4B" w14:textId="77777777" w:rsidR="00877B96" w:rsidRPr="00877B96" w:rsidRDefault="00877B96" w:rsidP="00073547"/>
    <w:p w14:paraId="56A0E2B1" w14:textId="77777777" w:rsidR="00877B96" w:rsidRPr="00877B96" w:rsidRDefault="00877B96" w:rsidP="00073547"/>
    <w:p w14:paraId="39ABEA2C" w14:textId="77777777" w:rsidR="00877B96" w:rsidRPr="00877B96" w:rsidRDefault="00877B96" w:rsidP="00073547"/>
    <w:p w14:paraId="1EBC2BF2" w14:textId="77777777" w:rsidR="00877B96" w:rsidRPr="00877B96" w:rsidRDefault="00877B96" w:rsidP="00073547"/>
    <w:p w14:paraId="661FE890" w14:textId="77777777" w:rsidR="00877B96" w:rsidRPr="00877B96" w:rsidRDefault="00877B96" w:rsidP="00073547"/>
    <w:p w14:paraId="6B6E231C" w14:textId="77777777" w:rsidR="00877B96" w:rsidRPr="00877B96" w:rsidRDefault="00877B96" w:rsidP="00073547"/>
    <w:p w14:paraId="411FFBC4" w14:textId="77777777" w:rsidR="00877B96" w:rsidRPr="00877B96" w:rsidRDefault="00877B96" w:rsidP="00073547"/>
    <w:p w14:paraId="3E945EB5" w14:textId="77777777" w:rsidR="00877B96" w:rsidRPr="00877B96" w:rsidRDefault="00877B96" w:rsidP="00073547"/>
    <w:p w14:paraId="342FC228" w14:textId="77777777" w:rsidR="00877B96" w:rsidRPr="00877B96" w:rsidRDefault="00877B96" w:rsidP="00073547"/>
    <w:p w14:paraId="33729E14" w14:textId="77777777" w:rsidR="00877B96" w:rsidRPr="00877B96" w:rsidRDefault="00877B96" w:rsidP="00073547"/>
    <w:p w14:paraId="05DB016E" w14:textId="4F272A80" w:rsidR="000731E9" w:rsidRPr="00877B96" w:rsidRDefault="00877B96" w:rsidP="00073547">
      <w:pPr>
        <w:tabs>
          <w:tab w:val="left" w:pos="1840"/>
        </w:tabs>
      </w:pPr>
      <w:r>
        <w:tab/>
      </w:r>
    </w:p>
    <w:sectPr w:rsidR="000731E9" w:rsidRPr="00877B96" w:rsidSect="008463DA"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63BD9" w14:textId="77777777" w:rsidR="00501A45" w:rsidRDefault="00501A45" w:rsidP="008463DA">
      <w:r>
        <w:separator/>
      </w:r>
    </w:p>
  </w:endnote>
  <w:endnote w:type="continuationSeparator" w:id="0">
    <w:p w14:paraId="37611F96" w14:textId="77777777" w:rsidR="00501A45" w:rsidRDefault="00501A45" w:rsidP="0084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CDC83" w14:textId="77777777" w:rsidR="00501A45" w:rsidRDefault="00501A45" w:rsidP="008463DA">
      <w:r>
        <w:separator/>
      </w:r>
    </w:p>
  </w:footnote>
  <w:footnote w:type="continuationSeparator" w:id="0">
    <w:p w14:paraId="271E8579" w14:textId="77777777" w:rsidR="00501A45" w:rsidRDefault="00501A45" w:rsidP="00846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15FD2" w14:textId="2333C35E" w:rsidR="008463DA" w:rsidRDefault="008463DA" w:rsidP="008463D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AC92B" w14:textId="0800CD86" w:rsidR="008463DA" w:rsidRDefault="008463DA" w:rsidP="008463DA">
    <w:pPr>
      <w:pStyle w:val="Header"/>
      <w:jc w:val="right"/>
    </w:pPr>
    <w:r>
      <w:t xml:space="preserve">William </w:t>
    </w:r>
    <w:proofErr w:type="spellStart"/>
    <w:r>
      <w:t>Tremaglio</w:t>
    </w:r>
    <w:proofErr w:type="spellEnd"/>
    <w:r>
      <w:ptab w:relativeTo="margin" w:alignment="center" w:leader="none"/>
    </w:r>
    <w:r>
      <w:ptab w:relativeTo="margin" w:alignment="right" w:leader="none"/>
    </w:r>
    <w:r>
      <w:t>January 27,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06ED"/>
    <w:multiLevelType w:val="hybridMultilevel"/>
    <w:tmpl w:val="EB468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59AA"/>
    <w:multiLevelType w:val="hybridMultilevel"/>
    <w:tmpl w:val="148699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33C2E"/>
    <w:multiLevelType w:val="hybridMultilevel"/>
    <w:tmpl w:val="DEDE8A24"/>
    <w:lvl w:ilvl="0" w:tplc="58788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8057F"/>
    <w:multiLevelType w:val="hybridMultilevel"/>
    <w:tmpl w:val="6FAC7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A1C2B"/>
    <w:multiLevelType w:val="hybridMultilevel"/>
    <w:tmpl w:val="F6A22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46BE3"/>
    <w:multiLevelType w:val="hybridMultilevel"/>
    <w:tmpl w:val="148699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B1F43"/>
    <w:multiLevelType w:val="hybridMultilevel"/>
    <w:tmpl w:val="148699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E5DC8"/>
    <w:multiLevelType w:val="hybridMultilevel"/>
    <w:tmpl w:val="6422F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07EFC"/>
    <w:multiLevelType w:val="hybridMultilevel"/>
    <w:tmpl w:val="4802D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573B8"/>
    <w:multiLevelType w:val="hybridMultilevel"/>
    <w:tmpl w:val="148699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C2858"/>
    <w:multiLevelType w:val="hybridMultilevel"/>
    <w:tmpl w:val="148699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B3826"/>
    <w:multiLevelType w:val="hybridMultilevel"/>
    <w:tmpl w:val="871CB14E"/>
    <w:lvl w:ilvl="0" w:tplc="58788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B23EA"/>
    <w:multiLevelType w:val="hybridMultilevel"/>
    <w:tmpl w:val="148699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91736"/>
    <w:multiLevelType w:val="hybridMultilevel"/>
    <w:tmpl w:val="012AF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5"/>
  </w:num>
  <w:num w:numId="5">
    <w:abstractNumId w:val="12"/>
  </w:num>
  <w:num w:numId="6">
    <w:abstractNumId w:val="10"/>
  </w:num>
  <w:num w:numId="7">
    <w:abstractNumId w:val="9"/>
  </w:num>
  <w:num w:numId="8">
    <w:abstractNumId w:val="6"/>
  </w:num>
  <w:num w:numId="9">
    <w:abstractNumId w:val="0"/>
  </w:num>
  <w:num w:numId="10">
    <w:abstractNumId w:val="3"/>
  </w:num>
  <w:num w:numId="11">
    <w:abstractNumId w:val="13"/>
  </w:num>
  <w:num w:numId="12">
    <w:abstractNumId w:val="8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FD3"/>
    <w:rsid w:val="00035851"/>
    <w:rsid w:val="000731E9"/>
    <w:rsid w:val="00073547"/>
    <w:rsid w:val="000A4E4C"/>
    <w:rsid w:val="000F009A"/>
    <w:rsid w:val="000F3058"/>
    <w:rsid w:val="001034CB"/>
    <w:rsid w:val="00143193"/>
    <w:rsid w:val="00191D57"/>
    <w:rsid w:val="00195D99"/>
    <w:rsid w:val="001F01E9"/>
    <w:rsid w:val="001F4A4A"/>
    <w:rsid w:val="00213318"/>
    <w:rsid w:val="0023051D"/>
    <w:rsid w:val="00255FC2"/>
    <w:rsid w:val="0026624B"/>
    <w:rsid w:val="002C28BA"/>
    <w:rsid w:val="002C3395"/>
    <w:rsid w:val="0038460E"/>
    <w:rsid w:val="003961A8"/>
    <w:rsid w:val="003F019C"/>
    <w:rsid w:val="00422B5B"/>
    <w:rsid w:val="004B7AED"/>
    <w:rsid w:val="004F470A"/>
    <w:rsid w:val="00501A45"/>
    <w:rsid w:val="005A0D06"/>
    <w:rsid w:val="005A6396"/>
    <w:rsid w:val="005A69BF"/>
    <w:rsid w:val="006C115E"/>
    <w:rsid w:val="006D4FD3"/>
    <w:rsid w:val="00751673"/>
    <w:rsid w:val="007D7621"/>
    <w:rsid w:val="008463DA"/>
    <w:rsid w:val="00877B96"/>
    <w:rsid w:val="008B0F56"/>
    <w:rsid w:val="00903E9B"/>
    <w:rsid w:val="00924E4E"/>
    <w:rsid w:val="00A52B27"/>
    <w:rsid w:val="00B216F5"/>
    <w:rsid w:val="00B52182"/>
    <w:rsid w:val="00BC280B"/>
    <w:rsid w:val="00C27C4A"/>
    <w:rsid w:val="00C6614E"/>
    <w:rsid w:val="00C76946"/>
    <w:rsid w:val="00CA1976"/>
    <w:rsid w:val="00CB5C47"/>
    <w:rsid w:val="00CE5F25"/>
    <w:rsid w:val="00D2344B"/>
    <w:rsid w:val="00D64CAA"/>
    <w:rsid w:val="00D95574"/>
    <w:rsid w:val="00DA605E"/>
    <w:rsid w:val="00DB6F00"/>
    <w:rsid w:val="00DC5721"/>
    <w:rsid w:val="00E14CE5"/>
    <w:rsid w:val="00E22AD3"/>
    <w:rsid w:val="00E9002E"/>
    <w:rsid w:val="00F71A06"/>
    <w:rsid w:val="00FD13A0"/>
    <w:rsid w:val="00FE5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25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4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D4FD3"/>
    <w:pPr>
      <w:ind w:left="720"/>
      <w:contextualSpacing/>
    </w:pPr>
  </w:style>
  <w:style w:type="table" w:styleId="TableGrid">
    <w:name w:val="Table Grid"/>
    <w:basedOn w:val="TableNormal"/>
    <w:uiPriority w:val="59"/>
    <w:rsid w:val="00DA60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846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63DA"/>
  </w:style>
  <w:style w:type="paragraph" w:styleId="Footer">
    <w:name w:val="footer"/>
    <w:basedOn w:val="Normal"/>
    <w:link w:val="FooterChar"/>
    <w:unhideWhenUsed/>
    <w:rsid w:val="00846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4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4465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Bryant &amp; Stratton College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Budwell</dc:creator>
  <cp:keywords/>
  <cp:lastModifiedBy>Microsoft Office User</cp:lastModifiedBy>
  <cp:revision>7</cp:revision>
  <dcterms:created xsi:type="dcterms:W3CDTF">2019-01-09T17:39:00Z</dcterms:created>
  <dcterms:modified xsi:type="dcterms:W3CDTF">2022-02-28T00:13:00Z</dcterms:modified>
</cp:coreProperties>
</file>