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67A" w:rsidRDefault="0039767A" w:rsidP="0076355B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9767A" w:rsidRDefault="0039767A" w:rsidP="0076355B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946998" w:rsidRPr="002158C5" w:rsidRDefault="006E10C8" w:rsidP="0076355B">
      <w:pPr>
        <w:ind w:left="-426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158C5">
        <w:rPr>
          <w:rFonts w:ascii="Arial" w:hAnsi="Arial" w:cs="Arial"/>
          <w:sz w:val="24"/>
          <w:szCs w:val="24"/>
        </w:rPr>
        <w:t>O Artigo citado relata o “Dependency Hell” ocorrido no caso Jarbas, onde utilizando  um arquivo “requeriments.txt que tinha a funcionalidade de checas se as bibliotecas  listadas estão na sua versão mais recente, onde se as bibliotecas estiverem atualizadas abre-se um pull request no repositório  atualizando todas as versões de dependências  do arquivo</w:t>
      </w:r>
      <w:r w:rsidR="00946998" w:rsidRPr="002158C5">
        <w:rPr>
          <w:rFonts w:ascii="Arial" w:hAnsi="Arial" w:cs="Arial"/>
          <w:sz w:val="24"/>
          <w:szCs w:val="24"/>
        </w:rPr>
        <w:t>.</w:t>
      </w:r>
    </w:p>
    <w:p w:rsidR="00946998" w:rsidRPr="002158C5" w:rsidRDefault="00D2372D" w:rsidP="0076355B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>No caso Jarbas após a realização de debugs  ficou clara que o que tinha quebrado o código  foi algo de fora do projeto, porem para descobri  e confirmar as suspeitas  seria necessário a reinstalação de um pacote anterior  a versar 0.4.0, algo que acabou confirmando as suspeitas.</w:t>
      </w:r>
    </w:p>
    <w:sectPr w:rsidR="00946998" w:rsidRPr="00215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229CA"/>
    <w:multiLevelType w:val="multilevel"/>
    <w:tmpl w:val="E06E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C8"/>
    <w:rsid w:val="002158C5"/>
    <w:rsid w:val="00373339"/>
    <w:rsid w:val="0039767A"/>
    <w:rsid w:val="00446EA5"/>
    <w:rsid w:val="004774C8"/>
    <w:rsid w:val="006E10C8"/>
    <w:rsid w:val="007114AE"/>
    <w:rsid w:val="007136AD"/>
    <w:rsid w:val="0076355B"/>
    <w:rsid w:val="00831D53"/>
    <w:rsid w:val="00876F56"/>
    <w:rsid w:val="00946998"/>
    <w:rsid w:val="00961384"/>
    <w:rsid w:val="00D2372D"/>
    <w:rsid w:val="00F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B84"/>
  <w15:chartTrackingRefBased/>
  <w15:docId w15:val="{096D9F73-E179-4B5D-9B6F-059D58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61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613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1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Alcantara</dc:creator>
  <cp:keywords/>
  <dc:description/>
  <cp:lastModifiedBy>wagner alcantara</cp:lastModifiedBy>
  <cp:revision>5</cp:revision>
  <dcterms:created xsi:type="dcterms:W3CDTF">2018-10-08T14:08:00Z</dcterms:created>
  <dcterms:modified xsi:type="dcterms:W3CDTF">2018-10-09T23:57:00Z</dcterms:modified>
</cp:coreProperties>
</file>