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varchar(150)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varchar(150)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varchar(150)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varchar(150)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varchar(150)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T54vZB4QVXAi19scklEGbfu2w==">AMUW2mV2wEqiwQ79K+Sass7K7quCK/xBWGrP4D6WV7oWT3VazIeIB3/HJQi612OyuDSoV9KIpe8+ISjFx/x1gGPZLWH4/GuMoFfF++Sqbu2tAUqpbC2YbCo=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