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DB7FA" w14:textId="6B72506D" w:rsidR="00450B50" w:rsidRDefault="00534001">
      <w:r>
        <w:rPr>
          <w:noProof/>
        </w:rPr>
        <w:drawing>
          <wp:anchor distT="0" distB="0" distL="114300" distR="114300" simplePos="0" relativeHeight="251658240" behindDoc="0" locked="0" layoutInCell="1" allowOverlap="1" wp14:anchorId="6EFF656B" wp14:editId="3232DCF5">
            <wp:simplePos x="0" y="0"/>
            <wp:positionH relativeFrom="page">
              <wp:posOffset>1270</wp:posOffset>
            </wp:positionH>
            <wp:positionV relativeFrom="paragraph">
              <wp:posOffset>-904191</wp:posOffset>
            </wp:positionV>
            <wp:extent cx="10691446" cy="7561158"/>
            <wp:effectExtent l="0" t="0" r="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1446" cy="756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50B50" w:rsidSect="00534001">
      <w:pgSz w:w="16838" w:h="11906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001"/>
    <w:rsid w:val="00040726"/>
    <w:rsid w:val="00450B50"/>
    <w:rsid w:val="00534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589D5"/>
  <w15:chartTrackingRefBased/>
  <w15:docId w15:val="{28A57A1F-604C-466C-BC66-C4442AF74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Wahid</dc:creator>
  <cp:keywords/>
  <dc:description/>
  <cp:lastModifiedBy>Muhammad Wahid</cp:lastModifiedBy>
  <cp:revision>1</cp:revision>
  <cp:lastPrinted>2021-12-31T01:04:00Z</cp:lastPrinted>
  <dcterms:created xsi:type="dcterms:W3CDTF">2021-12-31T01:00:00Z</dcterms:created>
  <dcterms:modified xsi:type="dcterms:W3CDTF">2021-12-31T01:06:00Z</dcterms:modified>
</cp:coreProperties>
</file>