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D8B04" w14:textId="77777777" w:rsidR="00AE79BC" w:rsidRPr="00AE79BC" w:rsidRDefault="00AE79BC" w:rsidP="00AE79BC">
      <w:pPr>
        <w:rPr>
          <w:rFonts w:asciiTheme="majorBidi" w:hAnsiTheme="majorBidi" w:cstheme="majorBidi"/>
          <w:b/>
          <w:bCs/>
          <w:sz w:val="36"/>
          <w:szCs w:val="36"/>
          <w:lang w:val="en-ID"/>
        </w:rPr>
      </w:pPr>
      <w:proofErr w:type="spellStart"/>
      <w:r w:rsidRPr="00AE79BC">
        <w:rPr>
          <w:rFonts w:asciiTheme="majorBidi" w:hAnsiTheme="majorBidi" w:cstheme="majorBidi"/>
          <w:b/>
          <w:bCs/>
          <w:sz w:val="36"/>
          <w:szCs w:val="36"/>
          <w:lang w:val="en-ID"/>
        </w:rPr>
        <w:t>Praktikum</w:t>
      </w:r>
      <w:proofErr w:type="spellEnd"/>
      <w:r w:rsidRPr="00AE79BC">
        <w:rPr>
          <w:rFonts w:asciiTheme="majorBidi" w:hAnsiTheme="majorBidi" w:cstheme="majorBidi"/>
          <w:b/>
          <w:bCs/>
          <w:sz w:val="36"/>
          <w:szCs w:val="36"/>
          <w:lang w:val="en-ID"/>
        </w:rPr>
        <w:t xml:space="preserve">: layout </w:t>
      </w:r>
      <w:proofErr w:type="spellStart"/>
      <w:r w:rsidRPr="00AE79BC">
        <w:rPr>
          <w:rFonts w:asciiTheme="majorBidi" w:hAnsiTheme="majorBidi" w:cstheme="majorBidi"/>
          <w:b/>
          <w:bCs/>
          <w:sz w:val="36"/>
          <w:szCs w:val="36"/>
          <w:lang w:val="en-ID"/>
        </w:rPr>
        <w:t>sederhana</w:t>
      </w:r>
      <w:proofErr w:type="spellEnd"/>
      <w:r w:rsidRPr="00AE79BC">
        <w:rPr>
          <w:rFonts w:asciiTheme="majorBidi" w:hAnsiTheme="majorBidi" w:cstheme="majorBidi"/>
          <w:b/>
          <w:bCs/>
          <w:sz w:val="36"/>
          <w:szCs w:val="36"/>
          <w:lang w:val="en-ID"/>
        </w:rPr>
        <w:t xml:space="preserve"> (warm-up)</w:t>
      </w:r>
    </w:p>
    <w:p w14:paraId="5E130356" w14:textId="6C36B1C9" w:rsidR="00AE79BC" w:rsidRPr="00AE79BC" w:rsidRDefault="00AE79BC" w:rsidP="00AE79BC">
      <w:pPr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E79BC">
        <w:rPr>
          <w:rFonts w:asciiTheme="majorBidi" w:hAnsiTheme="majorBidi" w:cstheme="majorBidi"/>
          <w:b/>
          <w:bCs/>
          <w:noProof/>
          <w:sz w:val="24"/>
          <w:szCs w:val="24"/>
          <w:lang w:val="en-ID"/>
        </w:rPr>
        <w:drawing>
          <wp:inline distT="0" distB="0" distL="0" distR="0" wp14:anchorId="094F5945" wp14:editId="6359DBFD">
            <wp:extent cx="1653540" cy="3481291"/>
            <wp:effectExtent l="0" t="0" r="3810" b="5080"/>
            <wp:docPr id="730307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07320" name="Picture 73030732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1042" cy="349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9E49" w14:textId="77777777" w:rsidR="00AE79BC" w:rsidRPr="00AE79BC" w:rsidRDefault="00AE79BC" w:rsidP="00AE79BC">
      <w:pPr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Eksperimen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warm-up</w:t>
      </w:r>
    </w:p>
    <w:p w14:paraId="31811CA7" w14:textId="77777777" w:rsidR="00AE79BC" w:rsidRPr="00AE79BC" w:rsidRDefault="00AE79BC" w:rsidP="00AE79BC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Hapus Expanded pada baris nama,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lalu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amati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peringatan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overflow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atau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perilaku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layout-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nya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;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kembalikan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setelah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itu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.</w:t>
      </w:r>
    </w:p>
    <w:p w14:paraId="756CC6C1" w14:textId="6CDA2834" w:rsidR="00AE79BC" w:rsidRDefault="00AE79BC" w:rsidP="00AE79BC">
      <w:pPr>
        <w:ind w:left="720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E79BC">
        <w:rPr>
          <w:rFonts w:asciiTheme="majorBidi" w:hAnsiTheme="majorBidi" w:cstheme="majorBidi"/>
          <w:b/>
          <w:bCs/>
          <w:noProof/>
          <w:sz w:val="24"/>
          <w:szCs w:val="24"/>
          <w:lang w:val="en-ID"/>
        </w:rPr>
        <w:drawing>
          <wp:inline distT="0" distB="0" distL="0" distR="0" wp14:anchorId="08455438" wp14:editId="19B8D897">
            <wp:extent cx="1990637" cy="4191000"/>
            <wp:effectExtent l="0" t="0" r="0" b="0"/>
            <wp:docPr id="1999463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63418" name="Picture 19994634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896" cy="419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EFF3B" w14:textId="535602B1" w:rsidR="00AE79BC" w:rsidRPr="00AE79BC" w:rsidRDefault="00AE79BC" w:rsidP="00AE79BC">
      <w:pPr>
        <w:ind w:left="720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en-ID"/>
        </w:rPr>
        <w:lastRenderedPageBreak/>
        <w:drawing>
          <wp:inline distT="0" distB="0" distL="0" distR="0" wp14:anchorId="25B22E13" wp14:editId="367DF8A6">
            <wp:extent cx="1935480" cy="4074875"/>
            <wp:effectExtent l="0" t="0" r="7620" b="1905"/>
            <wp:docPr id="4997263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726362" name="Picture 49972636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2848" cy="409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0D1B" w14:textId="77777777" w:rsidR="00AE79BC" w:rsidRDefault="00AE79BC" w:rsidP="00AE79BC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Ganti 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mainAxisSize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: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MainAxisSize.min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 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menjadi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nilai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default dan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amati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perubahan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tinggi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kartu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.</w:t>
      </w:r>
    </w:p>
    <w:p w14:paraId="04D9C98C" w14:textId="07A183FE" w:rsidR="00AE79BC" w:rsidRPr="00AE79BC" w:rsidRDefault="00AE79BC" w:rsidP="00AE79BC">
      <w:pPr>
        <w:ind w:left="720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en-ID"/>
        </w:rPr>
        <w:drawing>
          <wp:inline distT="0" distB="0" distL="0" distR="0" wp14:anchorId="5A515F2B" wp14:editId="64BCB523">
            <wp:extent cx="1935480" cy="4074877"/>
            <wp:effectExtent l="0" t="0" r="7620" b="1905"/>
            <wp:docPr id="1066749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49393" name="Picture 106674939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4890" cy="4094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A7DE" w14:textId="77777777" w:rsidR="00AE79BC" w:rsidRDefault="00AE79BC" w:rsidP="00AE79BC">
      <w:pPr>
        <w:numPr>
          <w:ilvl w:val="0"/>
          <w:numId w:val="1"/>
        </w:numPr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lastRenderedPageBreak/>
        <w:t>Tambahkan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satu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baris data (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misal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 Email)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menggunakan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pola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 Row + Expanded yang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sama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.</w:t>
      </w:r>
    </w:p>
    <w:p w14:paraId="1E857FC1" w14:textId="707529BC" w:rsidR="00AE79BC" w:rsidRDefault="00AE79BC" w:rsidP="00AE79BC">
      <w:pPr>
        <w:ind w:left="720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en-ID"/>
        </w:rPr>
        <w:drawing>
          <wp:inline distT="0" distB="0" distL="0" distR="0" wp14:anchorId="59CF1506" wp14:editId="3142A4E5">
            <wp:extent cx="2849880" cy="6000016"/>
            <wp:effectExtent l="0" t="0" r="7620" b="1270"/>
            <wp:docPr id="7392169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16958" name="Picture 7392169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1486" cy="600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7C2F" w14:textId="77777777" w:rsidR="00AE79BC" w:rsidRDefault="00AE79BC" w:rsidP="00AE79BC">
      <w:pPr>
        <w:rPr>
          <w:rFonts w:asciiTheme="majorBidi" w:hAnsiTheme="majorBidi" w:cstheme="majorBidi"/>
          <w:b/>
          <w:bCs/>
          <w:sz w:val="24"/>
          <w:szCs w:val="24"/>
          <w:lang w:val="en-ID"/>
        </w:rPr>
      </w:pPr>
    </w:p>
    <w:p w14:paraId="50F89E73" w14:textId="77777777" w:rsidR="00AE79BC" w:rsidRDefault="00AE79BC">
      <w:pPr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>
        <w:rPr>
          <w:rFonts w:asciiTheme="majorBidi" w:hAnsiTheme="majorBidi" w:cstheme="majorBidi"/>
          <w:b/>
          <w:bCs/>
          <w:sz w:val="32"/>
          <w:szCs w:val="32"/>
          <w:lang w:val="en-ID"/>
        </w:rPr>
        <w:br w:type="page"/>
      </w:r>
    </w:p>
    <w:p w14:paraId="24F2EEB0" w14:textId="5C979897" w:rsidR="00AE79BC" w:rsidRPr="00AE79BC" w:rsidRDefault="00AE79BC" w:rsidP="00AE79BC">
      <w:pPr>
        <w:rPr>
          <w:rFonts w:asciiTheme="majorBidi" w:hAnsiTheme="majorBidi" w:cstheme="majorBidi"/>
          <w:b/>
          <w:bCs/>
          <w:sz w:val="32"/>
          <w:szCs w:val="32"/>
          <w:lang w:val="en-ID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en-ID"/>
        </w:rPr>
        <w:lastRenderedPageBreak/>
        <w:drawing>
          <wp:anchor distT="0" distB="0" distL="114300" distR="114300" simplePos="0" relativeHeight="251658240" behindDoc="0" locked="0" layoutInCell="1" allowOverlap="1" wp14:anchorId="02476778" wp14:editId="0A4FC4EE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2255520" cy="4009390"/>
            <wp:effectExtent l="0" t="0" r="0" b="0"/>
            <wp:wrapSquare wrapText="bothSides"/>
            <wp:docPr id="5426475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647520" name="Picture 5426475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8827" cy="40158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AE79BC">
        <w:rPr>
          <w:rFonts w:asciiTheme="majorBidi" w:hAnsiTheme="majorBidi" w:cstheme="majorBidi"/>
          <w:b/>
          <w:bCs/>
          <w:sz w:val="32"/>
          <w:szCs w:val="32"/>
          <w:lang w:val="en-ID"/>
        </w:rPr>
        <w:t>Praktikum</w:t>
      </w:r>
      <w:proofErr w:type="spellEnd"/>
      <w:r w:rsidRPr="00AE79BC">
        <w:rPr>
          <w:rFonts w:asciiTheme="majorBidi" w:hAnsiTheme="majorBidi" w:cstheme="majorBidi"/>
          <w:b/>
          <w:bCs/>
          <w:sz w:val="32"/>
          <w:szCs w:val="32"/>
          <w:lang w:val="en-ID"/>
        </w:rPr>
        <w:t xml:space="preserve">: dashboard </w:t>
      </w:r>
      <w:proofErr w:type="spellStart"/>
      <w:r w:rsidRPr="00AE79BC">
        <w:rPr>
          <w:rFonts w:asciiTheme="majorBidi" w:hAnsiTheme="majorBidi" w:cstheme="majorBidi"/>
          <w:b/>
          <w:bCs/>
          <w:sz w:val="32"/>
          <w:szCs w:val="32"/>
          <w:lang w:val="en-ID"/>
        </w:rPr>
        <w:t>responsif</w:t>
      </w:r>
      <w:proofErr w:type="spellEnd"/>
    </w:p>
    <w:p w14:paraId="5B59A5C3" w14:textId="07622E51" w:rsidR="00AE79BC" w:rsidRPr="00AE79BC" w:rsidRDefault="00AE79BC" w:rsidP="00AE79BC">
      <w:pPr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sz w:val="24"/>
          <w:szCs w:val="24"/>
          <w:lang w:val="en-ID"/>
        </w:rPr>
        <w:br w:type="textWrapping" w:clear="all"/>
      </w:r>
    </w:p>
    <w:p w14:paraId="7B6C1B06" w14:textId="0569D7F1" w:rsidR="00066FC4" w:rsidRDefault="00AE79BC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inline distT="0" distB="0" distL="0" distR="0" wp14:anchorId="488DE1FC" wp14:editId="39A1ABFC">
            <wp:extent cx="2331720" cy="4145411"/>
            <wp:effectExtent l="0" t="0" r="0" b="7620"/>
            <wp:docPr id="1659245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24588" name="Picture 16592458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7257" cy="415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627E4" w14:textId="77777777" w:rsidR="00AE79BC" w:rsidRPr="00AE79BC" w:rsidRDefault="00AE79BC" w:rsidP="00AE79BC">
      <w:pPr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lastRenderedPageBreak/>
        <w:t>Eksperimen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layout</w:t>
      </w:r>
    </w:p>
    <w:p w14:paraId="2AE52661" w14:textId="77777777" w:rsidR="00AE79BC" w:rsidRDefault="00AE79BC" w:rsidP="00AE79BC">
      <w:pPr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Ubah breakpoint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dari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 700 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menjadi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nilai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lain dan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amati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perubahan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jumlah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kolom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.</w:t>
      </w:r>
    </w:p>
    <w:p w14:paraId="0BEF3F7E" w14:textId="2077606E" w:rsidR="00AE79BC" w:rsidRPr="00AE79BC" w:rsidRDefault="00AE79BC" w:rsidP="00AE79BC">
      <w:pPr>
        <w:ind w:left="720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en-ID"/>
        </w:rPr>
        <w:drawing>
          <wp:inline distT="0" distB="0" distL="0" distR="0" wp14:anchorId="1EBB0DCA" wp14:editId="10E4EE96">
            <wp:extent cx="2080260" cy="3698356"/>
            <wp:effectExtent l="0" t="0" r="0" b="0"/>
            <wp:docPr id="16516323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32316" name="Picture 165163231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6970" cy="37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14D5" w14:textId="77777777" w:rsidR="00AE79BC" w:rsidRDefault="00AE79BC" w:rsidP="00AE79BC">
      <w:pPr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Ubah 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themeMode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 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menjadi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 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ThemeMode.dark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,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lalu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kembalikan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ke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 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ThemeMode.system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.</w:t>
      </w:r>
    </w:p>
    <w:p w14:paraId="166517A0" w14:textId="4BEBC8AF" w:rsidR="00AE79BC" w:rsidRPr="00AE79BC" w:rsidRDefault="00AE79BC" w:rsidP="00AE79BC">
      <w:pPr>
        <w:ind w:left="720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en-ID"/>
        </w:rPr>
        <w:drawing>
          <wp:inline distT="0" distB="0" distL="0" distR="0" wp14:anchorId="2F7ED078" wp14:editId="52152979">
            <wp:extent cx="2198778" cy="3909060"/>
            <wp:effectExtent l="0" t="0" r="0" b="0"/>
            <wp:docPr id="12981692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69235" name="Picture 129816923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2725" cy="3916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1EEB2" w14:textId="40F39464" w:rsidR="00AE79BC" w:rsidRDefault="00AE79BC" w:rsidP="00AE79BC">
      <w:pPr>
        <w:numPr>
          <w:ilvl w:val="0"/>
          <w:numId w:val="2"/>
        </w:numPr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lastRenderedPageBreak/>
        <w:t xml:space="preserve">Uji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aplikasi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dengan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ukuran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layar</w:t>
      </w:r>
      <w:proofErr w:type="spellEnd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 xml:space="preserve"> emulator yang </w:t>
      </w:r>
      <w:proofErr w:type="spellStart"/>
      <w:r w:rsidRPr="00AE79BC">
        <w:rPr>
          <w:rFonts w:asciiTheme="majorBidi" w:hAnsiTheme="majorBidi" w:cstheme="majorBidi"/>
          <w:b/>
          <w:bCs/>
          <w:sz w:val="24"/>
          <w:szCs w:val="24"/>
          <w:lang w:val="en-ID"/>
        </w:rPr>
        <w:t>berbeda</w:t>
      </w:r>
      <w:proofErr w:type="spellEnd"/>
    </w:p>
    <w:p w14:paraId="55043A77" w14:textId="29F64E55" w:rsidR="00AE79BC" w:rsidRPr="00AE79BC" w:rsidRDefault="00AE79BC" w:rsidP="00AE79BC">
      <w:pPr>
        <w:ind w:left="720"/>
        <w:rPr>
          <w:rFonts w:asciiTheme="majorBidi" w:hAnsiTheme="majorBidi" w:cstheme="majorBidi"/>
          <w:b/>
          <w:bCs/>
          <w:sz w:val="24"/>
          <w:szCs w:val="24"/>
          <w:lang w:val="en-ID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val="en-ID"/>
        </w:rPr>
        <w:drawing>
          <wp:inline distT="0" distB="0" distL="0" distR="0" wp14:anchorId="6927D20B" wp14:editId="76EBE09F">
            <wp:extent cx="2651760" cy="4242577"/>
            <wp:effectExtent l="0" t="0" r="0" b="5715"/>
            <wp:docPr id="14631154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15492" name="Picture 14631154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6" cy="425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6E05" w14:textId="77777777" w:rsidR="00AE79BC" w:rsidRPr="00AE79BC" w:rsidRDefault="00AE79BC">
      <w:pPr>
        <w:rPr>
          <w:rFonts w:asciiTheme="majorBidi" w:hAnsiTheme="majorBidi" w:cstheme="majorBidi"/>
          <w:b/>
          <w:bCs/>
          <w:sz w:val="24"/>
          <w:szCs w:val="24"/>
        </w:rPr>
      </w:pPr>
    </w:p>
    <w:sectPr w:rsidR="00AE79BC" w:rsidRPr="00AE79BC" w:rsidSect="000E2F0E">
      <w:pgSz w:w="11909" w:h="18706"/>
      <w:pgMar w:top="1440" w:right="1440" w:bottom="303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5247"/>
    <w:multiLevelType w:val="multilevel"/>
    <w:tmpl w:val="5A12C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4172BB"/>
    <w:multiLevelType w:val="multilevel"/>
    <w:tmpl w:val="9508D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0388550">
    <w:abstractNumId w:val="1"/>
  </w:num>
  <w:num w:numId="2" w16cid:durableId="132790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8DC"/>
    <w:rsid w:val="00066FC4"/>
    <w:rsid w:val="000919C6"/>
    <w:rsid w:val="000A0CDF"/>
    <w:rsid w:val="000B24B4"/>
    <w:rsid w:val="000E2F0E"/>
    <w:rsid w:val="00114481"/>
    <w:rsid w:val="0014595F"/>
    <w:rsid w:val="001B6A82"/>
    <w:rsid w:val="001C757D"/>
    <w:rsid w:val="002B4F96"/>
    <w:rsid w:val="00337E77"/>
    <w:rsid w:val="003821B2"/>
    <w:rsid w:val="00464512"/>
    <w:rsid w:val="00471BC0"/>
    <w:rsid w:val="00484462"/>
    <w:rsid w:val="004D4D60"/>
    <w:rsid w:val="004E03B6"/>
    <w:rsid w:val="004E13F4"/>
    <w:rsid w:val="005458DC"/>
    <w:rsid w:val="006049AF"/>
    <w:rsid w:val="0073750E"/>
    <w:rsid w:val="00791A9D"/>
    <w:rsid w:val="00825680"/>
    <w:rsid w:val="00854BC4"/>
    <w:rsid w:val="00883288"/>
    <w:rsid w:val="009556A7"/>
    <w:rsid w:val="00982FE0"/>
    <w:rsid w:val="00A50BE7"/>
    <w:rsid w:val="00AE79BC"/>
    <w:rsid w:val="00BF1424"/>
    <w:rsid w:val="00C13873"/>
    <w:rsid w:val="00C30229"/>
    <w:rsid w:val="00D36524"/>
    <w:rsid w:val="00E97F09"/>
    <w:rsid w:val="00EF77C8"/>
    <w:rsid w:val="00FA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7DCAF"/>
  <w15:chartTrackingRefBased/>
  <w15:docId w15:val="{91C9EFE3-4196-4086-85C8-AB2C6D035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5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5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8D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5458D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8DC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8DC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8DC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8DC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8DC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8DC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8DC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545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58DC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8DC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545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58DC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545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5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8DC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5458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Wahyudi Hamid</dc:creator>
  <cp:keywords/>
  <dc:description/>
  <cp:lastModifiedBy>Wahyudi Hamid</cp:lastModifiedBy>
  <cp:revision>2</cp:revision>
  <dcterms:created xsi:type="dcterms:W3CDTF">2026-09-06T18:17:00Z</dcterms:created>
  <dcterms:modified xsi:type="dcterms:W3CDTF">2026-09-06T18:33:00Z</dcterms:modified>
</cp:coreProperties>
</file>