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D3" w:rsidRPr="00E754EA" w:rsidRDefault="00063CD3" w:rsidP="00063CD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54D3017" wp14:editId="5D3AC96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063CD3" w:rsidRPr="00E754EA" w:rsidRDefault="00063CD3" w:rsidP="00063CD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063CD3" w:rsidRPr="00E754EA" w:rsidRDefault="00063CD3" w:rsidP="00063CD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063CD3" w:rsidRDefault="00063CD3" w:rsidP="00063CD3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4C8513" wp14:editId="199A06E4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42BA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87HgIAADk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Soim&#10;HfZo6y2V+9aTCrRGBcESdKJSvXElJlR6Y0Ot7KS35gXYd0c0VC3VexEZv54NouQhI32TEjbO4H27&#10;/jNwjKEHD1G2U2O7AImCkFPszvneHXHyhOHhuJhOigybyG6+lJa3RGOd/ySgI8FYJErqIBwt6fHF&#10;+UCElreQcKxhLZWKzVea9Mh2lo2zmOFASR68Ic7Z/a5SlhxpmJ/4xbLQ8xhm4aB5RGsF5aur7alU&#10;FxtvVzrgYS3I52pdBuTHLJutpqtpMShGk9WgyOp68HFdFYPJOv8wrp/qqqrzn4FaXpSt5FzowO42&#10;rHnxd8NwfTaXMbuP612H9C16FAzJ3v6RdGxm6N9lEnbAzxt7azLOZwy+vqXwAB73aD+++OUvAAAA&#10;//8DAFBLAwQUAAYACAAAACEARuU45dkAAAAHAQAADwAAAGRycy9kb3ducmV2LnhtbEyOwU7DMBBE&#10;70j8g7VI3KhDVKibxqmgEpfeCBVw3MYmiYjXUeymyd+ziAM97pvR7Mu3k+vEaIfQetJwv0hAWKq8&#10;aanWcHh7uVMgQkQy2HmyGmYbYFtcX+WYGX+mVzuWsRY8QiFDDU2MfSZlqBrrMCx8b4mzLz84jHwO&#10;tTQDnnncdTJNkkfpsCX+0GBvd42tvsuT45WHD/W8R3WY5678XC937/uRnNa3N9PTBkS0U/wvw68+&#10;q0PBTkd/IhNEp0Etuch4lYLgWK1SBsc/IItcXvoXPwAAAP//AwBQSwECLQAUAAYACAAAACEAtoM4&#10;kv4AAADhAQAAEwAAAAAAAAAAAAAAAAAAAAAAW0NvbnRlbnRfVHlwZXNdLnhtbFBLAQItABQABgAI&#10;AAAAIQA4/SH/1gAAAJQBAAALAAAAAAAAAAAAAAAAAC8BAABfcmVscy8ucmVsc1BLAQItABQABgAI&#10;AAAAIQDzPb87HgIAADkEAAAOAAAAAAAAAAAAAAAAAC4CAABkcnMvZTJvRG9jLnhtbFBLAQItABQA&#10;BgAIAAAAIQBG5Tjl2QAAAAcBAAAPAAAAAAAAAAAAAAAAAHgEAABkcnMvZG93bnJldi54bWxQSwUG&#10;AAAAAAQABADzAAAAfgUAAAAA&#10;" strokeweight="1.5pt"/>
            </w:pict>
          </mc:Fallback>
        </mc:AlternateContent>
      </w:r>
    </w:p>
    <w:p w:rsidR="00063CD3" w:rsidRDefault="00063CD3" w:rsidP="00063CD3">
      <w:pPr>
        <w:spacing w:before="240" w:after="240"/>
        <w:jc w:val="center"/>
        <w:rPr>
          <w:b/>
          <w:sz w:val="24"/>
          <w:u w:val="single"/>
        </w:rPr>
      </w:pPr>
    </w:p>
    <w:p w:rsidR="00063CD3" w:rsidRDefault="00063CD3" w:rsidP="00063CD3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063CD3" w:rsidRDefault="00063CD3" w:rsidP="00063CD3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063CD3" w:rsidRPr="00983D8F" w:rsidRDefault="00063CD3" w:rsidP="00063CD3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063CD3" w:rsidRPr="00FC4A43" w:rsidRDefault="00063CD3" w:rsidP="00063CD3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DANDY ARGANTO</w:t>
      </w:r>
    </w:p>
    <w:p w:rsidR="00063CD3" w:rsidRPr="00D22368" w:rsidRDefault="00063CD3" w:rsidP="00063CD3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5110100110</w:t>
      </w:r>
    </w:p>
    <w:p w:rsidR="00063CD3" w:rsidRDefault="00063CD3" w:rsidP="00063CD3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color w:val="000000"/>
          <w:sz w:val="24"/>
          <w:szCs w:val="24"/>
        </w:rPr>
        <w:t xml:space="preserve">Anny </w:t>
      </w:r>
      <w:proofErr w:type="spellStart"/>
      <w:r>
        <w:rPr>
          <w:b/>
          <w:color w:val="000000"/>
          <w:sz w:val="24"/>
          <w:szCs w:val="24"/>
        </w:rPr>
        <w:t>Yuniarti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S.Kom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M.Comp.Sc.</w:t>
      </w:r>
      <w:proofErr w:type="spellEnd"/>
    </w:p>
    <w:p w:rsidR="00063CD3" w:rsidRDefault="00063CD3" w:rsidP="00063CD3">
      <w:pPr>
        <w:pStyle w:val="ListParagraph"/>
        <w:spacing w:before="240" w:after="240"/>
        <w:ind w:left="993"/>
        <w:jc w:val="both"/>
        <w:rPr>
          <w:b/>
          <w:color w:val="000000" w:themeColor="text1"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1. </w:t>
      </w:r>
      <w:proofErr w:type="spellStart"/>
      <w:r>
        <w:rPr>
          <w:b/>
          <w:color w:val="000000"/>
          <w:sz w:val="24"/>
          <w:szCs w:val="24"/>
        </w:rPr>
        <w:t>Dr.</w:t>
      </w:r>
      <w:proofErr w:type="spellEnd"/>
      <w:r>
        <w:rPr>
          <w:b/>
          <w:color w:val="000000"/>
          <w:sz w:val="24"/>
          <w:szCs w:val="24"/>
        </w:rPr>
        <w:t xml:space="preserve"> Ir. </w:t>
      </w:r>
      <w:proofErr w:type="spellStart"/>
      <w:r>
        <w:rPr>
          <w:b/>
          <w:color w:val="000000"/>
          <w:sz w:val="24"/>
          <w:szCs w:val="24"/>
        </w:rPr>
        <w:t>Siti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Rochimah</w:t>
      </w:r>
      <w:proofErr w:type="spellEnd"/>
      <w:r>
        <w:rPr>
          <w:b/>
          <w:color w:val="000000"/>
          <w:sz w:val="24"/>
          <w:szCs w:val="24"/>
        </w:rPr>
        <w:t>, M.T.</w:t>
      </w:r>
      <w:r>
        <w:rPr>
          <w:b/>
          <w:color w:val="000000"/>
          <w:sz w:val="24"/>
          <w:szCs w:val="24"/>
        </w:rPr>
        <w:t xml:space="preserve">    </w:t>
      </w:r>
      <w:r w:rsidRPr="00063CD3">
        <w:rPr>
          <w:b/>
          <w:color w:val="FF0000"/>
          <w:sz w:val="24"/>
          <w:lang w:val="en-US"/>
        </w:rPr>
        <w:t xml:space="preserve">  </w:t>
      </w:r>
    </w:p>
    <w:p w:rsidR="00E85DBB" w:rsidRPr="00063CD3" w:rsidRDefault="00063CD3" w:rsidP="00063CD3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</w:t>
      </w:r>
      <w:r w:rsidRPr="00063CD3">
        <w:rPr>
          <w:b/>
          <w:color w:val="000000" w:themeColor="text1"/>
          <w:sz w:val="24"/>
          <w:lang w:val="en-US"/>
        </w:rPr>
        <w:tab/>
      </w:r>
      <w:r w:rsidRPr="00063CD3"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 xml:space="preserve">  </w:t>
      </w:r>
      <w:r w:rsidRPr="00063CD3">
        <w:rPr>
          <w:b/>
          <w:color w:val="000000" w:themeColor="text1"/>
          <w:sz w:val="24"/>
          <w:lang w:val="en-US"/>
        </w:rPr>
        <w:t xml:space="preserve">2. Abdul </w:t>
      </w:r>
      <w:proofErr w:type="spellStart"/>
      <w:r w:rsidRPr="00063CD3">
        <w:rPr>
          <w:b/>
          <w:color w:val="000000" w:themeColor="text1"/>
          <w:sz w:val="24"/>
          <w:lang w:val="en-US"/>
        </w:rPr>
        <w:t>M</w:t>
      </w:r>
      <w:bookmarkStart w:id="0" w:name="_GoBack"/>
      <w:bookmarkEnd w:id="0"/>
      <w:r w:rsidRPr="00063CD3">
        <w:rPr>
          <w:b/>
          <w:color w:val="000000" w:themeColor="text1"/>
          <w:sz w:val="24"/>
          <w:lang w:val="en-US"/>
        </w:rPr>
        <w:t>unif</w:t>
      </w:r>
      <w:proofErr w:type="spellEnd"/>
      <w:r w:rsidRPr="00063CD3">
        <w:rPr>
          <w:b/>
          <w:color w:val="000000" w:themeColor="text1"/>
          <w:sz w:val="24"/>
          <w:lang w:val="en-US"/>
        </w:rPr>
        <w:t xml:space="preserve">, </w:t>
      </w:r>
      <w:proofErr w:type="spellStart"/>
      <w:r w:rsidRPr="00063CD3">
        <w:rPr>
          <w:b/>
          <w:color w:val="000000" w:themeColor="text1"/>
          <w:sz w:val="24"/>
          <w:lang w:val="en-US"/>
        </w:rPr>
        <w:t>S.Kom</w:t>
      </w:r>
      <w:proofErr w:type="spellEnd"/>
      <w:r w:rsidRPr="00063CD3">
        <w:rPr>
          <w:b/>
          <w:color w:val="000000" w:themeColor="text1"/>
          <w:sz w:val="24"/>
          <w:lang w:val="en-US"/>
        </w:rPr>
        <w:t>, M.Sc.</w:t>
      </w:r>
    </w:p>
    <w:sectPr w:rsidR="00E85DBB" w:rsidRPr="0006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735F8"/>
    <w:multiLevelType w:val="hybridMultilevel"/>
    <w:tmpl w:val="091252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D3"/>
    <w:rsid w:val="00011F79"/>
    <w:rsid w:val="000519C3"/>
    <w:rsid w:val="00060FC6"/>
    <w:rsid w:val="00063CD3"/>
    <w:rsid w:val="0008633D"/>
    <w:rsid w:val="000A45CA"/>
    <w:rsid w:val="000B4158"/>
    <w:rsid w:val="000C1658"/>
    <w:rsid w:val="000E5B53"/>
    <w:rsid w:val="00101032"/>
    <w:rsid w:val="0012336A"/>
    <w:rsid w:val="00145823"/>
    <w:rsid w:val="001B2042"/>
    <w:rsid w:val="001C2BCC"/>
    <w:rsid w:val="002205DB"/>
    <w:rsid w:val="00275003"/>
    <w:rsid w:val="002C21C5"/>
    <w:rsid w:val="002E0982"/>
    <w:rsid w:val="00304FCD"/>
    <w:rsid w:val="00306EC0"/>
    <w:rsid w:val="00366881"/>
    <w:rsid w:val="003A4E0A"/>
    <w:rsid w:val="003B02FC"/>
    <w:rsid w:val="003E007A"/>
    <w:rsid w:val="004123CC"/>
    <w:rsid w:val="0042485C"/>
    <w:rsid w:val="00447DF9"/>
    <w:rsid w:val="0045201F"/>
    <w:rsid w:val="0049502A"/>
    <w:rsid w:val="0053122C"/>
    <w:rsid w:val="005321AB"/>
    <w:rsid w:val="00591436"/>
    <w:rsid w:val="005B0BF1"/>
    <w:rsid w:val="005B6104"/>
    <w:rsid w:val="005D1E57"/>
    <w:rsid w:val="005E6F41"/>
    <w:rsid w:val="006234FA"/>
    <w:rsid w:val="00625A24"/>
    <w:rsid w:val="006473CC"/>
    <w:rsid w:val="00670A0F"/>
    <w:rsid w:val="006729FF"/>
    <w:rsid w:val="006830E9"/>
    <w:rsid w:val="006D69AD"/>
    <w:rsid w:val="006E19F7"/>
    <w:rsid w:val="006E42FC"/>
    <w:rsid w:val="006E6BCC"/>
    <w:rsid w:val="006F4A03"/>
    <w:rsid w:val="006F7050"/>
    <w:rsid w:val="007421EF"/>
    <w:rsid w:val="007547FB"/>
    <w:rsid w:val="0076048D"/>
    <w:rsid w:val="007742F8"/>
    <w:rsid w:val="00787F04"/>
    <w:rsid w:val="007C1A89"/>
    <w:rsid w:val="007F1970"/>
    <w:rsid w:val="00815D9A"/>
    <w:rsid w:val="00823925"/>
    <w:rsid w:val="00843BDF"/>
    <w:rsid w:val="00851158"/>
    <w:rsid w:val="00856C6A"/>
    <w:rsid w:val="008650AE"/>
    <w:rsid w:val="008665D6"/>
    <w:rsid w:val="00882E9E"/>
    <w:rsid w:val="0088642F"/>
    <w:rsid w:val="008F7F34"/>
    <w:rsid w:val="00906F94"/>
    <w:rsid w:val="00923B03"/>
    <w:rsid w:val="00982A3E"/>
    <w:rsid w:val="00994681"/>
    <w:rsid w:val="009A4B23"/>
    <w:rsid w:val="009B5ECC"/>
    <w:rsid w:val="009D55B6"/>
    <w:rsid w:val="00A230AC"/>
    <w:rsid w:val="00A2311A"/>
    <w:rsid w:val="00A300C7"/>
    <w:rsid w:val="00A60F83"/>
    <w:rsid w:val="00A62507"/>
    <w:rsid w:val="00A65972"/>
    <w:rsid w:val="00AB15C4"/>
    <w:rsid w:val="00AC2463"/>
    <w:rsid w:val="00AC2832"/>
    <w:rsid w:val="00AC3FBA"/>
    <w:rsid w:val="00AD1F70"/>
    <w:rsid w:val="00AF4A3B"/>
    <w:rsid w:val="00B207BC"/>
    <w:rsid w:val="00B214CD"/>
    <w:rsid w:val="00B21994"/>
    <w:rsid w:val="00B472C5"/>
    <w:rsid w:val="00B7150F"/>
    <w:rsid w:val="00B72203"/>
    <w:rsid w:val="00B93161"/>
    <w:rsid w:val="00BC6F62"/>
    <w:rsid w:val="00BF4D56"/>
    <w:rsid w:val="00C2446E"/>
    <w:rsid w:val="00C364BD"/>
    <w:rsid w:val="00C6564A"/>
    <w:rsid w:val="00C704CA"/>
    <w:rsid w:val="00C75578"/>
    <w:rsid w:val="00C94A3A"/>
    <w:rsid w:val="00CA2708"/>
    <w:rsid w:val="00CB1A03"/>
    <w:rsid w:val="00CB42AB"/>
    <w:rsid w:val="00CC67B2"/>
    <w:rsid w:val="00CF7997"/>
    <w:rsid w:val="00D33716"/>
    <w:rsid w:val="00D354F0"/>
    <w:rsid w:val="00D5629C"/>
    <w:rsid w:val="00D67AD5"/>
    <w:rsid w:val="00D83E59"/>
    <w:rsid w:val="00E038D5"/>
    <w:rsid w:val="00E10436"/>
    <w:rsid w:val="00E20191"/>
    <w:rsid w:val="00E22E69"/>
    <w:rsid w:val="00E31987"/>
    <w:rsid w:val="00E71337"/>
    <w:rsid w:val="00E771DD"/>
    <w:rsid w:val="00E773DE"/>
    <w:rsid w:val="00E8027E"/>
    <w:rsid w:val="00E839BF"/>
    <w:rsid w:val="00E85DBB"/>
    <w:rsid w:val="00E92E6B"/>
    <w:rsid w:val="00EB7202"/>
    <w:rsid w:val="00ED3CD4"/>
    <w:rsid w:val="00ED7D23"/>
    <w:rsid w:val="00F10FA0"/>
    <w:rsid w:val="00F12825"/>
    <w:rsid w:val="00F518E4"/>
    <w:rsid w:val="00F53537"/>
    <w:rsid w:val="00F7628D"/>
    <w:rsid w:val="00F80A1D"/>
    <w:rsid w:val="00FC5C33"/>
    <w:rsid w:val="00FD2620"/>
    <w:rsid w:val="00FD7C81"/>
    <w:rsid w:val="00FE2AF1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7F675-C4D7-48EC-B143-07901013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D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CD3"/>
    <w:pPr>
      <w:keepNext/>
      <w:keepLines/>
      <w:spacing w:before="480" w:line="276" w:lineRule="auto"/>
      <w:outlineLvl w:val="0"/>
    </w:pPr>
    <w:rPr>
      <w:rFonts w:eastAsia="Times New Roman"/>
      <w:b/>
      <w:bCs/>
      <w:color w:val="000000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D3"/>
    <w:rPr>
      <w:rFonts w:ascii="Times New Roman" w:eastAsia="Times New Roman" w:hAnsi="Times New Roman" w:cs="Times New Roman"/>
      <w:b/>
      <w:bCs/>
      <w:color w:val="000000"/>
      <w:sz w:val="28"/>
      <w:szCs w:val="28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063CD3"/>
    <w:pPr>
      <w:ind w:left="720"/>
      <w:contextualSpacing/>
    </w:pPr>
    <w:rPr>
      <w:lang w:eastAsia="x-none"/>
    </w:rPr>
  </w:style>
  <w:style w:type="character" w:customStyle="1" w:styleId="ListParagraphChar">
    <w:name w:val="List Paragraph Char"/>
    <w:link w:val="ListParagraph"/>
    <w:uiPriority w:val="34"/>
    <w:locked/>
    <w:rsid w:val="00063CD3"/>
    <w:rPr>
      <w:rFonts w:ascii="Times New Roman" w:eastAsia="MS Mincho" w:hAnsi="Times New Roman" w:cs="Times New Roman"/>
      <w:sz w:val="20"/>
      <w:szCs w:val="20"/>
      <w:lang w:val="en-A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2013-12-05T08:37:00Z</dcterms:created>
  <dcterms:modified xsi:type="dcterms:W3CDTF">2013-12-05T08:38:00Z</dcterms:modified>
</cp:coreProperties>
</file>