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861FA" w14:textId="77777777" w:rsidR="00117F87" w:rsidRPr="00117F87" w:rsidRDefault="00117F87" w:rsidP="00117F87">
      <w:pPr>
        <w:pStyle w:val="Heading1"/>
        <w:jc w:val="center"/>
        <w:rPr>
          <w:rFonts w:asciiTheme="minorHAnsi" w:hAnsiTheme="minorHAnsi" w:cstheme="minorHAnsi"/>
          <w:sz w:val="52"/>
          <w:szCs w:val="52"/>
        </w:rPr>
      </w:pPr>
      <w:r w:rsidRPr="00117F87">
        <w:rPr>
          <w:rFonts w:asciiTheme="minorHAnsi" w:hAnsiTheme="minorHAnsi" w:cstheme="minorHAnsi"/>
          <w:sz w:val="52"/>
          <w:szCs w:val="52"/>
        </w:rPr>
        <w:t>WAI YAN MAUNG</w:t>
      </w:r>
    </w:p>
    <w:p w14:paraId="6C238E55" w14:textId="77777777" w:rsidR="00117F87" w:rsidRDefault="00117F87" w:rsidP="00117F87">
      <w:pPr>
        <w:jc w:val="center"/>
      </w:pPr>
      <w:r>
        <w:t xml:space="preserve">+353 874 058 019 | </w:t>
      </w:r>
      <w:hyperlink r:id="rId4" w:history="1">
        <w:r w:rsidRPr="003544B2">
          <w:rPr>
            <w:rStyle w:val="Hyperlink"/>
          </w:rPr>
          <w:t>waiyanmgw@gmail.com</w:t>
        </w:r>
      </w:hyperlink>
      <w:r>
        <w:t xml:space="preserve"> | Walkinstown, Dublin 12, Ireland </w:t>
      </w:r>
    </w:p>
    <w:p w14:paraId="2B183CE7" w14:textId="77777777" w:rsidR="006F3875" w:rsidRDefault="006F3875" w:rsidP="00117F87">
      <w:pPr>
        <w:jc w:val="center"/>
      </w:pPr>
      <w:hyperlink r:id="rId5" w:history="1">
        <w:r w:rsidRPr="00A32E3E">
          <w:rPr>
            <w:rStyle w:val="Hyperlink"/>
          </w:rPr>
          <w:t>https://wym-portfolio.vercel.app/</w:t>
        </w:r>
      </w:hyperlink>
    </w:p>
    <w:p w14:paraId="5BE544A8" w14:textId="77777777" w:rsidR="00117F87" w:rsidRDefault="00117F87" w:rsidP="00117F87">
      <w:pPr>
        <w:jc w:val="center"/>
      </w:pPr>
      <w:r>
        <w:t xml:space="preserve">LinkedIn: </w:t>
      </w:r>
      <w:hyperlink r:id="rId6" w:history="1">
        <w:r w:rsidRPr="00A32E3E">
          <w:rPr>
            <w:rStyle w:val="Hyperlink"/>
          </w:rPr>
          <w:t>https://www.linkedin.com/in/wai-yan-maung-8ba161263/</w:t>
        </w:r>
      </w:hyperlink>
    </w:p>
    <w:p w14:paraId="0587B99A" w14:textId="77777777" w:rsidR="00117F87" w:rsidRDefault="00117F87" w:rsidP="00117F87">
      <w:pPr>
        <w:jc w:val="center"/>
      </w:pPr>
      <w:r>
        <w:t xml:space="preserve">GitHub: </w:t>
      </w:r>
      <w:hyperlink r:id="rId7" w:history="1">
        <w:r w:rsidRPr="00A32E3E">
          <w:rPr>
            <w:rStyle w:val="Hyperlink"/>
          </w:rPr>
          <w:t>https://github.com/WaiYanMg</w:t>
        </w:r>
      </w:hyperlink>
    </w:p>
    <w:p w14:paraId="42E7F0E2" w14:textId="77777777" w:rsidR="00117F87" w:rsidRDefault="00117F87" w:rsidP="00117F87">
      <w:pPr>
        <w:pStyle w:val="Heading1"/>
      </w:pPr>
      <w:r>
        <w:t>Professional Summary</w:t>
      </w:r>
    </w:p>
    <w:p w14:paraId="2A25A9AF" w14:textId="54341833" w:rsidR="00626C7F" w:rsidRPr="00626C7F" w:rsidRDefault="00626C7F" w:rsidP="00626C7F">
      <w:r>
        <w:t>Motivated and detail-oriented Software Engineer with over 3 years of full-stack experience, specializing in C#, .NET Core, ASP.NET MVC, and MSSQL. Experienced in building scalable ERP, HR, and POS systems with clean, maintainable code and enterprise-level performance. Currently pursuing a Higher Diploma in Computing in Ireland to strengthen expertise in cloud computing, data analytics, and modern web technologies.</w:t>
      </w:r>
    </w:p>
    <w:p w14:paraId="5B32EE15" w14:textId="77777777" w:rsidR="00117F87" w:rsidRDefault="00117F87" w:rsidP="00117F87">
      <w:pPr>
        <w:pStyle w:val="Heading1"/>
      </w:pPr>
      <w:r>
        <w:t>Education</w:t>
      </w:r>
    </w:p>
    <w:p w14:paraId="4BE48846" w14:textId="77777777" w:rsidR="00117F87" w:rsidRDefault="00117F87" w:rsidP="00117F87">
      <w:r>
        <w:t xml:space="preserve">CCT College Dublin, Ireland — </w:t>
      </w:r>
      <w:r w:rsidRPr="00117F87">
        <w:rPr>
          <w:b/>
          <w:bCs/>
        </w:rPr>
        <w:t>Higher Diploma in Science in Computing (Level 8)</w:t>
      </w:r>
      <w:r>
        <w:t xml:space="preserve"> (Feb 2025 – Expected </w:t>
      </w:r>
      <w:r w:rsidRPr="00117F87">
        <w:rPr>
          <w:b/>
          <w:bCs/>
        </w:rPr>
        <w:t>2026</w:t>
      </w:r>
      <w:r>
        <w:t>)</w:t>
      </w:r>
    </w:p>
    <w:p w14:paraId="194CCDCF" w14:textId="77777777" w:rsidR="00117F87" w:rsidRDefault="00117F87" w:rsidP="00117F87">
      <w:r>
        <w:t xml:space="preserve">West Yangon Technological University, Myanmar — </w:t>
      </w:r>
      <w:r w:rsidRPr="00117F87">
        <w:rPr>
          <w:b/>
          <w:bCs/>
        </w:rPr>
        <w:t>Bachelor of Engineering</w:t>
      </w:r>
      <w:r>
        <w:t xml:space="preserve"> (Information Technology) (</w:t>
      </w:r>
      <w:r w:rsidRPr="00117F87">
        <w:rPr>
          <w:b/>
          <w:bCs/>
        </w:rPr>
        <w:t>Dec 2012 – Sep 2018</w:t>
      </w:r>
      <w:r>
        <w:t>)</w:t>
      </w:r>
    </w:p>
    <w:p w14:paraId="328032A6" w14:textId="77777777" w:rsidR="00117F87" w:rsidRDefault="00117F87" w:rsidP="00117F87">
      <w:r>
        <w:t xml:space="preserve">National Management College, Myanmar — </w:t>
      </w:r>
      <w:r w:rsidRPr="00117F87">
        <w:rPr>
          <w:b/>
          <w:bCs/>
        </w:rPr>
        <w:t>Diploma in Information Technology</w:t>
      </w:r>
      <w:r>
        <w:t xml:space="preserve"> (</w:t>
      </w:r>
      <w:r w:rsidRPr="00117F87">
        <w:rPr>
          <w:b/>
          <w:bCs/>
        </w:rPr>
        <w:t>Jan 2014 – Feb 2015</w:t>
      </w:r>
      <w:r>
        <w:t>)</w:t>
      </w:r>
    </w:p>
    <w:p w14:paraId="7B23E9D6" w14:textId="77777777" w:rsidR="00117F87" w:rsidRDefault="00117F87" w:rsidP="00117F87">
      <w:pPr>
        <w:pStyle w:val="Heading1"/>
      </w:pPr>
      <w:r>
        <w:t>Professional Experience</w:t>
      </w:r>
    </w:p>
    <w:p w14:paraId="2BCEA749" w14:textId="77777777" w:rsidR="00117F87" w:rsidRPr="00E7608C" w:rsidRDefault="00117F87" w:rsidP="00117F87">
      <w:pPr>
        <w:rPr>
          <w:sz w:val="24"/>
          <w:szCs w:val="24"/>
        </w:rPr>
      </w:pPr>
      <w:r w:rsidRPr="00E7608C">
        <w:rPr>
          <w:b/>
          <w:bCs/>
          <w:sz w:val="24"/>
          <w:szCs w:val="24"/>
        </w:rPr>
        <w:t>Full Stack Developer</w:t>
      </w:r>
      <w:r w:rsidRPr="00E7608C">
        <w:rPr>
          <w:sz w:val="24"/>
          <w:szCs w:val="24"/>
        </w:rPr>
        <w:t xml:space="preserve"> — Golden Artifact Technology, Yangon, Myanmar (</w:t>
      </w:r>
      <w:r w:rsidRPr="00E7608C">
        <w:rPr>
          <w:b/>
          <w:bCs/>
          <w:sz w:val="24"/>
          <w:szCs w:val="24"/>
        </w:rPr>
        <w:t>June 2019 – November 2021</w:t>
      </w:r>
      <w:r w:rsidRPr="00E7608C">
        <w:rPr>
          <w:sz w:val="24"/>
          <w:szCs w:val="24"/>
        </w:rPr>
        <w:t>)</w:t>
      </w:r>
    </w:p>
    <w:p w14:paraId="31F46EC4" w14:textId="77777777" w:rsidR="00117F87" w:rsidRDefault="00117F87" w:rsidP="00117F87">
      <w:r>
        <w:t>• Developed HR, POS, and management systems using C#, .NET Framework, and MSSQL.</w:t>
      </w:r>
      <w:r>
        <w:br/>
        <w:t>• Collaborated directly with clients to gather requirements and deliver solutions.</w:t>
      </w:r>
      <w:r>
        <w:br/>
        <w:t>• Deployed systems across multiple client environments and maintained Windows Server 2012.</w:t>
      </w:r>
      <w:r>
        <w:br/>
        <w:t>• Implemented data synchronization via OpenDBDiff and Hamachi-based secure replication.</w:t>
      </w:r>
      <w:r>
        <w:br/>
        <w:t>• Optimized database performance and maintained high reliability across enterprise systems.</w:t>
      </w:r>
    </w:p>
    <w:p w14:paraId="094A277A" w14:textId="77777777" w:rsidR="00E7608C" w:rsidRDefault="00E7608C" w:rsidP="00117F87"/>
    <w:p w14:paraId="7CD937BA" w14:textId="77777777" w:rsidR="00117F87" w:rsidRPr="00E7608C" w:rsidRDefault="00117F87" w:rsidP="00117F87">
      <w:pPr>
        <w:rPr>
          <w:sz w:val="24"/>
          <w:szCs w:val="24"/>
        </w:rPr>
      </w:pPr>
      <w:r w:rsidRPr="00E7608C">
        <w:rPr>
          <w:b/>
          <w:bCs/>
          <w:sz w:val="24"/>
          <w:szCs w:val="24"/>
        </w:rPr>
        <w:lastRenderedPageBreak/>
        <w:t>Software Developer</w:t>
      </w:r>
      <w:r w:rsidRPr="00E7608C">
        <w:rPr>
          <w:sz w:val="24"/>
          <w:szCs w:val="24"/>
        </w:rPr>
        <w:t xml:space="preserve"> — Systematic Business Solution, Yangon, Myanmar (</w:t>
      </w:r>
      <w:r w:rsidRPr="00E7608C">
        <w:rPr>
          <w:b/>
          <w:bCs/>
          <w:sz w:val="24"/>
          <w:szCs w:val="24"/>
        </w:rPr>
        <w:t>July 2018 – April 2019</w:t>
      </w:r>
      <w:r w:rsidRPr="00E7608C">
        <w:rPr>
          <w:sz w:val="24"/>
          <w:szCs w:val="24"/>
        </w:rPr>
        <w:t>)</w:t>
      </w:r>
    </w:p>
    <w:p w14:paraId="343BD48E" w14:textId="77777777" w:rsidR="00117F87" w:rsidRDefault="00117F87" w:rsidP="00117F87">
      <w:r>
        <w:t>• Built HR, POS, and ERP systems using C#, ASP.NET MVC, and MSSQL.</w:t>
      </w:r>
      <w:r>
        <w:br/>
        <w:t>• Promoted to Full Stack Developer within three months for strong performance.</w:t>
      </w:r>
      <w:r>
        <w:br/>
        <w:t>• Assisted in Agile project workflows and mentored junior developers.</w:t>
      </w:r>
      <w:r>
        <w:br/>
        <w:t>• Supported database migration, query optimization, and version control (SourceSafe → Git).</w:t>
      </w:r>
    </w:p>
    <w:p w14:paraId="76561A55" w14:textId="77777777" w:rsidR="00117F87" w:rsidRPr="00E7608C" w:rsidRDefault="00117F87" w:rsidP="00117F87">
      <w:pPr>
        <w:rPr>
          <w:sz w:val="24"/>
          <w:szCs w:val="24"/>
        </w:rPr>
      </w:pPr>
      <w:r w:rsidRPr="00E7608C">
        <w:rPr>
          <w:b/>
          <w:bCs/>
          <w:sz w:val="24"/>
          <w:szCs w:val="24"/>
        </w:rPr>
        <w:t>IT Support Intern</w:t>
      </w:r>
      <w:r w:rsidRPr="00E7608C">
        <w:rPr>
          <w:sz w:val="24"/>
          <w:szCs w:val="24"/>
        </w:rPr>
        <w:t xml:space="preserve"> — KMD Group of Companies, Yangon, Myanmar (</w:t>
      </w:r>
      <w:r w:rsidRPr="00E7608C">
        <w:rPr>
          <w:b/>
          <w:bCs/>
          <w:sz w:val="24"/>
          <w:szCs w:val="24"/>
        </w:rPr>
        <w:t>April 2018 – June 2018</w:t>
      </w:r>
      <w:r w:rsidRPr="00E7608C">
        <w:rPr>
          <w:sz w:val="24"/>
          <w:szCs w:val="24"/>
        </w:rPr>
        <w:t>)</w:t>
      </w:r>
    </w:p>
    <w:p w14:paraId="603D2B68" w14:textId="77777777" w:rsidR="00117F87" w:rsidRDefault="00117F87" w:rsidP="00117F87">
      <w:r>
        <w:t>• Provided technical and network support for hardware and software maintenance.</w:t>
      </w:r>
      <w:r>
        <w:br/>
        <w:t>• Assisted with LAN/Wi-Fi setup, server configuration, and troubleshooting.</w:t>
      </w:r>
      <w:r>
        <w:br/>
        <w:t>• Gained experience in PHP development and Linux system administration.</w:t>
      </w:r>
    </w:p>
    <w:p w14:paraId="25B730CA" w14:textId="77777777" w:rsidR="00117F87" w:rsidRPr="00E7608C" w:rsidRDefault="00117F87" w:rsidP="00117F87">
      <w:pPr>
        <w:rPr>
          <w:sz w:val="24"/>
          <w:szCs w:val="24"/>
        </w:rPr>
      </w:pPr>
      <w:r w:rsidRPr="00E7608C">
        <w:rPr>
          <w:b/>
          <w:bCs/>
          <w:sz w:val="24"/>
          <w:szCs w:val="24"/>
        </w:rPr>
        <w:t>Electronics &amp; Retail Support</w:t>
      </w:r>
      <w:r w:rsidRPr="00E7608C">
        <w:rPr>
          <w:sz w:val="24"/>
          <w:szCs w:val="24"/>
        </w:rPr>
        <w:t xml:space="preserve"> — Family Business, Yangon, Myanmar (</w:t>
      </w:r>
      <w:r w:rsidRPr="00E7608C">
        <w:rPr>
          <w:b/>
          <w:bCs/>
          <w:sz w:val="24"/>
          <w:szCs w:val="24"/>
        </w:rPr>
        <w:t>Dec 2021 – Feb 2024</w:t>
      </w:r>
      <w:r w:rsidRPr="00E7608C">
        <w:rPr>
          <w:sz w:val="24"/>
          <w:szCs w:val="24"/>
        </w:rPr>
        <w:t>)</w:t>
      </w:r>
    </w:p>
    <w:p w14:paraId="7FD78075" w14:textId="77777777" w:rsidR="00117F87" w:rsidRDefault="00117F87" w:rsidP="00117F87">
      <w:r>
        <w:t>• Supported retail operations by managing POS devices, technical support, and inventory tracking.</w:t>
      </w:r>
      <w:r>
        <w:br/>
        <w:t>• Digitized records and streamlined data entry using spreadsheets and reporting tools.</w:t>
      </w:r>
      <w:r>
        <w:br/>
        <w:t>• Relocated to Ireland to pursue studies in Computing and Software Engineering.</w:t>
      </w:r>
    </w:p>
    <w:p w14:paraId="096808DC" w14:textId="77777777" w:rsidR="00117F87" w:rsidRDefault="00117F87" w:rsidP="00117F87">
      <w:pPr>
        <w:pStyle w:val="Heading1"/>
      </w:pPr>
      <w:r>
        <w:t>Technical Skills</w:t>
      </w:r>
    </w:p>
    <w:p w14:paraId="7728993D" w14:textId="77777777" w:rsidR="00117F87" w:rsidRDefault="00117F87" w:rsidP="00117F87">
      <w:r>
        <w:t xml:space="preserve">Languages: </w:t>
      </w:r>
      <w:r w:rsidRPr="00D75C77">
        <w:rPr>
          <w:b/>
          <w:bCs/>
        </w:rPr>
        <w:t>C#, JavaScript, Java, C++, VB.NET, Python, PHP</w:t>
      </w:r>
      <w:r>
        <w:br/>
        <w:t xml:space="preserve">Frameworks: </w:t>
      </w:r>
      <w:r w:rsidRPr="00D75C77">
        <w:rPr>
          <w:b/>
          <w:bCs/>
        </w:rPr>
        <w:t>.NET Core, ASP.NET MVC, DevExpress, LINQ</w:t>
      </w:r>
      <w:r>
        <w:br/>
        <w:t xml:space="preserve">Databases: </w:t>
      </w:r>
      <w:r w:rsidRPr="00D75C77">
        <w:rPr>
          <w:b/>
          <w:bCs/>
        </w:rPr>
        <w:t>MSSQL, MySQL, MongoDB</w:t>
      </w:r>
      <w:r>
        <w:br/>
        <w:t xml:space="preserve">Tools: </w:t>
      </w:r>
      <w:r w:rsidRPr="00D75C77">
        <w:rPr>
          <w:b/>
          <w:bCs/>
        </w:rPr>
        <w:t>Git, GitHub, Anydesk, Hamachi, OpenDBDiff</w:t>
      </w:r>
      <w:r>
        <w:br/>
        <w:t xml:space="preserve">Practices: </w:t>
      </w:r>
      <w:r w:rsidRPr="00D75C77">
        <w:rPr>
          <w:b/>
          <w:bCs/>
        </w:rPr>
        <w:t>Agile, CI/CD, Version Control, Debugging</w:t>
      </w:r>
      <w:r>
        <w:br/>
        <w:t xml:space="preserve">Systems: </w:t>
      </w:r>
      <w:r w:rsidRPr="00D75C77">
        <w:rPr>
          <w:b/>
          <w:bCs/>
        </w:rPr>
        <w:t>Windows Server 2012, Ubuntu/Linux, Network Management</w:t>
      </w:r>
      <w:r>
        <w:br/>
        <w:t xml:space="preserve">Cloud: </w:t>
      </w:r>
      <w:r w:rsidRPr="00D75C77">
        <w:rPr>
          <w:b/>
          <w:bCs/>
        </w:rPr>
        <w:t>AWS EC2, Azure Fundamentals</w:t>
      </w:r>
      <w:r>
        <w:br/>
        <w:t xml:space="preserve">Specialties: </w:t>
      </w:r>
      <w:r w:rsidRPr="00D75C77">
        <w:rPr>
          <w:b/>
          <w:bCs/>
        </w:rPr>
        <w:t>ERP Integration, Database Optimization, Secure Licensing Architecture</w:t>
      </w:r>
    </w:p>
    <w:p w14:paraId="6B8BB7A3" w14:textId="77777777" w:rsidR="00117F87" w:rsidRDefault="00117F87" w:rsidP="00117F87">
      <w:pPr>
        <w:pStyle w:val="Heading1"/>
      </w:pPr>
      <w:r>
        <w:t>Projects</w:t>
      </w:r>
    </w:p>
    <w:p w14:paraId="61AA8DE7" w14:textId="30ECBFC7" w:rsidR="009607BB" w:rsidRDefault="00117F87" w:rsidP="00117F87">
      <w:r w:rsidRPr="00F4715E">
        <w:rPr>
          <w:b/>
          <w:bCs/>
        </w:rPr>
        <w:t>Smart HR Management System</w:t>
      </w:r>
      <w:r>
        <w:t xml:space="preserve"> — Full-stack HR system with AES encryption, fingerprint attendance integration, and DevExpress reports.</w:t>
      </w:r>
      <w:r>
        <w:br/>
      </w:r>
      <w:r w:rsidRPr="00F4715E">
        <w:rPr>
          <w:b/>
          <w:bCs/>
        </w:rPr>
        <w:t>Custom POS Management System</w:t>
      </w:r>
      <w:r>
        <w:t xml:space="preserve"> — Secure POS software using C#, ASP.NET MVC, and SQL Server for enterprise clients.</w:t>
      </w:r>
      <w:r>
        <w:br/>
      </w:r>
      <w:r w:rsidRPr="00F4715E">
        <w:rPr>
          <w:b/>
          <w:bCs/>
        </w:rPr>
        <w:t>Fumigation Certificate Management System</w:t>
      </w:r>
      <w:r>
        <w:t xml:space="preserve"> — Windows desktop app automating report generation and backups.</w:t>
      </w:r>
      <w:r>
        <w:br/>
      </w:r>
      <w:r w:rsidRPr="00F4715E">
        <w:rPr>
          <w:b/>
          <w:bCs/>
        </w:rPr>
        <w:lastRenderedPageBreak/>
        <w:t>IoT Home Automation System</w:t>
      </w:r>
      <w:r>
        <w:t xml:space="preserve"> — Arduino-based smart home system using C# TCP/UDP communication and voice control.</w:t>
      </w:r>
      <w:r>
        <w:br/>
      </w:r>
      <w:r w:rsidRPr="00F4715E">
        <w:rPr>
          <w:b/>
          <w:bCs/>
        </w:rPr>
        <w:t>CarePlus Health Clinic Website</w:t>
      </w:r>
      <w:r>
        <w:t xml:space="preserve"> —</w:t>
      </w:r>
      <w:r w:rsidR="00E26AB4">
        <w:t>Simple website with</w:t>
      </w:r>
      <w:r>
        <w:t xml:space="preserve"> HTML, CSS, JS website hosted on AWS EC2.</w:t>
      </w:r>
    </w:p>
    <w:p w14:paraId="6A10D96E" w14:textId="6DC6439D" w:rsidR="00117F87" w:rsidRDefault="009607BB" w:rsidP="00117F87">
      <w:r w:rsidRPr="009607BB">
        <w:rPr>
          <w:b/>
          <w:bCs/>
        </w:rPr>
        <w:t>Own Porfilio Website</w:t>
      </w:r>
      <w:r>
        <w:t xml:space="preserve"> — HTML, CSS, JS website deployed on Vercel with EmailJS form.</w:t>
      </w:r>
      <w:r w:rsidR="00117F87">
        <w:br/>
      </w:r>
      <w:r w:rsidR="00117F87" w:rsidRPr="00F4715E">
        <w:rPr>
          <w:b/>
          <w:bCs/>
        </w:rPr>
        <w:t>AI POS Analytics System</w:t>
      </w:r>
      <w:r w:rsidR="00117F87">
        <w:t xml:space="preserve"> — In-progress ML.NET + LangChain AI project for predictive POS analytics.</w:t>
      </w:r>
    </w:p>
    <w:p w14:paraId="086C4BC4" w14:textId="77777777" w:rsidR="00996BC2" w:rsidRDefault="00996BC2" w:rsidP="00996BC2">
      <w:pPr>
        <w:pStyle w:val="Heading1"/>
      </w:pPr>
      <w:r>
        <w:t>WORK ELIGIBILITY</w:t>
      </w:r>
    </w:p>
    <w:p w14:paraId="21074107" w14:textId="77777777" w:rsidR="00996BC2" w:rsidRDefault="00996BC2" w:rsidP="00996BC2">
      <w:r>
        <w:t>• Currently residing in Ireland on Stamp 2 student visa.</w:t>
      </w:r>
    </w:p>
    <w:p w14:paraId="2E566B1B" w14:textId="77777777" w:rsidR="00996BC2" w:rsidRDefault="00996BC2" w:rsidP="00996BC2">
      <w:r>
        <w:t>• Will obtain Stamp 1G Graduate Work Visa upon graduation.</w:t>
      </w:r>
    </w:p>
    <w:p w14:paraId="4457C22D" w14:textId="77777777" w:rsidR="00996BC2" w:rsidRDefault="00996BC2" w:rsidP="00996BC2">
      <w:r>
        <w:t>• Fully eligible for full-time work and open to visa sponsorship.</w:t>
      </w:r>
    </w:p>
    <w:p w14:paraId="23723C7C" w14:textId="77777777" w:rsidR="00117F87" w:rsidRDefault="00117F87" w:rsidP="00117F87">
      <w:pPr>
        <w:pStyle w:val="Heading1"/>
      </w:pPr>
      <w:r>
        <w:t>Ongoing Learning &amp; Interests</w:t>
      </w:r>
    </w:p>
    <w:p w14:paraId="0CEE1F08" w14:textId="165C8D59" w:rsidR="001D6788" w:rsidRDefault="00751FCC" w:rsidP="00751FCC">
      <w:r w:rsidRPr="00751FCC">
        <w:t>Focused on expanding expertise in cloud technologies (AWS and Azure), ML.NET predictive modeling, and Azure AI cognitive services. Actively developing skills in LangChain for intelligent text analysis, automation, and workflow optimization. Passionate about building data-driven applications and continuously improving through hands-on experimentation with real-world datasets and enterprise use cases.</w:t>
      </w:r>
    </w:p>
    <w:sectPr w:rsidR="001D6788" w:rsidSect="00117F8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F87"/>
    <w:rsid w:val="00117F87"/>
    <w:rsid w:val="00126812"/>
    <w:rsid w:val="001A17AE"/>
    <w:rsid w:val="001D6788"/>
    <w:rsid w:val="002C40A0"/>
    <w:rsid w:val="003A5A59"/>
    <w:rsid w:val="003C2877"/>
    <w:rsid w:val="00626C7F"/>
    <w:rsid w:val="006F3875"/>
    <w:rsid w:val="00751FCC"/>
    <w:rsid w:val="00842CA2"/>
    <w:rsid w:val="00960715"/>
    <w:rsid w:val="009607BB"/>
    <w:rsid w:val="00996BC2"/>
    <w:rsid w:val="00A32E3E"/>
    <w:rsid w:val="00B235D6"/>
    <w:rsid w:val="00CA45FA"/>
    <w:rsid w:val="00CC4AE5"/>
    <w:rsid w:val="00D75C77"/>
    <w:rsid w:val="00E26AB4"/>
    <w:rsid w:val="00E7608C"/>
    <w:rsid w:val="00F4715E"/>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E3AEB"/>
  <w15:chartTrackingRefBased/>
  <w15:docId w15:val="{B78089ED-C4DB-456E-86FA-25D39E437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F87"/>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117F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7F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7F8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7F8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7F8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7F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7F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7F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7F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F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7F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7F8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7F8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7F8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7F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7F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7F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7F87"/>
    <w:rPr>
      <w:rFonts w:eastAsiaTheme="majorEastAsia" w:cstheme="majorBidi"/>
      <w:color w:val="272727" w:themeColor="text1" w:themeTint="D8"/>
    </w:rPr>
  </w:style>
  <w:style w:type="paragraph" w:styleId="Title">
    <w:name w:val="Title"/>
    <w:basedOn w:val="Normal"/>
    <w:next w:val="Normal"/>
    <w:link w:val="TitleChar"/>
    <w:uiPriority w:val="10"/>
    <w:qFormat/>
    <w:rsid w:val="00117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7F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7F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7F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7F87"/>
    <w:pPr>
      <w:spacing w:before="160"/>
      <w:jc w:val="center"/>
    </w:pPr>
    <w:rPr>
      <w:i/>
      <w:iCs/>
      <w:color w:val="404040" w:themeColor="text1" w:themeTint="BF"/>
    </w:rPr>
  </w:style>
  <w:style w:type="character" w:customStyle="1" w:styleId="QuoteChar">
    <w:name w:val="Quote Char"/>
    <w:basedOn w:val="DefaultParagraphFont"/>
    <w:link w:val="Quote"/>
    <w:uiPriority w:val="29"/>
    <w:rsid w:val="00117F87"/>
    <w:rPr>
      <w:i/>
      <w:iCs/>
      <w:color w:val="404040" w:themeColor="text1" w:themeTint="BF"/>
    </w:rPr>
  </w:style>
  <w:style w:type="paragraph" w:styleId="ListParagraph">
    <w:name w:val="List Paragraph"/>
    <w:basedOn w:val="Normal"/>
    <w:uiPriority w:val="34"/>
    <w:qFormat/>
    <w:rsid w:val="00117F87"/>
    <w:pPr>
      <w:ind w:left="720"/>
      <w:contextualSpacing/>
    </w:pPr>
  </w:style>
  <w:style w:type="character" w:styleId="IntenseEmphasis">
    <w:name w:val="Intense Emphasis"/>
    <w:basedOn w:val="DefaultParagraphFont"/>
    <w:uiPriority w:val="21"/>
    <w:qFormat/>
    <w:rsid w:val="00117F87"/>
    <w:rPr>
      <w:i/>
      <w:iCs/>
      <w:color w:val="2F5496" w:themeColor="accent1" w:themeShade="BF"/>
    </w:rPr>
  </w:style>
  <w:style w:type="paragraph" w:styleId="IntenseQuote">
    <w:name w:val="Intense Quote"/>
    <w:basedOn w:val="Normal"/>
    <w:next w:val="Normal"/>
    <w:link w:val="IntenseQuoteChar"/>
    <w:uiPriority w:val="30"/>
    <w:qFormat/>
    <w:rsid w:val="00117F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7F87"/>
    <w:rPr>
      <w:i/>
      <w:iCs/>
      <w:color w:val="2F5496" w:themeColor="accent1" w:themeShade="BF"/>
    </w:rPr>
  </w:style>
  <w:style w:type="character" w:styleId="IntenseReference">
    <w:name w:val="Intense Reference"/>
    <w:basedOn w:val="DefaultParagraphFont"/>
    <w:uiPriority w:val="32"/>
    <w:qFormat/>
    <w:rsid w:val="00117F87"/>
    <w:rPr>
      <w:b/>
      <w:bCs/>
      <w:smallCaps/>
      <w:color w:val="2F5496" w:themeColor="accent1" w:themeShade="BF"/>
      <w:spacing w:val="5"/>
    </w:rPr>
  </w:style>
  <w:style w:type="character" w:styleId="Hyperlink">
    <w:name w:val="Hyperlink"/>
    <w:basedOn w:val="DefaultParagraphFont"/>
    <w:uiPriority w:val="99"/>
    <w:unhideWhenUsed/>
    <w:rsid w:val="00117F87"/>
    <w:rPr>
      <w:color w:val="0563C1" w:themeColor="hyperlink"/>
      <w:u w:val="single"/>
    </w:rPr>
  </w:style>
  <w:style w:type="character" w:styleId="UnresolvedMention">
    <w:name w:val="Unresolved Mention"/>
    <w:basedOn w:val="DefaultParagraphFont"/>
    <w:uiPriority w:val="99"/>
    <w:semiHidden/>
    <w:unhideWhenUsed/>
    <w:rsid w:val="00117F87"/>
    <w:rPr>
      <w:color w:val="605E5C"/>
      <w:shd w:val="clear" w:color="auto" w:fill="E1DFDD"/>
    </w:rPr>
  </w:style>
  <w:style w:type="character" w:styleId="FollowedHyperlink">
    <w:name w:val="FollowedHyperlink"/>
    <w:basedOn w:val="DefaultParagraphFont"/>
    <w:uiPriority w:val="99"/>
    <w:semiHidden/>
    <w:unhideWhenUsed/>
    <w:rsid w:val="00CC4A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github.com/WaiYanM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linkedin.com/in/wai-yan-maung-8ba161263/" TargetMode="External"/><Relationship Id="rId5" Type="http://schemas.openxmlformats.org/officeDocument/2006/relationships/hyperlink" Target="https://wym-portfolio.vercel.app/" TargetMode="External"/><Relationship Id="rId4" Type="http://schemas.openxmlformats.org/officeDocument/2006/relationships/hyperlink" Target="mailto:waiyanmgw@gmail.com"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3</Pages>
  <Words>690</Words>
  <Characters>3938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Wai Yan Maung</dc:creator>
  <cp:keywords/>
  <dc:description/>
  <cp:lastModifiedBy>Wai Yan Maung</cp:lastModifiedBy>
  <cp:revision>13</cp:revision>
  <dcterms:created xsi:type="dcterms:W3CDTF">2025-10-25T16:40:00Z</dcterms:created>
  <dcterms:modified xsi:type="dcterms:W3CDTF">2025-11-13T21:36:00Z</dcterms:modified>
</cp:coreProperties>
</file>