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FF" w:rsidRPr="004D4CFF" w:rsidRDefault="004D4CFF" w:rsidP="004D4C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4D4CFF">
        <w:rPr>
          <w:rFonts w:ascii="Times New Roman" w:hAnsi="Times New Roman" w:cs="Times New Roman"/>
          <w:b/>
          <w:i/>
          <w:sz w:val="28"/>
          <w:szCs w:val="24"/>
          <w:u w:val="single"/>
        </w:rPr>
        <w:t>Question:</w:t>
      </w:r>
    </w:p>
    <w:p w:rsidR="004D4CFF" w:rsidRDefault="004D4CFF" w:rsidP="004D4C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4CFF" w:rsidRPr="004529C2" w:rsidRDefault="004D4CFF" w:rsidP="004D4CF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529C2">
        <w:rPr>
          <w:rFonts w:ascii="Times New Roman" w:hAnsi="Times New Roman" w:cs="Times New Roman"/>
          <w:sz w:val="24"/>
          <w:szCs w:val="24"/>
        </w:rPr>
        <w:t>five-digit number is entered through the keyboard. Write a program to obtain the reversed number and to determine whether the original and reversed numbers are equal or not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00F40" w:rsidRDefault="00100F40"/>
    <w:sectPr w:rsidR="0010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213E1"/>
    <w:multiLevelType w:val="hybridMultilevel"/>
    <w:tmpl w:val="E0CEE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6522BD6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32"/>
    <w:rsid w:val="00100F40"/>
    <w:rsid w:val="004D4CFF"/>
    <w:rsid w:val="00B7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B0AD-21AE-4F05-966B-D062C4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2023-06-11T08:10:00Z</dcterms:created>
  <dcterms:modified xsi:type="dcterms:W3CDTF">2023-06-11T08:11:00Z</dcterms:modified>
</cp:coreProperties>
</file>