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229B" w14:textId="0613F86B" w:rsidR="001101C6" w:rsidRDefault="00BB7B16">
      <w:r>
        <w:t>Trigger:</w:t>
      </w:r>
    </w:p>
    <w:p w14:paraId="25B52177" w14:textId="78DC97B7" w:rsidR="00BB7B16" w:rsidRPr="004665E3" w:rsidRDefault="00BB7B16">
      <w:pPr>
        <w:rPr>
          <w:color w:val="FF0000"/>
        </w:rPr>
      </w:pPr>
      <w:r w:rsidRPr="004665E3">
        <w:rPr>
          <w:color w:val="FF0000"/>
        </w:rPr>
        <w:t>Anstatt „StatWochenumsatz“ machen wir eine Tabelle „Nachbestellen“</w:t>
      </w:r>
    </w:p>
    <w:p w14:paraId="3544A751" w14:textId="16799552" w:rsidR="004665E3" w:rsidRDefault="004D4B03" w:rsidP="004665E3">
      <w:r>
        <w:t xml:space="preserve">Bei Update: </w:t>
      </w:r>
      <w:r w:rsidR="00BB7B16">
        <w:t>Wenn Artikel.</w:t>
      </w:r>
      <w:r>
        <w:t>AnzahlVerfuegbar &lt;=2, dann kommt der Artikel in die Tabelle „Nachbestellen“</w:t>
      </w:r>
    </w:p>
    <w:p w14:paraId="61D96B75" w14:textId="77777777" w:rsidR="004665E3" w:rsidRDefault="004665E3" w:rsidP="004665E3"/>
    <w:p w14:paraId="24488E50" w14:textId="58C39289" w:rsidR="004665E3" w:rsidRDefault="004D4B03" w:rsidP="004665E3">
      <w:r>
        <w:t>Wenn eine Bestellposition hinzugefügt wird, dann</w:t>
      </w:r>
      <w:r w:rsidR="004665E3">
        <w:t xml:space="preserve"> wird</w:t>
      </w:r>
      <w:r>
        <w:t xml:space="preserve"> Gesamtpreis der Bestellung </w:t>
      </w:r>
      <w:r w:rsidR="004665E3">
        <w:t>ge</w:t>
      </w:r>
      <w:r>
        <w:t>änder</w:t>
      </w:r>
      <w:r w:rsidR="004665E3">
        <w:t>t.</w:t>
      </w:r>
    </w:p>
    <w:p w14:paraId="43E18335" w14:textId="77777777" w:rsidR="004665E3" w:rsidRDefault="004665E3" w:rsidP="004665E3"/>
    <w:p w14:paraId="1E20A122" w14:textId="5123E830" w:rsidR="004665E3" w:rsidRPr="004665E3" w:rsidRDefault="004665E3" w:rsidP="004665E3">
      <w:pPr>
        <w:rPr>
          <w:color w:val="FF0000"/>
        </w:rPr>
      </w:pPr>
      <w:r w:rsidRPr="004665E3">
        <w:rPr>
          <w:color w:val="FF0000"/>
        </w:rPr>
        <w:t xml:space="preserve">In die Tabelle </w:t>
      </w:r>
      <w:r>
        <w:rPr>
          <w:color w:val="FF0000"/>
        </w:rPr>
        <w:t>„</w:t>
      </w:r>
      <w:r w:rsidRPr="004665E3">
        <w:rPr>
          <w:color w:val="FF0000"/>
        </w:rPr>
        <w:t>Kunde</w:t>
      </w:r>
      <w:r>
        <w:rPr>
          <w:color w:val="FF0000"/>
        </w:rPr>
        <w:t>“</w:t>
      </w:r>
      <w:r w:rsidRPr="004665E3">
        <w:rPr>
          <w:color w:val="FF0000"/>
        </w:rPr>
        <w:t xml:space="preserve"> das </w:t>
      </w:r>
      <w:r w:rsidRPr="004665E3">
        <w:rPr>
          <w:color w:val="FF0000"/>
          <w:u w:val="single"/>
        </w:rPr>
        <w:t xml:space="preserve">Attribut </w:t>
      </w:r>
      <w:r w:rsidRPr="004665E3">
        <w:rPr>
          <w:color w:val="FF0000"/>
          <w:u w:val="single"/>
        </w:rPr>
        <w:t>AnzahlBestellungen</w:t>
      </w:r>
      <w:r w:rsidRPr="004665E3">
        <w:rPr>
          <w:color w:val="FF0000"/>
        </w:rPr>
        <w:t xml:space="preserve"> hinzufügen</w:t>
      </w:r>
    </w:p>
    <w:p w14:paraId="61D43D07" w14:textId="77777777" w:rsidR="001761B2" w:rsidRDefault="00A56F5E" w:rsidP="004665E3">
      <w:r>
        <w:t xml:space="preserve">Wenn eine neue Bestellung hinzugefügt wird, dann Kunde.AnzahlBestellungen +1 </w:t>
      </w:r>
    </w:p>
    <w:p w14:paraId="0326F235" w14:textId="77777777" w:rsidR="001761B2" w:rsidRDefault="001761B2" w:rsidP="004665E3"/>
    <w:p w14:paraId="262B796A" w14:textId="26361095" w:rsidR="004665E3" w:rsidRDefault="00CA02D9" w:rsidP="004665E3">
      <w:r>
        <w:t>Wenn ein Artikel entfernt wird, werden alle Autoren entfernt, die zu keinem Artikel zugeordnet werden können.</w:t>
      </w:r>
    </w:p>
    <w:p w14:paraId="74E7202A" w14:textId="61C9DD86" w:rsidR="004665E3" w:rsidRDefault="004665E3" w:rsidP="004665E3"/>
    <w:p w14:paraId="184437AC" w14:textId="0C187ABC" w:rsidR="004665E3" w:rsidRDefault="004665E3" w:rsidP="004665E3"/>
    <w:p w14:paraId="2019D99B" w14:textId="77777777" w:rsidR="004665E3" w:rsidRDefault="004665E3" w:rsidP="004665E3">
      <w:r>
        <w:t>Prozeduren / Funktionen:</w:t>
      </w:r>
    </w:p>
    <w:p w14:paraId="1ABDD405" w14:textId="77777777" w:rsidR="004665E3" w:rsidRDefault="004665E3" w:rsidP="004665E3">
      <w:r>
        <w:t>1. Den Umsatz in einem bestimmten Zeitraum zurückgeben</w:t>
      </w:r>
    </w:p>
    <w:p w14:paraId="7F7B8CF1" w14:textId="77777777" w:rsidR="004665E3" w:rsidRDefault="004665E3" w:rsidP="004665E3">
      <w:r>
        <w:t>2. Alle Kunden, die eine offene Bestellung haben zurückgeben</w:t>
      </w:r>
    </w:p>
    <w:p w14:paraId="41DB048B" w14:textId="77777777" w:rsidR="004665E3" w:rsidRDefault="004665E3" w:rsidP="004665E3">
      <w:r>
        <w:t>3. Accounts die 2 Jahre nicht genutzt wurden blockieren (</w:t>
      </w:r>
      <w:proofErr w:type="spellStart"/>
      <w:r>
        <w:t>Account.zustand</w:t>
      </w:r>
      <w:proofErr w:type="spellEnd"/>
      <w:r>
        <w:t xml:space="preserve"> </w:t>
      </w:r>
      <w:proofErr w:type="spellStart"/>
      <w:r>
        <w:t>hinzufuegen</w:t>
      </w:r>
      <w:proofErr w:type="spellEnd"/>
      <w:r>
        <w:t>)</w:t>
      </w:r>
    </w:p>
    <w:p w14:paraId="0A4A203E" w14:textId="77777777" w:rsidR="004665E3" w:rsidRDefault="004665E3" w:rsidP="004665E3">
      <w:r>
        <w:t>4. Die 10 meistverkauften Artikel ausgeben</w:t>
      </w:r>
    </w:p>
    <w:p w14:paraId="22292915" w14:textId="77777777" w:rsidR="004665E3" w:rsidRDefault="004665E3" w:rsidP="004665E3"/>
    <w:sectPr w:rsidR="004665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16"/>
    <w:rsid w:val="00024982"/>
    <w:rsid w:val="001101C6"/>
    <w:rsid w:val="0011417F"/>
    <w:rsid w:val="00172180"/>
    <w:rsid w:val="001761B2"/>
    <w:rsid w:val="00254B76"/>
    <w:rsid w:val="004665E3"/>
    <w:rsid w:val="004D4B03"/>
    <w:rsid w:val="004E441E"/>
    <w:rsid w:val="004F3B03"/>
    <w:rsid w:val="009F1D17"/>
    <w:rsid w:val="00A56F5E"/>
    <w:rsid w:val="00BB7B16"/>
    <w:rsid w:val="00CA02D9"/>
    <w:rsid w:val="00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63B2"/>
  <w15:chartTrackingRefBased/>
  <w15:docId w15:val="{60D578AB-B71F-4DC0-993D-0F4B31F4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Özer (coezer)</dc:creator>
  <cp:keywords/>
  <dc:description/>
  <cp:lastModifiedBy>Caner Özer (coezer)</cp:lastModifiedBy>
  <cp:revision>2</cp:revision>
  <dcterms:created xsi:type="dcterms:W3CDTF">2022-04-20T23:44:00Z</dcterms:created>
  <dcterms:modified xsi:type="dcterms:W3CDTF">2022-04-21T14:11:00Z</dcterms:modified>
</cp:coreProperties>
</file>