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3460E" w14:textId="77777777" w:rsidR="000C2B9B" w:rsidRPr="000C2B9B" w:rsidRDefault="000C2B9B" w:rsidP="000C2B9B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0C2B9B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Manejo de errores de un servicio REST</w:t>
      </w:r>
    </w:p>
    <w:p w14:paraId="69233A09" w14:textId="77777777" w:rsidR="000C2B9B" w:rsidRPr="000C2B9B" w:rsidRDefault="000C2B9B" w:rsidP="000C2B9B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C2B9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De momento nuestra API no nos indica que haya ocurrido un error, solamente nos regresa un código 200 de HTTP que significa que la petición se realizó sin problemas.</w:t>
      </w:r>
    </w:p>
    <w:p w14:paraId="077658E5" w14:textId="77777777" w:rsidR="000C2B9B" w:rsidRPr="000C2B9B" w:rsidRDefault="000C2B9B" w:rsidP="000C2B9B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C2B9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mejorar nuestra API añadiremos respuestas con los códigos HTTP más comunes:</w:t>
      </w:r>
    </w:p>
    <w:p w14:paraId="623CF2B3" w14:textId="77777777" w:rsidR="000C2B9B" w:rsidRPr="000C2B9B" w:rsidRDefault="000C2B9B" w:rsidP="000C2B9B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C2B9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400 Bad Request: indica que el servidor no puede o no procesa la petición debido a algo que es percibido como un error del cliente</w:t>
      </w:r>
    </w:p>
    <w:p w14:paraId="5737AEFE" w14:textId="77777777" w:rsidR="000C2B9B" w:rsidRPr="000C2B9B" w:rsidRDefault="000C2B9B" w:rsidP="000C2B9B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C2B9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404 Not Found: el servidor no encuentra el recurso solicitado.</w:t>
      </w:r>
    </w:p>
    <w:p w14:paraId="0E412AAE" w14:textId="77777777" w:rsidR="000C2B9B" w:rsidRPr="000C2B9B" w:rsidRDefault="000C2B9B" w:rsidP="000C2B9B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C2B9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500 Internal Server Error: la petición no pudo procesarse por un error del servidor.</w:t>
      </w:r>
    </w:p>
    <w:p w14:paraId="50CA1E48" w14:textId="28D41AB7" w:rsidR="000D703D" w:rsidRDefault="000D703D"/>
    <w:p w14:paraId="6C119972" w14:textId="5975C2D5" w:rsidR="007E4515" w:rsidRDefault="007E4515">
      <w:r>
        <w:t>ManejoDeErrores.php</w:t>
      </w:r>
    </w:p>
    <w:p w14:paraId="15C04045" w14:textId="054EFC1A" w:rsidR="007E4515" w:rsidRDefault="007E4515">
      <w:r>
        <w:t>server9.php</w:t>
      </w:r>
      <w:bookmarkStart w:id="0" w:name="_GoBack"/>
      <w:bookmarkEnd w:id="0"/>
    </w:p>
    <w:sectPr w:rsidR="007E4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18BF"/>
    <w:multiLevelType w:val="multilevel"/>
    <w:tmpl w:val="09CC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AC"/>
    <w:rsid w:val="000C2B9B"/>
    <w:rsid w:val="000D703D"/>
    <w:rsid w:val="007E4515"/>
    <w:rsid w:val="00F7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3181F"/>
  <w15:chartTrackingRefBased/>
  <w15:docId w15:val="{1ACBF52B-E94D-4E11-A388-66954D79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0952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</cp:revision>
  <dcterms:created xsi:type="dcterms:W3CDTF">2019-08-07T23:21:00Z</dcterms:created>
  <dcterms:modified xsi:type="dcterms:W3CDTF">2019-08-07T23:34:00Z</dcterms:modified>
</cp:coreProperties>
</file>