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AA5" w:rsidRDefault="00B14AA5" w:rsidP="00B14A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Node</w:t>
      </w:r>
    </w:p>
    <w:p w:rsidR="00B14AA5" w:rsidRDefault="00B14AA5" w:rsidP="00B14A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14AA5" w:rsidRDefault="00B14AA5" w:rsidP="00B14A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DataType data;</w:t>
      </w:r>
    </w:p>
    <w:p w:rsidR="00B14AA5" w:rsidRDefault="00B14AA5" w:rsidP="00B14A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Node *next;</w:t>
      </w:r>
    </w:p>
    <w:p w:rsidR="00B14AA5" w:rsidRDefault="00B14AA5" w:rsidP="00B14A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}ListNode,*LinkList;</w:t>
      </w:r>
    </w:p>
    <w:p w:rsidR="00B14AA5" w:rsidRDefault="00B14AA5" w:rsidP="00B14A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InitList(LinkList *h)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单链表的初始化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((*h=(LinkList)malloc(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(ListNode)))==NULL)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为头结点分配一个存储空间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exit(-1);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(*h)-&gt;next=NULL;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将单链表的头结点指针域置为空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14AA5" w:rsidRDefault="007C727E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BF734E" wp14:editId="6BC1048A">
                <wp:simplePos x="0" y="0"/>
                <wp:positionH relativeFrom="margin">
                  <wp:align>right</wp:align>
                </wp:positionH>
                <wp:positionV relativeFrom="paragraph">
                  <wp:posOffset>7324</wp:posOffset>
                </wp:positionV>
                <wp:extent cx="4940135" cy="1514104"/>
                <wp:effectExtent l="0" t="0" r="13335" b="0"/>
                <wp:wrapNone/>
                <wp:docPr id="28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135" cy="1514104"/>
                          <a:chOff x="0" y="0"/>
                          <a:chExt cx="3474183" cy="1630363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0"/>
                            <a:ext cx="3474183" cy="1630363"/>
                            <a:chOff x="0" y="0"/>
                            <a:chExt cx="3474183" cy="1630363"/>
                          </a:xfrm>
                        </wpg:grpSpPr>
                        <wpg:grpSp>
                          <wpg:cNvPr id="4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51676" y="0"/>
                              <a:ext cx="3422507" cy="1630363"/>
                              <a:chOff x="51651" y="0"/>
                              <a:chExt cx="2117" cy="1027"/>
                            </a:xfrm>
                          </wpg:grpSpPr>
                          <wps:wsp>
                            <wps:cNvPr id="6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103" y="306"/>
                                <a:ext cx="461" cy="36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C727E" w:rsidRDefault="007C727E" w:rsidP="007C727E">
                                  <w:pPr>
                                    <w:pStyle w:val="a9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仿宋_GB2312" w:hAnsi="等线" w:cstheme="minorBidi" w:hint="eastAsia"/>
                                      <w:color w:val="000000" w:themeColor="text1"/>
                                      <w:kern w:val="24"/>
                                      <w:sz w:val="72"/>
                                      <w:szCs w:val="72"/>
                                    </w:rPr>
                                    <w:t>/////</w:t>
                                  </w:r>
                                </w:p>
                              </w:txbxContent>
                            </wps:txbx>
                            <wps:bodyPr wrap="none" anchor="ctr"/>
                          </wps:wsp>
                          <wps:wsp>
                            <wps:cNvPr id="7" name="Line 31"/>
                            <wps:cNvCnPr/>
                            <wps:spPr bwMode="auto">
                              <a:xfrm>
                                <a:off x="52719" y="503"/>
                                <a:ext cx="3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58" y="720"/>
                                <a:ext cx="681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C727E" w:rsidRDefault="007C727E" w:rsidP="007C727E">
                                  <w:pPr>
                                    <w:pStyle w:val="a9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="仿宋_GB2312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w:t>头结点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g:grpSp>
                            <wpg:cNvPr id="9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651" y="311"/>
                                <a:ext cx="1177" cy="384"/>
                                <a:chOff x="51651" y="311"/>
                                <a:chExt cx="1345" cy="432"/>
                              </a:xfrm>
                            </wpg:grpSpPr>
                            <wps:wsp>
                              <wps:cNvPr id="15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43" y="311"/>
                                  <a:ext cx="753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wrap="none" anchor="ctr"/>
                            </wps:wsp>
                            <wps:wsp>
                              <wps:cNvPr id="16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651" y="311"/>
                                  <a:ext cx="24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wrap="none" anchor="ctr"/>
                            </wps:wsp>
                          </wpg:grpSp>
                          <wps:wsp>
                            <wps:cNvPr id="10" name="Line 37"/>
                            <wps:cNvCnPr/>
                            <wps:spPr bwMode="auto">
                              <a:xfrm>
                                <a:off x="51881" y="530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560" y="315"/>
                                <a:ext cx="208" cy="36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2" name="Line 40"/>
                            <wps:cNvCnPr/>
                            <wps:spPr bwMode="auto">
                              <a:xfrm flipH="1">
                                <a:off x="53610" y="437"/>
                                <a:ext cx="83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41"/>
                            <wps:cNvCnPr/>
                            <wps:spPr bwMode="auto">
                              <a:xfrm>
                                <a:off x="53693" y="446"/>
                                <a:ext cx="41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168" y="0"/>
                                <a:ext cx="629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C727E" w:rsidRDefault="007C727E" w:rsidP="007C727E">
                                  <w:pPr>
                                    <w:pStyle w:val="a9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="仿宋_GB2312" w:hAnsi="等线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head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5619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727E" w:rsidRDefault="007C727E" w:rsidP="007C727E">
                                <w:pPr>
                                  <w:pStyle w:val="a9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="仿宋_GB2312" w:hAnsi="等线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53750" y="1101250"/>
                            <a:ext cx="852176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727E" w:rsidRDefault="007C727E" w:rsidP="007C727E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仿宋_GB2312" w:hAnsi="等线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*h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F734E" id="组合 27" o:spid="_x0000_s1026" style="position:absolute;margin-left:337.8pt;margin-top:.6pt;width:389pt;height:119.2pt;z-index:251659264;mso-position-horizontal:right;mso-position-horizontal-relative:margin;mso-width-relative:margin;mso-height-relative:margin" coordsize="34741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">
                <v:group id="组合 2" o:spid="_x0000_s1027" style="position:absolute;width:34741;height:16303" coordsize="34741,1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6" o:spid="_x0000_s1028" style="position:absolute;left:516;width:34225;height:16303" coordorigin="51651" coordsize="2117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26" o:spid="_x0000_s1029" style="position:absolute;left:53103;top:306;width:461;height:36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" filled="f" fillcolor="#5b9bd5 [3204]" strokecolor="black [3213]">
                      <v:shadow color="#e7e6e6 [3214]"/>
                      <v:textbox>
                        <w:txbxContent>
                          <w:p w:rsidR="007C727E" w:rsidRDefault="007C727E" w:rsidP="007C727E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仿宋_GB2312" w:hAnsi="等线" w:cstheme="minorBidi" w:hint="eastAsia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/////</w:t>
                            </w:r>
                          </w:p>
                        </w:txbxContent>
                      </v:textbox>
                    </v:rect>
                    <v:line id="Line 31" o:spid="_x0000_s1030" style="position:absolute;visibility:visible;mso-wrap-style:none;v-text-anchor:middle" from="52719,503" to="53103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" strokecolor="black [3213]">
                      <v:stroke endarrow="block"/>
                      <v:shadow color="#e7e6e6 [3214]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31" type="#_x0000_t202" style="position:absolute;left:53058;top:720;width:681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" filled="f" fillcolor="#5b9bd5 [3204]" stroked="f" strokecolor="black [3213]">
                      <v:shadow color="#e7e6e6 [3214]"/>
                      <v:textbox>
                        <w:txbxContent>
                          <w:p w:rsidR="007C727E" w:rsidRDefault="007C727E" w:rsidP="007C727E">
                            <w:pPr>
                              <w:pStyle w:val="a9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仿宋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头结点</w:t>
                            </w:r>
                          </w:p>
                        </w:txbxContent>
                      </v:textbox>
                    </v:shape>
                    <v:group id="Group 34" o:spid="_x0000_s1032" style="position:absolute;left:51651;top:311;width:1177;height:384" coordorigin="51651,311" coordsize="1345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35" o:spid="_x0000_s1033" style="position:absolute;left:52243;top:311;width:753;height:4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" filled="f" fillcolor="#5b9bd5 [3204]" strokecolor="black [3213]">
                        <v:shadow color="#e7e6e6 [3214]"/>
                      </v:rect>
                      <v:rect id="Rectangle 36" o:spid="_x0000_s1034" style="position:absolute;left:51651;top:311;width:240;height:4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" filled="f" fillcolor="#5b9bd5 [3204]" strokecolor="black [3213]">
                        <v:shadow color="#e7e6e6 [3214]"/>
                      </v:rect>
                    </v:group>
                    <v:line id="Line 37" o:spid="_x0000_s1035" style="position:absolute;visibility:visible;mso-wrap-style:none;v-text-anchor:middle" from="51881,530" to="52169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" strokecolor="black [3213]">
                      <v:stroke endarrow="block"/>
                      <v:shadow color="#e7e6e6 [3214]"/>
                    </v:line>
                    <v:rect id="Rectangle 39" o:spid="_x0000_s1036" style="position:absolute;left:53560;top:315;width:208;height:36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" filled="f" fillcolor="#5b9bd5 [3204]" strokecolor="black [3213]">
                      <v:shadow color="#e7e6e6 [3214]"/>
                    </v:rect>
                    <v:line id="Line 40" o:spid="_x0000_s1037" style="position:absolute;flip:x;visibility:visible;mso-wrap-style:none;v-text-anchor:middle" from="53610,437" to="53693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" strokecolor="black [3213]">
                      <v:shadow color="#e7e6e6 [3214]"/>
                    </v:line>
                    <v:line id="Line 41" o:spid="_x0000_s1038" style="position:absolute;visibility:visible;mso-wrap-style:none;v-text-anchor:middle" from="53693,446" to="53734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" strokecolor="black [3213]">
                      <v:shadow color="#e7e6e6 [3214]"/>
                    </v:line>
                    <v:shape id="Text Box 44" o:spid="_x0000_s1039" type="#_x0000_t202" style="position:absolute;left:52168;width:629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" filled="f" fillcolor="#5b9bd5 [3204]" stroked="f" strokecolor="black [3213]">
                      <v:shadow color="#e7e6e6 [3214]"/>
                      <v:textbox>
                        <w:txbxContent>
                          <w:p w:rsidR="007C727E" w:rsidRDefault="007C727E" w:rsidP="007C727E">
                            <w:pPr>
                              <w:pStyle w:val="a9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仿宋_GB2312" w:hAnsi="等线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head</w:t>
                            </w:r>
                          </w:p>
                        </w:txbxContent>
                      </v:textbox>
                    </v:shape>
                  </v:group>
                  <v:shape id="Text Box 44" o:spid="_x0000_s1040" type="#_x0000_t202" style="position:absolute;width:4756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" filled="f" fillcolor="#5b9bd5 [3204]" stroked="f" strokecolor="black [3213]">
                    <v:shadow color="#e7e6e6 [3214]"/>
                    <v:textbox>
                      <w:txbxContent>
                        <w:p w:rsidR="007C727E" w:rsidRDefault="007C727E" w:rsidP="007C727E">
                          <w:pPr>
                            <w:pStyle w:val="a9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="仿宋_GB2312" w:hAnsi="等线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shape id="Text Box 44" o:spid="_x0000_s1041" type="#_x0000_t202" style="position:absolute;left:9537;top:11012;width:8522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" filled="f" fillcolor="#5b9bd5 [3204]" stroked="f" strokecolor="black [3213]">
                  <v:shadow color="#e7e6e6 [3214]"/>
                  <v:textbox>
                    <w:txbxContent>
                      <w:p w:rsidR="007C727E" w:rsidRDefault="007C727E" w:rsidP="007C727E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仿宋_GB2312" w:hAnsi="等线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*h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14AA5" w:rsidRDefault="00B14AA5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C727E" w:rsidRDefault="007C727E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C727E" w:rsidRDefault="007C727E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C727E" w:rsidRDefault="007C727E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C727E" w:rsidRDefault="007C727E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C727E" w:rsidRDefault="007C727E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14AA5" w:rsidRDefault="00B14AA5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14AA5" w:rsidRPr="00F24F4C" w:rsidRDefault="00F24F4C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i/>
          <w:color w:val="000000"/>
          <w:kern w:val="0"/>
          <w:sz w:val="48"/>
          <w:szCs w:val="48"/>
          <w:highlight w:val="yellow"/>
        </w:rPr>
      </w:pPr>
      <w:r w:rsidRPr="00F24F4C">
        <w:rPr>
          <w:rFonts w:ascii="新宋体" w:eastAsia="新宋体" w:cs="新宋体" w:hint="eastAsia"/>
          <w:b/>
          <w:i/>
          <w:color w:val="000000"/>
          <w:kern w:val="0"/>
          <w:sz w:val="48"/>
          <w:szCs w:val="48"/>
          <w:highlight w:val="yellow"/>
        </w:rPr>
        <w:t>注意</w:t>
      </w:r>
      <w:r>
        <w:rPr>
          <w:rFonts w:ascii="新宋体" w:eastAsia="新宋体" w:cs="新宋体" w:hint="eastAsia"/>
          <w:b/>
          <w:i/>
          <w:color w:val="000000"/>
          <w:kern w:val="0"/>
          <w:sz w:val="48"/>
          <w:szCs w:val="48"/>
          <w:highlight w:val="yellow"/>
        </w:rPr>
        <w:t>！</w:t>
      </w:r>
    </w:p>
    <w:p w:rsidR="007C727E" w:rsidRDefault="0001343B" w:rsidP="00F24F4C">
      <w:pPr>
        <w:autoSpaceDE w:val="0"/>
        <w:autoSpaceDN w:val="0"/>
        <w:adjustRightInd w:val="0"/>
        <w:ind w:firstLineChars="200" w:firstLine="562"/>
        <w:jc w:val="left"/>
        <w:rPr>
          <w:rFonts w:ascii="新宋体" w:eastAsia="新宋体" w:cs="新宋体"/>
          <w:b/>
          <w:color w:val="FF0000"/>
          <w:kern w:val="0"/>
          <w:sz w:val="28"/>
          <w:szCs w:val="28"/>
          <w:highlight w:val="white"/>
        </w:rPr>
      </w:pPr>
      <w:r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初始化后得到的内存空间情况如图，其中*</w:t>
      </w:r>
      <w:r w:rsidRPr="00F24F4C">
        <w:rPr>
          <w:rFonts w:ascii="新宋体" w:eastAsia="新宋体" w:cs="新宋体"/>
          <w:b/>
          <w:color w:val="FF0000"/>
          <w:kern w:val="0"/>
          <w:sz w:val="28"/>
          <w:szCs w:val="28"/>
          <w:highlight w:val="white"/>
        </w:rPr>
        <w:t>h</w:t>
      </w:r>
      <w:r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是头指针，头指针的</w:t>
      </w:r>
      <w:r w:rsidR="00D7387E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值</w:t>
      </w:r>
      <w:r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是头节点的地址，由于头节点的地址是动态变量，随机生成，故是变化的，怎样抓住这种变化</w:t>
      </w:r>
      <w:r w:rsidR="00F24F4C"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，及时获得头节点的情况</w:t>
      </w:r>
      <w:r w:rsidR="00D7387E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（这才是目的）</w:t>
      </w:r>
      <w:r w:rsidR="00F24F4C"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。引入了一个h指针，（</w:t>
      </w:r>
      <w:r w:rsidR="00F24F4C" w:rsidRPr="00F24F4C">
        <w:rPr>
          <w:rFonts w:ascii="新宋体" w:eastAsia="新宋体" w:cs="新宋体"/>
          <w:b/>
          <w:color w:val="FF0000"/>
          <w:kern w:val="0"/>
          <w:sz w:val="28"/>
          <w:szCs w:val="28"/>
          <w:highlight w:val="white"/>
        </w:rPr>
        <w:t>h</w:t>
      </w:r>
      <w:r w:rsidR="00F24F4C"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是指针的指针，</w:t>
      </w:r>
      <w:r w:rsidR="00F24F4C" w:rsidRPr="00F24F4C">
        <w:rPr>
          <w:rFonts w:ascii="新宋体" w:eastAsia="新宋体" w:cs="新宋体"/>
          <w:b/>
          <w:color w:val="FF0000"/>
          <w:kern w:val="0"/>
          <w:sz w:val="28"/>
          <w:szCs w:val="28"/>
          <w:highlight w:val="white"/>
        </w:rPr>
        <w:t>h</w:t>
      </w:r>
      <w:r w:rsidR="00F24F4C"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的</w:t>
      </w:r>
      <w:r w:rsidR="00D7387E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值</w:t>
      </w:r>
      <w:r w:rsidR="00F24F4C"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是头指针的地址，头指针的地址不会变化，头指针的</w:t>
      </w:r>
      <w:r w:rsidR="00D7387E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值</w:t>
      </w:r>
      <w:r w:rsidR="00F24F4C"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会变。）*</w:t>
      </w:r>
      <w:r w:rsidR="00F24F4C" w:rsidRPr="00F24F4C">
        <w:rPr>
          <w:rFonts w:ascii="新宋体" w:eastAsia="新宋体" w:cs="新宋体"/>
          <w:b/>
          <w:color w:val="FF0000"/>
          <w:kern w:val="0"/>
          <w:sz w:val="28"/>
          <w:szCs w:val="28"/>
          <w:highlight w:val="white"/>
        </w:rPr>
        <w:t>h</w:t>
      </w:r>
      <w:r w:rsidR="00D7387E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就是</w:t>
      </w:r>
      <w:r w:rsidR="00F24F4C"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头指针。头指针</w:t>
      </w:r>
      <w:r w:rsidR="00D7387E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*</w:t>
      </w:r>
      <w:r w:rsidR="00D7387E">
        <w:rPr>
          <w:rFonts w:ascii="新宋体" w:eastAsia="新宋体" w:cs="新宋体"/>
          <w:b/>
          <w:color w:val="FF0000"/>
          <w:kern w:val="0"/>
          <w:sz w:val="28"/>
          <w:szCs w:val="28"/>
          <w:highlight w:val="white"/>
        </w:rPr>
        <w:t>h</w:t>
      </w:r>
      <w:r w:rsidR="00F24F4C"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指向的地址的内容就是头节点，可以通过**</w:t>
      </w:r>
      <w:r w:rsidR="00F24F4C" w:rsidRPr="00F24F4C">
        <w:rPr>
          <w:rFonts w:ascii="新宋体" w:eastAsia="新宋体" w:cs="新宋体"/>
          <w:b/>
          <w:color w:val="FF0000"/>
          <w:kern w:val="0"/>
          <w:sz w:val="28"/>
          <w:szCs w:val="28"/>
          <w:highlight w:val="white"/>
        </w:rPr>
        <w:t>h</w:t>
      </w:r>
      <w:r w:rsidR="00D7387E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来反应。（头指针的值发生变化时，头指针会指向不同的地址</w:t>
      </w:r>
      <w:r w:rsidR="00F24F4C"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。这种变化可以通过**h来</w:t>
      </w:r>
      <w:r w:rsidR="00D7387E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直接</w:t>
      </w:r>
      <w:r w:rsidR="00F24F4C"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反应</w:t>
      </w:r>
      <w:r w:rsidR="00D7387E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头节点的变化</w:t>
      </w:r>
      <w:r w:rsidR="00F24F4C"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，从而绕过了头指针</w:t>
      </w:r>
      <w:r w:rsidR="00D41BB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值的</w:t>
      </w:r>
      <w:r w:rsidR="00F24F4C" w:rsidRPr="00F24F4C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white"/>
        </w:rPr>
        <w:t>不断变化的问题。）</w:t>
      </w:r>
    </w:p>
    <w:p w:rsidR="00194B7D" w:rsidRPr="00194B7D" w:rsidRDefault="00194B7D" w:rsidP="00F24F4C">
      <w:pPr>
        <w:autoSpaceDE w:val="0"/>
        <w:autoSpaceDN w:val="0"/>
        <w:adjustRightInd w:val="0"/>
        <w:ind w:firstLineChars="200" w:firstLine="562"/>
        <w:jc w:val="left"/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yellow"/>
        </w:rPr>
      </w:pPr>
      <w:r w:rsidRPr="00194B7D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yellow"/>
        </w:rPr>
        <w:t>说了一大通，归根结底就是，如果是一个普通的变量，要通过函数该其值，就需要将其地址传进去；如果是一个指针变量需要该</w:t>
      </w:r>
      <w:r w:rsidRPr="00194B7D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yellow"/>
        </w:rPr>
        <w:lastRenderedPageBreak/>
        <w:t>其值，</w:t>
      </w:r>
      <w:r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yellow"/>
        </w:rPr>
        <w:t>（此处的值是地址，也就是指针的指向的变量的地址）</w:t>
      </w:r>
      <w:r w:rsidRPr="00194B7D"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yellow"/>
        </w:rPr>
        <w:t>就需要将指针的地址传进去。</w:t>
      </w:r>
      <w:r>
        <w:rPr>
          <w:rFonts w:ascii="新宋体" w:eastAsia="新宋体" w:cs="新宋体" w:hint="eastAsia"/>
          <w:b/>
          <w:color w:val="FF0000"/>
          <w:kern w:val="0"/>
          <w:sz w:val="28"/>
          <w:szCs w:val="28"/>
          <w:highlight w:val="yellow"/>
        </w:rPr>
        <w:t>即是二重指针，指针的指针。</w:t>
      </w:r>
      <w:bookmarkStart w:id="0" w:name="_GoBack"/>
      <w:bookmarkEnd w:id="0"/>
    </w:p>
    <w:p w:rsidR="007C727E" w:rsidRDefault="007C727E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C727E" w:rsidRDefault="007C727E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C727E" w:rsidRDefault="007C727E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C727E" w:rsidRDefault="007C727E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ListEmpty(LinkList h)   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判断单链表是否为空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(h-&gt;next==NULL)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如果链表为空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ListNode *Get(LinkList h,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i)   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查找单链表中第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个结点。查找成功返回该结点的指针，否则返回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NUL*/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ListNode *p;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j;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(ListEmpty(h))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查找第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个元素之前，判断链表是否为空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NULL;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(i&lt;1)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判断该序号是否合法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NULL;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j=0;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p=h;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(p-&gt;next!=NULL&amp;&amp;j&lt;i)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p=p-&gt;next;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j++;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(j==i)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如果找到第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返回指针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2635B6" w:rsidRDefault="002635B6" w:rsidP="0026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NULL*/</w:t>
      </w:r>
    </w:p>
    <w:p w:rsidR="00BF7972" w:rsidRDefault="002635B6" w:rsidP="002635B6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BF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C8F" w:rsidRDefault="00E35C8F" w:rsidP="00B14AA5">
      <w:r>
        <w:separator/>
      </w:r>
    </w:p>
  </w:endnote>
  <w:endnote w:type="continuationSeparator" w:id="0">
    <w:p w:rsidR="00E35C8F" w:rsidRDefault="00E35C8F" w:rsidP="00B1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C8F" w:rsidRDefault="00E35C8F" w:rsidP="00B14AA5">
      <w:r>
        <w:separator/>
      </w:r>
    </w:p>
  </w:footnote>
  <w:footnote w:type="continuationSeparator" w:id="0">
    <w:p w:rsidR="00E35C8F" w:rsidRDefault="00E35C8F" w:rsidP="00B14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B6"/>
    <w:rsid w:val="0001343B"/>
    <w:rsid w:val="00194B7D"/>
    <w:rsid w:val="002635B6"/>
    <w:rsid w:val="006526AF"/>
    <w:rsid w:val="007C727E"/>
    <w:rsid w:val="00B14AA5"/>
    <w:rsid w:val="00BF7972"/>
    <w:rsid w:val="00D41BBC"/>
    <w:rsid w:val="00D7387E"/>
    <w:rsid w:val="00E35C8F"/>
    <w:rsid w:val="00F2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EAAD3"/>
  <w15:chartTrackingRefBased/>
  <w15:docId w15:val="{A226BF53-3225-4762-B386-F47BF898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AA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14AA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14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4A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4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4AA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C7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Jianjun Yang</dc:creator>
  <cp:keywords/>
  <dc:description/>
  <cp:lastModifiedBy>Jianjun Yang</cp:lastModifiedBy>
  <cp:revision>8</cp:revision>
  <cp:lastPrinted>2017-09-25T06:55:00Z</cp:lastPrinted>
  <dcterms:created xsi:type="dcterms:W3CDTF">2017-09-25T06:55:00Z</dcterms:created>
  <dcterms:modified xsi:type="dcterms:W3CDTF">2017-09-25T07:52:00Z</dcterms:modified>
</cp:coreProperties>
</file>