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674F" w14:textId="1216AF21" w:rsidR="00E2021E" w:rsidRPr="00E2021E" w:rsidRDefault="00E2021E" w:rsidP="00CF06F2">
      <w:pPr>
        <w:jc w:val="center"/>
        <w:rPr>
          <w:b/>
          <w:bCs/>
          <w:sz w:val="28"/>
          <w:szCs w:val="28"/>
        </w:rPr>
      </w:pPr>
      <w:r w:rsidRPr="00E2021E">
        <w:rPr>
          <w:b/>
          <w:bCs/>
          <w:sz w:val="28"/>
          <w:szCs w:val="28"/>
        </w:rPr>
        <w:t>Reumatismo, Artrite e Artrose.</w:t>
      </w:r>
    </w:p>
    <w:p w14:paraId="7D03FCF4" w14:textId="5397409D" w:rsidR="000A0CF0" w:rsidRDefault="00E2021E">
      <w:r w:rsidRPr="00E2021E">
        <w:drawing>
          <wp:anchor distT="0" distB="0" distL="114300" distR="114300" simplePos="0" relativeHeight="251661312" behindDoc="1" locked="0" layoutInCell="1" allowOverlap="1" wp14:anchorId="426F5AA0" wp14:editId="18D5DF11">
            <wp:simplePos x="0" y="0"/>
            <wp:positionH relativeFrom="column">
              <wp:posOffset>3204210</wp:posOffset>
            </wp:positionH>
            <wp:positionV relativeFrom="paragraph">
              <wp:posOffset>205105</wp:posOffset>
            </wp:positionV>
            <wp:extent cx="3069443" cy="1987550"/>
            <wp:effectExtent l="0" t="0" r="0" b="0"/>
            <wp:wrapNone/>
            <wp:docPr id="206680959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959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9443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21E">
        <w:drawing>
          <wp:anchor distT="0" distB="0" distL="114300" distR="114300" simplePos="0" relativeHeight="251659264" behindDoc="1" locked="0" layoutInCell="1" allowOverlap="1" wp14:anchorId="3D1B2DE5" wp14:editId="0921F8BF">
            <wp:simplePos x="0" y="0"/>
            <wp:positionH relativeFrom="column">
              <wp:posOffset>132715</wp:posOffset>
            </wp:positionH>
            <wp:positionV relativeFrom="paragraph">
              <wp:posOffset>208915</wp:posOffset>
            </wp:positionV>
            <wp:extent cx="2990294" cy="2899679"/>
            <wp:effectExtent l="0" t="0" r="635" b="0"/>
            <wp:wrapNone/>
            <wp:docPr id="142929550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55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94" cy="2899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7B1D4" w14:textId="074CDE43" w:rsidR="00E2021E" w:rsidRDefault="00E2021E"/>
    <w:p w14:paraId="52B3C81F" w14:textId="51577FF4" w:rsidR="00E2021E" w:rsidRDefault="00E2021E"/>
    <w:p w14:paraId="30AF48B1" w14:textId="0CA53A67" w:rsidR="00E2021E" w:rsidRDefault="00E2021E"/>
    <w:p w14:paraId="2898D393" w14:textId="54570ADC" w:rsidR="00E2021E" w:rsidRDefault="00E2021E"/>
    <w:p w14:paraId="40CD93A8" w14:textId="45BED03D" w:rsidR="00E2021E" w:rsidRDefault="00E2021E"/>
    <w:p w14:paraId="73305A65" w14:textId="1D3820C2" w:rsidR="00E2021E" w:rsidRDefault="00E2021E"/>
    <w:p w14:paraId="66F6B3BD" w14:textId="72B63835" w:rsidR="00E2021E" w:rsidRDefault="00E2021E"/>
    <w:p w14:paraId="1DFA95B7" w14:textId="77777777" w:rsidR="00E2021E" w:rsidRDefault="00E2021E"/>
    <w:p w14:paraId="24EA887A" w14:textId="77777777" w:rsidR="00E2021E" w:rsidRDefault="00E2021E"/>
    <w:p w14:paraId="2A9CEAE0" w14:textId="7289C2DB" w:rsidR="00E2021E" w:rsidRDefault="00E2021E"/>
    <w:p w14:paraId="417F1786" w14:textId="4E1AFA44" w:rsidR="00E2021E" w:rsidRDefault="00E2021E">
      <w:r w:rsidRPr="00E2021E">
        <w:drawing>
          <wp:anchor distT="0" distB="0" distL="114300" distR="114300" simplePos="0" relativeHeight="251663360" behindDoc="1" locked="0" layoutInCell="1" allowOverlap="1" wp14:anchorId="71B64727" wp14:editId="6F97BB68">
            <wp:simplePos x="0" y="0"/>
            <wp:positionH relativeFrom="column">
              <wp:posOffset>198755</wp:posOffset>
            </wp:positionH>
            <wp:positionV relativeFrom="paragraph">
              <wp:posOffset>158750</wp:posOffset>
            </wp:positionV>
            <wp:extent cx="3282950" cy="1996528"/>
            <wp:effectExtent l="0" t="0" r="0" b="3810"/>
            <wp:wrapNone/>
            <wp:docPr id="212728957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957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99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64E5B" w14:textId="36A2D5C9" w:rsidR="00E2021E" w:rsidRDefault="00E2021E"/>
    <w:p w14:paraId="27F666AF" w14:textId="2EE51AD8" w:rsidR="00E2021E" w:rsidRDefault="00E2021E"/>
    <w:p w14:paraId="26696DC3" w14:textId="3850564F" w:rsidR="00E2021E" w:rsidRDefault="00E2021E"/>
    <w:p w14:paraId="07CB75DD" w14:textId="5524D7B0" w:rsidR="00E2021E" w:rsidRDefault="00E2021E"/>
    <w:p w14:paraId="667EF9D0" w14:textId="00D2DF4B" w:rsidR="00E2021E" w:rsidRDefault="00E2021E"/>
    <w:p w14:paraId="03A05919" w14:textId="7FFCD166" w:rsidR="00E2021E" w:rsidRDefault="00E2021E"/>
    <w:p w14:paraId="04EA105F" w14:textId="58D7AEE1" w:rsidR="00E2021E" w:rsidRDefault="00E2021E"/>
    <w:sectPr w:rsidR="00E2021E" w:rsidSect="00E2021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1E"/>
    <w:rsid w:val="00092781"/>
    <w:rsid w:val="000A0CF0"/>
    <w:rsid w:val="00403A12"/>
    <w:rsid w:val="0045654B"/>
    <w:rsid w:val="004959E8"/>
    <w:rsid w:val="00725498"/>
    <w:rsid w:val="00956FDD"/>
    <w:rsid w:val="00C10908"/>
    <w:rsid w:val="00CF06F2"/>
    <w:rsid w:val="00E2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36AC"/>
  <w15:chartTrackingRefBased/>
  <w15:docId w15:val="{1B8F5D25-F73E-4C56-ADCA-FE1B15E2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2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2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2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2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2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2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4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2025-03-15T22:37:00Z</dcterms:created>
  <dcterms:modified xsi:type="dcterms:W3CDTF">2025-03-15T23:08:00Z</dcterms:modified>
</cp:coreProperties>
</file>