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可以提供一个爬虫代码，可以根据网址爬取网页内容保存为word，重点是公式的格式不变，重点是公式的格式不变。重点是公式的格式不变。重要的事说三遍，求美丽的杨老师帮帮忙。下面图片的文章网址是：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"https://www.cnblogs.com/pinard/p/6437495.html" </w:instrTex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FFFFF"/>
        </w:rPr>
        <w:t>https://www.cnblogs.com/pinard/p/6437495.html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（可以爬取数据，但是控制不了格式，因为这个公式是写在HTML（&lt;span&gt;）中的通过样式去控制的）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pyinstaller打包出错怎么解决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需要源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python文件测试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插入代码</w:t>
            </w:r>
          </w:p>
        </w:tc>
      </w:tr>
    </w:tbl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163445" cy="1130300"/>
            <wp:effectExtent l="0" t="0" r="8255" b="12700"/>
            <wp:docPr id="2" name="图片 2" descr="162333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3336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999615" cy="1066800"/>
            <wp:effectExtent l="0" t="0" r="635" b="0"/>
            <wp:docPr id="3" name="图片 3" descr="1623336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3336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对两列数据中每一列任意取两点计算斜率，得到一组数据，如何把这些计算结果转化为Dataframe形式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eastAsia="zh-CN"/>
        </w:rPr>
        <w:t>将列表数据转成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DataFrame类型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6140" cy="1910080"/>
            <wp:effectExtent l="0" t="0" r="10160" b="1397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希望老师可以多举几个实例讲解嵌套循环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银行取款【取款之前需要输入账号和密码，密码最多3次，内层循环 取款的次数（无限制）】--》for [次数固定，通常用于遍历]嵌套while 【无限次循环】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，逛商场【while嵌套while 】还继续吗？不继续 退出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猫吃饭......【2只猫，每天吃三顿饭】for 嵌套for 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\t不是很明白，还有二进制，十进制，八进制，十六进制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\t表示的是tab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0-9 是十进制（满 10进一）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0-1 是二进制（满 2进一)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0-7 是八进制（满 8进一）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0-9，A-F 是十六进制（满16进一）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进制之间的转换 （短除法）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7325" cy="32861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141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(a))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(a))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hex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(a))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链表是什么，python如何创建链表？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链表是一种数据结构 ，与计算机语言无关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参考文章https://www.cnblogs.com/king-ding/p/pythonchaintable.html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a.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对背包案例做举一仿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b.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python中正则表达式应用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（问班主任要下肖老现的正则答疑视频）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获取类似百度搜索结果分页最后一页页码的最优逻辑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图2的可以直接获取到列表分页的最大页，图一没有提供最大页的最优获取逻辑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（最大页数为76页）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0410" cy="1703705"/>
            <wp:effectExtent l="0" t="0" r="8890" b="1079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4420" cy="1217295"/>
            <wp:effectExtent l="0" t="0" r="17780" b="190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同时所以可变关键字，位置形参，如何输出内容，不输出pass空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希望杨老师可以再讲解爬虫进阶中生产者与消费者模式的知识，还有分析一下多线程下载王者荣耀的代码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VIP课程内容，至少学习三遍，有点难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类这块听的很迷糊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835" cy="1577975"/>
            <wp:effectExtent l="0" t="0" r="18415" b="317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如何爬取网页中表格的数据到Excel中，最好用BeautifulSoup解析数据，表格网址：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"http://www.csres.com/notice/50655.html" </w:instrTex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FFFFF"/>
        </w:rPr>
        <w:t>http://www.csres.com/notice/50655.html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如何爬取快手短视频的评论信息和用户信息存入Excel文件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提供URL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python的面向对象，面向过程，类函数，封装函数。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最近对面向对像和面向过程有点迷惑，希望杨老师能够讲解一下这两种思维的具体代码实现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 init 没理解初始化函数意义，为什么需要调用init 初始化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2021-1-22函数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2020-3-10公开课 面向对象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有input部分的内容debug的时候怎么输入？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第一题的：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year = [82, 89, 88, 86, 85, 00, 99] print('原列表：', year) for index, value in enumerate(year): if str(value) != '0': year[index] = int('19' + str(value)) else: year[index] = int('200' + str(value)) print('修改之后的列表：', year) year.sort() print('排序之后的列表为：', year) 这题我的疑问就是这句的作用：for index, value in enumerate(year): 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第二题的：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lst = [] for i in range(0, 5): goods = input('请输入商品编码和商品名称进入商品的入库，每次只能输入一件商品：\n') lst.append(goods) for item in lst: print(item) cart = [] while True: num = input('请输入要购买的商品编号：') for item in lst: if item.find(num) != -1: cart.append(item) break if num == 'quit': break print ('您购物车里已经选好的商品为：') for i in range(len(cart)-1, -1, -1): print(cart[i] 这题我的疑问就是这句的作用：for i in range(len(cart)-1, -1, -1):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#coding:utf-8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#教育机构 ：马士兵教育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year = 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89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'原列表：'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year)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index, value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enumerate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(year):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(value) !=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'0'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year[index] =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'19'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(value))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year[index] =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'200'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(value))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'修改之后的列表：'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year)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year.sort()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'排序之后的列表为：'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year)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#这题我的疑问就是这句的作用：for index, value in enumerate(year):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#第二题的：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 =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goods =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'请输入商品编码和商品名称进入商品的入库，每次只能输入一件商品：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lst.append(goods)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(item)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cart =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while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num =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'请输入要购买的商品编号：'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item.find(num) !=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cart.append(item)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num ==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'quit'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 xml:space="preserve">print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'您购物车里已经选好的商品为：'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(cart)-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(cart[i])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#这题我的疑问就是这句的作用：for i in range(len(cart)-1, -1, -1):</w:t>
            </w:r>
          </w:p>
          <w:p>
            <w:pPr>
              <w:numPr>
                <w:ilvl w:val="0"/>
                <w:numId w:val="0"/>
              </w:numP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麻烦杨老师给解答一下困惑。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程序报错，有多少种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BaseException 所有异常的基类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SystemExit 解释器请求退出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KeyboardInterrupt 用户中断执行(通常是输入^C)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Exception 常规错误的基类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StopIteration 迭代器没有更多的值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GeneratorExit 生成器(generator)发生异常来通知退出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StandardError 所有的内建标准异常的基类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ArithmeticError 所有数值计算错误的基类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FloatingPointError 浮点计算错误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OverflowError 数值运算超出最大限制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ZeroDivisionError 除(或取模)零 (所有数据类型)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AssertionError 断言语句失败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AttributeError 对象没有这个属性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EOFError 没有内建输入,到达EOF 标记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EnvironmentError 操作系统错误的基类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IOError 输入/输出操作失败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OSError 操作系统错误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WindowsError 系统调用失败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ImportError 导入模块/对象失败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LookupError 无效数据查询的基类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IndexError 序列中没有此索引(index)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KeyError 映射中没有这个键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MemoryError 内存溢出错误(对于Python 解释器不是致命的)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NameError 未声明/初始化对象 (没有属性)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UnboundLocalError 访问未初始化的本地变量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ReferenceError 弱引用(Weak reference)试图访问已经垃圾回收了的对象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RuntimeError 一般的运行时错误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NotImplementedError 尚未实现的方法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SyntaxError Python 语法错误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IndentationError 缩进错误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TabError Tab 和空格混用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SystemError 一般的解释器系统错误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TypeError 对类型无效的操作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ValueError 传入无效的参数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UnicodeError Unicode 相关的错误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UnicodeDecodeError Unicode 解码时的错误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UnicodeEncodeError Unicode 编码时错误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UnicodeTranslateError Unicode 转换时错误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Warning 警告的基类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DeprecationWarning 关于被弃用的特征的警告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FutureWarning 关于构造将来语义会有改变的警告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OverflowWarning 旧的关于自动提升为长整型(long)的警告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PendingDeprecationWarning 关于特性将会被废弃的警告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RuntimeWarning 可疑的运行时行为(runtime behavior)的警告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FFFFFF"/>
              </w:rPr>
              <w:t>SyntaxWarning 可疑的语法的警告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UserWarning 用户代码生成的警告</w:t>
            </w:r>
          </w:p>
        </w:tc>
      </w:tr>
    </w:tbl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想了解一下Pycharm编程的时候有没有什么快捷键来帮助更高效的编写程序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提供常用快捷键文档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如何将　函数生成的结果保存在文本文档中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356485" cy="1288415"/>
            <wp:effectExtent l="0" t="0" r="5715" b="6985"/>
            <wp:docPr id="8" name="图片 8" descr="16233367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33367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怎么将python中print所有的输出结果保存到文档,我主要用来计算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遍历操作的含义是什么？有哪些方法可以进行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遍历使</w:t>
      </w:r>
      <w:bookmarkStart w:id="0" w:name="_GoBack"/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用for-in循环）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619B8"/>
    <w:multiLevelType w:val="singleLevel"/>
    <w:tmpl w:val="557619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7C28"/>
    <w:rsid w:val="1DCE572D"/>
    <w:rsid w:val="232836DD"/>
    <w:rsid w:val="27310CF2"/>
    <w:rsid w:val="2C6C3BAE"/>
    <w:rsid w:val="314907D8"/>
    <w:rsid w:val="468246CE"/>
    <w:rsid w:val="55C435F2"/>
    <w:rsid w:val="7F6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2021-06-10T14:37:00Z</dcterms:created>
  <dc:creator>Administrator</dc:creator>
  <cp:lastModifiedBy>小雨沙沙</cp:lastModifiedBy>
  <dcterms:modified xsi:type="dcterms:W3CDTF">2021-06-11T13:53:34Z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15107738ED2A44AEA94847BC06FD12BB</vt:lpwstr>
  </property>
</Properties>
</file>