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43B2" w14:textId="6F381A4B" w:rsidR="00620DFF" w:rsidRPr="00E84517" w:rsidRDefault="0051494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ITMD 510 </w:t>
      </w:r>
      <w:r w:rsidR="00D96A10" w:rsidRPr="00E84517">
        <w:rPr>
          <w:rFonts w:asciiTheme="majorHAnsi" w:hAnsiTheme="majorHAnsi" w:cstheme="majorHAnsi"/>
          <w:sz w:val="20"/>
          <w:szCs w:val="20"/>
        </w:rPr>
        <w:t>Final Study</w:t>
      </w:r>
      <w:r w:rsidR="005100D0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DF52A3">
        <w:rPr>
          <w:rFonts w:asciiTheme="majorHAnsi" w:hAnsiTheme="majorHAnsi" w:cstheme="majorHAnsi"/>
          <w:sz w:val="20"/>
          <w:szCs w:val="20"/>
        </w:rPr>
        <w:t xml:space="preserve">Sample </w:t>
      </w:r>
      <w:r w:rsidR="005100D0" w:rsidRPr="00E84517">
        <w:rPr>
          <w:rFonts w:asciiTheme="majorHAnsi" w:hAnsiTheme="majorHAnsi" w:cstheme="majorHAnsi"/>
          <w:sz w:val="20"/>
          <w:szCs w:val="20"/>
        </w:rPr>
        <w:t>(</w:t>
      </w:r>
      <w:r w:rsidR="005100D0" w:rsidRPr="00E84517">
        <w:rPr>
          <w:rFonts w:asciiTheme="majorHAnsi" w:hAnsiTheme="majorHAnsi" w:cstheme="majorHAnsi"/>
          <w:b/>
          <w:sz w:val="20"/>
          <w:szCs w:val="20"/>
        </w:rPr>
        <w:t>solutions</w:t>
      </w:r>
      <w:r w:rsidR="005100D0" w:rsidRPr="00E84517">
        <w:rPr>
          <w:rFonts w:asciiTheme="majorHAnsi" w:hAnsiTheme="majorHAnsi" w:cstheme="majorHAnsi"/>
          <w:sz w:val="20"/>
          <w:szCs w:val="20"/>
        </w:rPr>
        <w:t>)</w:t>
      </w:r>
    </w:p>
    <w:p w14:paraId="55CDA137" w14:textId="77777777" w:rsidR="00DA743B" w:rsidRPr="00E84517" w:rsidRDefault="00DA743B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3EB00982" w14:textId="13DFACCE" w:rsidR="00AA6412" w:rsidRPr="00E84517" w:rsidRDefault="005D3AD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1</w:t>
      </w:r>
      <w:r w:rsidR="001545D5" w:rsidRPr="00E84517">
        <w:rPr>
          <w:rFonts w:asciiTheme="majorHAnsi" w:hAnsiTheme="majorHAnsi" w:cstheme="majorHAnsi"/>
          <w:sz w:val="20"/>
          <w:szCs w:val="20"/>
        </w:rPr>
        <w:t>.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What SQL operator can be used to perform a search for a substring? </w:t>
      </w:r>
    </w:p>
    <w:p w14:paraId="794FD025" w14:textId="77777777" w:rsidR="00187935" w:rsidRPr="00E84517" w:rsidRDefault="00187935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33E0B24C" w14:textId="52766C3D" w:rsidR="00AA6412" w:rsidRPr="00E84517" w:rsidRDefault="00B70AF0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a. </w:t>
      </w:r>
      <w:r w:rsidR="00682A71" w:rsidRPr="00E84517">
        <w:rPr>
          <w:rFonts w:asciiTheme="majorHAnsi" w:hAnsiTheme="majorHAnsi" w:cstheme="majorHAnsi"/>
          <w:sz w:val="20"/>
          <w:szCs w:val="20"/>
        </w:rPr>
        <w:t xml:space="preserve">STR       b.  SUB      c. 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WHERE  </w:t>
      </w:r>
      <w:r w:rsidR="006F45E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682A71" w:rsidRPr="00E84517">
        <w:rPr>
          <w:rFonts w:asciiTheme="majorHAnsi" w:hAnsiTheme="majorHAnsi" w:cstheme="majorHAnsi"/>
          <w:sz w:val="20"/>
          <w:szCs w:val="20"/>
        </w:rPr>
        <w:t xml:space="preserve">    </w:t>
      </w:r>
      <w:r w:rsidR="00682A71" w:rsidRPr="00E84517">
        <w:rPr>
          <w:rFonts w:asciiTheme="majorHAnsi" w:hAnsiTheme="majorHAnsi" w:cstheme="majorHAnsi"/>
          <w:b/>
          <w:sz w:val="20"/>
          <w:szCs w:val="20"/>
        </w:rPr>
        <w:t xml:space="preserve">d. </w:t>
      </w:r>
      <w:r w:rsidR="00AA6412" w:rsidRPr="00E84517">
        <w:rPr>
          <w:rFonts w:asciiTheme="majorHAnsi" w:hAnsiTheme="majorHAnsi" w:cstheme="majorHAnsi"/>
          <w:b/>
          <w:sz w:val="20"/>
          <w:szCs w:val="20"/>
        </w:rPr>
        <w:t>LIKE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E24D637" w14:textId="77777777" w:rsidR="00AA6412" w:rsidRPr="00E84517" w:rsidRDefault="00AA6412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50EFBE1" w14:textId="39C83F22" w:rsidR="00AA6412" w:rsidRPr="00E84517" w:rsidRDefault="005D3AD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2</w:t>
      </w:r>
      <w:r w:rsidR="001545D5" w:rsidRPr="00E84517">
        <w:rPr>
          <w:rFonts w:asciiTheme="majorHAnsi" w:hAnsiTheme="majorHAnsi" w:cstheme="majorHAnsi"/>
          <w:sz w:val="20"/>
          <w:szCs w:val="20"/>
        </w:rPr>
        <w:t>.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 What must you have installed on </w:t>
      </w:r>
      <w:r w:rsidRPr="00E84517">
        <w:rPr>
          <w:rFonts w:asciiTheme="majorHAnsi" w:hAnsiTheme="majorHAnsi" w:cstheme="majorHAnsi"/>
          <w:sz w:val="20"/>
          <w:szCs w:val="20"/>
        </w:rPr>
        <w:t>a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system before you can use JDBC to access a database</w:t>
      </w:r>
      <w:r w:rsidRPr="00E84517">
        <w:rPr>
          <w:rFonts w:asciiTheme="majorHAnsi" w:hAnsiTheme="majorHAnsi" w:cstheme="majorHAnsi"/>
          <w:sz w:val="20"/>
          <w:szCs w:val="20"/>
        </w:rPr>
        <w:t xml:space="preserve"> on the system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? </w:t>
      </w:r>
    </w:p>
    <w:p w14:paraId="25AE1798" w14:textId="05F11A4D" w:rsidR="00AA6412" w:rsidRPr="00E84517" w:rsidRDefault="00AA6412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3BF632F" w14:textId="71D4E328" w:rsidR="00AA6412" w:rsidRPr="00E84517" w:rsidRDefault="00682A7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a.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18793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Java </w:t>
      </w:r>
      <w:r w:rsidR="00187935" w:rsidRPr="00E84517">
        <w:rPr>
          <w:rFonts w:asciiTheme="majorHAnsi" w:hAnsiTheme="majorHAnsi" w:cstheme="majorHAnsi"/>
          <w:sz w:val="20"/>
          <w:szCs w:val="20"/>
        </w:rPr>
        <w:t xml:space="preserve">  </w:t>
      </w:r>
      <w:r w:rsidR="006F45E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5D3ADE" w:rsidRPr="00E84517">
        <w:rPr>
          <w:rFonts w:asciiTheme="majorHAnsi" w:hAnsiTheme="majorHAnsi" w:cstheme="majorHAnsi"/>
          <w:sz w:val="20"/>
          <w:szCs w:val="20"/>
        </w:rPr>
        <w:t xml:space="preserve">  </w:t>
      </w:r>
      <w:r w:rsidRPr="00E84517">
        <w:rPr>
          <w:rFonts w:asciiTheme="majorHAnsi" w:hAnsiTheme="majorHAnsi" w:cstheme="majorHAnsi"/>
          <w:sz w:val="20"/>
          <w:szCs w:val="20"/>
        </w:rPr>
        <w:t xml:space="preserve"> b.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5D3ADE" w:rsidRPr="00E84517">
        <w:rPr>
          <w:rFonts w:asciiTheme="majorHAnsi" w:hAnsiTheme="majorHAnsi" w:cstheme="majorHAnsi"/>
          <w:sz w:val="20"/>
          <w:szCs w:val="20"/>
        </w:rPr>
        <w:t xml:space="preserve"> A</w:t>
      </w:r>
      <w:r w:rsidR="0018793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DBMS </w:t>
      </w:r>
      <w:r w:rsidR="00187935" w:rsidRPr="00E84517">
        <w:rPr>
          <w:rFonts w:asciiTheme="majorHAnsi" w:hAnsiTheme="majorHAnsi" w:cstheme="majorHAnsi"/>
          <w:sz w:val="20"/>
          <w:szCs w:val="20"/>
        </w:rPr>
        <w:t xml:space="preserve">    </w:t>
      </w:r>
      <w:r w:rsidR="005D3ADE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b/>
          <w:sz w:val="20"/>
          <w:szCs w:val="20"/>
        </w:rPr>
        <w:t>c.</w:t>
      </w:r>
      <w:r w:rsidR="00AA6412" w:rsidRPr="00E8451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87935" w:rsidRPr="00E84517">
        <w:rPr>
          <w:rFonts w:asciiTheme="majorHAnsi" w:hAnsiTheme="majorHAnsi" w:cstheme="majorHAnsi"/>
          <w:b/>
          <w:sz w:val="20"/>
          <w:szCs w:val="20"/>
        </w:rPr>
        <w:t xml:space="preserve"> Both A and B      </w:t>
      </w:r>
      <w:r w:rsidRPr="00E84517">
        <w:rPr>
          <w:rFonts w:asciiTheme="majorHAnsi" w:hAnsiTheme="majorHAnsi" w:cstheme="majorHAnsi"/>
          <w:sz w:val="20"/>
          <w:szCs w:val="20"/>
        </w:rPr>
        <w:t>d.</w:t>
      </w:r>
      <w:r w:rsidR="00AA6412" w:rsidRPr="00E84517">
        <w:rPr>
          <w:rFonts w:asciiTheme="majorHAnsi" w:hAnsiTheme="majorHAnsi" w:cstheme="majorHAnsi"/>
          <w:sz w:val="20"/>
          <w:szCs w:val="20"/>
        </w:rPr>
        <w:t xml:space="preserve"> Neither A nor B </w:t>
      </w:r>
    </w:p>
    <w:p w14:paraId="19B68044" w14:textId="77777777" w:rsidR="00187935" w:rsidRPr="00E84517" w:rsidRDefault="00187935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3115AEDF" w14:textId="17A47CB7" w:rsidR="00187935" w:rsidRPr="00E84517" w:rsidRDefault="005D3AD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3</w:t>
      </w:r>
      <w:r w:rsidR="001545D5" w:rsidRPr="00E84517">
        <w:rPr>
          <w:rFonts w:asciiTheme="majorHAnsi" w:hAnsiTheme="majorHAnsi" w:cstheme="majorHAnsi"/>
          <w:sz w:val="20"/>
          <w:szCs w:val="20"/>
        </w:rPr>
        <w:t>.</w:t>
      </w:r>
      <w:r w:rsidR="0018793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F873CF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187935" w:rsidRPr="00E84517">
        <w:rPr>
          <w:rFonts w:asciiTheme="majorHAnsi" w:hAnsiTheme="majorHAnsi" w:cstheme="majorHAnsi"/>
          <w:sz w:val="20"/>
          <w:szCs w:val="20"/>
        </w:rPr>
        <w:t xml:space="preserve">What term refers to data that describes other data? </w:t>
      </w:r>
    </w:p>
    <w:p w14:paraId="27E27682" w14:textId="77777777" w:rsidR="00187935" w:rsidRPr="00E84517" w:rsidRDefault="00187935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BD0353" w14:textId="6E65CD00" w:rsidR="005F17E8" w:rsidRPr="00E84517" w:rsidRDefault="00187935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682A71" w:rsidRPr="00E84517">
        <w:rPr>
          <w:rFonts w:asciiTheme="majorHAnsi" w:hAnsiTheme="majorHAnsi" w:cstheme="majorHAnsi"/>
          <w:b/>
          <w:sz w:val="20"/>
          <w:szCs w:val="20"/>
        </w:rPr>
        <w:t xml:space="preserve">a.  </w:t>
      </w:r>
      <w:r w:rsidR="005F17E8" w:rsidRPr="00E84517">
        <w:rPr>
          <w:rFonts w:asciiTheme="majorHAnsi" w:hAnsiTheme="majorHAnsi" w:cstheme="majorHAnsi"/>
          <w:b/>
          <w:sz w:val="20"/>
          <w:szCs w:val="20"/>
        </w:rPr>
        <w:t>meta data</w:t>
      </w:r>
      <w:r w:rsidR="00682A71" w:rsidRPr="00E84517">
        <w:rPr>
          <w:rFonts w:asciiTheme="majorHAnsi" w:hAnsiTheme="majorHAnsi" w:cstheme="majorHAnsi"/>
          <w:sz w:val="20"/>
          <w:szCs w:val="20"/>
        </w:rPr>
        <w:t xml:space="preserve">     b.  abstract data    c.  micro data    d. </w:t>
      </w:r>
      <w:r w:rsidR="005F17E8" w:rsidRPr="00E84517">
        <w:rPr>
          <w:rFonts w:asciiTheme="majorHAnsi" w:hAnsiTheme="majorHAnsi" w:cstheme="majorHAnsi"/>
          <w:sz w:val="20"/>
          <w:szCs w:val="20"/>
        </w:rPr>
        <w:t xml:space="preserve"> pseudo-data </w:t>
      </w:r>
    </w:p>
    <w:p w14:paraId="03CA4862" w14:textId="77777777" w:rsidR="00EE41C2" w:rsidRPr="00E84517" w:rsidRDefault="00EE41C2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6B972620" w14:textId="394E3523" w:rsidR="00EE41C2" w:rsidRPr="00E84517" w:rsidRDefault="00EE41C2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4. Which of the following is NOT a part of JDBC URL?</w:t>
      </w:r>
    </w:p>
    <w:p w14:paraId="1AEA8108" w14:textId="3BE9C20C" w:rsidR="00EE41C2" w:rsidRPr="00E84517" w:rsidRDefault="00EE41C2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a. &lt;protocol&gt; </w:t>
      </w:r>
      <w:r w:rsidR="0064716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 b. &lt;subprotocol&gt; </w:t>
      </w:r>
      <w:r w:rsidR="0064716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  c. &lt;subname&gt;  </w:t>
      </w:r>
      <w:r w:rsidR="0064716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d.</w:t>
      </w:r>
      <w:r w:rsidRPr="00E84517">
        <w:rPr>
          <w:rFonts w:asciiTheme="majorHAnsi" w:hAnsiTheme="majorHAnsi" w:cstheme="majorHAnsi"/>
          <w:b/>
          <w:bCs/>
          <w:sz w:val="20"/>
          <w:szCs w:val="20"/>
        </w:rPr>
        <w:t xml:space="preserve"> &lt;tablename&gt;</w:t>
      </w:r>
    </w:p>
    <w:p w14:paraId="02478430" w14:textId="77777777" w:rsidR="00EE41C2" w:rsidRPr="00E84517" w:rsidRDefault="00EE41C2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19EEBEDB" w14:textId="02F7ECF6" w:rsidR="00EE41C2" w:rsidRPr="00E84517" w:rsidRDefault="001456F4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5. _________package c</w:t>
      </w:r>
      <w:r w:rsidR="00EE41C2" w:rsidRPr="00E84517">
        <w:rPr>
          <w:rFonts w:asciiTheme="majorHAnsi" w:hAnsiTheme="majorHAnsi" w:cstheme="majorHAnsi"/>
          <w:sz w:val="20"/>
          <w:szCs w:val="20"/>
        </w:rPr>
        <w:t>ontains classes that help in connecting to a database</w:t>
      </w:r>
    </w:p>
    <w:p w14:paraId="7891C198" w14:textId="7ED0D9B7" w:rsidR="00EE41C2" w:rsidRPr="00E84517" w:rsidRDefault="00EE41C2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a.  sql.java </w:t>
      </w:r>
      <w:r w:rsidR="0064716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 </w:t>
      </w:r>
      <w:r w:rsidR="00DE4931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b.  mysql.java     </w:t>
      </w:r>
      <w:r w:rsidR="0064716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b/>
          <w:bCs/>
          <w:sz w:val="20"/>
          <w:szCs w:val="20"/>
        </w:rPr>
        <w:t>c.  java.sql</w:t>
      </w:r>
      <w:r w:rsidRPr="00E84517">
        <w:rPr>
          <w:rFonts w:asciiTheme="majorHAnsi" w:hAnsiTheme="majorHAnsi" w:cstheme="majorHAnsi"/>
          <w:sz w:val="20"/>
          <w:szCs w:val="20"/>
        </w:rPr>
        <w:t xml:space="preserve">     </w:t>
      </w:r>
      <w:r w:rsidR="00647165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>d.  java.mysql</w:t>
      </w:r>
    </w:p>
    <w:p w14:paraId="3AA9194E" w14:textId="65810137" w:rsidR="00513DF4" w:rsidRPr="00E84517" w:rsidRDefault="00513DF4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52D0CE2A" w14:textId="2DF18133" w:rsidR="009D40E0" w:rsidRPr="00E84517" w:rsidRDefault="009D40E0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7D1E82D2" w14:textId="193EA0C8" w:rsidR="00911994" w:rsidRPr="00E84517" w:rsidRDefault="00DE493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6</w:t>
      </w:r>
      <w:r w:rsidR="00911994" w:rsidRPr="00E84517">
        <w:rPr>
          <w:rFonts w:asciiTheme="majorHAnsi" w:hAnsiTheme="majorHAnsi" w:cstheme="majorHAnsi"/>
          <w:sz w:val="20"/>
          <w:szCs w:val="20"/>
        </w:rPr>
        <w:t>. Two main interfaces that directly use the Collection interface are __ and __.</w:t>
      </w:r>
    </w:p>
    <w:p w14:paraId="6194BAA1" w14:textId="52576BD6" w:rsidR="00911994" w:rsidRPr="00E84517" w:rsidRDefault="00911994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a. AbstractList, LinkedList </w:t>
      </w:r>
      <w:r w:rsidR="00DE4931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 </w:t>
      </w:r>
      <w:r w:rsidRPr="00E84517">
        <w:rPr>
          <w:rFonts w:asciiTheme="majorHAnsi" w:hAnsiTheme="majorHAnsi" w:cstheme="majorHAnsi"/>
          <w:b/>
          <w:sz w:val="20"/>
          <w:szCs w:val="20"/>
        </w:rPr>
        <w:t>b.  Set,List</w:t>
      </w:r>
      <w:r w:rsidRPr="00E84517">
        <w:rPr>
          <w:rFonts w:asciiTheme="majorHAnsi" w:hAnsiTheme="majorHAnsi" w:cstheme="majorHAnsi"/>
          <w:sz w:val="20"/>
          <w:szCs w:val="20"/>
        </w:rPr>
        <w:t xml:space="preserve">     </w:t>
      </w:r>
      <w:r w:rsidR="00DE4931" w:rsidRPr="00E84517">
        <w:rPr>
          <w:rFonts w:asciiTheme="majorHAnsi" w:hAnsiTheme="majorHAnsi" w:cstheme="majorHAnsi"/>
          <w:sz w:val="20"/>
          <w:szCs w:val="20"/>
        </w:rPr>
        <w:t xml:space="preserve">    </w:t>
      </w:r>
      <w:r w:rsidRPr="00E84517">
        <w:rPr>
          <w:rFonts w:asciiTheme="majorHAnsi" w:hAnsiTheme="majorHAnsi" w:cstheme="majorHAnsi"/>
          <w:sz w:val="20"/>
          <w:szCs w:val="20"/>
        </w:rPr>
        <w:t>c. List,Vector    d. HashSet,LinkedHashSet</w:t>
      </w:r>
    </w:p>
    <w:p w14:paraId="3DB99186" w14:textId="77777777" w:rsidR="00647165" w:rsidRPr="00E84517" w:rsidRDefault="00647165" w:rsidP="00F67493">
      <w:pPr>
        <w:pStyle w:val="NoSpacing"/>
        <w:rPr>
          <w:rFonts w:asciiTheme="majorHAnsi" w:hAnsiTheme="majorHAnsi" w:cstheme="majorHAnsi"/>
          <w:sz w:val="10"/>
          <w:szCs w:val="20"/>
        </w:rPr>
      </w:pPr>
    </w:p>
    <w:p w14:paraId="2EAE851B" w14:textId="3EE454D3" w:rsidR="00F67493" w:rsidRPr="00E84517" w:rsidRDefault="00DE493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7</w:t>
      </w:r>
      <w:r w:rsidR="00F67493" w:rsidRPr="00E84517">
        <w:rPr>
          <w:rFonts w:asciiTheme="majorHAnsi" w:hAnsiTheme="majorHAnsi" w:cstheme="majorHAnsi"/>
          <w:sz w:val="20"/>
          <w:szCs w:val="20"/>
        </w:rPr>
        <w:t>.      addButton.setOnAction((ActionEvent e)  {</w:t>
      </w:r>
    </w:p>
    <w:p w14:paraId="78352A48" w14:textId="77777777" w:rsidR="00F67493" w:rsidRPr="00E84517" w:rsidRDefault="00F6749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           data.add(</w:t>
      </w:r>
      <w:r w:rsidRPr="00E84517">
        <w:rPr>
          <w:rFonts w:asciiTheme="majorHAnsi" w:hAnsiTheme="majorHAnsi" w:cstheme="majorHAnsi"/>
          <w:bCs/>
          <w:sz w:val="20"/>
          <w:szCs w:val="20"/>
        </w:rPr>
        <w:t>new</w:t>
      </w:r>
      <w:r w:rsidRPr="00E84517">
        <w:rPr>
          <w:rFonts w:asciiTheme="majorHAnsi" w:hAnsiTheme="majorHAnsi" w:cstheme="majorHAnsi"/>
          <w:sz w:val="20"/>
          <w:szCs w:val="20"/>
        </w:rPr>
        <w:t xml:space="preserve"> Person(</w:t>
      </w:r>
      <w:r w:rsidRPr="00E84517">
        <w:rPr>
          <w:rFonts w:asciiTheme="majorHAnsi" w:hAnsiTheme="majorHAnsi" w:cstheme="majorHAnsi"/>
          <w:bCs/>
          <w:sz w:val="20"/>
          <w:szCs w:val="20"/>
        </w:rPr>
        <w:t>"Z"</w:t>
      </w:r>
      <w:r w:rsidRPr="00E84517">
        <w:rPr>
          <w:rFonts w:asciiTheme="majorHAnsi" w:hAnsiTheme="majorHAnsi" w:cstheme="majorHAnsi"/>
          <w:sz w:val="20"/>
          <w:szCs w:val="20"/>
        </w:rPr>
        <w:t>,</w:t>
      </w:r>
      <w:r w:rsidRPr="00E84517">
        <w:rPr>
          <w:rFonts w:asciiTheme="majorHAnsi" w:hAnsiTheme="majorHAnsi" w:cstheme="majorHAnsi"/>
          <w:bCs/>
          <w:sz w:val="20"/>
          <w:szCs w:val="20"/>
        </w:rPr>
        <w:t>"X"</w:t>
      </w:r>
      <w:r w:rsidRPr="00E84517">
        <w:rPr>
          <w:rFonts w:asciiTheme="majorHAnsi" w:hAnsiTheme="majorHAnsi" w:cstheme="majorHAnsi"/>
          <w:sz w:val="20"/>
          <w:szCs w:val="20"/>
        </w:rPr>
        <w:t>));</w:t>
      </w:r>
    </w:p>
    <w:p w14:paraId="2AA40551" w14:textId="0A78F5F0" w:rsidR="00F67493" w:rsidRPr="00E84517" w:rsidRDefault="00F6749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        }</w:t>
      </w:r>
    </w:p>
    <w:p w14:paraId="573E156F" w14:textId="79344D94" w:rsidR="00911994" w:rsidRPr="00E84517" w:rsidRDefault="00F6749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The function above can be rewritten how?</w:t>
      </w:r>
    </w:p>
    <w:p w14:paraId="4E98F5B6" w14:textId="19A05CFD" w:rsidR="00F67493" w:rsidRPr="00E84517" w:rsidRDefault="00DA037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a.</w:t>
      </w:r>
      <w:r w:rsidR="00B70AF0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F67493" w:rsidRPr="00E84517">
        <w:rPr>
          <w:rFonts w:asciiTheme="majorHAnsi" w:hAnsiTheme="majorHAnsi" w:cstheme="majorHAnsi"/>
          <w:sz w:val="20"/>
          <w:szCs w:val="20"/>
        </w:rPr>
        <w:t>addButton.setOnAction((ActionEvent e()) -&gt; { data.add(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new</w:t>
      </w:r>
      <w:r w:rsidR="00F67493" w:rsidRPr="00E84517">
        <w:rPr>
          <w:rFonts w:asciiTheme="majorHAnsi" w:hAnsiTheme="majorHAnsi" w:cstheme="majorHAnsi"/>
          <w:sz w:val="20"/>
          <w:szCs w:val="20"/>
        </w:rPr>
        <w:t xml:space="preserve"> Person(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"Z"</w:t>
      </w:r>
      <w:r w:rsidR="00F67493" w:rsidRPr="00E84517">
        <w:rPr>
          <w:rFonts w:asciiTheme="majorHAnsi" w:hAnsiTheme="majorHAnsi" w:cstheme="majorHAnsi"/>
          <w:sz w:val="20"/>
          <w:szCs w:val="20"/>
        </w:rPr>
        <w:t>,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"X"</w:t>
      </w:r>
      <w:r w:rsidR="00F67493" w:rsidRPr="00E84517">
        <w:rPr>
          <w:rFonts w:asciiTheme="majorHAnsi" w:hAnsiTheme="majorHAnsi" w:cstheme="majorHAnsi"/>
          <w:sz w:val="20"/>
          <w:szCs w:val="20"/>
        </w:rPr>
        <w:t>)); });</w:t>
      </w:r>
    </w:p>
    <w:p w14:paraId="59DCC51C" w14:textId="381C1E97" w:rsidR="00F67493" w:rsidRPr="00E84517" w:rsidRDefault="00DA037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b.</w:t>
      </w:r>
      <w:r w:rsidR="00B70AF0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F67493" w:rsidRPr="00E84517">
        <w:rPr>
          <w:rFonts w:asciiTheme="majorHAnsi" w:hAnsiTheme="majorHAnsi" w:cstheme="majorHAnsi"/>
          <w:sz w:val="20"/>
          <w:szCs w:val="20"/>
        </w:rPr>
        <w:t>addButton.setOnAction((ActionEvent e() -&gt; { data.add(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new</w:t>
      </w:r>
      <w:r w:rsidR="00F67493" w:rsidRPr="00E84517">
        <w:rPr>
          <w:rFonts w:asciiTheme="majorHAnsi" w:hAnsiTheme="majorHAnsi" w:cstheme="majorHAnsi"/>
          <w:sz w:val="20"/>
          <w:szCs w:val="20"/>
        </w:rPr>
        <w:t xml:space="preserve"> Person(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"Z"</w:t>
      </w:r>
      <w:r w:rsidR="00F67493" w:rsidRPr="00E84517">
        <w:rPr>
          <w:rFonts w:asciiTheme="majorHAnsi" w:hAnsiTheme="majorHAnsi" w:cstheme="majorHAnsi"/>
          <w:sz w:val="20"/>
          <w:szCs w:val="20"/>
        </w:rPr>
        <w:t>,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"X"</w:t>
      </w:r>
      <w:r w:rsidR="00F67493" w:rsidRPr="00E84517">
        <w:rPr>
          <w:rFonts w:asciiTheme="majorHAnsi" w:hAnsiTheme="majorHAnsi" w:cstheme="majorHAnsi"/>
          <w:sz w:val="20"/>
          <w:szCs w:val="20"/>
        </w:rPr>
        <w:t>))); });</w:t>
      </w:r>
    </w:p>
    <w:p w14:paraId="0582B4EB" w14:textId="29CE680A" w:rsidR="00F67493" w:rsidRPr="00E84517" w:rsidRDefault="00DA0377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 xml:space="preserve">c. </w:t>
      </w:r>
      <w:r w:rsidR="00B70AF0" w:rsidRPr="00E8451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F67493" w:rsidRPr="00E84517">
        <w:rPr>
          <w:rFonts w:asciiTheme="majorHAnsi" w:hAnsiTheme="majorHAnsi" w:cstheme="majorHAnsi"/>
          <w:b/>
          <w:sz w:val="20"/>
          <w:szCs w:val="20"/>
        </w:rPr>
        <w:t>addButton.setOnAction((ActionEvent e) -&gt; { data.add(</w:t>
      </w:r>
      <w:r w:rsidR="00F67493" w:rsidRPr="00E84517">
        <w:rPr>
          <w:rFonts w:asciiTheme="majorHAnsi" w:hAnsiTheme="majorHAnsi" w:cstheme="majorHAnsi"/>
          <w:b/>
          <w:bCs/>
          <w:sz w:val="20"/>
          <w:szCs w:val="20"/>
        </w:rPr>
        <w:t>new</w:t>
      </w:r>
      <w:r w:rsidR="00F67493" w:rsidRPr="00E84517">
        <w:rPr>
          <w:rFonts w:asciiTheme="majorHAnsi" w:hAnsiTheme="majorHAnsi" w:cstheme="majorHAnsi"/>
          <w:b/>
          <w:sz w:val="20"/>
          <w:szCs w:val="20"/>
        </w:rPr>
        <w:t xml:space="preserve"> Person(</w:t>
      </w:r>
      <w:r w:rsidR="00F67493" w:rsidRPr="00E84517">
        <w:rPr>
          <w:rFonts w:asciiTheme="majorHAnsi" w:hAnsiTheme="majorHAnsi" w:cstheme="majorHAnsi"/>
          <w:b/>
          <w:bCs/>
          <w:sz w:val="20"/>
          <w:szCs w:val="20"/>
        </w:rPr>
        <w:t>"Z"</w:t>
      </w:r>
      <w:r w:rsidR="00F67493" w:rsidRPr="00E84517">
        <w:rPr>
          <w:rFonts w:asciiTheme="majorHAnsi" w:hAnsiTheme="majorHAnsi" w:cstheme="majorHAnsi"/>
          <w:b/>
          <w:sz w:val="20"/>
          <w:szCs w:val="20"/>
        </w:rPr>
        <w:t>,</w:t>
      </w:r>
      <w:r w:rsidR="00F67493" w:rsidRPr="00E84517">
        <w:rPr>
          <w:rFonts w:asciiTheme="majorHAnsi" w:hAnsiTheme="majorHAnsi" w:cstheme="majorHAnsi"/>
          <w:b/>
          <w:bCs/>
          <w:sz w:val="20"/>
          <w:szCs w:val="20"/>
        </w:rPr>
        <w:t>"X"</w:t>
      </w:r>
      <w:r w:rsidR="00F67493" w:rsidRPr="00E84517">
        <w:rPr>
          <w:rFonts w:asciiTheme="majorHAnsi" w:hAnsiTheme="majorHAnsi" w:cstheme="majorHAnsi"/>
          <w:b/>
          <w:sz w:val="20"/>
          <w:szCs w:val="20"/>
        </w:rPr>
        <w:t>)); });</w:t>
      </w:r>
    </w:p>
    <w:p w14:paraId="02634483" w14:textId="6E7A11A9" w:rsidR="00F67493" w:rsidRPr="00E84517" w:rsidRDefault="00DA037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d. </w:t>
      </w:r>
      <w:r w:rsidR="00B70AF0" w:rsidRPr="00E84517">
        <w:rPr>
          <w:rFonts w:asciiTheme="majorHAnsi" w:hAnsiTheme="majorHAnsi" w:cstheme="majorHAnsi"/>
          <w:sz w:val="20"/>
          <w:szCs w:val="20"/>
        </w:rPr>
        <w:t xml:space="preserve"> </w:t>
      </w:r>
      <w:r w:rsidR="00F67493" w:rsidRPr="00E84517">
        <w:rPr>
          <w:rFonts w:asciiTheme="majorHAnsi" w:hAnsiTheme="majorHAnsi" w:cstheme="majorHAnsi"/>
          <w:sz w:val="20"/>
          <w:szCs w:val="20"/>
        </w:rPr>
        <w:t>addButton.setOnAction((ActionEvent e -&gt; { data.add(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new</w:t>
      </w:r>
      <w:r w:rsidR="00F67493" w:rsidRPr="00E84517">
        <w:rPr>
          <w:rFonts w:asciiTheme="majorHAnsi" w:hAnsiTheme="majorHAnsi" w:cstheme="majorHAnsi"/>
          <w:sz w:val="20"/>
          <w:szCs w:val="20"/>
        </w:rPr>
        <w:t xml:space="preserve"> Person(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"Z"</w:t>
      </w:r>
      <w:r w:rsidR="00F67493" w:rsidRPr="00E84517">
        <w:rPr>
          <w:rFonts w:asciiTheme="majorHAnsi" w:hAnsiTheme="majorHAnsi" w:cstheme="majorHAnsi"/>
          <w:sz w:val="20"/>
          <w:szCs w:val="20"/>
        </w:rPr>
        <w:t>,</w:t>
      </w:r>
      <w:r w:rsidR="00F67493" w:rsidRPr="00E84517">
        <w:rPr>
          <w:rFonts w:asciiTheme="majorHAnsi" w:hAnsiTheme="majorHAnsi" w:cstheme="majorHAnsi"/>
          <w:bCs/>
          <w:sz w:val="20"/>
          <w:szCs w:val="20"/>
        </w:rPr>
        <w:t>"X"</w:t>
      </w:r>
      <w:r w:rsidR="00F67493" w:rsidRPr="00E84517">
        <w:rPr>
          <w:rFonts w:asciiTheme="majorHAnsi" w:hAnsiTheme="majorHAnsi" w:cstheme="majorHAnsi"/>
          <w:sz w:val="20"/>
          <w:szCs w:val="20"/>
        </w:rPr>
        <w:t>)); });</w:t>
      </w:r>
    </w:p>
    <w:p w14:paraId="2B25A1C0" w14:textId="77777777" w:rsidR="009D40E0" w:rsidRPr="00E84517" w:rsidRDefault="009D40E0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302979D" w14:textId="31A9733C" w:rsidR="009D40E0" w:rsidRPr="00E84517" w:rsidRDefault="00DE493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8</w:t>
      </w:r>
      <w:r w:rsidR="009D40E0" w:rsidRPr="00E84517">
        <w:rPr>
          <w:rFonts w:asciiTheme="majorHAnsi" w:hAnsiTheme="majorHAnsi" w:cstheme="majorHAnsi"/>
          <w:sz w:val="20"/>
          <w:szCs w:val="20"/>
        </w:rPr>
        <w:t>. Which is not a solid example of encapsulation?</w:t>
      </w:r>
    </w:p>
    <w:p w14:paraId="1C0A6634" w14:textId="3696136C" w:rsidR="009D40E0" w:rsidRPr="00E84517" w:rsidRDefault="009D40E0" w:rsidP="00F67493">
      <w:pPr>
        <w:pStyle w:val="NoSpacing"/>
        <w:rPr>
          <w:rFonts w:asciiTheme="majorHAnsi" w:eastAsia="Times New Roman" w:hAnsiTheme="majorHAnsi" w:cstheme="majorHAnsi"/>
          <w:sz w:val="20"/>
          <w:szCs w:val="20"/>
        </w:rPr>
      </w:pPr>
      <w:r w:rsidRPr="00E84517">
        <w:rPr>
          <w:rFonts w:asciiTheme="majorHAnsi" w:eastAsia="Times New Roman" w:hAnsiTheme="majorHAnsi" w:cstheme="majorHAnsi"/>
          <w:sz w:val="20"/>
          <w:szCs w:val="20"/>
        </w:rPr>
        <w:t>a.</w:t>
      </w:r>
      <w:r w:rsidR="00E8451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eastAsia="Times New Roman" w:hAnsiTheme="majorHAnsi" w:cstheme="majorHAnsi"/>
          <w:sz w:val="20"/>
          <w:szCs w:val="20"/>
        </w:rPr>
        <w:t xml:space="preserve"> A Car class having a has-a relation with class Parts</w:t>
      </w:r>
      <w:r w:rsidR="00DA0377" w:rsidRPr="00E84517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r w:rsidR="00E8451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DA0377" w:rsidRPr="00E84517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r w:rsidRPr="00E84517">
        <w:rPr>
          <w:rFonts w:asciiTheme="majorHAnsi" w:eastAsia="Times New Roman" w:hAnsiTheme="majorHAnsi" w:cstheme="majorHAnsi"/>
          <w:b/>
          <w:sz w:val="20"/>
          <w:szCs w:val="20"/>
        </w:rPr>
        <w:t>b. Taking for granted a wikipedia definition</w:t>
      </w:r>
    </w:p>
    <w:p w14:paraId="0C3E9888" w14:textId="053753CA" w:rsidR="009D40E0" w:rsidRPr="00E84517" w:rsidRDefault="009D40E0" w:rsidP="00F67493">
      <w:pPr>
        <w:pStyle w:val="NoSpacing"/>
        <w:rPr>
          <w:rFonts w:asciiTheme="majorHAnsi" w:eastAsia="Times New Roman" w:hAnsiTheme="majorHAnsi" w:cstheme="majorHAnsi"/>
          <w:sz w:val="20"/>
          <w:szCs w:val="20"/>
        </w:rPr>
      </w:pPr>
      <w:r w:rsidRPr="00E84517">
        <w:rPr>
          <w:rFonts w:asciiTheme="majorHAnsi" w:eastAsia="Times New Roman" w:hAnsiTheme="majorHAnsi" w:cstheme="majorHAnsi"/>
          <w:sz w:val="20"/>
          <w:szCs w:val="20"/>
        </w:rPr>
        <w:t xml:space="preserve">c. </w:t>
      </w:r>
      <w:r w:rsidR="00E8451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E84517">
        <w:rPr>
          <w:rFonts w:asciiTheme="majorHAnsi" w:eastAsia="Times New Roman" w:hAnsiTheme="majorHAnsi" w:cstheme="majorHAnsi"/>
          <w:sz w:val="20"/>
          <w:szCs w:val="20"/>
        </w:rPr>
        <w:t>A washing machine and its use of a power Button</w:t>
      </w:r>
      <w:r w:rsidR="00DA0377" w:rsidRPr="00E84517">
        <w:rPr>
          <w:rFonts w:asciiTheme="majorHAnsi" w:eastAsia="Times New Roman" w:hAnsiTheme="majorHAnsi" w:cstheme="majorHAnsi"/>
          <w:sz w:val="20"/>
          <w:szCs w:val="20"/>
        </w:rPr>
        <w:t xml:space="preserve">      d. </w:t>
      </w:r>
      <w:r w:rsidRPr="00E84517">
        <w:rPr>
          <w:rFonts w:asciiTheme="majorHAnsi" w:eastAsia="Times New Roman" w:hAnsiTheme="majorHAnsi" w:cstheme="majorHAnsi"/>
          <w:sz w:val="20"/>
          <w:szCs w:val="20"/>
        </w:rPr>
        <w:t>A Touring machine</w:t>
      </w:r>
    </w:p>
    <w:p w14:paraId="4F291C5F" w14:textId="77777777" w:rsidR="00F67493" w:rsidRPr="00E84517" w:rsidRDefault="00F6749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119D391C" w14:textId="11A0AB0A" w:rsidR="00DA0377" w:rsidRPr="00E84517" w:rsidRDefault="00DE4931" w:rsidP="00DA0377">
      <w:pPr>
        <w:pStyle w:val="NormalText"/>
        <w:rPr>
          <w:rFonts w:asciiTheme="majorHAnsi" w:hAnsiTheme="majorHAnsi" w:cstheme="majorHAnsi"/>
        </w:rPr>
      </w:pPr>
      <w:r w:rsidRPr="00E84517">
        <w:rPr>
          <w:rFonts w:asciiTheme="majorHAnsi" w:hAnsiTheme="majorHAnsi" w:cstheme="majorHAnsi"/>
        </w:rPr>
        <w:t>9</w:t>
      </w:r>
      <w:r w:rsidR="00DA0377" w:rsidRPr="00E84517">
        <w:rPr>
          <w:rFonts w:asciiTheme="majorHAnsi" w:hAnsiTheme="majorHAnsi" w:cstheme="majorHAnsi"/>
        </w:rPr>
        <w:t>.  Given the generic following method, what can be passed in as a parameter value?</w:t>
      </w:r>
    </w:p>
    <w:p w14:paraId="57A4958E" w14:textId="77777777" w:rsidR="00DA0377" w:rsidRPr="00E84517" w:rsidRDefault="00DA0377" w:rsidP="00DA0377">
      <w:pPr>
        <w:pStyle w:val="NormalText"/>
        <w:rPr>
          <w:rFonts w:asciiTheme="majorHAnsi" w:hAnsiTheme="majorHAnsi" w:cstheme="majorHAnsi"/>
        </w:rPr>
      </w:pPr>
      <w:r w:rsidRPr="00E84517">
        <w:rPr>
          <w:rFonts w:asciiTheme="majorHAnsi" w:hAnsiTheme="majorHAnsi" w:cstheme="majorHAnsi"/>
        </w:rPr>
        <w:tab/>
        <w:t xml:space="preserve">public static &lt;E extends Number&gt; </w:t>
      </w:r>
    </w:p>
    <w:p w14:paraId="600A43C6" w14:textId="77777777" w:rsidR="00DA0377" w:rsidRPr="00E84517" w:rsidRDefault="00DA0377" w:rsidP="00DA0377">
      <w:pPr>
        <w:pStyle w:val="NormalText"/>
        <w:rPr>
          <w:rFonts w:asciiTheme="majorHAnsi" w:hAnsiTheme="majorHAnsi" w:cstheme="majorHAnsi"/>
        </w:rPr>
      </w:pPr>
      <w:r w:rsidRPr="00E84517">
        <w:rPr>
          <w:rFonts w:asciiTheme="majorHAnsi" w:hAnsiTheme="majorHAnsi" w:cstheme="majorHAnsi"/>
        </w:rPr>
        <w:tab/>
        <w:t>void displayArray(E[] array)</w:t>
      </w:r>
      <w:r w:rsidRPr="00E84517">
        <w:rPr>
          <w:rFonts w:asciiTheme="majorHAnsi" w:hAnsiTheme="majorHAnsi" w:cstheme="majorHAnsi"/>
        </w:rPr>
        <w:tab/>
        <w:t>{</w:t>
      </w:r>
    </w:p>
    <w:p w14:paraId="04D6DEF2" w14:textId="77777777" w:rsidR="00DA0377" w:rsidRPr="00E84517" w:rsidRDefault="00DA0377" w:rsidP="00DA0377">
      <w:pPr>
        <w:pStyle w:val="NormalText"/>
        <w:rPr>
          <w:rFonts w:asciiTheme="majorHAnsi" w:hAnsiTheme="majorHAnsi" w:cstheme="majorHAnsi"/>
        </w:rPr>
      </w:pPr>
      <w:r w:rsidRPr="00E84517">
        <w:rPr>
          <w:rFonts w:asciiTheme="majorHAnsi" w:hAnsiTheme="majorHAnsi" w:cstheme="majorHAnsi"/>
        </w:rPr>
        <w:tab/>
        <w:t>for (E element : array)</w:t>
      </w:r>
    </w:p>
    <w:p w14:paraId="42339F7D" w14:textId="77777777" w:rsidR="00DA0377" w:rsidRPr="00E84517" w:rsidRDefault="00DA0377" w:rsidP="00DA0377">
      <w:pPr>
        <w:pStyle w:val="NormalText"/>
        <w:rPr>
          <w:rFonts w:asciiTheme="majorHAnsi" w:hAnsiTheme="majorHAnsi" w:cstheme="majorHAnsi"/>
        </w:rPr>
      </w:pPr>
      <w:r w:rsidRPr="00E84517">
        <w:rPr>
          <w:rFonts w:asciiTheme="majorHAnsi" w:hAnsiTheme="majorHAnsi" w:cstheme="majorHAnsi"/>
        </w:rPr>
        <w:tab/>
        <w:t xml:space="preserve">System.out.println(element); </w:t>
      </w:r>
    </w:p>
    <w:p w14:paraId="517A5361" w14:textId="77777777" w:rsidR="00DA0377" w:rsidRPr="00E84517" w:rsidRDefault="00DA0377" w:rsidP="00DA0377">
      <w:pPr>
        <w:pStyle w:val="NormalText"/>
        <w:rPr>
          <w:rFonts w:asciiTheme="majorHAnsi" w:hAnsiTheme="majorHAnsi" w:cstheme="majorHAnsi"/>
        </w:rPr>
      </w:pPr>
      <w:r w:rsidRPr="00E84517">
        <w:rPr>
          <w:rFonts w:asciiTheme="majorHAnsi" w:hAnsiTheme="majorHAnsi" w:cstheme="majorHAnsi"/>
        </w:rPr>
        <w:t xml:space="preserve">   }</w:t>
      </w:r>
    </w:p>
    <w:p w14:paraId="68E297AB" w14:textId="57EC4776" w:rsidR="00DA0377" w:rsidRPr="00E84517" w:rsidRDefault="00E84517" w:rsidP="00E84517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a.    </w:t>
      </w:r>
      <w:r w:rsidR="00DA0377" w:rsidRPr="00E84517">
        <w:rPr>
          <w:rFonts w:asciiTheme="majorHAnsi" w:hAnsiTheme="majorHAnsi" w:cstheme="majorHAnsi"/>
        </w:rPr>
        <w:t xml:space="preserve">an array whose element type is E   </w:t>
      </w:r>
      <w:r w:rsidR="00F34E2F" w:rsidRPr="00E84517">
        <w:rPr>
          <w:rFonts w:asciiTheme="majorHAnsi" w:hAnsiTheme="majorHAnsi" w:cstheme="majorHAnsi"/>
        </w:rPr>
        <w:t xml:space="preserve">             </w:t>
      </w:r>
      <w:r w:rsidR="00DE4931" w:rsidRPr="00E84517">
        <w:rPr>
          <w:rFonts w:asciiTheme="majorHAnsi" w:hAnsiTheme="majorHAnsi" w:cstheme="majorHAnsi"/>
        </w:rPr>
        <w:t xml:space="preserve"> </w:t>
      </w:r>
      <w:r w:rsidR="00DA0377" w:rsidRPr="00E84517">
        <w:rPr>
          <w:rFonts w:asciiTheme="majorHAnsi" w:hAnsiTheme="majorHAnsi" w:cstheme="majorHAnsi"/>
        </w:rPr>
        <w:t xml:space="preserve"> b.</w:t>
      </w:r>
      <w:r>
        <w:rPr>
          <w:rFonts w:asciiTheme="majorHAnsi" w:hAnsiTheme="majorHAnsi" w:cstheme="majorHAnsi"/>
        </w:rPr>
        <w:t xml:space="preserve"> </w:t>
      </w:r>
      <w:r w:rsidR="00DA0377" w:rsidRPr="00E84517">
        <w:rPr>
          <w:rFonts w:asciiTheme="majorHAnsi" w:hAnsiTheme="majorHAnsi" w:cstheme="majorHAnsi"/>
        </w:rPr>
        <w:t xml:space="preserve">an array whose element type is Object </w:t>
      </w:r>
    </w:p>
    <w:p w14:paraId="7DF7AB55" w14:textId="4624666C" w:rsidR="00DA0377" w:rsidRPr="00E84517" w:rsidRDefault="00E84517" w:rsidP="00E84517">
      <w:pPr>
        <w:pStyle w:val="NormalTex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c.    </w:t>
      </w:r>
      <w:r w:rsidR="00DA0377" w:rsidRPr="00E84517">
        <w:rPr>
          <w:rFonts w:asciiTheme="majorHAnsi" w:hAnsiTheme="majorHAnsi" w:cstheme="majorHAnsi"/>
          <w:b/>
        </w:rPr>
        <w:t>an arra</w:t>
      </w:r>
      <w:r w:rsidR="00F34E2F" w:rsidRPr="00E84517">
        <w:rPr>
          <w:rFonts w:asciiTheme="majorHAnsi" w:hAnsiTheme="majorHAnsi" w:cstheme="majorHAnsi"/>
          <w:b/>
        </w:rPr>
        <w:t>y whose element type is Integer</w:t>
      </w:r>
      <w:r w:rsidR="00F34E2F" w:rsidRPr="00E84517">
        <w:rPr>
          <w:rFonts w:asciiTheme="majorHAnsi" w:hAnsiTheme="majorHAnsi" w:cstheme="majorHAnsi"/>
        </w:rPr>
        <w:t xml:space="preserve">     d.</w:t>
      </w:r>
      <w:r>
        <w:rPr>
          <w:rFonts w:asciiTheme="majorHAnsi" w:hAnsiTheme="majorHAnsi" w:cstheme="majorHAnsi"/>
          <w:b/>
        </w:rPr>
        <w:t xml:space="preserve"> </w:t>
      </w:r>
      <w:r w:rsidR="00F34E2F" w:rsidRPr="00E84517">
        <w:rPr>
          <w:rFonts w:asciiTheme="majorHAnsi" w:hAnsiTheme="majorHAnsi" w:cstheme="majorHAnsi"/>
        </w:rPr>
        <w:t>an array whose</w:t>
      </w:r>
      <w:r w:rsidR="00DA0377" w:rsidRPr="00E84517">
        <w:rPr>
          <w:rFonts w:asciiTheme="majorHAnsi" w:hAnsiTheme="majorHAnsi" w:cstheme="majorHAnsi"/>
        </w:rPr>
        <w:t xml:space="preserve"> type is any superclass of Number </w:t>
      </w:r>
    </w:p>
    <w:p w14:paraId="74FB3D7D" w14:textId="02E4765B" w:rsidR="00DA0377" w:rsidRPr="00E84517" w:rsidRDefault="00DA037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2D36417" w14:textId="1B991155" w:rsidR="00DE4931" w:rsidRPr="00E84517" w:rsidRDefault="0007114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10. </w:t>
      </w:r>
      <w:r w:rsidR="00DE4931" w:rsidRPr="00E84517">
        <w:rPr>
          <w:rFonts w:asciiTheme="majorHAnsi" w:hAnsiTheme="majorHAnsi" w:cstheme="majorHAnsi"/>
          <w:sz w:val="20"/>
          <w:szCs w:val="20"/>
        </w:rPr>
        <w:t xml:space="preserve">Variable </w:t>
      </w:r>
      <w:r w:rsidR="00DE4931" w:rsidRPr="00E84517">
        <w:rPr>
          <w:rFonts w:asciiTheme="majorHAnsi" w:hAnsiTheme="majorHAnsi" w:cstheme="majorHAnsi"/>
          <w:b/>
          <w:sz w:val="20"/>
          <w:szCs w:val="20"/>
        </w:rPr>
        <w:t>result</w:t>
      </w:r>
      <w:r w:rsidR="00DE4931" w:rsidRPr="00E84517">
        <w:rPr>
          <w:rFonts w:asciiTheme="majorHAnsi" w:hAnsiTheme="majorHAnsi" w:cstheme="majorHAnsi"/>
          <w:sz w:val="20"/>
          <w:szCs w:val="20"/>
        </w:rPr>
        <w:t xml:space="preserve"> below has what action performed on it?</w:t>
      </w:r>
    </w:p>
    <w:p w14:paraId="6FC543C3" w14:textId="4A37C16B" w:rsidR="00DE4931" w:rsidRPr="00E84517" w:rsidRDefault="00AD083D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</w:t>
      </w:r>
      <w:r w:rsidR="00DE4931" w:rsidRPr="00E84517">
        <w:rPr>
          <w:rFonts w:asciiTheme="majorHAnsi" w:hAnsiTheme="majorHAnsi" w:cstheme="majorHAnsi"/>
          <w:sz w:val="20"/>
          <w:szCs w:val="20"/>
        </w:rPr>
        <w:t>newMain(){</w:t>
      </w:r>
    </w:p>
    <w:p w14:paraId="77B540B3" w14:textId="77777777" w:rsidR="0007114E" w:rsidRPr="0007114E" w:rsidRDefault="0007114E" w:rsidP="000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07114E">
        <w:rPr>
          <w:rFonts w:asciiTheme="majorHAnsi" w:eastAsia="Times New Roman" w:hAnsiTheme="majorHAnsi" w:cstheme="majorHAnsi"/>
          <w:sz w:val="20"/>
          <w:szCs w:val="20"/>
        </w:rPr>
        <w:t xml:space="preserve">        Integer i = new Integer(-8);</w:t>
      </w:r>
    </w:p>
    <w:p w14:paraId="56763CBB" w14:textId="7DFF4500" w:rsidR="0007114E" w:rsidRPr="0007114E" w:rsidRDefault="0007114E" w:rsidP="000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E84517">
        <w:rPr>
          <w:rFonts w:asciiTheme="majorHAnsi" w:eastAsia="Times New Roman" w:hAnsiTheme="majorHAnsi" w:cstheme="majorHAnsi"/>
          <w:sz w:val="20"/>
          <w:szCs w:val="20"/>
        </w:rPr>
        <w:t xml:space="preserve">        int </w:t>
      </w:r>
      <w:r w:rsidRPr="00E84517">
        <w:rPr>
          <w:rFonts w:asciiTheme="majorHAnsi" w:eastAsia="Times New Roman" w:hAnsiTheme="majorHAnsi" w:cstheme="majorHAnsi"/>
          <w:b/>
          <w:sz w:val="20"/>
          <w:szCs w:val="20"/>
        </w:rPr>
        <w:t>res</w:t>
      </w:r>
      <w:r w:rsidR="00DE4931" w:rsidRPr="00E84517">
        <w:rPr>
          <w:rFonts w:asciiTheme="majorHAnsi" w:eastAsia="Times New Roman" w:hAnsiTheme="majorHAnsi" w:cstheme="majorHAnsi"/>
          <w:b/>
          <w:sz w:val="20"/>
          <w:szCs w:val="20"/>
        </w:rPr>
        <w:t>ult</w:t>
      </w:r>
      <w:r w:rsidRPr="0007114E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r w:rsidR="00DE4931" w:rsidRPr="00E84517">
        <w:rPr>
          <w:rFonts w:asciiTheme="majorHAnsi" w:eastAsia="Times New Roman" w:hAnsiTheme="majorHAnsi" w:cstheme="majorHAnsi"/>
          <w:sz w:val="20"/>
          <w:szCs w:val="20"/>
        </w:rPr>
        <w:t>new</w:t>
      </w:r>
      <w:r w:rsidRPr="0007114E">
        <w:rPr>
          <w:rFonts w:asciiTheme="majorHAnsi" w:eastAsia="Times New Roman" w:hAnsiTheme="majorHAnsi" w:cstheme="majorHAnsi"/>
          <w:sz w:val="20"/>
          <w:szCs w:val="20"/>
        </w:rPr>
        <w:t>Value(i);</w:t>
      </w:r>
    </w:p>
    <w:p w14:paraId="6971F8A1" w14:textId="77777777" w:rsidR="0007114E" w:rsidRPr="0007114E" w:rsidRDefault="0007114E" w:rsidP="000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07114E">
        <w:rPr>
          <w:rFonts w:asciiTheme="majorHAnsi" w:eastAsia="Times New Roman" w:hAnsiTheme="majorHAnsi" w:cstheme="majorHAnsi"/>
          <w:sz w:val="20"/>
          <w:szCs w:val="20"/>
        </w:rPr>
        <w:t xml:space="preserve">    }</w:t>
      </w:r>
    </w:p>
    <w:p w14:paraId="70F7AFF8" w14:textId="3CE955AB" w:rsidR="0007114E" w:rsidRPr="0007114E" w:rsidRDefault="0007114E" w:rsidP="000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07114E">
        <w:rPr>
          <w:rFonts w:asciiTheme="majorHAnsi" w:eastAsia="Times New Roman" w:hAnsiTheme="majorHAnsi" w:cstheme="majorHAnsi"/>
          <w:sz w:val="20"/>
          <w:szCs w:val="20"/>
        </w:rPr>
        <w:t xml:space="preserve">    public static int </w:t>
      </w:r>
      <w:r w:rsidR="00DE4931" w:rsidRPr="00E84517">
        <w:rPr>
          <w:rFonts w:asciiTheme="majorHAnsi" w:eastAsia="Times New Roman" w:hAnsiTheme="majorHAnsi" w:cstheme="majorHAnsi"/>
          <w:sz w:val="20"/>
          <w:szCs w:val="20"/>
        </w:rPr>
        <w:t>new</w:t>
      </w:r>
      <w:r w:rsidRPr="0007114E">
        <w:rPr>
          <w:rFonts w:asciiTheme="majorHAnsi" w:eastAsia="Times New Roman" w:hAnsiTheme="majorHAnsi" w:cstheme="majorHAnsi"/>
          <w:sz w:val="20"/>
          <w:szCs w:val="20"/>
        </w:rPr>
        <w:t>Value(int i) {</w:t>
      </w:r>
    </w:p>
    <w:p w14:paraId="6926BCD8" w14:textId="77777777" w:rsidR="0007114E" w:rsidRPr="0007114E" w:rsidRDefault="0007114E" w:rsidP="000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07114E">
        <w:rPr>
          <w:rFonts w:asciiTheme="majorHAnsi" w:eastAsia="Times New Roman" w:hAnsiTheme="majorHAnsi" w:cstheme="majorHAnsi"/>
          <w:sz w:val="20"/>
          <w:szCs w:val="20"/>
        </w:rPr>
        <w:t xml:space="preserve">        return (i &lt; 0) ? -i : i;</w:t>
      </w:r>
    </w:p>
    <w:p w14:paraId="2110AE13" w14:textId="1857540E" w:rsidR="0007114E" w:rsidRPr="00E84517" w:rsidRDefault="0007114E" w:rsidP="00DE4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07114E">
        <w:rPr>
          <w:rFonts w:asciiTheme="majorHAnsi" w:eastAsia="Times New Roman" w:hAnsiTheme="majorHAnsi" w:cstheme="majorHAnsi"/>
          <w:sz w:val="20"/>
          <w:szCs w:val="20"/>
        </w:rPr>
        <w:t xml:space="preserve">    }</w:t>
      </w:r>
    </w:p>
    <w:p w14:paraId="694053A2" w14:textId="7A82DEE7" w:rsidR="00DE4931" w:rsidRPr="00E84517" w:rsidRDefault="00DE4931" w:rsidP="00DE4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</w:rPr>
      </w:pPr>
      <w:r w:rsidRPr="00E84517">
        <w:rPr>
          <w:rFonts w:asciiTheme="majorHAnsi" w:eastAsia="Times New Roman" w:hAnsiTheme="majorHAnsi" w:cstheme="majorHAnsi"/>
          <w:sz w:val="20"/>
          <w:szCs w:val="20"/>
        </w:rPr>
        <w:t xml:space="preserve">a. boxing      b. autoboxing     c.  casting    </w:t>
      </w:r>
      <w:r w:rsidRPr="00E84517">
        <w:rPr>
          <w:rFonts w:asciiTheme="majorHAnsi" w:eastAsia="Times New Roman" w:hAnsiTheme="majorHAnsi" w:cstheme="majorHAnsi"/>
          <w:b/>
          <w:sz w:val="20"/>
          <w:szCs w:val="20"/>
        </w:rPr>
        <w:t>d. unboxing</w:t>
      </w:r>
    </w:p>
    <w:p w14:paraId="054DCF41" w14:textId="77777777" w:rsidR="0007114E" w:rsidRPr="00E84517" w:rsidRDefault="0007114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E884F7F" w14:textId="77777777" w:rsidR="00DE4931" w:rsidRPr="00E84517" w:rsidRDefault="00DE493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17F2D6C3" w14:textId="77777777" w:rsidR="0007114E" w:rsidRPr="00E84517" w:rsidRDefault="0007114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3B71CFB8" w14:textId="2E5E94D4" w:rsidR="004D2136" w:rsidRPr="00E84517" w:rsidRDefault="00DE4931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11. </w:t>
      </w:r>
      <w:r w:rsidR="00EC11F3" w:rsidRPr="00E84517">
        <w:rPr>
          <w:rFonts w:asciiTheme="majorHAnsi" w:hAnsiTheme="majorHAnsi" w:cstheme="majorHAnsi"/>
          <w:sz w:val="20"/>
          <w:szCs w:val="20"/>
        </w:rPr>
        <w:t>Write a create</w:t>
      </w:r>
      <w:r w:rsidR="004D2136" w:rsidRPr="00E84517">
        <w:rPr>
          <w:rFonts w:asciiTheme="majorHAnsi" w:hAnsiTheme="majorHAnsi" w:cstheme="majorHAnsi"/>
          <w:sz w:val="20"/>
          <w:szCs w:val="20"/>
        </w:rPr>
        <w:t xml:space="preserve"> table statement below to create the tickets table (my_Ticket) for your project</w:t>
      </w:r>
      <w:r w:rsidR="00EC11F3" w:rsidRPr="00E84517">
        <w:rPr>
          <w:rFonts w:asciiTheme="majorHAnsi" w:hAnsiTheme="majorHAnsi" w:cstheme="majorHAnsi"/>
          <w:sz w:val="20"/>
          <w:szCs w:val="20"/>
        </w:rPr>
        <w:t xml:space="preserve"> given the information listed below</w:t>
      </w:r>
      <w:r w:rsidR="004D2136" w:rsidRPr="00E84517">
        <w:rPr>
          <w:rFonts w:asciiTheme="majorHAnsi" w:hAnsiTheme="majorHAnsi" w:cstheme="majorHAnsi"/>
          <w:sz w:val="20"/>
          <w:szCs w:val="20"/>
        </w:rPr>
        <w:t>.</w:t>
      </w:r>
    </w:p>
    <w:p w14:paraId="183A932C" w14:textId="77777777" w:rsidR="004D2136" w:rsidRPr="00E84517" w:rsidRDefault="004D2136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2107"/>
        <w:gridCol w:w="1732"/>
        <w:gridCol w:w="1469"/>
        <w:gridCol w:w="1595"/>
      </w:tblGrid>
      <w:tr w:rsidR="00F67493" w:rsidRPr="00E84517" w14:paraId="4AAC768A" w14:textId="77777777" w:rsidTr="00E84517">
        <w:trPr>
          <w:jc w:val="center"/>
        </w:trPr>
        <w:tc>
          <w:tcPr>
            <w:tcW w:w="2060" w:type="dxa"/>
          </w:tcPr>
          <w:p w14:paraId="1A2CC3D9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Field name</w:t>
            </w:r>
          </w:p>
        </w:tc>
        <w:tc>
          <w:tcPr>
            <w:tcW w:w="2174" w:type="dxa"/>
          </w:tcPr>
          <w:p w14:paraId="42620C89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Field Type</w:t>
            </w:r>
          </w:p>
        </w:tc>
        <w:tc>
          <w:tcPr>
            <w:tcW w:w="1868" w:type="dxa"/>
          </w:tcPr>
          <w:p w14:paraId="4687C028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Field Size</w:t>
            </w:r>
          </w:p>
        </w:tc>
        <w:tc>
          <w:tcPr>
            <w:tcW w:w="1543" w:type="dxa"/>
          </w:tcPr>
          <w:p w14:paraId="60E396F2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Primary Key?</w:t>
            </w:r>
          </w:p>
        </w:tc>
        <w:tc>
          <w:tcPr>
            <w:tcW w:w="1705" w:type="dxa"/>
          </w:tcPr>
          <w:p w14:paraId="1622A8A5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Nulll?</w:t>
            </w:r>
          </w:p>
        </w:tc>
      </w:tr>
      <w:tr w:rsidR="00F67493" w:rsidRPr="00E84517" w14:paraId="7F261BE6" w14:textId="77777777" w:rsidTr="000A412C">
        <w:trPr>
          <w:trHeight w:val="269"/>
          <w:jc w:val="center"/>
        </w:trPr>
        <w:tc>
          <w:tcPr>
            <w:tcW w:w="2060" w:type="dxa"/>
          </w:tcPr>
          <w:p w14:paraId="554C799A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2174" w:type="dxa"/>
          </w:tcPr>
          <w:p w14:paraId="71E1F13E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Auto_increment</w:t>
            </w:r>
          </w:p>
        </w:tc>
        <w:tc>
          <w:tcPr>
            <w:tcW w:w="1868" w:type="dxa"/>
          </w:tcPr>
          <w:p w14:paraId="03F0D1BC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3" w:type="dxa"/>
          </w:tcPr>
          <w:p w14:paraId="48AAD6AA" w14:textId="255BE12F" w:rsidR="004D2136" w:rsidRPr="00E84517" w:rsidRDefault="000A412C" w:rsidP="000A412C">
            <w:pPr>
              <w:pStyle w:val="NoSpacing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</w:t>
            </w:r>
          </w:p>
        </w:tc>
        <w:tc>
          <w:tcPr>
            <w:tcW w:w="1705" w:type="dxa"/>
          </w:tcPr>
          <w:p w14:paraId="5CFA0887" w14:textId="6731B4A8" w:rsidR="004D2136" w:rsidRPr="00E84517" w:rsidRDefault="000A412C" w:rsidP="000A412C">
            <w:pPr>
              <w:pStyle w:val="NoSpacing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F67493" w:rsidRPr="00E84517" w14:paraId="7C456A76" w14:textId="77777777" w:rsidTr="00E84517">
        <w:trPr>
          <w:trHeight w:val="287"/>
          <w:jc w:val="center"/>
        </w:trPr>
        <w:tc>
          <w:tcPr>
            <w:tcW w:w="2060" w:type="dxa"/>
          </w:tcPr>
          <w:p w14:paraId="7409463B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ticketNum</w:t>
            </w:r>
          </w:p>
        </w:tc>
        <w:tc>
          <w:tcPr>
            <w:tcW w:w="2174" w:type="dxa"/>
          </w:tcPr>
          <w:p w14:paraId="22D8330E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1868" w:type="dxa"/>
          </w:tcPr>
          <w:p w14:paraId="5B2B7008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3" w:type="dxa"/>
          </w:tcPr>
          <w:p w14:paraId="2C75DBD8" w14:textId="77777777" w:rsidR="004D2136" w:rsidRPr="00E84517" w:rsidRDefault="004D2136" w:rsidP="000A412C">
            <w:pPr>
              <w:pStyle w:val="NoSpacing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407FA763" w14:textId="77777777" w:rsidR="004D2136" w:rsidRPr="00E84517" w:rsidRDefault="004D2136" w:rsidP="000A412C">
            <w:pPr>
              <w:pStyle w:val="NoSpacing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Y</w:t>
            </w:r>
          </w:p>
        </w:tc>
      </w:tr>
      <w:tr w:rsidR="00F67493" w:rsidRPr="00E84517" w14:paraId="7FF7FE02" w14:textId="77777777" w:rsidTr="00E84517">
        <w:trPr>
          <w:trHeight w:val="215"/>
          <w:jc w:val="center"/>
        </w:trPr>
        <w:tc>
          <w:tcPr>
            <w:tcW w:w="2060" w:type="dxa"/>
          </w:tcPr>
          <w:p w14:paraId="0E12277B" w14:textId="161B6B45" w:rsidR="004D2136" w:rsidRPr="00E84517" w:rsidRDefault="006E4504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ticketDesc</w:t>
            </w:r>
          </w:p>
        </w:tc>
        <w:tc>
          <w:tcPr>
            <w:tcW w:w="2174" w:type="dxa"/>
          </w:tcPr>
          <w:p w14:paraId="698161D6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1868" w:type="dxa"/>
          </w:tcPr>
          <w:p w14:paraId="23934BE0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543" w:type="dxa"/>
          </w:tcPr>
          <w:p w14:paraId="64D290E3" w14:textId="305295A2" w:rsidR="004D2136" w:rsidRPr="00E84517" w:rsidRDefault="006E4504" w:rsidP="000A412C">
            <w:pPr>
              <w:pStyle w:val="NoSpacing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D0D3D5C" w14:textId="6B4337CC" w:rsidR="004D2136" w:rsidRPr="00E84517" w:rsidRDefault="006E4504" w:rsidP="000A412C">
            <w:pPr>
              <w:pStyle w:val="NoSpacing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Y</w:t>
            </w:r>
          </w:p>
        </w:tc>
      </w:tr>
    </w:tbl>
    <w:p w14:paraId="6FE9210C" w14:textId="77777777" w:rsidR="00EC11F3" w:rsidRPr="00E84517" w:rsidRDefault="00EC11F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DA5C0B8" w14:textId="6323E4A0" w:rsidR="00EC11F3" w:rsidRPr="00E84517" w:rsidRDefault="00EC11F3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      </w:t>
      </w:r>
      <w:r w:rsidR="00EE1DD1">
        <w:rPr>
          <w:rFonts w:asciiTheme="majorHAnsi" w:hAnsiTheme="majorHAnsi" w:cstheme="majorHAnsi"/>
          <w:b/>
          <w:sz w:val="20"/>
          <w:szCs w:val="20"/>
        </w:rPr>
        <w:t>String sql = "CREATE TABLE my_</w:t>
      </w:r>
      <w:r w:rsidRPr="00E84517">
        <w:rPr>
          <w:rFonts w:asciiTheme="majorHAnsi" w:hAnsiTheme="majorHAnsi" w:cstheme="majorHAnsi"/>
          <w:b/>
          <w:sz w:val="20"/>
          <w:szCs w:val="20"/>
        </w:rPr>
        <w:t>Ticket " +</w:t>
      </w:r>
    </w:p>
    <w:p w14:paraId="3ADF3A52" w14:textId="77777777" w:rsidR="00EC11F3" w:rsidRPr="00E84517" w:rsidRDefault="00EC11F3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"(id INTEGER not NULL AUTO_INCREMENT, " +</w:t>
      </w:r>
    </w:p>
    <w:p w14:paraId="20CD2FB6" w14:textId="77777777" w:rsidR="00EC11F3" w:rsidRPr="00E84517" w:rsidRDefault="00EC11F3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" ticketNum INTEGER, " +</w:t>
      </w:r>
    </w:p>
    <w:p w14:paraId="7AAC1D60" w14:textId="77777777" w:rsidR="00EC11F3" w:rsidRPr="00E84517" w:rsidRDefault="00EC11F3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" ticketDesc VARCHAR(100), " +</w:t>
      </w:r>
    </w:p>
    <w:p w14:paraId="37EFD7EC" w14:textId="77777777" w:rsidR="00EC11F3" w:rsidRPr="00E84517" w:rsidRDefault="00EC11F3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" PRIMARY KEY ( id ))";</w:t>
      </w:r>
    </w:p>
    <w:p w14:paraId="0E157413" w14:textId="77777777" w:rsidR="004D2136" w:rsidRPr="00E84517" w:rsidRDefault="004D2136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6812B399" w14:textId="7306B586" w:rsidR="004D2136" w:rsidRPr="00E84517" w:rsidRDefault="00E8451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12. </w:t>
      </w:r>
      <w:r w:rsidR="00EC11F3" w:rsidRPr="00E84517">
        <w:rPr>
          <w:rFonts w:asciiTheme="majorHAnsi" w:hAnsiTheme="majorHAnsi" w:cstheme="majorHAnsi"/>
          <w:sz w:val="20"/>
          <w:szCs w:val="20"/>
        </w:rPr>
        <w:t>Create an</w:t>
      </w:r>
      <w:r w:rsidR="004D2136" w:rsidRPr="00E84517">
        <w:rPr>
          <w:rFonts w:asciiTheme="majorHAnsi" w:hAnsiTheme="majorHAnsi" w:cstheme="majorHAnsi"/>
          <w:sz w:val="20"/>
          <w:szCs w:val="20"/>
        </w:rPr>
        <w:t xml:space="preserve"> insert statement below to insert a record int</w:t>
      </w:r>
      <w:r w:rsidR="00EC11F3" w:rsidRPr="00E84517">
        <w:rPr>
          <w:rFonts w:asciiTheme="majorHAnsi" w:hAnsiTheme="majorHAnsi" w:cstheme="majorHAnsi"/>
          <w:sz w:val="20"/>
          <w:szCs w:val="20"/>
        </w:rPr>
        <w:t xml:space="preserve">o the above table that contains the </w:t>
      </w:r>
      <w:r w:rsidR="004D2136" w:rsidRPr="00E84517">
        <w:rPr>
          <w:rFonts w:asciiTheme="majorHAnsi" w:hAnsiTheme="majorHAnsi" w:cstheme="majorHAnsi"/>
          <w:sz w:val="20"/>
          <w:szCs w:val="20"/>
        </w:rPr>
        <w:t>data</w:t>
      </w:r>
      <w:r w:rsidR="00EC11F3" w:rsidRPr="00E84517">
        <w:rPr>
          <w:rFonts w:asciiTheme="majorHAnsi" w:hAnsiTheme="majorHAnsi" w:cstheme="majorHAnsi"/>
          <w:sz w:val="20"/>
          <w:szCs w:val="20"/>
        </w:rPr>
        <w:t xml:space="preserve"> below</w:t>
      </w:r>
      <w:r w:rsidR="00EE1DD1">
        <w:rPr>
          <w:rFonts w:asciiTheme="majorHAnsi" w:hAnsiTheme="majorHAnsi" w:cstheme="majorHAnsi"/>
          <w:sz w:val="20"/>
          <w:szCs w:val="20"/>
        </w:rPr>
        <w:t>.</w:t>
      </w:r>
    </w:p>
    <w:p w14:paraId="3080E55A" w14:textId="77777777" w:rsidR="004D2136" w:rsidRPr="00E84517" w:rsidRDefault="004D2136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1705"/>
      </w:tblGrid>
      <w:tr w:rsidR="004D2136" w:rsidRPr="00E84517" w14:paraId="0E3181C2" w14:textId="77777777" w:rsidTr="00E84517">
        <w:trPr>
          <w:jc w:val="center"/>
        </w:trPr>
        <w:tc>
          <w:tcPr>
            <w:tcW w:w="2060" w:type="dxa"/>
          </w:tcPr>
          <w:p w14:paraId="5BEB6F55" w14:textId="08AC891A" w:rsidR="004D2136" w:rsidRPr="00E84517" w:rsidRDefault="001A0F6A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 (</w:t>
            </w:r>
            <w:r w:rsidR="004D2136" w:rsidRPr="00E84517">
              <w:rPr>
                <w:rFonts w:asciiTheme="majorHAnsi" w:hAnsiTheme="majorHAnsi" w:cstheme="majorHAnsi"/>
                <w:sz w:val="20"/>
                <w:szCs w:val="20"/>
              </w:rPr>
              <w:t>Field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4D2136" w:rsidRPr="00E84517">
              <w:rPr>
                <w:rFonts w:asciiTheme="majorHAnsi" w:hAnsiTheme="majorHAnsi" w:cstheme="majorHAnsi"/>
                <w:sz w:val="20"/>
                <w:szCs w:val="20"/>
              </w:rPr>
              <w:t xml:space="preserve"> name</w:t>
            </w:r>
          </w:p>
        </w:tc>
        <w:tc>
          <w:tcPr>
            <w:tcW w:w="1705" w:type="dxa"/>
          </w:tcPr>
          <w:p w14:paraId="721AEE36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</w:p>
        </w:tc>
      </w:tr>
      <w:tr w:rsidR="004D2136" w:rsidRPr="00E84517" w14:paraId="599573D6" w14:textId="77777777" w:rsidTr="00E84517">
        <w:trPr>
          <w:jc w:val="center"/>
        </w:trPr>
        <w:tc>
          <w:tcPr>
            <w:tcW w:w="2060" w:type="dxa"/>
          </w:tcPr>
          <w:p w14:paraId="1C4BB7EF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5" w:type="dxa"/>
          </w:tcPr>
          <w:p w14:paraId="1FDC181A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D2136" w:rsidRPr="00E84517" w14:paraId="00BE2EB4" w14:textId="77777777" w:rsidTr="00E84517">
        <w:trPr>
          <w:jc w:val="center"/>
        </w:trPr>
        <w:tc>
          <w:tcPr>
            <w:tcW w:w="2060" w:type="dxa"/>
          </w:tcPr>
          <w:p w14:paraId="5589C324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ticketNum</w:t>
            </w:r>
          </w:p>
        </w:tc>
        <w:tc>
          <w:tcPr>
            <w:tcW w:w="1705" w:type="dxa"/>
          </w:tcPr>
          <w:p w14:paraId="21101339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1001</w:t>
            </w:r>
          </w:p>
        </w:tc>
      </w:tr>
      <w:tr w:rsidR="004D2136" w:rsidRPr="00E84517" w14:paraId="638982C5" w14:textId="77777777" w:rsidTr="00E84517">
        <w:trPr>
          <w:jc w:val="center"/>
        </w:trPr>
        <w:tc>
          <w:tcPr>
            <w:tcW w:w="2060" w:type="dxa"/>
          </w:tcPr>
          <w:p w14:paraId="1B125D53" w14:textId="5809E29F" w:rsidR="004D2136" w:rsidRPr="00E84517" w:rsidRDefault="006E4504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ticketDesc</w:t>
            </w:r>
          </w:p>
        </w:tc>
        <w:tc>
          <w:tcPr>
            <w:tcW w:w="1705" w:type="dxa"/>
          </w:tcPr>
          <w:p w14:paraId="2A92F9E5" w14:textId="77777777" w:rsidR="004D2136" w:rsidRPr="00E84517" w:rsidRDefault="004D2136" w:rsidP="00F67493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E84517">
              <w:rPr>
                <w:rFonts w:asciiTheme="majorHAnsi" w:hAnsiTheme="majorHAnsi" w:cstheme="majorHAnsi"/>
                <w:sz w:val="20"/>
                <w:szCs w:val="20"/>
              </w:rPr>
              <w:t>PC Virus</w:t>
            </w:r>
          </w:p>
        </w:tc>
      </w:tr>
    </w:tbl>
    <w:p w14:paraId="2D6AA715" w14:textId="77777777" w:rsidR="004D2136" w:rsidRPr="00E84517" w:rsidRDefault="004D2136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6F9894D0" w14:textId="2C21A718" w:rsidR="004D2136" w:rsidRPr="00E84517" w:rsidRDefault="00EE1DD1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String sql = "INSERT INTO my_</w:t>
      </w:r>
      <w:r w:rsidR="004D2136" w:rsidRPr="00E84517">
        <w:rPr>
          <w:rFonts w:asciiTheme="majorHAnsi" w:hAnsiTheme="majorHAnsi" w:cstheme="majorHAnsi"/>
          <w:b/>
          <w:sz w:val="20"/>
          <w:szCs w:val="20"/>
        </w:rPr>
        <w:t>Ticket(ticketNum, ticketDesc) " +</w:t>
      </w:r>
    </w:p>
    <w:p w14:paraId="4B91D4A4" w14:textId="77777777" w:rsidR="004D2136" w:rsidRPr="00E84517" w:rsidRDefault="004D2136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ab/>
      </w:r>
      <w:r w:rsidRPr="00E84517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"VALUES ('"+ticket_num+"','"+ticket_desc+"')";</w:t>
      </w:r>
    </w:p>
    <w:p w14:paraId="65840755" w14:textId="77777777" w:rsidR="006E4504" w:rsidRPr="00E84517" w:rsidRDefault="006E4504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349772C4" w14:textId="51387589" w:rsidR="004D2136" w:rsidRPr="00E84517" w:rsidRDefault="00E8451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13. </w:t>
      </w:r>
      <w:r w:rsidR="006E4504" w:rsidRPr="00E84517">
        <w:rPr>
          <w:rFonts w:asciiTheme="majorHAnsi" w:hAnsiTheme="majorHAnsi" w:cstheme="majorHAnsi"/>
          <w:sz w:val="20"/>
          <w:szCs w:val="20"/>
        </w:rPr>
        <w:t xml:space="preserve">Write a statement that will update all ticketNum fields &gt; 200 and whose </w:t>
      </w:r>
    </w:p>
    <w:p w14:paraId="7FB26316" w14:textId="7FF10190" w:rsidR="001545D5" w:rsidRPr="00E84517" w:rsidRDefault="006E4504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>ticketDesc field has the containment ‘</w:t>
      </w:r>
      <w:r w:rsidR="00EC11F3" w:rsidRPr="00E84517">
        <w:rPr>
          <w:rFonts w:asciiTheme="majorHAnsi" w:hAnsiTheme="majorHAnsi" w:cstheme="majorHAnsi"/>
          <w:sz w:val="20"/>
          <w:szCs w:val="20"/>
        </w:rPr>
        <w:t>Bootstrapped</w:t>
      </w:r>
      <w:r w:rsidRPr="00E84517">
        <w:rPr>
          <w:rFonts w:asciiTheme="majorHAnsi" w:hAnsiTheme="majorHAnsi" w:cstheme="majorHAnsi"/>
          <w:sz w:val="20"/>
          <w:szCs w:val="20"/>
        </w:rPr>
        <w:t xml:space="preserve"> virus found’</w:t>
      </w:r>
      <w:r w:rsidR="00EC11F3" w:rsidRPr="00E84517">
        <w:rPr>
          <w:rFonts w:asciiTheme="majorHAnsi" w:hAnsiTheme="majorHAnsi" w:cstheme="majorHAnsi"/>
          <w:sz w:val="20"/>
          <w:szCs w:val="20"/>
        </w:rPr>
        <w:t xml:space="preserve"> to a ticketDesc va</w:t>
      </w:r>
      <w:r w:rsidR="00093A96">
        <w:rPr>
          <w:rFonts w:asciiTheme="majorHAnsi" w:hAnsiTheme="majorHAnsi" w:cstheme="majorHAnsi"/>
          <w:sz w:val="20"/>
          <w:szCs w:val="20"/>
        </w:rPr>
        <w:t>lue of ‘Bootsector virus found’ from the table above.</w:t>
      </w:r>
    </w:p>
    <w:p w14:paraId="2E9C16DC" w14:textId="77777777" w:rsidR="00BC3763" w:rsidRPr="00E84517" w:rsidRDefault="00BC376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394DCAAD" w14:textId="07C63202" w:rsidR="00EE1DD1" w:rsidRPr="00E84517" w:rsidRDefault="00EE1DD1" w:rsidP="00EE1DD1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>String sql = "</w:t>
      </w:r>
      <w:r>
        <w:rPr>
          <w:rFonts w:asciiTheme="majorHAnsi" w:hAnsiTheme="majorHAnsi" w:cstheme="majorHAnsi"/>
          <w:b/>
          <w:sz w:val="20"/>
          <w:szCs w:val="20"/>
        </w:rPr>
        <w:t>update</w:t>
      </w:r>
      <w:r w:rsidRPr="00E84517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my_</w:t>
      </w:r>
      <w:r w:rsidRPr="00E84517">
        <w:rPr>
          <w:rFonts w:asciiTheme="majorHAnsi" w:hAnsiTheme="majorHAnsi" w:cstheme="majorHAnsi"/>
          <w:b/>
          <w:sz w:val="20"/>
          <w:szCs w:val="20"/>
        </w:rPr>
        <w:t>Ticket</w:t>
      </w:r>
      <w:r>
        <w:rPr>
          <w:rFonts w:asciiTheme="majorHAnsi" w:hAnsiTheme="majorHAnsi" w:cstheme="majorHAnsi"/>
          <w:b/>
          <w:sz w:val="20"/>
          <w:szCs w:val="20"/>
        </w:rPr>
        <w:t xml:space="preserve"> set ticketDesc = ‘Bootsector virus found’ </w:t>
      </w:r>
    </w:p>
    <w:p w14:paraId="786533FF" w14:textId="4E25675B" w:rsidR="00EE1DD1" w:rsidRDefault="00EE1DD1" w:rsidP="00EE1DD1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E84517">
        <w:rPr>
          <w:rFonts w:asciiTheme="majorHAnsi" w:hAnsiTheme="majorHAnsi" w:cstheme="majorHAnsi"/>
          <w:b/>
          <w:sz w:val="20"/>
          <w:szCs w:val="20"/>
        </w:rPr>
        <w:tab/>
      </w:r>
      <w:r w:rsidRPr="00E84517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</w:t>
      </w:r>
      <w:r>
        <w:rPr>
          <w:rFonts w:asciiTheme="majorHAnsi" w:hAnsiTheme="majorHAnsi" w:cstheme="majorHAnsi"/>
          <w:b/>
          <w:sz w:val="20"/>
          <w:szCs w:val="20"/>
        </w:rPr>
        <w:t xml:space="preserve">where ticketDesc like ‘Bootstrapped virus found’ and </w:t>
      </w:r>
    </w:p>
    <w:p w14:paraId="3210EB73" w14:textId="32AB7C05" w:rsidR="00EE1DD1" w:rsidRPr="00E84517" w:rsidRDefault="00EE1DD1" w:rsidP="00EE1DD1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</w:t>
      </w:r>
      <w:r w:rsidR="00F35AC1">
        <w:rPr>
          <w:rFonts w:asciiTheme="majorHAnsi" w:hAnsiTheme="majorHAnsi" w:cstheme="majorHAnsi"/>
          <w:b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b/>
          <w:sz w:val="20"/>
          <w:szCs w:val="20"/>
        </w:rPr>
        <w:t xml:space="preserve">         ticketNum &gt; 200”</w:t>
      </w:r>
      <w:r w:rsidR="001D795F">
        <w:rPr>
          <w:rFonts w:asciiTheme="majorHAnsi" w:hAnsiTheme="majorHAnsi" w:cstheme="majorHAnsi"/>
          <w:b/>
          <w:sz w:val="20"/>
          <w:szCs w:val="20"/>
        </w:rPr>
        <w:t>;</w:t>
      </w:r>
    </w:p>
    <w:p w14:paraId="3525C4D3" w14:textId="77777777" w:rsidR="00BC3763" w:rsidRPr="00E84517" w:rsidRDefault="00BC3763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659382B" w14:textId="7E01FC61" w:rsidR="00A46004" w:rsidRPr="00E84517" w:rsidRDefault="00E84517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</w:t>
      </w:r>
      <w:r w:rsidR="00EC11F3" w:rsidRPr="00E84517">
        <w:rPr>
          <w:rFonts w:asciiTheme="majorHAnsi" w:hAnsiTheme="majorHAnsi" w:cstheme="majorHAnsi"/>
          <w:sz w:val="20"/>
          <w:szCs w:val="20"/>
        </w:rPr>
        <w:t>4</w:t>
      </w:r>
      <w:r w:rsidR="00F45E89" w:rsidRPr="00E84517">
        <w:rPr>
          <w:rFonts w:asciiTheme="majorHAnsi" w:hAnsiTheme="majorHAnsi" w:cstheme="majorHAnsi"/>
          <w:sz w:val="20"/>
          <w:szCs w:val="20"/>
        </w:rPr>
        <w:t xml:space="preserve">. Assume a file called data.dat is opened for reading and contains the following </w:t>
      </w:r>
      <w:r w:rsidR="00A46004" w:rsidRPr="00E84517">
        <w:rPr>
          <w:rFonts w:asciiTheme="majorHAnsi" w:hAnsiTheme="majorHAnsi" w:cstheme="majorHAnsi"/>
          <w:sz w:val="20"/>
          <w:szCs w:val="20"/>
        </w:rPr>
        <w:t xml:space="preserve">record </w:t>
      </w:r>
      <w:r w:rsidR="00F45E89" w:rsidRPr="00E84517">
        <w:rPr>
          <w:rFonts w:asciiTheme="majorHAnsi" w:hAnsiTheme="majorHAnsi" w:cstheme="majorHAnsi"/>
          <w:sz w:val="20"/>
          <w:szCs w:val="20"/>
        </w:rPr>
        <w:t>data</w:t>
      </w:r>
      <w:r w:rsidR="00A46004" w:rsidRPr="00E84517">
        <w:rPr>
          <w:rFonts w:asciiTheme="majorHAnsi" w:hAnsiTheme="majorHAnsi" w:cstheme="majorHAnsi"/>
          <w:sz w:val="20"/>
          <w:szCs w:val="20"/>
        </w:rPr>
        <w:t>. Assume records begin with a number</w:t>
      </w:r>
      <w:r w:rsidR="00F45E89" w:rsidRPr="00E84517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6CB1D5D3" w14:textId="77777777" w:rsidR="00A46004" w:rsidRPr="00E84517" w:rsidRDefault="00A46004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693B3107" w14:textId="30991011" w:rsidR="00A46004" w:rsidRPr="006656F0" w:rsidRDefault="00F45E89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  <w:r w:rsidRPr="006656F0">
        <w:rPr>
          <w:rFonts w:asciiTheme="majorHAnsi" w:hAnsiTheme="majorHAnsi" w:cstheme="majorHAnsi"/>
          <w:b/>
          <w:sz w:val="20"/>
          <w:szCs w:val="20"/>
        </w:rPr>
        <w:t>1 Puppy 2 Cat</w:t>
      </w:r>
      <w:r w:rsidR="00A46004" w:rsidRPr="006656F0">
        <w:rPr>
          <w:rFonts w:asciiTheme="majorHAnsi" w:hAnsiTheme="majorHAnsi" w:cstheme="majorHAnsi"/>
          <w:b/>
          <w:sz w:val="20"/>
          <w:szCs w:val="20"/>
        </w:rPr>
        <w:t>nap</w:t>
      </w:r>
      <w:r w:rsidRPr="006656F0">
        <w:rPr>
          <w:rFonts w:asciiTheme="majorHAnsi" w:hAnsiTheme="majorHAnsi" w:cstheme="majorHAnsi"/>
          <w:b/>
          <w:sz w:val="20"/>
          <w:szCs w:val="20"/>
        </w:rPr>
        <w:t xml:space="preserve"> 3 p</w:t>
      </w:r>
      <w:r w:rsidR="00A46004" w:rsidRPr="006656F0">
        <w:rPr>
          <w:rFonts w:asciiTheme="majorHAnsi" w:hAnsiTheme="majorHAnsi" w:cstheme="majorHAnsi"/>
          <w:b/>
          <w:sz w:val="20"/>
          <w:szCs w:val="20"/>
        </w:rPr>
        <w:t>la</w:t>
      </w:r>
      <w:r w:rsidR="0072207B" w:rsidRPr="006656F0">
        <w:rPr>
          <w:rFonts w:asciiTheme="majorHAnsi" w:hAnsiTheme="majorHAnsi" w:cstheme="majorHAnsi"/>
          <w:b/>
          <w:sz w:val="20"/>
          <w:szCs w:val="20"/>
        </w:rPr>
        <w:t>i</w:t>
      </w:r>
      <w:r w:rsidR="00A46004" w:rsidRPr="006656F0">
        <w:rPr>
          <w:rFonts w:asciiTheme="majorHAnsi" w:hAnsiTheme="majorHAnsi" w:cstheme="majorHAnsi"/>
          <w:b/>
          <w:sz w:val="20"/>
          <w:szCs w:val="20"/>
        </w:rPr>
        <w:t xml:space="preserve">ntiff 4 </w:t>
      </w:r>
      <w:r w:rsidR="003716D2" w:rsidRPr="006656F0">
        <w:rPr>
          <w:rFonts w:asciiTheme="majorHAnsi" w:hAnsiTheme="majorHAnsi" w:cstheme="majorHAnsi"/>
          <w:b/>
          <w:sz w:val="20"/>
          <w:szCs w:val="20"/>
        </w:rPr>
        <w:t>Cool</w:t>
      </w:r>
      <w:r w:rsidR="00A46004" w:rsidRPr="006656F0">
        <w:rPr>
          <w:rFonts w:asciiTheme="majorHAnsi" w:hAnsiTheme="majorHAnsi" w:cstheme="majorHAnsi"/>
          <w:b/>
          <w:sz w:val="20"/>
          <w:szCs w:val="20"/>
        </w:rPr>
        <w:t xml:space="preserve">Cat </w:t>
      </w:r>
      <w:r w:rsidR="003716D2" w:rsidRPr="006656F0">
        <w:rPr>
          <w:rFonts w:asciiTheme="majorHAnsi" w:hAnsiTheme="majorHAnsi" w:cstheme="majorHAnsi"/>
          <w:b/>
          <w:sz w:val="20"/>
          <w:szCs w:val="20"/>
        </w:rPr>
        <w:t xml:space="preserve">5 Cat </w:t>
      </w:r>
      <w:r w:rsidR="007E3D76" w:rsidRPr="006656F0">
        <w:rPr>
          <w:rFonts w:asciiTheme="majorHAnsi" w:hAnsiTheme="majorHAnsi" w:cstheme="majorHAnsi"/>
          <w:b/>
          <w:sz w:val="20"/>
          <w:szCs w:val="20"/>
        </w:rPr>
        <w:t>and mouse 6</w:t>
      </w:r>
      <w:r w:rsidR="00A46004" w:rsidRPr="006656F0">
        <w:rPr>
          <w:rFonts w:asciiTheme="majorHAnsi" w:hAnsiTheme="majorHAnsi" w:cstheme="majorHAnsi"/>
          <w:b/>
          <w:sz w:val="20"/>
          <w:szCs w:val="20"/>
        </w:rPr>
        <w:t xml:space="preserve"> Catburgler.  </w:t>
      </w:r>
    </w:p>
    <w:p w14:paraId="779365B5" w14:textId="77777777" w:rsidR="00A46004" w:rsidRPr="00E84517" w:rsidRDefault="00A46004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6B9D716" w14:textId="4A42EFF9" w:rsidR="00F45E89" w:rsidRPr="00E84517" w:rsidRDefault="005D3ADE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E84517">
        <w:rPr>
          <w:rFonts w:asciiTheme="majorHAnsi" w:hAnsiTheme="majorHAnsi" w:cstheme="majorHAnsi"/>
          <w:sz w:val="20"/>
          <w:szCs w:val="20"/>
        </w:rPr>
        <w:t xml:space="preserve">Fill in the underline to complete the statement for variable </w:t>
      </w:r>
      <w:r w:rsidRPr="00E84517">
        <w:rPr>
          <w:rFonts w:asciiTheme="majorHAnsi" w:hAnsiTheme="majorHAnsi" w:cstheme="majorHAnsi"/>
          <w:color w:val="6A3E3E"/>
          <w:sz w:val="20"/>
          <w:szCs w:val="20"/>
        </w:rPr>
        <w:t>REGEX</w:t>
      </w:r>
      <w:r w:rsidRPr="00E84517">
        <w:rPr>
          <w:rFonts w:asciiTheme="majorHAnsi" w:hAnsiTheme="majorHAnsi" w:cstheme="majorHAnsi"/>
          <w:sz w:val="20"/>
          <w:szCs w:val="20"/>
        </w:rPr>
        <w:t xml:space="preserve"> below </w:t>
      </w:r>
      <w:r w:rsidR="00A46004" w:rsidRPr="00E84517">
        <w:rPr>
          <w:rFonts w:asciiTheme="majorHAnsi" w:hAnsiTheme="majorHAnsi" w:cstheme="majorHAnsi"/>
          <w:sz w:val="20"/>
          <w:szCs w:val="20"/>
        </w:rPr>
        <w:t>to</w:t>
      </w:r>
      <w:r w:rsidRPr="00E84517">
        <w:rPr>
          <w:rFonts w:asciiTheme="majorHAnsi" w:hAnsiTheme="majorHAnsi" w:cstheme="majorHAnsi"/>
          <w:sz w:val="20"/>
          <w:szCs w:val="20"/>
        </w:rPr>
        <w:t xml:space="preserve"> allow for the </w:t>
      </w:r>
      <w:r w:rsidR="00A46004" w:rsidRPr="00E84517">
        <w:rPr>
          <w:rFonts w:asciiTheme="majorHAnsi" w:hAnsiTheme="majorHAnsi" w:cstheme="majorHAnsi"/>
          <w:sz w:val="20"/>
          <w:szCs w:val="20"/>
        </w:rPr>
        <w:t>display</w:t>
      </w:r>
      <w:r w:rsidRPr="00E84517">
        <w:rPr>
          <w:rFonts w:asciiTheme="majorHAnsi" w:hAnsiTheme="majorHAnsi" w:cstheme="majorHAnsi"/>
          <w:sz w:val="20"/>
          <w:szCs w:val="20"/>
        </w:rPr>
        <w:t>ing</w:t>
      </w:r>
      <w:r w:rsidR="00A46004" w:rsidRPr="00E84517">
        <w:rPr>
          <w:rFonts w:asciiTheme="majorHAnsi" w:hAnsiTheme="majorHAnsi" w:cstheme="majorHAnsi"/>
          <w:sz w:val="20"/>
          <w:szCs w:val="20"/>
        </w:rPr>
        <w:t xml:space="preserve"> any data containing the letters cat.</w:t>
      </w:r>
    </w:p>
    <w:p w14:paraId="2C7FA82B" w14:textId="77777777" w:rsidR="00A46004" w:rsidRPr="00E84517" w:rsidRDefault="00A46004" w:rsidP="00F67493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20002B6F" w14:textId="2BC7E178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r w:rsidRPr="00FB1C1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while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((line = bufferedReader.readLine()) != </w:t>
      </w:r>
      <w:r w:rsidRPr="00FB1C1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null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) {</w:t>
      </w:r>
    </w:p>
    <w:p w14:paraId="418F0835" w14:textId="77777777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14:paraId="273AB827" w14:textId="0A700484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String REGEX = "</w:t>
      </w:r>
      <w:r w:rsidRPr="00EE1DD1">
        <w:rPr>
          <w:rFonts w:asciiTheme="majorHAnsi" w:hAnsiTheme="majorHAnsi" w:cstheme="majorHAnsi"/>
          <w:b/>
          <w:color w:val="000000" w:themeColor="text1"/>
          <w:sz w:val="20"/>
          <w:szCs w:val="20"/>
          <w:u w:val="single"/>
        </w:rPr>
        <w:t>cat+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";</w:t>
      </w:r>
    </w:p>
    <w:p w14:paraId="171E7372" w14:textId="77777777" w:rsidR="003619BE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Pattern p = </w:t>
      </w:r>
      <w:r w:rsidR="003619BE"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</w:t>
      </w:r>
    </w:p>
    <w:p w14:paraId="239E3E46" w14:textId="516E5941" w:rsidR="003566A4" w:rsidRPr="00FB1C14" w:rsidRDefault="003619BE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</w:t>
      </w:r>
      <w:r w:rsidR="003566A4"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Pattern.</w:t>
      </w:r>
      <w:r w:rsidR="003566A4" w:rsidRPr="00FB1C14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compile</w:t>
      </w:r>
      <w:r w:rsidR="003566A4"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(REGEX,Pattern.</w:t>
      </w:r>
      <w:r w:rsidR="003566A4" w:rsidRPr="00FB1C14">
        <w:rPr>
          <w:rFonts w:asciiTheme="majorHAnsi" w:hAnsiTheme="majorHAnsi" w:cstheme="majorHAnsi"/>
          <w:bCs/>
          <w:i/>
          <w:iCs/>
          <w:color w:val="000000" w:themeColor="text1"/>
          <w:sz w:val="20"/>
          <w:szCs w:val="20"/>
        </w:rPr>
        <w:t>CASE_INSENSITIVE</w:t>
      </w:r>
      <w:r w:rsidR="003566A4"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);</w:t>
      </w:r>
    </w:p>
    <w:p w14:paraId="08C7D5B4" w14:textId="3CE294AA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String phrase = line.substring(2);</w:t>
      </w:r>
    </w:p>
    <w:p w14:paraId="36D07218" w14:textId="1A083CC1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Matcher m = p.matcher(phrase); </w:t>
      </w:r>
    </w:p>
    <w:p w14:paraId="75B5D177" w14:textId="01D2B54D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</w:t>
      </w:r>
      <w:r w:rsidRPr="00FB1C1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while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(m.find()) {</w:t>
      </w:r>
    </w:p>
    <w:p w14:paraId="5B31BEC3" w14:textId="0680091F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System.</w:t>
      </w:r>
      <w:r w:rsidRPr="00FB1C14">
        <w:rPr>
          <w:rFonts w:asciiTheme="majorHAnsi" w:hAnsiTheme="majorHAnsi" w:cstheme="majorHAnsi"/>
          <w:bCs/>
          <w:i/>
          <w:iCs/>
          <w:color w:val="000000" w:themeColor="text1"/>
          <w:sz w:val="20"/>
          <w:szCs w:val="20"/>
        </w:rPr>
        <w:t>out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>.println(phrase);</w:t>
      </w:r>
    </w:p>
    <w:p w14:paraId="1E70147C" w14:textId="2E216FE4" w:rsidR="003566A4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}</w:t>
      </w:r>
    </w:p>
    <w:p w14:paraId="5E38DC4F" w14:textId="39D962CF" w:rsidR="00DE1F3C" w:rsidRPr="00FB1C14" w:rsidRDefault="003566A4" w:rsidP="00F67493">
      <w:pPr>
        <w:pStyle w:val="NoSpacing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FF4971"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FB1C1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}   </w:t>
      </w:r>
    </w:p>
    <w:p w14:paraId="5BDE4EFF" w14:textId="77777777" w:rsidR="006E3F15" w:rsidRDefault="00E84517" w:rsidP="00F67493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15. </w:t>
      </w:r>
      <w:r w:rsidR="00D77B21">
        <w:rPr>
          <w:rFonts w:asciiTheme="majorHAnsi" w:hAnsiTheme="majorHAnsi" w:cstheme="majorHAnsi"/>
          <w:color w:val="000000"/>
          <w:sz w:val="20"/>
          <w:szCs w:val="20"/>
        </w:rPr>
        <w:t xml:space="preserve"> Given a button named </w:t>
      </w:r>
      <w:r w:rsidR="00D77B21" w:rsidRPr="005173E0">
        <w:rPr>
          <w:rFonts w:asciiTheme="majorHAnsi" w:hAnsiTheme="majorHAnsi" w:cstheme="majorHAnsi"/>
          <w:b/>
          <w:color w:val="000000"/>
          <w:sz w:val="20"/>
          <w:szCs w:val="20"/>
        </w:rPr>
        <w:t>btnCancel</w:t>
      </w:r>
      <w:r w:rsidR="00D77B21">
        <w:rPr>
          <w:rFonts w:asciiTheme="majorHAnsi" w:hAnsiTheme="majorHAnsi" w:cstheme="majorHAnsi"/>
          <w:color w:val="000000"/>
          <w:sz w:val="20"/>
          <w:szCs w:val="20"/>
        </w:rPr>
        <w:t xml:space="preserve">, in FX an alert </w:t>
      </w:r>
      <w:r w:rsidR="006E3F15">
        <w:rPr>
          <w:rFonts w:asciiTheme="majorHAnsi" w:hAnsiTheme="majorHAnsi" w:cstheme="majorHAnsi"/>
          <w:color w:val="000000"/>
          <w:sz w:val="20"/>
          <w:szCs w:val="20"/>
        </w:rPr>
        <w:t>can verify if the cancel button has been pressed how?</w:t>
      </w:r>
    </w:p>
    <w:p w14:paraId="52E15194" w14:textId="69C27118" w:rsidR="006E3F15" w:rsidRPr="006656F0" w:rsidRDefault="006E3F15" w:rsidP="00F67493">
      <w:pPr>
        <w:pStyle w:val="NoSpacing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6656F0">
        <w:rPr>
          <w:rFonts w:asciiTheme="majorHAnsi" w:hAnsiTheme="majorHAnsi" w:cstheme="majorHAnsi"/>
          <w:b/>
          <w:color w:val="000000"/>
          <w:sz w:val="20"/>
          <w:szCs w:val="20"/>
        </w:rPr>
        <w:t>a.   Optional&lt;ButtonType&gt; result = alert.showAndWait();</w:t>
      </w:r>
    </w:p>
    <w:p w14:paraId="25802938" w14:textId="63798CE5" w:rsidR="006E3F15" w:rsidRPr="006656F0" w:rsidRDefault="006E3F15" w:rsidP="00F67493">
      <w:pPr>
        <w:pStyle w:val="NoSpacing"/>
        <w:rPr>
          <w:rFonts w:asciiTheme="majorHAnsi" w:hAnsiTheme="majorHAnsi" w:cstheme="majorHAnsi"/>
          <w:b/>
          <w:color w:val="000000"/>
          <w:sz w:val="20"/>
          <w:szCs w:val="20"/>
          <w:lang w:val="en"/>
        </w:rPr>
      </w:pPr>
      <w:r w:rsidRPr="006656F0">
        <w:rPr>
          <w:rFonts w:asciiTheme="majorHAnsi" w:hAnsiTheme="majorHAnsi" w:cstheme="majorHAnsi"/>
          <w:b/>
          <w:color w:val="000000"/>
          <w:sz w:val="20"/>
          <w:szCs w:val="20"/>
          <w:lang w:val="en"/>
        </w:rPr>
        <w:t xml:space="preserve">      if (result.get() == btnCancel){ … }</w:t>
      </w:r>
    </w:p>
    <w:p w14:paraId="5067B21F" w14:textId="3791AB4E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b.  </w:t>
      </w:r>
      <w:r>
        <w:rPr>
          <w:rFonts w:asciiTheme="majorHAnsi" w:hAnsiTheme="majorHAnsi" w:cstheme="majorHAnsi"/>
          <w:color w:val="000000"/>
          <w:sz w:val="20"/>
          <w:szCs w:val="20"/>
        </w:rPr>
        <w:t>Optional&lt;Button</w:t>
      </w:r>
      <w:r w:rsidRPr="00D77B21">
        <w:rPr>
          <w:rFonts w:asciiTheme="majorHAnsi" w:hAnsiTheme="majorHAnsi" w:cstheme="majorHAnsi"/>
          <w:color w:val="000000"/>
          <w:sz w:val="20"/>
          <w:szCs w:val="20"/>
        </w:rPr>
        <w:t>&gt; result = alert.showAndWait();</w:t>
      </w:r>
    </w:p>
    <w:p w14:paraId="35293C95" w14:textId="77777777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     </w:t>
      </w:r>
      <w:r w:rsidRPr="006E3F15">
        <w:rPr>
          <w:rFonts w:asciiTheme="majorHAnsi" w:hAnsiTheme="majorHAnsi" w:cstheme="majorHAnsi"/>
          <w:color w:val="000000"/>
          <w:sz w:val="20"/>
          <w:szCs w:val="20"/>
          <w:lang w:val="en"/>
        </w:rPr>
        <w:t>if (result.get() ==</w:t>
      </w: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btnCancel</w:t>
      </w:r>
      <w:r w:rsidRPr="006E3F15">
        <w:rPr>
          <w:rFonts w:asciiTheme="majorHAnsi" w:hAnsiTheme="majorHAnsi" w:cstheme="majorHAnsi"/>
          <w:color w:val="000000"/>
          <w:sz w:val="20"/>
          <w:szCs w:val="20"/>
          <w:lang w:val="en"/>
        </w:rPr>
        <w:t>){</w:t>
      </w: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… }</w:t>
      </w:r>
    </w:p>
    <w:p w14:paraId="72E9427D" w14:textId="59122465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c. </w:t>
      </w:r>
      <w:r>
        <w:rPr>
          <w:rFonts w:asciiTheme="majorHAnsi" w:hAnsiTheme="majorHAnsi" w:cstheme="majorHAnsi"/>
          <w:color w:val="000000"/>
          <w:sz w:val="20"/>
          <w:szCs w:val="20"/>
        </w:rPr>
        <w:t>Optional</w:t>
      </w:r>
      <w:r w:rsidRPr="00D77B21">
        <w:rPr>
          <w:rFonts w:asciiTheme="majorHAnsi" w:hAnsiTheme="majorHAnsi" w:cstheme="majorHAnsi"/>
          <w:color w:val="000000"/>
          <w:sz w:val="20"/>
          <w:szCs w:val="20"/>
        </w:rPr>
        <w:t xml:space="preserve"> result = alert.showAndWait();</w:t>
      </w:r>
    </w:p>
    <w:p w14:paraId="79A8BC47" w14:textId="77777777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     </w:t>
      </w:r>
      <w:r w:rsidRPr="006E3F15">
        <w:rPr>
          <w:rFonts w:asciiTheme="majorHAnsi" w:hAnsiTheme="majorHAnsi" w:cstheme="majorHAnsi"/>
          <w:color w:val="000000"/>
          <w:sz w:val="20"/>
          <w:szCs w:val="20"/>
          <w:lang w:val="en"/>
        </w:rPr>
        <w:t>if (result.get() ==</w:t>
      </w: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btnCancel</w:t>
      </w:r>
      <w:r w:rsidRPr="006E3F15">
        <w:rPr>
          <w:rFonts w:asciiTheme="majorHAnsi" w:hAnsiTheme="majorHAnsi" w:cstheme="majorHAnsi"/>
          <w:color w:val="000000"/>
          <w:sz w:val="20"/>
          <w:szCs w:val="20"/>
          <w:lang w:val="en"/>
        </w:rPr>
        <w:t>){</w:t>
      </w: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… }</w:t>
      </w:r>
    </w:p>
    <w:p w14:paraId="4C327B51" w14:textId="77777777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d. </w:t>
      </w:r>
      <w:r w:rsidRPr="00D77B21">
        <w:rPr>
          <w:rFonts w:asciiTheme="majorHAnsi" w:hAnsiTheme="majorHAnsi" w:cstheme="majorHAnsi"/>
          <w:color w:val="000000"/>
          <w:sz w:val="20"/>
          <w:szCs w:val="20"/>
        </w:rPr>
        <w:t>Optional&lt;ButtonType&gt; result = alert.showAndWait();</w:t>
      </w:r>
    </w:p>
    <w:p w14:paraId="47B1C118" w14:textId="5CC3DE0B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     </w:t>
      </w:r>
      <w:r w:rsidRPr="006E3F15">
        <w:rPr>
          <w:rFonts w:asciiTheme="majorHAnsi" w:hAnsiTheme="majorHAnsi" w:cstheme="majorHAnsi"/>
          <w:color w:val="000000"/>
          <w:sz w:val="20"/>
          <w:szCs w:val="20"/>
          <w:lang w:val="en"/>
        </w:rPr>
        <w:t>if (result ==</w:t>
      </w: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btnCancel</w:t>
      </w:r>
      <w:r w:rsidRPr="006E3F15">
        <w:rPr>
          <w:rFonts w:asciiTheme="majorHAnsi" w:hAnsiTheme="majorHAnsi" w:cstheme="majorHAnsi"/>
          <w:color w:val="000000"/>
          <w:sz w:val="20"/>
          <w:szCs w:val="20"/>
          <w:lang w:val="en"/>
        </w:rPr>
        <w:t>){</w:t>
      </w:r>
      <w:r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… }</w:t>
      </w:r>
    </w:p>
    <w:p w14:paraId="612A266F" w14:textId="77777777" w:rsidR="006E3F15" w:rsidRDefault="006E3F15" w:rsidP="006E3F15">
      <w:pPr>
        <w:pStyle w:val="NoSpacing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</w:p>
    <w:p w14:paraId="1A32395D" w14:textId="77777777" w:rsidR="00D30DCD" w:rsidRPr="00E84517" w:rsidRDefault="00D30DCD" w:rsidP="00F67493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sectPr w:rsidR="00D30DCD" w:rsidRPr="00E84517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B8213" w14:textId="77777777" w:rsidR="002F1D4D" w:rsidRDefault="002F1D4D" w:rsidP="001C32B4">
      <w:r>
        <w:separator/>
      </w:r>
    </w:p>
  </w:endnote>
  <w:endnote w:type="continuationSeparator" w:id="0">
    <w:p w14:paraId="7E113FA7" w14:textId="77777777" w:rsidR="002F1D4D" w:rsidRDefault="002F1D4D" w:rsidP="001C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@헤드라인A">
    <w:altName w:val="Yu Mincho Demibold"/>
    <w:charset w:val="4F"/>
    <w:family w:val="auto"/>
    <w:pitch w:val="variable"/>
    <w:sig w:usb0="00000001" w:usb1="09060000" w:usb2="00000010" w:usb3="00000000" w:csb0="0008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094D" w14:textId="77777777" w:rsidR="0041126D" w:rsidRDefault="0041126D" w:rsidP="00CA3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ABE376" w14:textId="77777777" w:rsidR="0041126D" w:rsidRDefault="0041126D" w:rsidP="001C32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3BC17" w14:textId="77777777" w:rsidR="0041126D" w:rsidRDefault="0041126D" w:rsidP="00CA3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41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AEE4FE" w14:textId="77777777" w:rsidR="0041126D" w:rsidRDefault="0041126D" w:rsidP="001C32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281B" w14:textId="77777777" w:rsidR="002F1D4D" w:rsidRDefault="002F1D4D" w:rsidP="001C32B4">
      <w:r>
        <w:separator/>
      </w:r>
    </w:p>
  </w:footnote>
  <w:footnote w:type="continuationSeparator" w:id="0">
    <w:p w14:paraId="4E5BE98E" w14:textId="77777777" w:rsidR="002F1D4D" w:rsidRDefault="002F1D4D" w:rsidP="001C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3610"/>
    <w:multiLevelType w:val="hybridMultilevel"/>
    <w:tmpl w:val="8D7661D0"/>
    <w:lvl w:ilvl="0" w:tplc="475C0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C5C93"/>
    <w:multiLevelType w:val="hybridMultilevel"/>
    <w:tmpl w:val="4BC4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FC7"/>
    <w:multiLevelType w:val="multilevel"/>
    <w:tmpl w:val="79F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D668D2"/>
    <w:multiLevelType w:val="hybridMultilevel"/>
    <w:tmpl w:val="211CB39C"/>
    <w:lvl w:ilvl="0" w:tplc="B192D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47320"/>
    <w:multiLevelType w:val="hybridMultilevel"/>
    <w:tmpl w:val="09D0E4E2"/>
    <w:lvl w:ilvl="0" w:tplc="B4302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D2D15"/>
    <w:multiLevelType w:val="multilevel"/>
    <w:tmpl w:val="8CA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E7061"/>
    <w:multiLevelType w:val="hybridMultilevel"/>
    <w:tmpl w:val="DDCA0CC6"/>
    <w:lvl w:ilvl="0" w:tplc="63DA3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50EDF"/>
    <w:multiLevelType w:val="hybridMultilevel"/>
    <w:tmpl w:val="7C600828"/>
    <w:lvl w:ilvl="0" w:tplc="0CC8C4DA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 w15:restartNumberingAfterBreak="0">
    <w:nsid w:val="45B62CE9"/>
    <w:multiLevelType w:val="hybridMultilevel"/>
    <w:tmpl w:val="912CC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83C4A"/>
    <w:multiLevelType w:val="hybridMultilevel"/>
    <w:tmpl w:val="27DC8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8732F"/>
    <w:multiLevelType w:val="hybridMultilevel"/>
    <w:tmpl w:val="DD244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B1654"/>
    <w:multiLevelType w:val="multilevel"/>
    <w:tmpl w:val="AC1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43B"/>
    <w:rsid w:val="00034705"/>
    <w:rsid w:val="00051F7D"/>
    <w:rsid w:val="00070454"/>
    <w:rsid w:val="0007114E"/>
    <w:rsid w:val="00074DFF"/>
    <w:rsid w:val="00091C19"/>
    <w:rsid w:val="00093A96"/>
    <w:rsid w:val="00096310"/>
    <w:rsid w:val="000A412C"/>
    <w:rsid w:val="000A6A34"/>
    <w:rsid w:val="000B0271"/>
    <w:rsid w:val="000C4669"/>
    <w:rsid w:val="000F0BD8"/>
    <w:rsid w:val="0013041D"/>
    <w:rsid w:val="00135827"/>
    <w:rsid w:val="00142DF6"/>
    <w:rsid w:val="00144DEC"/>
    <w:rsid w:val="001456F4"/>
    <w:rsid w:val="001545D5"/>
    <w:rsid w:val="00187935"/>
    <w:rsid w:val="00191D99"/>
    <w:rsid w:val="001A0F6A"/>
    <w:rsid w:val="001B666F"/>
    <w:rsid w:val="001C32B4"/>
    <w:rsid w:val="001C33DE"/>
    <w:rsid w:val="001D6BAF"/>
    <w:rsid w:val="001D795F"/>
    <w:rsid w:val="001F7516"/>
    <w:rsid w:val="0026191C"/>
    <w:rsid w:val="002728B4"/>
    <w:rsid w:val="0028247C"/>
    <w:rsid w:val="00293186"/>
    <w:rsid w:val="002B60B1"/>
    <w:rsid w:val="002F1D4D"/>
    <w:rsid w:val="002F4FE0"/>
    <w:rsid w:val="00315A93"/>
    <w:rsid w:val="003340F6"/>
    <w:rsid w:val="0034447E"/>
    <w:rsid w:val="003566A4"/>
    <w:rsid w:val="003619BE"/>
    <w:rsid w:val="003716D2"/>
    <w:rsid w:val="003C1D6A"/>
    <w:rsid w:val="003E4B40"/>
    <w:rsid w:val="004043C1"/>
    <w:rsid w:val="0041126D"/>
    <w:rsid w:val="004216F7"/>
    <w:rsid w:val="00425ED7"/>
    <w:rsid w:val="00430320"/>
    <w:rsid w:val="00446D41"/>
    <w:rsid w:val="00454EF4"/>
    <w:rsid w:val="00461497"/>
    <w:rsid w:val="00464EF0"/>
    <w:rsid w:val="00467196"/>
    <w:rsid w:val="004A13FA"/>
    <w:rsid w:val="004B6CFD"/>
    <w:rsid w:val="004C1F21"/>
    <w:rsid w:val="004C57A3"/>
    <w:rsid w:val="004D2136"/>
    <w:rsid w:val="00503A0E"/>
    <w:rsid w:val="005100D0"/>
    <w:rsid w:val="00513DF4"/>
    <w:rsid w:val="00514941"/>
    <w:rsid w:val="00515A6B"/>
    <w:rsid w:val="005173E0"/>
    <w:rsid w:val="00527187"/>
    <w:rsid w:val="00543F01"/>
    <w:rsid w:val="00560B86"/>
    <w:rsid w:val="00575E7A"/>
    <w:rsid w:val="00592E2C"/>
    <w:rsid w:val="00593C11"/>
    <w:rsid w:val="00597A96"/>
    <w:rsid w:val="005D3ADE"/>
    <w:rsid w:val="005D7050"/>
    <w:rsid w:val="005F17E8"/>
    <w:rsid w:val="00604D65"/>
    <w:rsid w:val="006051D1"/>
    <w:rsid w:val="006103C4"/>
    <w:rsid w:val="006118A0"/>
    <w:rsid w:val="0061556B"/>
    <w:rsid w:val="00620A93"/>
    <w:rsid w:val="00620DFF"/>
    <w:rsid w:val="00647165"/>
    <w:rsid w:val="006656F0"/>
    <w:rsid w:val="006707C5"/>
    <w:rsid w:val="00682A71"/>
    <w:rsid w:val="006B7EEB"/>
    <w:rsid w:val="006D3AAB"/>
    <w:rsid w:val="006D746C"/>
    <w:rsid w:val="006E3F15"/>
    <w:rsid w:val="006E4504"/>
    <w:rsid w:val="006F45E5"/>
    <w:rsid w:val="007023B1"/>
    <w:rsid w:val="00706898"/>
    <w:rsid w:val="00710D4B"/>
    <w:rsid w:val="0072207B"/>
    <w:rsid w:val="00730885"/>
    <w:rsid w:val="00780C76"/>
    <w:rsid w:val="007C0624"/>
    <w:rsid w:val="007D379B"/>
    <w:rsid w:val="007E36D6"/>
    <w:rsid w:val="007E3D76"/>
    <w:rsid w:val="008007A9"/>
    <w:rsid w:val="00800B1B"/>
    <w:rsid w:val="00830CF6"/>
    <w:rsid w:val="00841F7E"/>
    <w:rsid w:val="00860217"/>
    <w:rsid w:val="008606D8"/>
    <w:rsid w:val="008635D9"/>
    <w:rsid w:val="00885930"/>
    <w:rsid w:val="00890AA8"/>
    <w:rsid w:val="008A7231"/>
    <w:rsid w:val="008C2F93"/>
    <w:rsid w:val="00911994"/>
    <w:rsid w:val="00917855"/>
    <w:rsid w:val="009737A6"/>
    <w:rsid w:val="009C52D7"/>
    <w:rsid w:val="009D40E0"/>
    <w:rsid w:val="009E0E56"/>
    <w:rsid w:val="009E62F9"/>
    <w:rsid w:val="009E6426"/>
    <w:rsid w:val="00A46004"/>
    <w:rsid w:val="00AA1D87"/>
    <w:rsid w:val="00AA6412"/>
    <w:rsid w:val="00AB6256"/>
    <w:rsid w:val="00AD083D"/>
    <w:rsid w:val="00AE2459"/>
    <w:rsid w:val="00AE298C"/>
    <w:rsid w:val="00AF597F"/>
    <w:rsid w:val="00AF73DB"/>
    <w:rsid w:val="00B16FF6"/>
    <w:rsid w:val="00B24247"/>
    <w:rsid w:val="00B24324"/>
    <w:rsid w:val="00B70AF0"/>
    <w:rsid w:val="00BA6AA5"/>
    <w:rsid w:val="00BC3763"/>
    <w:rsid w:val="00BD3E0F"/>
    <w:rsid w:val="00BD63CB"/>
    <w:rsid w:val="00C24FAA"/>
    <w:rsid w:val="00C31F2B"/>
    <w:rsid w:val="00C44DF4"/>
    <w:rsid w:val="00CA28C8"/>
    <w:rsid w:val="00CA37EA"/>
    <w:rsid w:val="00CC1ED8"/>
    <w:rsid w:val="00CE6A1D"/>
    <w:rsid w:val="00D11D86"/>
    <w:rsid w:val="00D25184"/>
    <w:rsid w:val="00D30DCD"/>
    <w:rsid w:val="00D42697"/>
    <w:rsid w:val="00D5465F"/>
    <w:rsid w:val="00D60BD5"/>
    <w:rsid w:val="00D65AED"/>
    <w:rsid w:val="00D77B21"/>
    <w:rsid w:val="00D96A10"/>
    <w:rsid w:val="00DA0377"/>
    <w:rsid w:val="00DA743B"/>
    <w:rsid w:val="00DB1805"/>
    <w:rsid w:val="00DC2A0C"/>
    <w:rsid w:val="00DD1494"/>
    <w:rsid w:val="00DE1F3C"/>
    <w:rsid w:val="00DE4931"/>
    <w:rsid w:val="00DF52A3"/>
    <w:rsid w:val="00DF6A6C"/>
    <w:rsid w:val="00E04E9B"/>
    <w:rsid w:val="00E13DEC"/>
    <w:rsid w:val="00E17770"/>
    <w:rsid w:val="00E56EBB"/>
    <w:rsid w:val="00E84517"/>
    <w:rsid w:val="00E95261"/>
    <w:rsid w:val="00EA7659"/>
    <w:rsid w:val="00EB6BB3"/>
    <w:rsid w:val="00EC11F3"/>
    <w:rsid w:val="00EC780F"/>
    <w:rsid w:val="00EE1DD1"/>
    <w:rsid w:val="00EE41C2"/>
    <w:rsid w:val="00F07F60"/>
    <w:rsid w:val="00F34E2F"/>
    <w:rsid w:val="00F35AC1"/>
    <w:rsid w:val="00F45E89"/>
    <w:rsid w:val="00F51359"/>
    <w:rsid w:val="00F67493"/>
    <w:rsid w:val="00F751A3"/>
    <w:rsid w:val="00F828F5"/>
    <w:rsid w:val="00F873CF"/>
    <w:rsid w:val="00F9337F"/>
    <w:rsid w:val="00FA677E"/>
    <w:rsid w:val="00FA7FFA"/>
    <w:rsid w:val="00FB187F"/>
    <w:rsid w:val="00FB1C14"/>
    <w:rsid w:val="00FE7AA6"/>
    <w:rsid w:val="00FF3BF1"/>
    <w:rsid w:val="00FF4971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E8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DA743B"/>
    <w:pPr>
      <w:widowControl w:val="0"/>
      <w:autoSpaceDE w:val="0"/>
      <w:autoSpaceDN w:val="0"/>
      <w:adjustRightInd w:val="0"/>
    </w:pPr>
    <w:rPr>
      <w:rFonts w:ascii="Times New Roman" w:eastAsia="@헤드라인A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3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B4"/>
  </w:style>
  <w:style w:type="character" w:styleId="PageNumber">
    <w:name w:val="page number"/>
    <w:basedOn w:val="DefaultParagraphFont"/>
    <w:uiPriority w:val="99"/>
    <w:semiHidden/>
    <w:unhideWhenUsed/>
    <w:rsid w:val="001C32B4"/>
  </w:style>
  <w:style w:type="paragraph" w:styleId="ListParagraph">
    <w:name w:val="List Paragraph"/>
    <w:basedOn w:val="Normal"/>
    <w:uiPriority w:val="34"/>
    <w:qFormat/>
    <w:rsid w:val="00885930"/>
    <w:pPr>
      <w:ind w:left="720"/>
      <w:contextualSpacing/>
    </w:pPr>
  </w:style>
  <w:style w:type="paragraph" w:styleId="NoSpacing">
    <w:name w:val="No Spacing"/>
    <w:uiPriority w:val="1"/>
    <w:qFormat/>
    <w:rsid w:val="003716D2"/>
  </w:style>
  <w:style w:type="paragraph" w:customStyle="1" w:styleId="p1">
    <w:name w:val="p1"/>
    <w:basedOn w:val="Normal"/>
    <w:rsid w:val="00AB6256"/>
    <w:rPr>
      <w:rFonts w:ascii="Monaco" w:hAnsi="Monaco" w:cs="Times New Roman"/>
      <w:sz w:val="21"/>
      <w:szCs w:val="21"/>
    </w:rPr>
  </w:style>
  <w:style w:type="character" w:customStyle="1" w:styleId="s1">
    <w:name w:val="s1"/>
    <w:basedOn w:val="DefaultParagraphFont"/>
    <w:rsid w:val="00AB6256"/>
    <w:rPr>
      <w:color w:val="7E504F"/>
    </w:rPr>
  </w:style>
  <w:style w:type="character" w:customStyle="1" w:styleId="s2">
    <w:name w:val="s2"/>
    <w:basedOn w:val="DefaultParagraphFont"/>
    <w:rsid w:val="00AB6256"/>
    <w:rPr>
      <w:color w:val="931A68"/>
    </w:rPr>
  </w:style>
  <w:style w:type="character" w:customStyle="1" w:styleId="s3">
    <w:name w:val="s3"/>
    <w:basedOn w:val="DefaultParagraphFont"/>
    <w:rsid w:val="00AB6256"/>
    <w:rPr>
      <w:color w:val="3933FF"/>
    </w:rPr>
  </w:style>
  <w:style w:type="character" w:customStyle="1" w:styleId="apple-tab-span">
    <w:name w:val="apple-tab-span"/>
    <w:basedOn w:val="DefaultParagraphFont"/>
    <w:rsid w:val="00AB6256"/>
  </w:style>
  <w:style w:type="character" w:customStyle="1" w:styleId="apple-converted-space">
    <w:name w:val="apple-converted-space"/>
    <w:basedOn w:val="DefaultParagraphFont"/>
    <w:rsid w:val="00AB6256"/>
  </w:style>
  <w:style w:type="paragraph" w:customStyle="1" w:styleId="p2">
    <w:name w:val="p2"/>
    <w:basedOn w:val="Normal"/>
    <w:rsid w:val="00AB6256"/>
    <w:rPr>
      <w:rFonts w:ascii="Monaco" w:hAnsi="Monaco" w:cs="Times New Roman"/>
      <w:sz w:val="21"/>
      <w:szCs w:val="21"/>
    </w:rPr>
  </w:style>
  <w:style w:type="table" w:styleId="TableGrid">
    <w:name w:val="Table Grid"/>
    <w:basedOn w:val="TableNormal"/>
    <w:uiPriority w:val="39"/>
    <w:rsid w:val="004D213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1F2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21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65"/>
    <w:rPr>
      <w:rFonts w:ascii="Tahoma" w:hAnsi="Tahoma" w:cs="Tahoma"/>
      <w:sz w:val="16"/>
      <w:szCs w:val="16"/>
    </w:rPr>
  </w:style>
  <w:style w:type="character" w:customStyle="1" w:styleId="typ1">
    <w:name w:val="typ1"/>
    <w:basedOn w:val="DefaultParagraphFont"/>
    <w:rsid w:val="00D77B21"/>
    <w:rPr>
      <w:color w:val="2B91AF"/>
    </w:rPr>
  </w:style>
  <w:style w:type="character" w:customStyle="1" w:styleId="pln1">
    <w:name w:val="pln1"/>
    <w:basedOn w:val="DefaultParagraphFont"/>
    <w:rsid w:val="00D77B21"/>
    <w:rPr>
      <w:color w:val="303336"/>
    </w:rPr>
  </w:style>
  <w:style w:type="character" w:customStyle="1" w:styleId="pun1">
    <w:name w:val="pun1"/>
    <w:basedOn w:val="DefaultParagraphFont"/>
    <w:rsid w:val="00D77B21"/>
    <w:rPr>
      <w:color w:val="303336"/>
    </w:rPr>
  </w:style>
  <w:style w:type="character" w:customStyle="1" w:styleId="kwd1">
    <w:name w:val="kwd1"/>
    <w:basedOn w:val="DefaultParagraphFont"/>
    <w:rsid w:val="00D77B21"/>
    <w:rPr>
      <w:color w:val="101094"/>
    </w:rPr>
  </w:style>
  <w:style w:type="character" w:customStyle="1" w:styleId="str1">
    <w:name w:val="str1"/>
    <w:basedOn w:val="DefaultParagraphFont"/>
    <w:rsid w:val="00D77B21"/>
    <w:rPr>
      <w:color w:val="7D2727"/>
    </w:rPr>
  </w:style>
  <w:style w:type="character" w:customStyle="1" w:styleId="com1">
    <w:name w:val="com1"/>
    <w:basedOn w:val="DefaultParagraphFont"/>
    <w:rsid w:val="00D77B21"/>
    <w:rPr>
      <w:color w:val="858C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254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2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562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6121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028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08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Papademas</dc:creator>
  <cp:lastModifiedBy>me too</cp:lastModifiedBy>
  <cp:revision>10</cp:revision>
  <cp:lastPrinted>2014-11-24T19:54:00Z</cp:lastPrinted>
  <dcterms:created xsi:type="dcterms:W3CDTF">2017-11-30T18:48:00Z</dcterms:created>
  <dcterms:modified xsi:type="dcterms:W3CDTF">2019-11-23T23:57:00Z</dcterms:modified>
</cp:coreProperties>
</file>