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FEF1" w14:textId="77777777" w:rsidR="004E0225" w:rsidRPr="004E0225" w:rsidRDefault="004E0225">
      <w:pPr>
        <w:rPr>
          <w:rFonts w:ascii="Georgia" w:hAnsi="Georgia"/>
          <w:b/>
          <w:color w:val="C00000"/>
          <w:sz w:val="32"/>
          <w:szCs w:val="32"/>
        </w:rPr>
      </w:pPr>
      <w:r w:rsidRPr="004E0225">
        <w:rPr>
          <w:rFonts w:ascii="Georgia" w:hAnsi="Georgia"/>
          <w:b/>
          <w:color w:val="C00000"/>
          <w:sz w:val="32"/>
          <w:szCs w:val="32"/>
        </w:rPr>
        <w:t>SWOT Analysis</w:t>
      </w:r>
    </w:p>
    <w:p w14:paraId="1C9B30F4" w14:textId="57724C0B" w:rsidR="00245FAC" w:rsidRDefault="004E0225">
      <w:pPr>
        <w:rPr>
          <w:sz w:val="32"/>
          <w:szCs w:val="32"/>
        </w:rPr>
      </w:pPr>
      <w:r>
        <w:rPr>
          <w:sz w:val="32"/>
          <w:szCs w:val="32"/>
        </w:rPr>
        <w:t>Name:</w:t>
      </w:r>
      <w:r w:rsidR="002A3316">
        <w:rPr>
          <w:sz w:val="32"/>
          <w:szCs w:val="32"/>
        </w:rPr>
        <w:t xml:space="preserve"> Qiting Wang</w:t>
      </w:r>
      <w:r w:rsidR="003D31BF">
        <w:rPr>
          <w:sz w:val="32"/>
          <w:szCs w:val="32"/>
        </w:rPr>
        <w:t xml:space="preserve"> </w:t>
      </w:r>
    </w:p>
    <w:p w14:paraId="56DC3589" w14:textId="7CB8F1A3" w:rsidR="00F96283" w:rsidRPr="002A3316" w:rsidRDefault="00F96283">
      <w:pPr>
        <w:rPr>
          <w:sz w:val="32"/>
          <w:szCs w:val="32"/>
          <w:lang w:val="en-CA" w:eastAsia="zh-CN"/>
        </w:rPr>
      </w:pPr>
      <w:r>
        <w:rPr>
          <w:rFonts w:hint="eastAsia"/>
          <w:sz w:val="32"/>
          <w:szCs w:val="32"/>
          <w:lang w:val="en-CA" w:eastAsia="zh-CN"/>
        </w:rPr>
        <w:t>Company</w:t>
      </w:r>
      <w:r>
        <w:rPr>
          <w:sz w:val="32"/>
          <w:szCs w:val="32"/>
          <w:lang w:val="en-CA" w:eastAsia="zh-CN"/>
        </w:rPr>
        <w:t xml:space="preserve">: </w:t>
      </w:r>
      <w:r w:rsidRPr="00F96283">
        <w:rPr>
          <w:sz w:val="32"/>
          <w:szCs w:val="32"/>
          <w:lang w:val="en-CA" w:eastAsia="zh-CN"/>
        </w:rPr>
        <w:t>Zoom Video Communications Inc.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4E0225" w14:paraId="531B8CE5" w14:textId="77777777" w:rsidTr="004E0225">
        <w:trPr>
          <w:trHeight w:val="3970"/>
        </w:trPr>
        <w:tc>
          <w:tcPr>
            <w:tcW w:w="6475" w:type="dxa"/>
          </w:tcPr>
          <w:p w14:paraId="680E767B" w14:textId="77777777" w:rsidR="004E0225" w:rsidRDefault="004E0225">
            <w:pPr>
              <w:rPr>
                <w:b/>
                <w:color w:val="C00000"/>
                <w:sz w:val="32"/>
                <w:szCs w:val="32"/>
              </w:rPr>
            </w:pPr>
            <w:r w:rsidRPr="004E0225">
              <w:rPr>
                <w:b/>
                <w:color w:val="C00000"/>
                <w:sz w:val="32"/>
                <w:szCs w:val="32"/>
              </w:rPr>
              <w:t>Strengths</w:t>
            </w:r>
          </w:p>
          <w:p w14:paraId="754CD179" w14:textId="2383181C" w:rsid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A71AD5">
              <w:rPr>
                <w:rFonts w:ascii="Arial" w:hAnsi="Arial" w:cs="Arial"/>
                <w:b/>
                <w:sz w:val="24"/>
                <w:szCs w:val="24"/>
              </w:rPr>
              <w:t>Zoom benefits from a globally recognized brand and a highly scalable video communication infrastructure that gained widespread adoption during the COVID-19 pandemic.</w:t>
            </w:r>
          </w:p>
          <w:p w14:paraId="7740A86F" w14:textId="77777777" w:rsidR="00A71AD5" w:rsidRP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</w:p>
          <w:p w14:paraId="1F0D1694" w14:textId="068AA85C" w:rsid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71AD5">
              <w:rPr>
                <w:rFonts w:ascii="Arial" w:hAnsi="Arial" w:cs="Arial"/>
                <w:b/>
                <w:sz w:val="24"/>
                <w:szCs w:val="24"/>
              </w:rPr>
              <w:t>The company demonstrates strong product adaptability by expanding beyond video calls into integrated communication services such as Zoom Phone and Zoom Rooms.</w:t>
            </w:r>
          </w:p>
          <w:p w14:paraId="1069729E" w14:textId="77777777" w:rsidR="00A71AD5" w:rsidRP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8B1CC79" w14:textId="5427FCE9" w:rsidR="002A3316" w:rsidRPr="004E0225" w:rsidRDefault="00A71AD5" w:rsidP="00A71AD5">
            <w:pPr>
              <w:rPr>
                <w:b/>
                <w:sz w:val="32"/>
                <w:szCs w:val="32"/>
              </w:rPr>
            </w:pPr>
            <w:r w:rsidRPr="00A71AD5">
              <w:rPr>
                <w:rFonts w:ascii="Arial" w:hAnsi="Arial" w:cs="Arial"/>
                <w:b/>
                <w:sz w:val="24"/>
                <w:szCs w:val="24"/>
              </w:rPr>
              <w:t>It maintains a solid user base across both enterprise and individual markets, enabling a diverse revenue stream that supports continued innovation.</w:t>
            </w:r>
          </w:p>
        </w:tc>
        <w:tc>
          <w:tcPr>
            <w:tcW w:w="6475" w:type="dxa"/>
          </w:tcPr>
          <w:p w14:paraId="2651C05F" w14:textId="77777777" w:rsidR="004E0225" w:rsidRDefault="004E0225">
            <w:pPr>
              <w:rPr>
                <w:b/>
                <w:color w:val="C00000"/>
                <w:sz w:val="32"/>
                <w:szCs w:val="32"/>
              </w:rPr>
            </w:pPr>
            <w:r w:rsidRPr="004E0225">
              <w:rPr>
                <w:b/>
                <w:color w:val="C00000"/>
                <w:sz w:val="32"/>
                <w:szCs w:val="32"/>
              </w:rPr>
              <w:t>Weaknesses</w:t>
            </w:r>
          </w:p>
          <w:p w14:paraId="05D2BD06" w14:textId="436FE4FB" w:rsid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71AD5">
              <w:rPr>
                <w:rFonts w:ascii="Arial" w:hAnsi="Arial" w:cs="Arial"/>
                <w:b/>
                <w:sz w:val="24"/>
                <w:szCs w:val="24"/>
              </w:rPr>
              <w:t>Zoom relies heavily on a single core service—video conferencing—which limits its resilience against market saturation and competition.</w:t>
            </w:r>
          </w:p>
          <w:p w14:paraId="36B0552D" w14:textId="77777777" w:rsidR="00A71AD5" w:rsidRP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0AA3D0A" w14:textId="25C0755E" w:rsid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71AD5">
              <w:rPr>
                <w:rFonts w:ascii="Arial" w:hAnsi="Arial" w:cs="Arial"/>
                <w:b/>
                <w:sz w:val="24"/>
                <w:szCs w:val="24"/>
              </w:rPr>
              <w:t>The company has faced criticism regarding data privacy and end-to-end encryption, undermining trust among enterprise and government users.</w:t>
            </w:r>
          </w:p>
          <w:p w14:paraId="63635EB4" w14:textId="77777777" w:rsidR="00A71AD5" w:rsidRP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7FDEA8B" w14:textId="6BF91F32" w:rsidR="002A3316" w:rsidRPr="004E0225" w:rsidRDefault="00A71AD5" w:rsidP="00A71AD5">
            <w:pPr>
              <w:rPr>
                <w:b/>
                <w:sz w:val="32"/>
                <w:szCs w:val="32"/>
              </w:rPr>
            </w:pPr>
            <w:r w:rsidRPr="00A71AD5">
              <w:rPr>
                <w:rFonts w:ascii="Arial" w:hAnsi="Arial" w:cs="Arial"/>
                <w:b/>
                <w:sz w:val="24"/>
                <w:szCs w:val="24"/>
              </w:rPr>
              <w:t>Zoom has had trouble differentiating itself in a crowded communication tools market, particularly with competitors offering bundled solutions like Microsoft Teams.</w:t>
            </w:r>
          </w:p>
        </w:tc>
      </w:tr>
      <w:tr w:rsidR="004E0225" w14:paraId="5E5CAD5F" w14:textId="77777777" w:rsidTr="004E0225">
        <w:trPr>
          <w:trHeight w:val="3970"/>
        </w:trPr>
        <w:tc>
          <w:tcPr>
            <w:tcW w:w="6475" w:type="dxa"/>
          </w:tcPr>
          <w:p w14:paraId="1FD996CB" w14:textId="77777777" w:rsidR="004E0225" w:rsidRDefault="004E0225">
            <w:pPr>
              <w:rPr>
                <w:b/>
                <w:color w:val="C00000"/>
                <w:sz w:val="32"/>
                <w:szCs w:val="32"/>
              </w:rPr>
            </w:pPr>
            <w:r w:rsidRPr="004E0225">
              <w:rPr>
                <w:b/>
                <w:color w:val="C00000"/>
                <w:sz w:val="32"/>
                <w:szCs w:val="32"/>
              </w:rPr>
              <w:lastRenderedPageBreak/>
              <w:t>Opportunities</w:t>
            </w:r>
          </w:p>
          <w:p w14:paraId="585B5F24" w14:textId="45553039" w:rsid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71AD5">
              <w:rPr>
                <w:rFonts w:ascii="Arial" w:hAnsi="Arial" w:cs="Arial"/>
                <w:b/>
                <w:sz w:val="24"/>
                <w:szCs w:val="24"/>
              </w:rPr>
              <w:t>Zoom can leverage artificial intelligence to introduce smart meeting features such as real-time transcription, summarization, and action item generation.</w:t>
            </w:r>
          </w:p>
          <w:p w14:paraId="7027E6FA" w14:textId="77777777" w:rsidR="00A71AD5" w:rsidRP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45DD746" w14:textId="45D4F0B8" w:rsid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71AD5">
              <w:rPr>
                <w:rFonts w:ascii="Arial" w:hAnsi="Arial" w:cs="Arial"/>
                <w:b/>
                <w:sz w:val="24"/>
                <w:szCs w:val="24"/>
              </w:rPr>
              <w:t>There is potential to expand its footprint in hybrid workplace solutions by integrating its platform with scheduling, collaboration, and project management tools.</w:t>
            </w:r>
          </w:p>
          <w:p w14:paraId="15238BE7" w14:textId="77777777" w:rsidR="00A71AD5" w:rsidRP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2F90215" w14:textId="5F18612F" w:rsidR="002A3316" w:rsidRPr="004E0225" w:rsidRDefault="00A71AD5" w:rsidP="00A71AD5">
            <w:pPr>
              <w:rPr>
                <w:b/>
                <w:sz w:val="32"/>
                <w:szCs w:val="32"/>
              </w:rPr>
            </w:pPr>
            <w:r w:rsidRPr="00A71AD5">
              <w:rPr>
                <w:rFonts w:ascii="Arial" w:hAnsi="Arial" w:cs="Arial"/>
                <w:b/>
                <w:sz w:val="24"/>
                <w:szCs w:val="24"/>
              </w:rPr>
              <w:t>The growing demand for virtual events and webinars across sectors like education, healthcare, and enterprise training creates new revenue opportunities.</w:t>
            </w:r>
          </w:p>
        </w:tc>
        <w:tc>
          <w:tcPr>
            <w:tcW w:w="6475" w:type="dxa"/>
          </w:tcPr>
          <w:p w14:paraId="4B6B80A3" w14:textId="77777777" w:rsidR="004E0225" w:rsidRDefault="004E0225">
            <w:pPr>
              <w:rPr>
                <w:b/>
                <w:color w:val="C00000"/>
                <w:sz w:val="32"/>
                <w:szCs w:val="32"/>
              </w:rPr>
            </w:pPr>
            <w:r w:rsidRPr="004E0225">
              <w:rPr>
                <w:b/>
                <w:color w:val="C00000"/>
                <w:sz w:val="32"/>
                <w:szCs w:val="32"/>
              </w:rPr>
              <w:t>Threats</w:t>
            </w:r>
          </w:p>
          <w:p w14:paraId="7AFBD3A1" w14:textId="1A4CF401" w:rsid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71AD5">
              <w:rPr>
                <w:rFonts w:ascii="Arial" w:hAnsi="Arial" w:cs="Arial"/>
                <w:b/>
                <w:sz w:val="24"/>
                <w:szCs w:val="24"/>
              </w:rPr>
              <w:t>Zoom is entering a highly competitive market dominated by established players offering broader ecosystem solutions, which makes sustained market share growth more challenging.</w:t>
            </w:r>
          </w:p>
          <w:p w14:paraId="15397AD8" w14:textId="77777777" w:rsidR="00A71AD5" w:rsidRP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9F2CA3D" w14:textId="592A77F3" w:rsid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71AD5">
              <w:rPr>
                <w:rFonts w:ascii="Arial" w:hAnsi="Arial" w:cs="Arial"/>
                <w:b/>
                <w:sz w:val="24"/>
                <w:szCs w:val="24"/>
              </w:rPr>
              <w:t>There is a technical risk associated with integrating advanced AI functionalities without compromising platform speed, reliability, or security.</w:t>
            </w:r>
          </w:p>
          <w:p w14:paraId="4D488A0E" w14:textId="77777777" w:rsidR="00A71AD5" w:rsidRPr="00A71AD5" w:rsidRDefault="00A71AD5" w:rsidP="00A71AD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5D1D81E" w14:textId="62455EA6" w:rsidR="002A3316" w:rsidRPr="002A3316" w:rsidRDefault="00A71AD5" w:rsidP="00A71AD5">
            <w:pPr>
              <w:rPr>
                <w:b/>
                <w:sz w:val="32"/>
                <w:szCs w:val="32"/>
                <w:lang w:val="en-CA" w:eastAsia="zh-CN"/>
              </w:rPr>
            </w:pPr>
            <w:r w:rsidRPr="00A71AD5">
              <w:rPr>
                <w:rFonts w:ascii="Arial" w:hAnsi="Arial" w:cs="Arial"/>
                <w:b/>
                <w:sz w:val="24"/>
                <w:szCs w:val="24"/>
              </w:rPr>
              <w:t>Zoom remains vulnerable to data privacy and cybersecurity risks, especially as it scales services that handle sensitive enterprise communications globally.</w:t>
            </w:r>
          </w:p>
        </w:tc>
      </w:tr>
    </w:tbl>
    <w:p w14:paraId="2473F160" w14:textId="72E520B0" w:rsidR="004E0225" w:rsidRPr="003D31BF" w:rsidRDefault="004E0225">
      <w:pPr>
        <w:rPr>
          <w:rFonts w:ascii="Arial" w:hAnsi="Arial" w:cs="Arial"/>
          <w:sz w:val="24"/>
          <w:szCs w:val="24"/>
        </w:rPr>
      </w:pPr>
    </w:p>
    <w:sectPr w:rsidR="004E0225" w:rsidRPr="003D31BF" w:rsidSect="004E0225">
      <w:pgSz w:w="15840" w:h="12240" w:orient="landscape" w:code="1"/>
      <w:pgMar w:top="1440" w:right="1440" w:bottom="1440" w:left="1440" w:header="58" w:footer="720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720"/>
  <w:drawingGridHorizontalSpacing w:val="281"/>
  <w:drawingGridVerticalSpacing w:val="191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225"/>
    <w:rsid w:val="00245FAC"/>
    <w:rsid w:val="002A3316"/>
    <w:rsid w:val="003D31BF"/>
    <w:rsid w:val="004E0225"/>
    <w:rsid w:val="00933C5B"/>
    <w:rsid w:val="00A71AD5"/>
    <w:rsid w:val="00DC0E7B"/>
    <w:rsid w:val="00F9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4943"/>
  <w15:chartTrackingRefBased/>
  <w15:docId w15:val="{3B747234-C1F6-4A1A-83FC-EFAE56F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B580B8D9D5C8479EB29463B3488F37" ma:contentTypeVersion="42" ma:contentTypeDescription="Create a new document." ma:contentTypeScope="" ma:versionID="69069ed5fe7b373630cc1ed640b4412c">
  <xsd:schema xmlns:xsd="http://www.w3.org/2001/XMLSchema" xmlns:xs="http://www.w3.org/2001/XMLSchema" xmlns:p="http://schemas.microsoft.com/office/2006/metadata/properties" xmlns:ns1="http://schemas.microsoft.com/sharepoint/v3" xmlns:ns3="2ce5a41f-70b1-4141-9727-236556690c4c" xmlns:ns4="a323f3c1-1107-402b-9567-903e45c352ff" targetNamespace="http://schemas.microsoft.com/office/2006/metadata/properties" ma:root="true" ma:fieldsID="214e89828cac9c05164b01a359f64201" ns1:_="" ns3:_="" ns4:_="">
    <xsd:import namespace="http://schemas.microsoft.com/sharepoint/v3"/>
    <xsd:import namespace="2ce5a41f-70b1-4141-9727-236556690c4c"/>
    <xsd:import namespace="a323f3c1-1107-402b-9567-903e45c352ff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a41f-70b1-4141-9727-236556690c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3" nillable="true" ma:displayName="Notebook Type" ma:internalName="NotebookType">
      <xsd:simpleType>
        <xsd:restriction base="dms:Text"/>
      </xsd:simpleType>
    </xsd:element>
    <xsd:element name="FolderType" ma:index="24" nillable="true" ma:displayName="Folder Type" ma:internalName="FolderType">
      <xsd:simpleType>
        <xsd:restriction base="dms:Text"/>
      </xsd:simpleType>
    </xsd:element>
    <xsd:element name="CultureName" ma:index="25" nillable="true" ma:displayName="Culture Name" ma:internalName="CultureName">
      <xsd:simpleType>
        <xsd:restriction base="dms:Text"/>
      </xsd:simpleType>
    </xsd:element>
    <xsd:element name="AppVersion" ma:index="26" nillable="true" ma:displayName="App Version" ma:internalName="AppVersion">
      <xsd:simpleType>
        <xsd:restriction base="dms:Text"/>
      </xsd:simpleType>
    </xsd:element>
    <xsd:element name="TeamsChannelId" ma:index="27" nillable="true" ma:displayName="Teams Channel Id" ma:internalName="TeamsChannelId">
      <xsd:simpleType>
        <xsd:restriction base="dms:Text"/>
      </xsd:simpleType>
    </xsd:element>
    <xsd:element name="Owner" ma:index="2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9" nillable="true" ma:displayName="Math Settings" ma:internalName="Math_Settings">
      <xsd:simpleType>
        <xsd:restriction base="dms:Text"/>
      </xsd:simpleType>
    </xsd:element>
    <xsd:element name="DefaultSectionNames" ma:index="3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3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4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1" nillable="true" ma:displayName="Is Collaboration Space Locked" ma:internalName="Is_Collaboration_Space_Locked">
      <xsd:simpleType>
        <xsd:restriction base="dms:Boolean"/>
      </xsd:simpleType>
    </xsd:element>
    <xsd:element name="IsNotebookLocked" ma:index="42" nillable="true" ma:displayName="Is Notebook Locked" ma:internalName="IsNotebookLocked">
      <xsd:simpleType>
        <xsd:restriction base="dms:Boolean"/>
      </xsd:simpleType>
    </xsd:element>
    <xsd:element name="Leaders" ma:index="4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4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4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4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4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48" nillable="true" ma:displayName="Has Leaders Only SectionGroup" ma:internalName="Has_Leaders_Only_SectionGroup">
      <xsd:simpleType>
        <xsd:restriction base="dms:Boolean"/>
      </xsd:simpleType>
    </xsd:element>
    <xsd:element name="Teams_Channel_Section_Location" ma:index="49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3f3c1-1107-402b-9567-903e45c35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2ce5a41f-70b1-4141-9727-236556690c4c" xsi:nil="true"/>
    <Owner xmlns="2ce5a41f-70b1-4141-9727-236556690c4c">
      <UserInfo>
        <DisplayName/>
        <AccountId xsi:nil="true"/>
        <AccountType/>
      </UserInfo>
    </Owner>
    <Students xmlns="2ce5a41f-70b1-4141-9727-236556690c4c">
      <UserInfo>
        <DisplayName/>
        <AccountId xsi:nil="true"/>
        <AccountType/>
      </UserInfo>
    </Students>
    <Distribution_Groups xmlns="2ce5a41f-70b1-4141-9727-236556690c4c" xsi:nil="true"/>
    <Leaders xmlns="2ce5a41f-70b1-4141-9727-236556690c4c">
      <UserInfo>
        <DisplayName/>
        <AccountId xsi:nil="true"/>
        <AccountType/>
      </UserInfo>
    </Leaders>
    <_ip_UnifiedCompliancePolicyUIAction xmlns="http://schemas.microsoft.com/sharepoint/v3" xsi:nil="true"/>
    <TeamsChannelId xmlns="2ce5a41f-70b1-4141-9727-236556690c4c" xsi:nil="true"/>
    <NotebookType xmlns="2ce5a41f-70b1-4141-9727-236556690c4c" xsi:nil="true"/>
    <Has_Teacher_Only_SectionGroup xmlns="2ce5a41f-70b1-4141-9727-236556690c4c" xsi:nil="true"/>
    <Members xmlns="2ce5a41f-70b1-4141-9727-236556690c4c">
      <UserInfo>
        <DisplayName/>
        <AccountId xsi:nil="true"/>
        <AccountType/>
      </UserInfo>
    </Members>
    <IsNotebookLocked xmlns="2ce5a41f-70b1-4141-9727-236556690c4c" xsi:nil="true"/>
    <Member_Groups xmlns="2ce5a41f-70b1-4141-9727-236556690c4c">
      <UserInfo>
        <DisplayName/>
        <AccountId xsi:nil="true"/>
        <AccountType/>
      </UserInfo>
    </Member_Groups>
    <Has_Leaders_Only_SectionGroup xmlns="2ce5a41f-70b1-4141-9727-236556690c4c" xsi:nil="true"/>
    <_ip_UnifiedCompliancePolicyProperties xmlns="http://schemas.microsoft.com/sharepoint/v3" xsi:nil="true"/>
    <Invited_Teachers xmlns="2ce5a41f-70b1-4141-9727-236556690c4c" xsi:nil="true"/>
    <Math_Settings xmlns="2ce5a41f-70b1-4141-9727-236556690c4c" xsi:nil="true"/>
    <Self_Registration_Enabled xmlns="2ce5a41f-70b1-4141-9727-236556690c4c" xsi:nil="true"/>
    <DefaultSectionNames xmlns="2ce5a41f-70b1-4141-9727-236556690c4c" xsi:nil="true"/>
    <Is_Collaboration_Space_Locked xmlns="2ce5a41f-70b1-4141-9727-236556690c4c" xsi:nil="true"/>
    <AppVersion xmlns="2ce5a41f-70b1-4141-9727-236556690c4c" xsi:nil="true"/>
    <LMS_Mappings xmlns="2ce5a41f-70b1-4141-9727-236556690c4c" xsi:nil="true"/>
    <Invited_Students xmlns="2ce5a41f-70b1-4141-9727-236556690c4c" xsi:nil="true"/>
    <FolderType xmlns="2ce5a41f-70b1-4141-9727-236556690c4c" xsi:nil="true"/>
    <Teachers xmlns="2ce5a41f-70b1-4141-9727-236556690c4c">
      <UserInfo>
        <DisplayName/>
        <AccountId xsi:nil="true"/>
        <AccountType/>
      </UserInfo>
    </Teachers>
    <Student_Groups xmlns="2ce5a41f-70b1-4141-9727-236556690c4c">
      <UserInfo>
        <DisplayName/>
        <AccountId xsi:nil="true"/>
        <AccountType/>
      </UserInfo>
    </Student_Groups>
    <Templates xmlns="2ce5a41f-70b1-4141-9727-236556690c4c" xsi:nil="true"/>
    <Invited_Members xmlns="2ce5a41f-70b1-4141-9727-236556690c4c" xsi:nil="true"/>
    <Teams_Channel_Section_Location xmlns="2ce5a41f-70b1-4141-9727-236556690c4c" xsi:nil="true"/>
    <Invited_Leaders xmlns="2ce5a41f-70b1-4141-9727-236556690c4c" xsi:nil="true"/>
  </documentManagement>
</p:properties>
</file>

<file path=customXml/itemProps1.xml><?xml version="1.0" encoding="utf-8"?>
<ds:datastoreItem xmlns:ds="http://schemas.openxmlformats.org/officeDocument/2006/customXml" ds:itemID="{A7E91D2B-7F74-4998-98E4-348625E91A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6203DA-FC0E-4558-912B-F4CB2C51F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ce5a41f-70b1-4141-9727-236556690c4c"/>
    <ds:schemaRef ds:uri="a323f3c1-1107-402b-9567-903e45c35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F2AFE7-99DE-4268-BB6F-783C721105D3}">
  <ds:schemaRefs>
    <ds:schemaRef ds:uri="http://schemas.microsoft.com/office/2006/metadata/properties"/>
    <ds:schemaRef ds:uri="http://schemas.microsoft.com/office/infopath/2007/PartnerControls"/>
    <ds:schemaRef ds:uri="2ce5a41f-70b1-4141-9727-236556690c4c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Littlefield, Denise</dc:creator>
  <cp:keywords/>
  <dc:description/>
  <cp:lastModifiedBy>Gideon</cp:lastModifiedBy>
  <cp:revision>4</cp:revision>
  <dcterms:created xsi:type="dcterms:W3CDTF">2021-08-10T17:50:00Z</dcterms:created>
  <dcterms:modified xsi:type="dcterms:W3CDTF">2025-05-27T02:35:00Z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0x0101009CB580B8D9D5C8479EB29463B3488F37</vt:lpwstr>
  </property>
</Properties>
</file>