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5429A" w14:textId="53B9862A" w:rsidR="002F27D1" w:rsidRDefault="00A318C9">
      <w:r w:rsidRPr="00A318C9">
        <w:t>Запрограммируйте простой алгоритм хэширования. Для создания отпечатков пальцев следуйте следующей блок-схеме.</w:t>
      </w:r>
    </w:p>
    <w:p w14:paraId="0F5CE8E7" w14:textId="1B9CD04B" w:rsidR="00A318C9" w:rsidRDefault="00A318C9">
      <w:r>
        <w:rPr>
          <w:noProof/>
        </w:rPr>
        <w:drawing>
          <wp:inline distT="0" distB="0" distL="0" distR="0" wp14:anchorId="0474AE3B" wp14:editId="0B4CC7E2">
            <wp:extent cx="3381375" cy="443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EB75" w14:textId="77777777" w:rsidR="00A318C9" w:rsidRDefault="00A318C9" w:rsidP="00A318C9">
      <w:r w:rsidRPr="00A318C9">
        <w:t>Вектор инициализации:</w:t>
      </w:r>
      <w:r w:rsidRPr="00A318C9">
        <w:t xml:space="preserve"> </w:t>
      </w:r>
    </w:p>
    <w:p w14:paraId="4BCC4B3C" w14:textId="77F1DC22" w:rsidR="00A318C9" w:rsidRDefault="00A318C9" w:rsidP="00A318C9">
      <w:r>
        <w:t>A = 0010 1110 1100 0000</w:t>
      </w:r>
    </w:p>
    <w:p w14:paraId="776F2D69" w14:textId="77777777" w:rsidR="00A318C9" w:rsidRDefault="00A318C9" w:rsidP="00A318C9">
      <w:r>
        <w:t>B = 1110 0011 1011 1100</w:t>
      </w:r>
    </w:p>
    <w:p w14:paraId="7F2E1591" w14:textId="77777777" w:rsidR="00A318C9" w:rsidRDefault="00A318C9" w:rsidP="00A318C9">
      <w:r>
        <w:t>C = 1111 1101 0001 0111</w:t>
      </w:r>
    </w:p>
    <w:p w14:paraId="25FE68C5" w14:textId="77777777" w:rsidR="00A318C9" w:rsidRDefault="00A318C9" w:rsidP="00A318C9">
      <w:r>
        <w:t>D = 1010 0001 0011 1111</w:t>
      </w:r>
    </w:p>
    <w:p w14:paraId="2C06023E" w14:textId="77777777" w:rsidR="00A318C9" w:rsidRDefault="00A318C9" w:rsidP="00A318C9">
      <w:r>
        <w:t>F1(B,C) = (B AND C) XOR (¬B AND C)</w:t>
      </w:r>
    </w:p>
    <w:p w14:paraId="69EF80A5" w14:textId="7CD39894" w:rsidR="00A318C9" w:rsidRDefault="00A318C9" w:rsidP="00A318C9">
      <w:r>
        <w:t>F2(B,C) = (B OR C) AND (B XOR C)</w:t>
      </w:r>
    </w:p>
    <w:p w14:paraId="7C0539D4" w14:textId="7EFB8D0B" w:rsidR="00A318C9" w:rsidRDefault="00A318C9" w:rsidP="00A318C9">
      <w:r>
        <w:t>На выходе будет получен 64-битный отпечаток пальца независимо от размера входного файла. Программа будет ожидать только 1 аргумент, которым будет путь к файлу, из которого будет создан отпечаток пальца. Полученный отпечаток будет иметь шестнадцатеричную форму: например, fa0513e1aa06b891</w:t>
      </w:r>
    </w:p>
    <w:p w14:paraId="6F8877D1" w14:textId="39FE9557" w:rsidR="00A318C9" w:rsidRDefault="00A318C9" w:rsidP="00A318C9">
      <w:r>
        <w:t xml:space="preserve">Разделите сообщение на блоки (представленные на диаграмме как </w:t>
      </w:r>
      <w:r>
        <w:rPr>
          <w:lang w:val="en-US"/>
        </w:rPr>
        <w:t>M</w:t>
      </w:r>
      <w:bookmarkStart w:id="0" w:name="_GoBack"/>
      <w:bookmarkEnd w:id="0"/>
      <w:r>
        <w:t xml:space="preserve">i), при необходимости корректируя последний блок нулями. Функции сжатия F1 и F2 чередуются после каждой итерации алгоритма. </w:t>
      </w:r>
    </w:p>
    <w:p w14:paraId="5C9164FE" w14:textId="1FAB056B" w:rsidR="00A318C9" w:rsidRDefault="00A318C9" w:rsidP="00A318C9">
      <w:r>
        <w:t>Не создавайте никакого выходного файла, просто выведите полученный отпечаток пальца на стандартный вывод.</w:t>
      </w:r>
    </w:p>
    <w:sectPr w:rsidR="00A31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B0"/>
    <w:rsid w:val="00340E8C"/>
    <w:rsid w:val="00591FC2"/>
    <w:rsid w:val="00A318C9"/>
    <w:rsid w:val="00B8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07D7"/>
  <w15:chartTrackingRefBased/>
  <w15:docId w15:val="{37BC9ADE-D761-4390-85DA-0D59190C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Gnatuk Gleb</dc:creator>
  <cp:keywords/>
  <dc:description/>
  <cp:lastModifiedBy>Gnatuk Gleb</cp:lastModifiedBy>
  <cp:revision>2</cp:revision>
  <dcterms:created xsi:type="dcterms:W3CDTF">2022-04-21T12:08:00Z</dcterms:created>
  <dcterms:modified xsi:type="dcterms:W3CDTF">2022-04-21T12:14:00Z</dcterms:modified>
</cp:coreProperties>
</file>