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新建脚本就有了默认程序集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"GIF/202207102242.gif"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202207102242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根目录新建程序集就抢了默认程序集的地位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20220710224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子目录（不在根目录）新建程序集，默认程序集又有地位了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"GIF/202207102246.gif"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202207102246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程序集在VS中的显示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"GIF/202207111039.PNG"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上限制2G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AssetBundle加载更快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03 AssetBundle 04AssetDataBase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"GIF/202207111217.gif"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202207111217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Xml2Class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Class2Xml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Class2Bin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"GIF/202207111432.gif"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202207111432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读取Asset(里面是ScriptableObject)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"GIF/202207111505.gif"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202207111505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AB-----------------------------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配置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ABConfig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202207111902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打包Prefab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太快，闪过去了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202207111945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标记 命名需要AB的文件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"GIF/2022071121028.gif"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202207121028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清理标记 清理命名的AB文件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"GIF/202207121045.gif"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</w:t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21045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打包标记的文件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"GIF/202207121140.gif"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20220711211</w:t>
      </w:r>
      <w:r>
        <w:rPr>
          <w:rStyle w:val="7"/>
          <w:rFonts w:hint="eastAsia"/>
          <w:lang w:val="en-US" w:eastAsia="zh-CN"/>
        </w:rPr>
        <w:t>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之前也没报错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删包</w:t>
      </w:r>
    </w:p>
    <w:p>
      <w:pPr>
        <w:bidi w:val="0"/>
        <w:rPr>
          <w:rStyle w:val="7"/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"GIF/202207121259.gif"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202207121259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生成xml（可视化），Bin（读取）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202207121609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只写出有效路径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写之前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"GIF/AssetBundleConfig.xml"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</w:t>
      </w:r>
      <w:r>
        <w:rPr>
          <w:rStyle w:val="6"/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"GIF/AssetBundleConfig 之后.xml"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202207121631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Bin文件放在StreamingAssets报Null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先放根目录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做成AB，再加载</w:t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bookmarkStart w:id="0" w:name="_GoBack"/>
      <w:bookmarkEnd w:id="0"/>
      <w:r>
        <w:rPr>
          <w:rFonts w:hint="eastAsia"/>
          <w:sz w:val="40"/>
          <w:szCs w:val="22"/>
          <w:lang w:val="en-US" w:eastAsia="zh-CN"/>
        </w:rPr>
        <w:t>bug SerializationException: Could not find type 'System.Collections.Generic.List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我把ABConfig放Editor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ABConfig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Demo01-04有一个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Editor和Demo05有一个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我用程序集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加载的预制体丢失贴图 shader hiden internalError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代码控制正常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"GIF/202207130128.txt"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生成xml为空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生成代码顺序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游戏中加载AB中的prefab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202207130130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Mono中有AssetDataBase，打包时会报错，打包前注释掉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将生成的配置Config，做成ab包来加载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202207130154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1832479"/>
    <w:rsid w:val="021D6ED1"/>
    <w:rsid w:val="053E5312"/>
    <w:rsid w:val="061010B6"/>
    <w:rsid w:val="09E44ACB"/>
    <w:rsid w:val="0A4860CC"/>
    <w:rsid w:val="0BF25F6F"/>
    <w:rsid w:val="0C372644"/>
    <w:rsid w:val="0E080E9F"/>
    <w:rsid w:val="0E1E198F"/>
    <w:rsid w:val="0EEF216E"/>
    <w:rsid w:val="124345BF"/>
    <w:rsid w:val="17D14A92"/>
    <w:rsid w:val="1922584A"/>
    <w:rsid w:val="1AC47300"/>
    <w:rsid w:val="1B0F31AA"/>
    <w:rsid w:val="1C176394"/>
    <w:rsid w:val="1CD30B31"/>
    <w:rsid w:val="20FA008F"/>
    <w:rsid w:val="267745A0"/>
    <w:rsid w:val="2DCE52C1"/>
    <w:rsid w:val="33CE3BE3"/>
    <w:rsid w:val="390956C8"/>
    <w:rsid w:val="3C411ED4"/>
    <w:rsid w:val="403A3C60"/>
    <w:rsid w:val="40D00E4D"/>
    <w:rsid w:val="43263FCE"/>
    <w:rsid w:val="44871263"/>
    <w:rsid w:val="468D625B"/>
    <w:rsid w:val="4B0B1912"/>
    <w:rsid w:val="4BB332C1"/>
    <w:rsid w:val="4D5B36BC"/>
    <w:rsid w:val="4E50392A"/>
    <w:rsid w:val="4FF944DA"/>
    <w:rsid w:val="548446B9"/>
    <w:rsid w:val="581D356B"/>
    <w:rsid w:val="5A987D43"/>
    <w:rsid w:val="5AE468D4"/>
    <w:rsid w:val="5E976A9B"/>
    <w:rsid w:val="601001C4"/>
    <w:rsid w:val="61197A91"/>
    <w:rsid w:val="6427666B"/>
    <w:rsid w:val="6446507D"/>
    <w:rsid w:val="66256A3C"/>
    <w:rsid w:val="6AB62583"/>
    <w:rsid w:val="6D010350"/>
    <w:rsid w:val="6D175D26"/>
    <w:rsid w:val="6D4F3356"/>
    <w:rsid w:val="6E940155"/>
    <w:rsid w:val="6ED47801"/>
    <w:rsid w:val="6F054CF2"/>
    <w:rsid w:val="70302B20"/>
    <w:rsid w:val="717B06C1"/>
    <w:rsid w:val="72C749C9"/>
    <w:rsid w:val="7366024C"/>
    <w:rsid w:val="776242EA"/>
    <w:rsid w:val="78240F3E"/>
    <w:rsid w:val="78D728CF"/>
    <w:rsid w:val="79BD0760"/>
    <w:rsid w:val="79DB60A8"/>
    <w:rsid w:val="7AE207F8"/>
    <w:rsid w:val="7DD1007B"/>
    <w:rsid w:val="7DF77D77"/>
    <w:rsid w:val="7EE5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361</Words>
  <Characters>1008</Characters>
  <Lines>0</Lines>
  <Paragraphs>0</Paragraphs>
  <TotalTime>765</TotalTime>
  <ScaleCrop>false</ScaleCrop>
  <LinksUpToDate>false</LinksUpToDate>
  <CharactersWithSpaces>1041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2022-07-10T14:37:00Z</dcterms:created>
  <dc:creator>lenovo</dc:creator>
  <cp:lastModifiedBy>吴伟升</cp:lastModifiedBy>
  <dcterms:modified xsi:type="dcterms:W3CDTF">2022-07-12T17:57:09Z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99B7DB6C91E1471E93C9C35ECC4E4694</vt:lpwstr>
  </property>
</Properties>
</file>