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41" w:rsidRPr="00592112" w:rsidRDefault="00556841" w:rsidP="00B36EC5">
      <w:pPr>
        <w:pStyle w:val="a7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/>
        </w:rPr>
        <w:t>Pointing the Ward</w:t>
      </w:r>
    </w:p>
    <w:p w:rsidR="00556841" w:rsidRPr="00592112" w:rsidRDefault="00556841" w:rsidP="00B36EC5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 w:hint="eastAsia"/>
          <w:b/>
        </w:rPr>
        <w:t xml:space="preserve">프로젝트 개요 </w:t>
      </w:r>
    </w:p>
    <w:p w:rsidR="00556841" w:rsidRPr="00592112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각 개인의 일정 들을 분석해서 모임으로 적합한 정보를 분석하고 분석 결과를 토대로 구체적인 시간과 장소를 추천</w:t>
      </w:r>
    </w:p>
    <w:p w:rsidR="00556841" w:rsidRPr="00592112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</w:pPr>
    </w:p>
    <w:p w:rsidR="00556841" w:rsidRPr="00592112" w:rsidRDefault="00556841" w:rsidP="00B36EC5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/>
          <w:b/>
        </w:rPr>
        <w:t>프로젝트 목적</w:t>
      </w:r>
    </w:p>
    <w:p w:rsidR="00556841" w:rsidRPr="00592112" w:rsidRDefault="00556841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 모임을 위한 최적의 장소를 제공</w:t>
      </w:r>
    </w:p>
    <w:p w:rsidR="00592112" w:rsidRPr="00592112" w:rsidRDefault="00592112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27519" cy="2528570"/>
            <wp:effectExtent l="76200" t="76200" r="140335" b="13843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19" cy="2528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2112" w:rsidRPr="00592112" w:rsidRDefault="00556841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친구와 약속을 잡을 때 고려해야 하는 것이 한 두 가지가 아닙니다. 둘 다 만날 수 있는 시간인지, </w:t>
      </w:r>
      <w:bookmarkStart w:id="0" w:name="_GoBack"/>
      <w:bookmarkEnd w:id="0"/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어디서 만나는 것이 가장 빠르고 이동하기 편한지, 어떤 교통 수단을 이용할 수 있는지, 차는 막히지 않는지, 다음 일정 장소나 시간에 영향은 없는지 등. 한 사람과 만나기도 힘든데 하물며 다수의 사용자가 모이는 그룹 모임은 약속 잡기가 더욱 </w:t>
      </w:r>
      <w:r w:rsidR="00592112"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힘들고 잘못된 약속은 사회적으로 수 조원의 경제 손실을 초래합니다.</w:t>
      </w:r>
    </w:p>
    <w:p w:rsidR="00556841" w:rsidRPr="00592112" w:rsidRDefault="00592112" w:rsidP="00592112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이 프로젝트는 사용자가 약속이나 일정을 만들 때 고려해야 할 사항들을 종합하여 가능한 날짜와 시간,</w:t>
      </w: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 </w:t>
      </w:r>
      <w:r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모두에게 적합한 장소를 추천하여 쉽게 일정을 만들 수 있도록 하기 위해 개발되었습니다.</w:t>
      </w:r>
    </w:p>
    <w:p w:rsidR="00592112" w:rsidRPr="00592112" w:rsidRDefault="00744CF2" w:rsidP="00744CF2">
      <w:pPr>
        <w:pStyle w:val="a4"/>
        <w:tabs>
          <w:tab w:val="left" w:pos="4044"/>
        </w:tabs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>
        <w:rPr>
          <w:rFonts w:ascii="나눔고딕" w:eastAsia="나눔고딕" w:hAnsi="나눔고딕" w:cs="Arial"/>
          <w:color w:val="000000"/>
          <w:sz w:val="20"/>
          <w:szCs w:val="20"/>
        </w:rPr>
        <w:tab/>
      </w:r>
    </w:p>
    <w:p w:rsidR="00556841" w:rsidRPr="00592112" w:rsidRDefault="00556841" w:rsidP="00592112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/>
          <w:b/>
        </w:rPr>
        <w:t xml:space="preserve">프로젝트 핵심 기능: </w:t>
      </w:r>
    </w:p>
    <w:p w:rsidR="00556841" w:rsidRPr="00592112" w:rsidRDefault="00556841" w:rsidP="00B36EC5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사용자들의 위치, 교통 상황, 이동방법뿐만 아니라 다음 일정까지 고려하여 목적에 적합한 장소를 추천</w:t>
      </w:r>
      <w:r w:rsidR="00B36EC5"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합니다.</w:t>
      </w:r>
    </w:p>
    <w:p w:rsidR="00B36EC5" w:rsidRPr="00592112" w:rsidRDefault="00B36EC5" w:rsidP="00B36EC5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</w:p>
    <w:p w:rsidR="00556841" w:rsidRPr="00592112" w:rsidRDefault="00556841" w:rsidP="00B36EC5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/>
          <w:b/>
        </w:rPr>
        <w:lastRenderedPageBreak/>
        <w:t>프로젝트 주요 사용자:</w:t>
      </w:r>
    </w:p>
    <w:p w:rsidR="00556841" w:rsidRPr="00592112" w:rsidRDefault="00556841" w:rsidP="00C76E5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그룹에서 편리하게 모임 약속을 원하는 사용자들</w:t>
      </w:r>
    </w:p>
    <w:p w:rsidR="00B36EC5" w:rsidRPr="00592112" w:rsidRDefault="00B36EC5" w:rsidP="00556841">
      <w:pPr>
        <w:pStyle w:val="a4"/>
        <w:spacing w:before="0" w:beforeAutospacing="0" w:after="160" w:afterAutospacing="0"/>
        <w:ind w:left="800"/>
        <w:rPr>
          <w:rFonts w:ascii="나눔고딕" w:eastAsia="나눔고딕" w:hAnsi="나눔고딕"/>
        </w:rPr>
      </w:pPr>
    </w:p>
    <w:p w:rsidR="00556841" w:rsidRPr="00592112" w:rsidRDefault="00556841" w:rsidP="00B36EC5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/>
          <w:b/>
        </w:rPr>
        <w:t>프로젝트에 대한 전반적인 설명:</w:t>
      </w:r>
    </w:p>
    <w:p w:rsidR="00556841" w:rsidRPr="00592112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[메인 기능]</w:t>
      </w:r>
    </w:p>
    <w:p w:rsidR="00556841" w:rsidRPr="00592112" w:rsidRDefault="00556841" w:rsidP="002B6BFB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사용자는 특정 </w:t>
      </w:r>
      <w:r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인원</w:t>
      </w: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을 선택하여 각각의 </w:t>
      </w:r>
      <w:r w:rsidRPr="00592112">
        <w:rPr>
          <w:rFonts w:ascii="나눔고딕" w:eastAsia="나눔고딕" w:hAnsi="나눔고딕" w:cs="Arial" w:hint="eastAsia"/>
          <w:color w:val="000000"/>
          <w:sz w:val="20"/>
          <w:szCs w:val="20"/>
        </w:rPr>
        <w:t>인원</w:t>
      </w: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들이 모이기 위한 최적의 위치를 제공 받는다.</w:t>
      </w:r>
    </w:p>
    <w:p w:rsidR="00556841" w:rsidRPr="00592112" w:rsidRDefault="00556841" w:rsidP="002B6BFB">
      <w:pPr>
        <w:pStyle w:val="a4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사용자는 환경에 따라 실시간으로 변경된 목적지를 제공 받을 수 있다.</w:t>
      </w:r>
    </w:p>
    <w:p w:rsidR="00556841" w:rsidRPr="00592112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[부가 기능]                                                                                                    </w:t>
      </w:r>
      <w:r w:rsidRPr="00592112">
        <w:rPr>
          <w:rStyle w:val="apple-tab-span"/>
          <w:rFonts w:ascii="나눔고딕" w:eastAsia="나눔고딕" w:hAnsi="나눔고딕" w:cs="Arial"/>
          <w:color w:val="000000"/>
          <w:sz w:val="20"/>
          <w:szCs w:val="20"/>
        </w:rPr>
        <w:tab/>
      </w:r>
    </w:p>
    <w:p w:rsidR="00556841" w:rsidRPr="00592112" w:rsidRDefault="00556841" w:rsidP="002B6BFB">
      <w:pPr>
        <w:pStyle w:val="a4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사용자는 캘린더에 자신의 일정을 등록(또는 기존의 캘린더 앱 연동)하여 일정을 관리 할 수 있다.</w:t>
      </w:r>
    </w:p>
    <w:p w:rsidR="00592112" w:rsidRDefault="00556841" w:rsidP="00592112">
      <w:pPr>
        <w:pStyle w:val="a4"/>
        <w:numPr>
          <w:ilvl w:val="0"/>
          <w:numId w:val="16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사용자는 그룹 관리를 이용하여 다른 사용자들을 그룹 별로 관리 할 수 있다.</w:t>
      </w:r>
    </w:p>
    <w:p w:rsidR="007A0C91" w:rsidRPr="00592112" w:rsidRDefault="007A0C91" w:rsidP="007A0C91">
      <w:pPr>
        <w:pStyle w:val="a4"/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</w:p>
    <w:p w:rsidR="007A0C91" w:rsidRPr="007A0C91" w:rsidRDefault="007A0C91" w:rsidP="007A0C91">
      <w:pPr>
        <w:pStyle w:val="1"/>
        <w:rPr>
          <w:rFonts w:ascii="나눔고딕" w:eastAsia="나눔고딕" w:hAnsi="나눔고딕"/>
          <w:b/>
        </w:rPr>
      </w:pPr>
      <w:r w:rsidRPr="007A0C91">
        <w:rPr>
          <w:rFonts w:ascii="나눔고딕" w:eastAsia="나눔고딕" w:hAnsi="나눔고딕"/>
          <w:b/>
        </w:rPr>
        <w:t>전반적인 기술사항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Map 관련 Open API에서 제공하는 정보들을 가지고 경로, 비용을 연산, 비교하여 추천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거리, 비용, 등을 따져서 그룹 내의 멤버들이 만나는 데에 가깝고 비용이 낮은 곳을 추천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그룹 내 멤버들의 스케줄을 파악하여 날짜, 시간, 장소를 추천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spring framework를 사용하여 개발 속도를 높이고 유지 보수성을 높임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oracle DB를 사용하여 사용자의 스케줄 정보나 지역 정보, 약속지 정보 같은 사용자 정보들을 저장한다.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JUnit framework를 사용하여 테스트 코드 위주로 개발한다(TDD)</w:t>
      </w:r>
    </w:p>
    <w:p w:rsidR="007A0C91" w:rsidRPr="00592112" w:rsidRDefault="007A0C91" w:rsidP="007A0C91">
      <w:pPr>
        <w:pStyle w:val="a4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ajax를 사용하여 클라이언트의 요청을 비동기 처리.</w:t>
      </w:r>
    </w:p>
    <w:p w:rsidR="007A0C91" w:rsidRPr="00592112" w:rsidRDefault="007A0C91" w:rsidP="007A0C91">
      <w:pPr>
        <w:pStyle w:val="a4"/>
        <w:spacing w:before="0" w:beforeAutospacing="0" w:after="160" w:afterAutospacing="0"/>
        <w:ind w:left="72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</w:p>
    <w:p w:rsidR="007A0C91" w:rsidRPr="007A0C91" w:rsidRDefault="007A0C91" w:rsidP="007A0C91">
      <w:pPr>
        <w:pStyle w:val="1"/>
        <w:rPr>
          <w:rFonts w:ascii="나눔고딕" w:eastAsia="나눔고딕" w:hAnsi="나눔고딕"/>
          <w:b/>
        </w:rPr>
      </w:pPr>
      <w:r w:rsidRPr="007A0C91">
        <w:rPr>
          <w:rFonts w:ascii="나눔고딕" w:eastAsia="나눔고딕" w:hAnsi="나눔고딕" w:hint="eastAsia"/>
          <w:b/>
        </w:rPr>
        <w:t>개발 환경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JDK 1.8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Tomcat 8.0(serv</w:t>
      </w:r>
      <w:r w:rsidRPr="00592112">
        <w:rPr>
          <w:rFonts w:ascii="나눔고딕" w:eastAsia="나눔고딕" w:hAnsi="나눔고딕" w:cs="Arial" w:hint="eastAsia"/>
          <w:color w:val="000000"/>
          <w:sz w:val="22"/>
          <w:szCs w:val="22"/>
        </w:rPr>
        <w:t>l</w:t>
      </w: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et 3.1, JSP 2.2)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Oracle database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html5, css3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Eclipse(MARS)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GIT hub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STARUML</w:t>
      </w:r>
    </w:p>
    <w:p w:rsidR="007A0C91" w:rsidRPr="00592112" w:rsidRDefault="007A0C91" w:rsidP="007A0C91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592112">
        <w:rPr>
          <w:rFonts w:ascii="나눔고딕" w:eastAsia="나눔고딕" w:hAnsi="나눔고딕" w:cs="Arial"/>
          <w:color w:val="000000"/>
          <w:sz w:val="22"/>
          <w:szCs w:val="22"/>
        </w:rPr>
        <w:t>ERWIN</w:t>
      </w:r>
    </w:p>
    <w:p w:rsidR="00592112" w:rsidRPr="00592112" w:rsidRDefault="00592112">
      <w:pPr>
        <w:widowControl/>
        <w:wordWrap/>
        <w:autoSpaceDE/>
        <w:autoSpaceDN/>
        <w:rPr>
          <w:rFonts w:ascii="나눔고딕" w:eastAsia="나눔고딕" w:hAnsi="나눔고딕" w:cs="Arial"/>
          <w:color w:val="000000"/>
          <w:kern w:val="0"/>
          <w:szCs w:val="20"/>
        </w:rPr>
      </w:pPr>
    </w:p>
    <w:p w:rsidR="00B36EC5" w:rsidRPr="00592112" w:rsidRDefault="00B36EC5" w:rsidP="00B36EC5">
      <w:pPr>
        <w:pStyle w:val="1"/>
        <w:rPr>
          <w:rFonts w:ascii="나눔고딕" w:eastAsia="나눔고딕" w:hAnsi="나눔고딕"/>
          <w:b/>
        </w:rPr>
      </w:pPr>
      <w:r w:rsidRPr="00592112">
        <w:rPr>
          <w:rFonts w:ascii="나눔고딕" w:eastAsia="나눔고딕" w:hAnsi="나눔고딕"/>
          <w:b/>
        </w:rPr>
        <w:lastRenderedPageBreak/>
        <w:t>S</w:t>
      </w:r>
      <w:r w:rsidRPr="00592112">
        <w:rPr>
          <w:rFonts w:ascii="나눔고딕" w:eastAsia="나눔고딕" w:hAnsi="나눔고딕" w:hint="eastAsia"/>
          <w:b/>
        </w:rPr>
        <w:t xml:space="preserve">ystem </w:t>
      </w:r>
      <w:r w:rsidRPr="00592112">
        <w:rPr>
          <w:rFonts w:ascii="나눔고딕" w:eastAsia="나눔고딕" w:hAnsi="나눔고딕"/>
          <w:b/>
        </w:rPr>
        <w:t>architecture</w:t>
      </w:r>
    </w:p>
    <w:p w:rsidR="00B36EC5" w:rsidRPr="00592112" w:rsidRDefault="00592112" w:rsidP="0055684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4737370" cy="3339148"/>
            <wp:effectExtent l="76200" t="76200" r="139700" b="12827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ystem 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290" cy="3340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841" w:rsidRPr="00592112" w:rsidRDefault="00B36EC5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592112">
        <w:rPr>
          <w:rFonts w:ascii="나눔고딕" w:eastAsia="나눔고딕" w:hAnsi="나눔고딕" w:hint="eastAsia"/>
          <w:b/>
        </w:rPr>
        <w:t>Architecture</w:t>
      </w:r>
      <w:r w:rsidR="00556841" w:rsidRPr="00592112"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  <w:t>:</w:t>
      </w:r>
    </w:p>
    <w:p w:rsidR="00556841" w:rsidRPr="00592112" w:rsidRDefault="00556841" w:rsidP="002B6BFB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웹 기반의 MVC model2 </w:t>
      </w:r>
      <w:r w:rsidR="00B36EC5" w:rsidRPr="00592112">
        <w:rPr>
          <w:rFonts w:ascii="나눔고딕" w:eastAsia="나눔고딕" w:hAnsi="나눔고딕" w:hint="eastAsia"/>
          <w:sz w:val="20"/>
        </w:rPr>
        <w:t>Architecture</w:t>
      </w:r>
    </w:p>
    <w:p w:rsidR="00556841" w:rsidRPr="00592112" w:rsidRDefault="00556841" w:rsidP="002B6BFB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아키텍처</w:t>
      </w:r>
    </w:p>
    <w:p w:rsidR="00556841" w:rsidRPr="00592112" w:rsidRDefault="00556841" w:rsidP="002B6BFB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사용자는 만나기 만나기 원하는 원하는 사용자들 (또는 그룹 )을 선택하여 선택하여 적합한 적합한 장소와 일정 추천을 추천을 요청한다</w:t>
      </w:r>
      <w:r w:rsidR="002B6BFB" w:rsidRPr="00592112">
        <w:rPr>
          <w:rFonts w:ascii="나눔고딕" w:eastAsia="나눔고딕" w:hAnsi="나눔고딕" w:cs="Arial"/>
          <w:color w:val="000000"/>
          <w:sz w:val="20"/>
          <w:szCs w:val="20"/>
        </w:rPr>
        <w:t>.</w:t>
      </w:r>
    </w:p>
    <w:p w:rsidR="00556841" w:rsidRPr="00592112" w:rsidRDefault="00556841" w:rsidP="002B6BFB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서버는 각각의 사용자들의 일정에서 가능한 시간 정보, 위치 정보, map 관련</w:t>
      </w:r>
      <w:r w:rsidR="00B36EC5"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 API</w:t>
      </w: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를 통해 교통 정보를 얻는다.</w:t>
      </w:r>
    </w:p>
    <w:p w:rsidR="00556841" w:rsidRPr="00592112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사용자 위치 정보 기반의 약속 장소 후보 리스트를 검색한다.</w:t>
      </w:r>
    </w:p>
    <w:p w:rsidR="00556841" w:rsidRPr="00592112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후보 리스트에 대해 그룹의 사용자들의 해당 지역과의 이동 시간, 거리, 비용을 계산한다.</w:t>
      </w:r>
    </w:p>
    <w:p w:rsidR="00556841" w:rsidRPr="00592112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 xml:space="preserve">약속 장소에 적합하다고 판단되는 장소 또는 장소들을 추천 리스트로 </w:t>
      </w:r>
      <w:r w:rsidR="002B6BFB" w:rsidRPr="00592112">
        <w:rPr>
          <w:rFonts w:ascii="나눔고딕" w:eastAsia="나눔고딕" w:hAnsi="나눔고딕" w:cs="Arial"/>
          <w:color w:val="000000"/>
          <w:sz w:val="20"/>
          <w:szCs w:val="20"/>
        </w:rPr>
        <w:t>만</w:t>
      </w:r>
    </w:p>
    <w:p w:rsidR="00556841" w:rsidRPr="00592112" w:rsidRDefault="00556841" w:rsidP="002B6BFB">
      <w:pPr>
        <w:pStyle w:val="a4"/>
        <w:numPr>
          <w:ilvl w:val="1"/>
          <w:numId w:val="14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592112">
        <w:rPr>
          <w:rFonts w:ascii="나눔고딕" w:eastAsia="나눔고딕" w:hAnsi="나눔고딕" w:cs="Arial"/>
          <w:color w:val="000000"/>
          <w:sz w:val="20"/>
          <w:szCs w:val="20"/>
        </w:rPr>
        <w:t>서버는 사용자들이 모임을 갖기에 적합한 장소와 일정 목록을 사용자들에게 제공한다.</w:t>
      </w:r>
    </w:p>
    <w:sectPr w:rsidR="00556841" w:rsidRPr="005921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878" w:rsidRDefault="00C41878" w:rsidP="00B36EC5">
      <w:pPr>
        <w:spacing w:after="0" w:line="240" w:lineRule="auto"/>
      </w:pPr>
      <w:r>
        <w:separator/>
      </w:r>
    </w:p>
  </w:endnote>
  <w:endnote w:type="continuationSeparator" w:id="0">
    <w:p w:rsidR="00C41878" w:rsidRDefault="00C41878" w:rsidP="00B3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878" w:rsidRDefault="00C41878" w:rsidP="00B36EC5">
      <w:pPr>
        <w:spacing w:after="0" w:line="240" w:lineRule="auto"/>
      </w:pPr>
      <w:r>
        <w:separator/>
      </w:r>
    </w:p>
  </w:footnote>
  <w:footnote w:type="continuationSeparator" w:id="0">
    <w:p w:rsidR="00C41878" w:rsidRDefault="00C41878" w:rsidP="00B3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4D6D"/>
    <w:multiLevelType w:val="hybridMultilevel"/>
    <w:tmpl w:val="0EB0C1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90BD2"/>
    <w:multiLevelType w:val="hybridMultilevel"/>
    <w:tmpl w:val="534CF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9B2BB2"/>
    <w:multiLevelType w:val="multilevel"/>
    <w:tmpl w:val="2C5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EEE"/>
    <w:multiLevelType w:val="multilevel"/>
    <w:tmpl w:val="A444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86EB3"/>
    <w:multiLevelType w:val="hybridMultilevel"/>
    <w:tmpl w:val="4CBE7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E7E1FB2"/>
    <w:multiLevelType w:val="hybridMultilevel"/>
    <w:tmpl w:val="B24A3736"/>
    <w:lvl w:ilvl="0" w:tplc="06206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6668F3"/>
    <w:multiLevelType w:val="multilevel"/>
    <w:tmpl w:val="E7F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95941"/>
    <w:multiLevelType w:val="hybridMultilevel"/>
    <w:tmpl w:val="9C42FB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AA06B47"/>
    <w:multiLevelType w:val="multilevel"/>
    <w:tmpl w:val="C7B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3603B"/>
    <w:multiLevelType w:val="hybridMultilevel"/>
    <w:tmpl w:val="FCE69D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D4B638F"/>
    <w:multiLevelType w:val="multilevel"/>
    <w:tmpl w:val="3BB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852CE"/>
    <w:multiLevelType w:val="hybridMultilevel"/>
    <w:tmpl w:val="769EE80C"/>
    <w:lvl w:ilvl="0" w:tplc="C0122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314F2D"/>
    <w:multiLevelType w:val="hybridMultilevel"/>
    <w:tmpl w:val="497A3C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8A117AF"/>
    <w:multiLevelType w:val="hybridMultilevel"/>
    <w:tmpl w:val="BD447656"/>
    <w:lvl w:ilvl="0" w:tplc="2AD6D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1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67"/>
    <w:rsid w:val="00075E2E"/>
    <w:rsid w:val="00170569"/>
    <w:rsid w:val="002B6BFB"/>
    <w:rsid w:val="00324706"/>
    <w:rsid w:val="00442480"/>
    <w:rsid w:val="00490A3E"/>
    <w:rsid w:val="004B3507"/>
    <w:rsid w:val="00550273"/>
    <w:rsid w:val="00556841"/>
    <w:rsid w:val="00561218"/>
    <w:rsid w:val="00592112"/>
    <w:rsid w:val="00744CF2"/>
    <w:rsid w:val="0077443C"/>
    <w:rsid w:val="007A0C91"/>
    <w:rsid w:val="00810867"/>
    <w:rsid w:val="00826331"/>
    <w:rsid w:val="00B36EC5"/>
    <w:rsid w:val="00B63CFD"/>
    <w:rsid w:val="00C41878"/>
    <w:rsid w:val="00C76E51"/>
    <w:rsid w:val="00CA4D4E"/>
    <w:rsid w:val="00D265D5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8F007-B8A4-4E17-B4E5-9CC4852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6E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07"/>
    <w:pPr>
      <w:ind w:leftChars="400" w:left="800"/>
    </w:pPr>
  </w:style>
  <w:style w:type="paragraph" w:styleId="a4">
    <w:name w:val="Normal (Web)"/>
    <w:basedOn w:val="a"/>
    <w:uiPriority w:val="99"/>
    <w:unhideWhenUsed/>
    <w:rsid w:val="00556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56841"/>
  </w:style>
  <w:style w:type="paragraph" w:styleId="a5">
    <w:name w:val="header"/>
    <w:basedOn w:val="a"/>
    <w:link w:val="Char"/>
    <w:uiPriority w:val="99"/>
    <w:unhideWhenUsed/>
    <w:rsid w:val="00B36E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6EC5"/>
  </w:style>
  <w:style w:type="paragraph" w:styleId="a6">
    <w:name w:val="footer"/>
    <w:basedOn w:val="a"/>
    <w:link w:val="Char0"/>
    <w:uiPriority w:val="99"/>
    <w:unhideWhenUsed/>
    <w:rsid w:val="00B36E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6EC5"/>
  </w:style>
  <w:style w:type="character" w:customStyle="1" w:styleId="1Char">
    <w:name w:val="제목 1 Char"/>
    <w:basedOn w:val="a0"/>
    <w:link w:val="1"/>
    <w:uiPriority w:val="9"/>
    <w:rsid w:val="00B36EC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B36E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B36E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SEONGBONG JANG</dc:creator>
  <cp:keywords/>
  <dc:description/>
  <cp:lastModifiedBy>SEONGBONG JANG</cp:lastModifiedBy>
  <cp:revision>4</cp:revision>
  <dcterms:created xsi:type="dcterms:W3CDTF">2016-01-06T12:15:00Z</dcterms:created>
  <dcterms:modified xsi:type="dcterms:W3CDTF">2016-01-06T12:37:00Z</dcterms:modified>
</cp:coreProperties>
</file>