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DA21" w14:textId="61C0A538" w:rsidR="009147D0" w:rsidRDefault="007D4116" w:rsidP="007D4116">
      <w:pPr>
        <w:pStyle w:val="Heading1"/>
        <w:rPr>
          <w:lang w:val="en-GB"/>
        </w:rPr>
      </w:pPr>
      <w:r>
        <w:rPr>
          <w:lang w:val="en-GB"/>
        </w:rPr>
        <w:t>Registration</w:t>
      </w:r>
    </w:p>
    <w:p w14:paraId="368F4E34" w14:textId="2D75A0D8" w:rsidR="007D4116" w:rsidRDefault="00E3591D" w:rsidP="00E3591D">
      <w:pPr>
        <w:pStyle w:val="ListParagraph"/>
        <w:numPr>
          <w:ilvl w:val="0"/>
          <w:numId w:val="1"/>
        </w:numPr>
        <w:rPr>
          <w:lang w:val="en-US"/>
        </w:rPr>
      </w:pPr>
      <w:r w:rsidRPr="00E3591D">
        <w:rPr>
          <w:lang w:val="en-US"/>
        </w:rPr>
        <w:t>Create an account</w:t>
      </w:r>
    </w:p>
    <w:p w14:paraId="14A8383E" w14:textId="017C4ED2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18E88E0E" w14:textId="05A01D9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</w:p>
    <w:p w14:paraId="6A9BFF1F" w14:textId="4F1C8BF6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Password </w:t>
      </w:r>
    </w:p>
    <w:p w14:paraId="5446590E" w14:textId="5268D1D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Password</w:t>
      </w:r>
    </w:p>
    <w:p w14:paraId="1A4730A0" w14:textId="0BED0F4E" w:rsidR="00636296" w:rsidRPr="00E3591D" w:rsidRDefault="00086485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</w:t>
      </w:r>
    </w:p>
    <w:p w14:paraId="0B560E70" w14:textId="75EE0938" w:rsidR="00E3591D" w:rsidRDefault="001A3C94" w:rsidP="001A3C94">
      <w:pPr>
        <w:pStyle w:val="Heading1"/>
        <w:rPr>
          <w:lang w:val="en-US"/>
        </w:rPr>
      </w:pPr>
      <w:r w:rsidRPr="001A3C94">
        <w:rPr>
          <w:lang w:val="en-US"/>
        </w:rPr>
        <w:t>Select an Account Type</w:t>
      </w:r>
    </w:p>
    <w:p w14:paraId="47E49311" w14:textId="4E86FDB1" w:rsidR="001A3C94" w:rsidRDefault="00BA37C5" w:rsidP="001A3C94">
      <w:pPr>
        <w:rPr>
          <w:lang w:val="en-US"/>
        </w:rPr>
      </w:pPr>
      <w:r>
        <w:rPr>
          <w:lang w:val="en-US"/>
        </w:rPr>
        <w:t>Individual -&gt; Start application</w:t>
      </w:r>
    </w:p>
    <w:p w14:paraId="2BBF3ECD" w14:textId="7B478B7D" w:rsidR="00BA37C5" w:rsidRDefault="00933BFF" w:rsidP="00933BFF">
      <w:pPr>
        <w:pStyle w:val="Heading2"/>
        <w:rPr>
          <w:lang w:val="en-US"/>
        </w:rPr>
      </w:pPr>
      <w:r>
        <w:rPr>
          <w:lang w:val="en-US"/>
        </w:rPr>
        <w:t>About you</w:t>
      </w:r>
    </w:p>
    <w:p w14:paraId="02BF3D77" w14:textId="09664F50" w:rsidR="00933BFF" w:rsidRDefault="00216939" w:rsidP="00933BFF">
      <w:pPr>
        <w:rPr>
          <w:lang w:val="en-US"/>
        </w:rPr>
      </w:pPr>
      <w:r>
        <w:rPr>
          <w:lang w:val="en-US"/>
        </w:rPr>
        <w:t>Contact Information</w:t>
      </w:r>
    </w:p>
    <w:p w14:paraId="34FD6364" w14:textId="3721AC63" w:rsidR="00216939" w:rsidRDefault="00216939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Salutation</w:t>
      </w:r>
    </w:p>
    <w:p w14:paraId="21DF122E" w14:textId="021C46FE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Name</w:t>
      </w:r>
    </w:p>
    <w:p w14:paraId="11DC2863" w14:textId="13E28B37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 Names(s)</w:t>
      </w:r>
    </w:p>
    <w:p w14:paraId="750375EC" w14:textId="735F5360" w:rsidR="007A4FF1" w:rsidRDefault="007A4FF1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Name</w:t>
      </w:r>
    </w:p>
    <w:p w14:paraId="2B0E783F" w14:textId="25616435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one</w:t>
      </w:r>
    </w:p>
    <w:p w14:paraId="244E1162" w14:textId="7E000328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two</w:t>
      </w:r>
    </w:p>
    <w:p w14:paraId="61861821" w14:textId="10322C36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</w:t>
      </w:r>
    </w:p>
    <w:p w14:paraId="6FD6CFDB" w14:textId="684D587F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State/Province</w:t>
      </w:r>
    </w:p>
    <w:p w14:paraId="7A48F70B" w14:textId="4483F7CA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Zip/Postal Code</w:t>
      </w:r>
    </w:p>
    <w:p w14:paraId="15C5C7F1" w14:textId="5FDB46B1" w:rsidR="003D7124" w:rsidRDefault="003D7124" w:rsidP="003D7124">
      <w:pPr>
        <w:rPr>
          <w:lang w:val="en-US"/>
        </w:rPr>
      </w:pPr>
      <w:r>
        <w:rPr>
          <w:lang w:val="en-US"/>
        </w:rPr>
        <w:t>To tick if</w:t>
      </w:r>
    </w:p>
    <w:p w14:paraId="7A33D674" w14:textId="398DCF30" w:rsidR="003D7124" w:rsidRDefault="003D7124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different mailing address</w:t>
      </w:r>
      <w:r w:rsidR="00963580">
        <w:rPr>
          <w:lang w:val="en-US"/>
        </w:rPr>
        <w:t>.</w:t>
      </w:r>
    </w:p>
    <w:p w14:paraId="105224BB" w14:textId="28B7D134" w:rsidR="007D256E" w:rsidRDefault="007D256E" w:rsidP="007D256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Fill in address.</w:t>
      </w:r>
    </w:p>
    <w:p w14:paraId="3EFFD979" w14:textId="3F013AE0" w:rsidR="00E06FAC" w:rsidRDefault="00E06FAC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a different citizenship other than the Netherlands.</w:t>
      </w:r>
    </w:p>
    <w:p w14:paraId="2D3C6790" w14:textId="3443096A" w:rsidR="00695B10" w:rsidRDefault="00695B10" w:rsidP="00695B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Choose citizenship</w:t>
      </w:r>
    </w:p>
    <w:p w14:paraId="4FDD555E" w14:textId="6FAC4C19" w:rsidR="00963580" w:rsidRDefault="00EB0D6A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was born outside of the Netherlands.</w:t>
      </w:r>
    </w:p>
    <w:p w14:paraId="3FF059DC" w14:textId="7AF8591F" w:rsidR="000924DD" w:rsidRDefault="000924DD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Country of Birth</w:t>
      </w:r>
    </w:p>
    <w:p w14:paraId="247FED34" w14:textId="3AEC5154" w:rsidR="00F63AB2" w:rsidRDefault="00F63AB2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Type</w:t>
      </w:r>
    </w:p>
    <w:p w14:paraId="16F8E3CD" w14:textId="4547BD89" w:rsidR="00F63AB2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Location</w:t>
      </w:r>
    </w:p>
    <w:p w14:paraId="6C3F128C" w14:textId="1E2974D4" w:rsidR="00110FFA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Number</w:t>
      </w:r>
    </w:p>
    <w:p w14:paraId="3773A183" w14:textId="7B6E1146" w:rsidR="00F8447C" w:rsidRDefault="00F8447C" w:rsidP="00F8447C">
      <w:pPr>
        <w:pStyle w:val="Heading2"/>
        <w:rPr>
          <w:lang w:val="en-US"/>
        </w:rPr>
      </w:pPr>
      <w:r>
        <w:rPr>
          <w:lang w:val="en-US"/>
        </w:rPr>
        <w:t>Personal Information</w:t>
      </w:r>
    </w:p>
    <w:p w14:paraId="4899B01A" w14:textId="69A1EB87" w:rsidR="00F8447C" w:rsidRDefault="008D323D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of Birth</w:t>
      </w:r>
      <w:r w:rsidR="00B27708">
        <w:rPr>
          <w:lang w:val="en-US"/>
        </w:rPr>
        <w:t>(</w:t>
      </w:r>
      <w:proofErr w:type="spellStart"/>
      <w:r w:rsidR="00B27708">
        <w:rPr>
          <w:lang w:val="en-US"/>
        </w:rPr>
        <w:t>yyyy</w:t>
      </w:r>
      <w:proofErr w:type="spellEnd"/>
      <w:r w:rsidR="00B27708">
        <w:rPr>
          <w:lang w:val="en-US"/>
        </w:rPr>
        <w:t>-mm-dd)</w:t>
      </w:r>
    </w:p>
    <w:p w14:paraId="03D583C5" w14:textId="7D93057C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Marital Status</w:t>
      </w:r>
    </w:p>
    <w:p w14:paraId="0C467457" w14:textId="6666AFF8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Dependents</w:t>
      </w:r>
    </w:p>
    <w:p w14:paraId="0C79ABF4" w14:textId="1F0829C7" w:rsidR="00D21125" w:rsidRDefault="00D2112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Residency</w:t>
      </w:r>
    </w:p>
    <w:p w14:paraId="17377E7A" w14:textId="7EFB2DCF" w:rsidR="009D1A85" w:rsidRDefault="009D1A8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Identification Number</w:t>
      </w:r>
    </w:p>
    <w:p w14:paraId="051950C5" w14:textId="2F2F56EB" w:rsidR="00BE0C78" w:rsidRDefault="00BE0C78" w:rsidP="00BE0C78">
      <w:pPr>
        <w:rPr>
          <w:lang w:val="en-US"/>
        </w:rPr>
      </w:pPr>
    </w:p>
    <w:p w14:paraId="462638A8" w14:textId="43586337" w:rsidR="00BE0C78" w:rsidRDefault="00BE0C78" w:rsidP="00BE0C78">
      <w:pPr>
        <w:rPr>
          <w:lang w:val="en-US"/>
        </w:rPr>
      </w:pPr>
    </w:p>
    <w:p w14:paraId="30E31B2F" w14:textId="1396AAA0" w:rsidR="00BE0C78" w:rsidRDefault="00BE0C78" w:rsidP="00BE0C78">
      <w:pPr>
        <w:rPr>
          <w:lang w:val="en-US"/>
        </w:rPr>
      </w:pPr>
    </w:p>
    <w:p w14:paraId="161C79B8" w14:textId="77777777" w:rsidR="00BE0C78" w:rsidRPr="00BE0C78" w:rsidRDefault="00BE0C78" w:rsidP="00BE0C78">
      <w:pPr>
        <w:rPr>
          <w:lang w:val="en-US"/>
        </w:rPr>
      </w:pPr>
    </w:p>
    <w:p w14:paraId="41F957A1" w14:textId="45C1D3E9" w:rsidR="00473403" w:rsidRDefault="00473403" w:rsidP="00473403">
      <w:pPr>
        <w:rPr>
          <w:lang w:val="en-US"/>
        </w:rPr>
      </w:pPr>
      <w:r>
        <w:rPr>
          <w:lang w:val="en-US"/>
        </w:rPr>
        <w:lastRenderedPageBreak/>
        <w:t>Tick “I have a Tax Identification Number”</w:t>
      </w:r>
    </w:p>
    <w:p w14:paraId="37EB69D6" w14:textId="20F663B9" w:rsidR="00473403" w:rsidRDefault="00450528" w:rsidP="00473403">
      <w:pPr>
        <w:rPr>
          <w:lang w:val="en-US"/>
        </w:rPr>
      </w:pPr>
      <w:r>
        <w:rPr>
          <w:lang w:val="en-US"/>
        </w:rPr>
        <w:t>If Yes – fill in.</w:t>
      </w:r>
    </w:p>
    <w:p w14:paraId="275C61BD" w14:textId="21D27619" w:rsidR="00450528" w:rsidRDefault="00450528" w:rsidP="00473403">
      <w:pPr>
        <w:rPr>
          <w:lang w:val="en-US"/>
        </w:rPr>
      </w:pPr>
      <w:r>
        <w:rPr>
          <w:lang w:val="en-US"/>
        </w:rPr>
        <w:t xml:space="preserve">If No, select one </w:t>
      </w:r>
      <w:r w:rsidR="002E14A9">
        <w:rPr>
          <w:lang w:val="en-US"/>
        </w:rPr>
        <w:t>option</w:t>
      </w:r>
      <w:r>
        <w:rPr>
          <w:lang w:val="en-US"/>
        </w:rPr>
        <w:t>:</w:t>
      </w:r>
    </w:p>
    <w:p w14:paraId="02ABA69D" w14:textId="399A4B9A" w:rsidR="0045052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specified country does not issue TINs to its residents.</w:t>
      </w:r>
    </w:p>
    <w:p w14:paraId="6F5330AE" w14:textId="44E6ABBD" w:rsidR="00BE0C7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am not legally required to obtain a TIN from the specified country.</w:t>
      </w:r>
    </w:p>
    <w:p w14:paraId="60574F2B" w14:textId="14FA8473" w:rsidR="00CA58B1" w:rsidRDefault="00CA58B1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A58B1">
        <w:rPr>
          <w:lang w:val="en-US"/>
        </w:rPr>
        <w:t>I am not required to disclose a TIN under the laws of the specified country.</w:t>
      </w:r>
    </w:p>
    <w:p w14:paraId="69B7DBE8" w14:textId="27ABC000" w:rsidR="00C66F99" w:rsidRPr="00450528" w:rsidRDefault="00C66F99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66F99">
        <w:rPr>
          <w:lang w:val="en-US"/>
        </w:rPr>
        <w:t>I am otherwise unable to obtain a TIN or equivalent, and will provide further explanation.</w:t>
      </w:r>
    </w:p>
    <w:sectPr w:rsidR="00C66F99" w:rsidRPr="00450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4C4F"/>
    <w:multiLevelType w:val="hybridMultilevel"/>
    <w:tmpl w:val="5CF6A4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76A47"/>
    <w:multiLevelType w:val="hybridMultilevel"/>
    <w:tmpl w:val="67E8C8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B4CF1"/>
    <w:multiLevelType w:val="hybridMultilevel"/>
    <w:tmpl w:val="BC5CB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7618E"/>
    <w:multiLevelType w:val="hybridMultilevel"/>
    <w:tmpl w:val="B2AE3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E0FC5"/>
    <w:multiLevelType w:val="hybridMultilevel"/>
    <w:tmpl w:val="338CD3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0135D"/>
    <w:multiLevelType w:val="hybridMultilevel"/>
    <w:tmpl w:val="FB8E04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484615">
    <w:abstractNumId w:val="1"/>
  </w:num>
  <w:num w:numId="2" w16cid:durableId="2140300010">
    <w:abstractNumId w:val="5"/>
  </w:num>
  <w:num w:numId="3" w16cid:durableId="322248554">
    <w:abstractNumId w:val="2"/>
  </w:num>
  <w:num w:numId="4" w16cid:durableId="117379182">
    <w:abstractNumId w:val="3"/>
  </w:num>
  <w:num w:numId="5" w16cid:durableId="1281104107">
    <w:abstractNumId w:val="0"/>
  </w:num>
  <w:num w:numId="6" w16cid:durableId="1661737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15"/>
    <w:rsid w:val="00011835"/>
    <w:rsid w:val="00056ED7"/>
    <w:rsid w:val="00086485"/>
    <w:rsid w:val="000924DD"/>
    <w:rsid w:val="00110FFA"/>
    <w:rsid w:val="0015498F"/>
    <w:rsid w:val="001A3C94"/>
    <w:rsid w:val="00216939"/>
    <w:rsid w:val="002E14A9"/>
    <w:rsid w:val="003D7124"/>
    <w:rsid w:val="00450528"/>
    <w:rsid w:val="00473403"/>
    <w:rsid w:val="00636296"/>
    <w:rsid w:val="00695B10"/>
    <w:rsid w:val="006E7B15"/>
    <w:rsid w:val="00766DCE"/>
    <w:rsid w:val="007A4FF1"/>
    <w:rsid w:val="007D256E"/>
    <w:rsid w:val="007D4116"/>
    <w:rsid w:val="008D323D"/>
    <w:rsid w:val="009147D0"/>
    <w:rsid w:val="00933BFF"/>
    <w:rsid w:val="00963580"/>
    <w:rsid w:val="009D1A85"/>
    <w:rsid w:val="00B27708"/>
    <w:rsid w:val="00BA37C5"/>
    <w:rsid w:val="00BE0C78"/>
    <w:rsid w:val="00C66F99"/>
    <w:rsid w:val="00CA58B1"/>
    <w:rsid w:val="00D21125"/>
    <w:rsid w:val="00E06FAC"/>
    <w:rsid w:val="00E3591D"/>
    <w:rsid w:val="00EB0D6A"/>
    <w:rsid w:val="00F63AB2"/>
    <w:rsid w:val="00F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DE0D"/>
  <w15:chartTrackingRefBased/>
  <w15:docId w15:val="{06E7CF18-17FB-4CF7-BC9A-18418FF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9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36</cp:revision>
  <dcterms:created xsi:type="dcterms:W3CDTF">2022-11-04T13:32:00Z</dcterms:created>
  <dcterms:modified xsi:type="dcterms:W3CDTF">2022-11-04T14:19:00Z</dcterms:modified>
</cp:coreProperties>
</file>